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p14">
  <w:body>
    <w:p w:rsidRPr="00EB7A4C" w:rsidR="00CE46C7" w:rsidP="69E700B3" w:rsidRDefault="00CE46C7" w14:paraId="0D7BA7F9" w14:textId="36669166">
      <w:pPr>
        <w:pStyle w:val="Heading1"/>
        <w:spacing w:before="0" w:beforeAutospacing="off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</w:pPr>
      <w:r w:rsidRPr="69E700B3" w:rsidR="00CE46C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  <w:t>HERNE &amp; BROOMFIELD PARISH COUNCIL</w:t>
      </w:r>
    </w:p>
    <w:p w:rsidRPr="005022DB" w:rsidR="00CE46C7" w:rsidP="2EAFA4A8" w:rsidRDefault="00CE46C7" w14:paraId="46A1185F" w14:textId="1C385D0D">
      <w:pPr>
        <w:jc w:val="center"/>
        <w:rPr>
          <w:b w:val="1"/>
          <w:bCs w:val="1"/>
          <w:sz w:val="24"/>
          <w:szCs w:val="24"/>
        </w:rPr>
      </w:pPr>
      <w:r w:rsidRPr="2EAFA4A8" w:rsidR="00CE46C7">
        <w:rPr>
          <w:b w:val="1"/>
          <w:bCs w:val="1"/>
          <w:sz w:val="24"/>
          <w:szCs w:val="24"/>
        </w:rPr>
        <w:t>Parish Office, Herne Centre, St Martin’s View, Herne CT6 7AP</w:t>
      </w:r>
    </w:p>
    <w:p w:rsidR="00723794" w:rsidP="68C4A90D" w:rsidRDefault="002A6E2A" w14:paraId="142AB0AB" w14:textId="046ADF8B">
      <w:pPr>
        <w:pStyle w:val="Heading2"/>
        <w:spacing w:before="0" w:beforeAutospacing="off" w:after="120" w:afterAutospacing="off"/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</w:pPr>
      <w:r w:rsidRPr="1CC3DF63" w:rsidR="484E9805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Minutes of the meeting </w:t>
      </w:r>
      <w:r w:rsidRPr="1CC3DF63" w:rsidR="28AEE003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of</w:t>
      </w:r>
      <w:r w:rsidRPr="1CC3DF63" w:rsidR="67C167DF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the</w:t>
      </w:r>
      <w:r w:rsidRPr="1CC3DF63" w:rsidR="44C3F2F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Herne &amp; Broomfield Parish Council </w:t>
      </w:r>
      <w:r w:rsidRPr="1CC3DF63" w:rsidR="0FEB432F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Planning &amp; Highways Committee</w:t>
      </w:r>
      <w:r w:rsidRPr="1CC3DF63" w:rsidR="5B08050B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meeting </w:t>
      </w:r>
      <w:r w:rsidRPr="1CC3DF63" w:rsidR="44C3F2F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h</w:t>
      </w:r>
      <w:r w:rsidRPr="1CC3DF63" w:rsidR="49990A24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eld at the Herne Centre</w:t>
      </w:r>
      <w:r w:rsidRPr="1CC3DF63" w:rsidR="4F2291A3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1CC3DF63" w:rsidR="44C3F2F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on</w:t>
      </w:r>
      <w:r w:rsidRPr="1CC3DF63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CC3DF63" w:rsidR="73919C96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Thurs</w:t>
      </w:r>
      <w:r w:rsidRPr="1CC3DF63" w:rsidR="51966C03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day </w:t>
      </w:r>
      <w:r w:rsidRPr="1CC3DF63" w:rsidR="726C8AEE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7</w:t>
      </w:r>
      <w:r w:rsidRPr="1CC3DF63" w:rsidR="726C8AEE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  <w:vertAlign w:val="superscript"/>
        </w:rPr>
        <w:t>th</w:t>
      </w:r>
      <w:r w:rsidRPr="1CC3DF63" w:rsidR="726C8AEE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Novem</w:t>
      </w:r>
      <w:r w:rsidRPr="1CC3DF63" w:rsidR="6B97972A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ber</w:t>
      </w:r>
      <w:r w:rsidRPr="1CC3DF63" w:rsidR="49990A24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CC3DF63" w:rsidR="49990A24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202</w:t>
      </w:r>
      <w:r w:rsidRPr="1CC3DF63" w:rsidR="278CBF93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4</w:t>
      </w:r>
      <w:r w:rsidRPr="1CC3DF63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at 7.30pm</w:t>
      </w:r>
      <w:r w:rsidRPr="1CC3DF63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, for the purpose of transacting the following business.</w:t>
      </w:r>
    </w:p>
    <w:p w:rsidR="3BB9955A" w:rsidP="3293377A" w:rsidRDefault="3BB9955A" w14:paraId="7D86F50C" w14:textId="45E255DD">
      <w:pPr>
        <w:pStyle w:val="Normal"/>
        <w:spacing w:after="0" w:afterAutospacing="off"/>
        <w:rPr>
          <w:sz w:val="24"/>
          <w:szCs w:val="24"/>
        </w:rPr>
      </w:pPr>
      <w:r w:rsidRPr="636B33BF" w:rsidR="5AF88988">
        <w:rPr>
          <w:b w:val="1"/>
          <w:bCs w:val="1"/>
          <w:sz w:val="24"/>
          <w:szCs w:val="24"/>
        </w:rPr>
        <w:t>Present:</w:t>
      </w:r>
    </w:p>
    <w:p w:rsidR="625F1E55" w:rsidP="636B33BF" w:rsidRDefault="625F1E55" w14:paraId="4F93DA37" w14:textId="539619FE">
      <w:pPr>
        <w:pStyle w:val="Normal"/>
        <w:spacing w:after="0" w:afterAutospacing="off"/>
        <w:rPr>
          <w:sz w:val="24"/>
          <w:szCs w:val="24"/>
        </w:rPr>
      </w:pPr>
      <w:r w:rsidRPr="107B3492" w:rsidR="625F1E55">
        <w:rPr>
          <w:sz w:val="24"/>
          <w:szCs w:val="24"/>
        </w:rPr>
        <w:t>Cllr Blatherwick (Chairman)</w:t>
      </w:r>
    </w:p>
    <w:p w:rsidR="5657A51A" w:rsidP="446131BE" w:rsidRDefault="5657A51A" w14:paraId="2FF2EF2A" w14:textId="530ADE86">
      <w:pPr>
        <w:pStyle w:val="Normal"/>
        <w:spacing w:after="0" w:afterAutospacing="off"/>
        <w:rPr>
          <w:sz w:val="24"/>
          <w:szCs w:val="24"/>
        </w:rPr>
      </w:pPr>
      <w:r w:rsidRPr="107B3492" w:rsidR="4DB135B0">
        <w:rPr>
          <w:sz w:val="24"/>
          <w:szCs w:val="24"/>
        </w:rPr>
        <w:t>Cllr Wilson</w:t>
      </w:r>
      <w:r w:rsidRPr="107B3492" w:rsidR="12934AD9">
        <w:rPr>
          <w:sz w:val="24"/>
          <w:szCs w:val="24"/>
        </w:rPr>
        <w:t xml:space="preserve"> (Vice-chairman)</w:t>
      </w:r>
    </w:p>
    <w:p w:rsidR="4B31DD14" w:rsidP="107B3492" w:rsidRDefault="4B31DD14" w14:paraId="57CFD916" w14:textId="268F0270">
      <w:pPr>
        <w:pStyle w:val="Normal"/>
        <w:spacing w:after="0" w:afterAutospacing="off"/>
        <w:rPr>
          <w:sz w:val="24"/>
          <w:szCs w:val="24"/>
        </w:rPr>
      </w:pPr>
      <w:r w:rsidRPr="107B3492" w:rsidR="4B31DD14">
        <w:rPr>
          <w:sz w:val="24"/>
          <w:szCs w:val="24"/>
        </w:rPr>
        <w:t>Cllr Hill</w:t>
      </w:r>
    </w:p>
    <w:p w:rsidR="7BBD685C" w:rsidP="636B33BF" w:rsidRDefault="7BBD685C" w14:paraId="18113458" w14:textId="36CE494F">
      <w:pPr>
        <w:pStyle w:val="Normal"/>
        <w:spacing w:after="0" w:afterAutospacing="off"/>
        <w:rPr>
          <w:sz w:val="24"/>
          <w:szCs w:val="24"/>
        </w:rPr>
      </w:pPr>
      <w:r w:rsidRPr="0740AE9B" w:rsidR="6FA9F76F">
        <w:rPr>
          <w:sz w:val="24"/>
          <w:szCs w:val="24"/>
        </w:rPr>
        <w:t>Cllr Strong</w:t>
      </w:r>
    </w:p>
    <w:p w:rsidR="0B9157A3" w:rsidP="0740AE9B" w:rsidRDefault="0B9157A3" w14:paraId="118CF544" w14:textId="2FF6410F">
      <w:pPr>
        <w:pStyle w:val="Normal"/>
        <w:spacing w:after="0" w:afterAutospacing="off"/>
        <w:rPr>
          <w:sz w:val="24"/>
          <w:szCs w:val="24"/>
        </w:rPr>
      </w:pPr>
      <w:r w:rsidRPr="107B3492" w:rsidR="0B9157A3">
        <w:rPr>
          <w:sz w:val="24"/>
          <w:szCs w:val="24"/>
        </w:rPr>
        <w:t>Cllr W</w:t>
      </w:r>
      <w:r w:rsidRPr="107B3492" w:rsidR="50D79561">
        <w:rPr>
          <w:sz w:val="24"/>
          <w:szCs w:val="24"/>
        </w:rPr>
        <w:t>hite</w:t>
      </w:r>
    </w:p>
    <w:p w:rsidR="32D22FEF" w:rsidP="5679A613" w:rsidRDefault="32D22FEF" w14:paraId="754F7C03" w14:textId="3EAC9EC9">
      <w:pPr>
        <w:pStyle w:val="Normal"/>
        <w:spacing w:after="120" w:afterAutospacing="off"/>
        <w:rPr>
          <w:sz w:val="24"/>
          <w:szCs w:val="24"/>
        </w:rPr>
      </w:pPr>
      <w:r w:rsidRPr="61449A47" w:rsidR="32D22FEF">
        <w:rPr>
          <w:sz w:val="24"/>
          <w:szCs w:val="24"/>
        </w:rPr>
        <w:t>Michele Nicholson (Clerk/RFO)</w:t>
      </w:r>
    </w:p>
    <w:p w:rsidR="638A1AAB" w:rsidP="0741CC53" w:rsidRDefault="638A1AAB" w14:paraId="5BC9D713" w14:textId="08B801D4">
      <w:pPr>
        <w:pStyle w:val="ListParagraph"/>
        <w:numPr>
          <w:ilvl w:val="0"/>
          <w:numId w:val="1"/>
        </w:numPr>
        <w:spacing w:after="0" w:line="259" w:lineRule="auto"/>
        <w:ind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446131BE" w:rsidR="4022D3BF">
        <w:rPr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receive apologies for absence and accept reasons.</w:t>
      </w:r>
    </w:p>
    <w:p w:rsidR="470C5843" w:rsidP="107B3492" w:rsidRDefault="470C5843" w14:paraId="3575E27D" w14:textId="6491C64A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7B3492" w:rsidR="0C6294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107B3492" w:rsidR="4451F45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Checksfield</w:t>
      </w:r>
      <w:r w:rsidRPr="107B3492" w:rsidR="09EFFA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107B3492" w:rsidR="0C6294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Apologies and reasons for absence were accepted.</w:t>
      </w:r>
    </w:p>
    <w:p w:rsidR="4022D3BF" w:rsidP="2EAFA4A8" w:rsidRDefault="4022D3BF" w14:paraId="0A4EB3E1" w14:textId="5FDB4614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receive declarations of interest on items on the </w:t>
      </w:r>
      <w:bookmarkStart w:name="_Int_Tsg0FXWi" w:id="1296905802"/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Agenda</w:t>
      </w:r>
      <w:bookmarkEnd w:id="1296905802"/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requests for dispensations.</w:t>
      </w:r>
    </w:p>
    <w:p w:rsidR="5B6E8290" w:rsidP="636B33BF" w:rsidRDefault="5B6E8290" w14:paraId="3C42D4F1" w14:textId="3A825E68">
      <w:pPr>
        <w:pStyle w:val="Normal"/>
        <w:spacing w:after="0"/>
        <w:ind w:left="720"/>
        <w:jc w:val="left"/>
        <w:rPr>
          <w:b w:val="0"/>
          <w:bCs w:val="0"/>
          <w:noProof w:val="0"/>
          <w:sz w:val="24"/>
          <w:szCs w:val="24"/>
          <w:lang w:val="en-GB"/>
        </w:rPr>
      </w:pPr>
      <w:r w:rsidRPr="106E9AF1" w:rsidR="607B19E2">
        <w:rPr>
          <w:b w:val="0"/>
          <w:bCs w:val="0"/>
          <w:noProof w:val="0"/>
          <w:sz w:val="24"/>
          <w:szCs w:val="24"/>
          <w:lang w:val="en-GB"/>
        </w:rPr>
        <w:t>None</w:t>
      </w:r>
      <w:r w:rsidRPr="106E9AF1" w:rsidR="191D61A1">
        <w:rPr>
          <w:b w:val="0"/>
          <w:bCs w:val="0"/>
          <w:noProof w:val="0"/>
          <w:sz w:val="24"/>
          <w:szCs w:val="24"/>
          <w:lang w:val="en-GB"/>
        </w:rPr>
        <w:t>.</w:t>
      </w:r>
    </w:p>
    <w:p w:rsidR="4022D3BF" w:rsidP="2EAFA4A8" w:rsidRDefault="4022D3BF" w14:paraId="5595E355" w14:textId="746C0C02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1CC3DF63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confirm the minutes of the planning meeting held </w:t>
      </w:r>
      <w:r w:rsidRPr="1CC3DF63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on </w:t>
      </w:r>
      <w:r w:rsidRPr="1CC3DF63" w:rsidR="22AA2CE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</w:t>
      </w:r>
      <w:r w:rsidRPr="1CC3DF63" w:rsidR="22AA2CE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rd</w:t>
      </w:r>
      <w:r w:rsidRPr="1CC3DF63" w:rsidR="22AA2CE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Octo</w:t>
      </w:r>
      <w:r w:rsidRPr="1CC3DF63" w:rsidR="36C7B25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ber</w:t>
      </w:r>
      <w:r w:rsidRPr="1CC3DF63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CC3DF63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</w:t>
      </w:r>
      <w:r w:rsidRPr="1CC3DF63" w:rsidR="3817AF1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 w:rsidRPr="1CC3DF63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6DB78523" w:rsidP="70C8E759" w:rsidRDefault="6DB78523" w14:paraId="55895CC5" w14:textId="276C7F44">
      <w:pPr>
        <w:pStyle w:val="Normal"/>
        <w:spacing w:after="0"/>
        <w:ind w:left="72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70C8E759" w:rsidR="6DB78523">
        <w:rPr>
          <w:b w:val="0"/>
          <w:bCs w:val="0"/>
          <w:noProof w:val="0"/>
          <w:sz w:val="24"/>
          <w:szCs w:val="24"/>
          <w:lang w:val="en-GB"/>
        </w:rPr>
        <w:t>The minutes were approved as a correct record.</w:t>
      </w:r>
    </w:p>
    <w:p w:rsidR="4022D3BF" w:rsidP="2EAFA4A8" w:rsidRDefault="4022D3BF" w14:paraId="1B9384B1" w14:textId="4F1818CE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107B3492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matters arising from the minutes, not on the agenda, for information only.</w:t>
      </w:r>
    </w:p>
    <w:p w:rsidR="264E7D00" w:rsidP="107B3492" w:rsidRDefault="264E7D00" w14:paraId="572DB237" w14:textId="432AA35A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7B3492" w:rsidR="711EC0E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23/00857</w:t>
      </w:r>
      <w:r w:rsidRPr="107B3492" w:rsidR="711EC0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Paddocks, Ford Road: the </w:t>
      </w:r>
      <w:r w:rsidRPr="107B3492" w:rsidR="711EC0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additional</w:t>
      </w:r>
      <w:r w:rsidRPr="107B3492" w:rsidR="711EC0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ecology reports requested had been completed</w:t>
      </w:r>
      <w:r w:rsidRPr="107B3492" w:rsidR="253AAA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107B3492" w:rsidR="711EC0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07B3492" w:rsidR="2842FA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107B3492" w:rsidR="711EC0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presence </w:t>
      </w:r>
      <w:r w:rsidRPr="107B3492" w:rsidR="33F86D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of </w:t>
      </w:r>
      <w:r w:rsidRPr="107B3492" w:rsidR="711EC0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roosting bats </w:t>
      </w:r>
      <w:r w:rsidRPr="107B3492" w:rsidR="05BE2C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has been recorded as </w:t>
      </w:r>
      <w:r w:rsidRPr="107B3492" w:rsidR="711EC0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low.</w:t>
      </w:r>
    </w:p>
    <w:p w:rsidR="264E7D00" w:rsidP="107B3492" w:rsidRDefault="264E7D00" w14:paraId="71987E6E" w14:textId="3D99ADB8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7B3492" w:rsidR="711EC0E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23/00879</w:t>
      </w:r>
      <w:r w:rsidRPr="107B3492" w:rsidR="711EC0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Land adjoining 256 Canterbury Road: </w:t>
      </w:r>
      <w:r w:rsidRPr="107B3492" w:rsidR="16FE0F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clerk r</w:t>
      </w:r>
      <w:r w:rsidRPr="107B3492" w:rsidR="711EC0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eported</w:t>
      </w:r>
      <w:r w:rsidRPr="107B3492" w:rsidR="5B3826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07B3492" w:rsidR="03A9AEA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that </w:t>
      </w:r>
      <w:r w:rsidRPr="107B3492" w:rsidR="5B3826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issues</w:t>
      </w:r>
      <w:r w:rsidRPr="107B3492" w:rsidR="71D1BB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07B3492" w:rsidR="6376E0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raised </w:t>
      </w:r>
      <w:r w:rsidRPr="107B3492" w:rsidR="71D1BB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had been reported</w:t>
      </w:r>
      <w:r w:rsidRPr="107B3492" w:rsidR="5B3826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</w:t>
      </w:r>
      <w:r w:rsidRPr="107B3492" w:rsidR="01C701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107B3492" w:rsidR="5B3826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Canterbury City Council (</w:t>
      </w:r>
      <w:r w:rsidRPr="107B3492" w:rsidR="711EC0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CCC</w:t>
      </w:r>
      <w:r w:rsidRPr="107B3492" w:rsidR="67AD6C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</w:t>
      </w:r>
      <w:r w:rsidRPr="107B3492" w:rsidR="711EC0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07B3492" w:rsidR="7165079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Planning Officer. The Planning Officer responded that they would be </w:t>
      </w:r>
      <w:r w:rsidRPr="107B3492" w:rsidR="711EC0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investigating</w:t>
      </w:r>
      <w:r w:rsidRPr="107B3492" w:rsidR="67B9A4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The clerk said that the Planning</w:t>
      </w:r>
      <w:r w:rsidRPr="107B3492" w:rsidR="711EC0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07B3492" w:rsidR="6FD02F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107B3492" w:rsidR="711EC0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ppea</w:t>
      </w:r>
      <w:r w:rsidRPr="107B3492" w:rsidR="711EC0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 </w:t>
      </w:r>
      <w:r w:rsidRPr="107B3492" w:rsidR="19B507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lodged by the applicant had been </w:t>
      </w:r>
      <w:r w:rsidRPr="107B3492" w:rsidR="711EC0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dismissed</w:t>
      </w:r>
      <w:r w:rsidRPr="107B3492" w:rsidR="76D55D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by the independent Planning Inspector, </w:t>
      </w:r>
      <w:r w:rsidRPr="107B3492" w:rsidR="335E70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 support of CCC’s refusal</w:t>
      </w:r>
      <w:r w:rsidRPr="107B3492" w:rsidR="194B78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of the planning application</w:t>
      </w:r>
      <w:r w:rsidRPr="107B3492" w:rsidR="711EC0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264E7D00" w:rsidP="107B3492" w:rsidRDefault="264E7D00" w14:paraId="47703FA2" w14:textId="3D6514E4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7B3492" w:rsidR="4C6D68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clerk reported that an</w:t>
      </w:r>
      <w:r w:rsidRPr="107B3492" w:rsidR="711EC0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article </w:t>
      </w:r>
      <w:r w:rsidRPr="107B3492" w:rsidR="7099AD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had been </w:t>
      </w:r>
      <w:r w:rsidRPr="107B3492" w:rsidR="711EC0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published in </w:t>
      </w:r>
      <w:r w:rsidRPr="107B3492" w:rsidR="3E20E2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107B3492" w:rsidR="3D7737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Herne &amp; Broomfield Community News </w:t>
      </w:r>
      <w:r w:rsidRPr="107B3492" w:rsidR="711EC0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newsletter</w:t>
      </w:r>
      <w:r w:rsidRPr="107B3492" w:rsidR="3B2E3E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07B3492" w:rsidR="3B2E3E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107B3492" w:rsidR="3B2E3E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07B3492" w:rsidR="3B2E3E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107B3492" w:rsidR="3B2E3E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Highway Improvement Plan.</w:t>
      </w:r>
    </w:p>
    <w:p w:rsidRPr="00D048F4" w:rsidR="00764BAC" w:rsidP="68C4A90D" w:rsidRDefault="00764BAC" w14:paraId="14D05FCC" w14:textId="36D12CD7">
      <w:pPr>
        <w:pStyle w:val="Heading3"/>
        <w:spacing w:before="120" w:beforeAutospacing="off"/>
        <w:jc w:val="center"/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</w:pPr>
      <w:r w:rsidRPr="68C4A90D" w:rsidR="00764BAC"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  <w:t>ADJOURNMENT FOR MEMBERS OF THE PUBLIC TO SPEAK ON ITEMS ON THE AGENDA</w:t>
      </w:r>
    </w:p>
    <w:p w:rsidR="000821C6" w:rsidP="2EAFA4A8" w:rsidRDefault="000821C6" w14:paraId="7AC230ED" w14:textId="77777777">
      <w:pPr>
        <w:spacing w:after="0" w:afterAutospacing="off"/>
        <w:jc w:val="center"/>
        <w:rPr>
          <w:sz w:val="24"/>
          <w:szCs w:val="24"/>
        </w:rPr>
      </w:pPr>
      <w:r w:rsidRPr="58FB0AAA" w:rsidR="000821C6">
        <w:rPr>
          <w:sz w:val="24"/>
          <w:szCs w:val="24"/>
        </w:rPr>
        <w:t>To allow members of the public to speak about items on the agenda.</w:t>
      </w:r>
    </w:p>
    <w:p w:rsidR="1EFAB4D8" w:rsidP="107B3492" w:rsidRDefault="1EFAB4D8" w14:paraId="68892830" w14:textId="1DA7A56A">
      <w:pPr>
        <w:pStyle w:val="Normal"/>
        <w:spacing w:after="0" w:afterAutospacing="off"/>
        <w:jc w:val="center"/>
        <w:rPr>
          <w:sz w:val="24"/>
          <w:szCs w:val="24"/>
        </w:rPr>
      </w:pPr>
      <w:r w:rsidRPr="107B3492" w:rsidR="36754150">
        <w:rPr>
          <w:sz w:val="24"/>
          <w:szCs w:val="24"/>
        </w:rPr>
        <w:t>5</w:t>
      </w:r>
      <w:r w:rsidRPr="107B3492" w:rsidR="765C99A3">
        <w:rPr>
          <w:sz w:val="24"/>
          <w:szCs w:val="24"/>
        </w:rPr>
        <w:t xml:space="preserve"> member</w:t>
      </w:r>
      <w:r w:rsidRPr="107B3492" w:rsidR="7AFC41F0">
        <w:rPr>
          <w:sz w:val="24"/>
          <w:szCs w:val="24"/>
        </w:rPr>
        <w:t>s</w:t>
      </w:r>
      <w:r w:rsidRPr="107B3492" w:rsidR="765C99A3">
        <w:rPr>
          <w:sz w:val="24"/>
          <w:szCs w:val="24"/>
        </w:rPr>
        <w:t xml:space="preserve"> of the public </w:t>
      </w:r>
      <w:r w:rsidRPr="107B3492" w:rsidR="075A2F49">
        <w:rPr>
          <w:sz w:val="24"/>
          <w:szCs w:val="24"/>
        </w:rPr>
        <w:t>were</w:t>
      </w:r>
      <w:r w:rsidRPr="107B3492" w:rsidR="765C99A3">
        <w:rPr>
          <w:sz w:val="24"/>
          <w:szCs w:val="24"/>
        </w:rPr>
        <w:t xml:space="preserve"> present</w:t>
      </w:r>
      <w:r w:rsidRPr="107B3492" w:rsidR="2AB393F5">
        <w:rPr>
          <w:sz w:val="24"/>
          <w:szCs w:val="24"/>
        </w:rPr>
        <w:t xml:space="preserve"> </w:t>
      </w:r>
      <w:r w:rsidRPr="107B3492" w:rsidR="2AB393F5">
        <w:rPr>
          <w:sz w:val="24"/>
          <w:szCs w:val="24"/>
        </w:rPr>
        <w:t>regarding</w:t>
      </w:r>
      <w:r w:rsidRPr="107B3492" w:rsidR="2AB393F5">
        <w:rPr>
          <w:sz w:val="24"/>
          <w:szCs w:val="24"/>
        </w:rPr>
        <w:t xml:space="preserve"> planning application 24/01846.</w:t>
      </w:r>
    </w:p>
    <w:p w:rsidR="2AB393F5" w:rsidP="107B3492" w:rsidRDefault="2AB393F5" w14:paraId="574C802E" w14:textId="07AD604B">
      <w:pPr>
        <w:pStyle w:val="Normal"/>
        <w:spacing w:after="120" w:afterAutospacing="off"/>
        <w:jc w:val="center"/>
        <w:rPr>
          <w:sz w:val="24"/>
          <w:szCs w:val="24"/>
        </w:rPr>
      </w:pPr>
      <w:r w:rsidRPr="107B3492" w:rsidR="2AB393F5">
        <w:rPr>
          <w:sz w:val="24"/>
          <w:szCs w:val="24"/>
        </w:rPr>
        <w:t xml:space="preserve">The residents had objected to the </w:t>
      </w:r>
      <w:r w:rsidRPr="107B3492" w:rsidR="2AB393F5">
        <w:rPr>
          <w:sz w:val="24"/>
          <w:szCs w:val="24"/>
        </w:rPr>
        <w:t>previous</w:t>
      </w:r>
      <w:r w:rsidRPr="107B3492" w:rsidR="2AB393F5">
        <w:rPr>
          <w:sz w:val="24"/>
          <w:szCs w:val="24"/>
        </w:rPr>
        <w:t xml:space="preserve"> planni</w:t>
      </w:r>
      <w:r w:rsidRPr="107B3492" w:rsidR="6D72574F">
        <w:rPr>
          <w:sz w:val="24"/>
          <w:szCs w:val="24"/>
        </w:rPr>
        <w:t>ng application for the site.</w:t>
      </w:r>
    </w:p>
    <w:p w:rsidR="037D57FF" w:rsidP="107B3492" w:rsidRDefault="037D57FF" w14:paraId="00D8A019" w14:textId="0903331B">
      <w:pPr>
        <w:pStyle w:val="Normal"/>
        <w:spacing w:after="0" w:afterAutospacing="off"/>
        <w:jc w:val="left"/>
        <w:rPr>
          <w:sz w:val="24"/>
          <w:szCs w:val="24"/>
        </w:rPr>
      </w:pPr>
      <w:r w:rsidRPr="107B3492" w:rsidR="037D57FF">
        <w:rPr>
          <w:sz w:val="24"/>
          <w:szCs w:val="24"/>
        </w:rPr>
        <w:t xml:space="preserve">The residents raised concerns </w:t>
      </w:r>
      <w:r w:rsidRPr="107B3492" w:rsidR="037D57FF">
        <w:rPr>
          <w:sz w:val="24"/>
          <w:szCs w:val="24"/>
        </w:rPr>
        <w:t>regarding</w:t>
      </w:r>
      <w:r w:rsidRPr="107B3492" w:rsidR="037D57FF">
        <w:rPr>
          <w:sz w:val="24"/>
          <w:szCs w:val="24"/>
        </w:rPr>
        <w:t xml:space="preserve"> the raising of the roof height. The </w:t>
      </w:r>
      <w:r w:rsidRPr="107B3492" w:rsidR="7AC2AABD">
        <w:rPr>
          <w:sz w:val="24"/>
          <w:szCs w:val="24"/>
        </w:rPr>
        <w:t xml:space="preserve">concerns included loss of privacy and light, and the impact on the street scene. Concerns were </w:t>
      </w:r>
      <w:r w:rsidRPr="107B3492" w:rsidR="2B7223D9">
        <w:rPr>
          <w:sz w:val="24"/>
          <w:szCs w:val="24"/>
        </w:rPr>
        <w:t xml:space="preserve">also raised </w:t>
      </w:r>
      <w:r w:rsidRPr="107B3492" w:rsidR="2B7223D9">
        <w:rPr>
          <w:sz w:val="24"/>
          <w:szCs w:val="24"/>
        </w:rPr>
        <w:t>regarding</w:t>
      </w:r>
      <w:r w:rsidRPr="107B3492" w:rsidR="2B7223D9">
        <w:rPr>
          <w:sz w:val="24"/>
          <w:szCs w:val="24"/>
        </w:rPr>
        <w:t xml:space="preserve"> the existing building works being undertaken. The </w:t>
      </w:r>
      <w:r w:rsidRPr="107B3492" w:rsidR="022EE772">
        <w:rPr>
          <w:sz w:val="24"/>
          <w:szCs w:val="24"/>
        </w:rPr>
        <w:t>ground had been excavated to a depth of approximately 8 feet, which has undermined the</w:t>
      </w:r>
      <w:r w:rsidRPr="107B3492" w:rsidR="1A2D7DD6">
        <w:rPr>
          <w:sz w:val="24"/>
          <w:szCs w:val="24"/>
        </w:rPr>
        <w:t xml:space="preserve"> gardens of the </w:t>
      </w:r>
      <w:r w:rsidRPr="107B3492" w:rsidR="022EE772">
        <w:rPr>
          <w:sz w:val="24"/>
          <w:szCs w:val="24"/>
        </w:rPr>
        <w:t>neighbouring properties</w:t>
      </w:r>
      <w:r w:rsidRPr="107B3492" w:rsidR="3DEACCA3">
        <w:rPr>
          <w:sz w:val="24"/>
          <w:szCs w:val="24"/>
        </w:rPr>
        <w:t xml:space="preserve"> and could potentially create subsidence.</w:t>
      </w:r>
      <w:r w:rsidRPr="107B3492" w:rsidR="3BBF185B">
        <w:rPr>
          <w:sz w:val="24"/>
          <w:szCs w:val="24"/>
        </w:rPr>
        <w:t xml:space="preserve"> </w:t>
      </w:r>
      <w:r w:rsidRPr="107B3492" w:rsidR="5B4E2C2E">
        <w:rPr>
          <w:sz w:val="24"/>
          <w:szCs w:val="24"/>
        </w:rPr>
        <w:t>A s</w:t>
      </w:r>
      <w:r w:rsidRPr="107B3492" w:rsidR="3BBF185B">
        <w:rPr>
          <w:sz w:val="24"/>
          <w:szCs w:val="24"/>
        </w:rPr>
        <w:t>ewage pipe and guttering have been damaged</w:t>
      </w:r>
      <w:r w:rsidRPr="107B3492" w:rsidR="757C3C9B">
        <w:rPr>
          <w:sz w:val="24"/>
          <w:szCs w:val="24"/>
        </w:rPr>
        <w:t xml:space="preserve">. </w:t>
      </w:r>
      <w:r w:rsidRPr="107B3492" w:rsidR="5FF1EE84">
        <w:rPr>
          <w:sz w:val="24"/>
          <w:szCs w:val="24"/>
        </w:rPr>
        <w:t xml:space="preserve">The sewage pipe has been inadequately repaired, resulting in the pipe becoming partially blocked and </w:t>
      </w:r>
      <w:r w:rsidRPr="107B3492" w:rsidR="4AC35B7A">
        <w:rPr>
          <w:sz w:val="24"/>
          <w:szCs w:val="24"/>
        </w:rPr>
        <w:t xml:space="preserve">now </w:t>
      </w:r>
      <w:r w:rsidRPr="107B3492" w:rsidR="5FF1EE84">
        <w:rPr>
          <w:sz w:val="24"/>
          <w:szCs w:val="24"/>
        </w:rPr>
        <w:t>requ</w:t>
      </w:r>
      <w:r w:rsidRPr="107B3492" w:rsidR="57228470">
        <w:rPr>
          <w:sz w:val="24"/>
          <w:szCs w:val="24"/>
        </w:rPr>
        <w:t>iring regular</w:t>
      </w:r>
      <w:r w:rsidRPr="107B3492" w:rsidR="757C3C9B">
        <w:rPr>
          <w:sz w:val="24"/>
          <w:szCs w:val="24"/>
        </w:rPr>
        <w:t xml:space="preserve"> </w:t>
      </w:r>
      <w:r w:rsidRPr="107B3492" w:rsidR="342222C9">
        <w:rPr>
          <w:sz w:val="24"/>
          <w:szCs w:val="24"/>
        </w:rPr>
        <w:t xml:space="preserve">clearance work. The sewer and </w:t>
      </w:r>
      <w:r w:rsidRPr="107B3492" w:rsidR="342222C9">
        <w:rPr>
          <w:sz w:val="24"/>
          <w:szCs w:val="24"/>
        </w:rPr>
        <w:t>a manhole</w:t>
      </w:r>
      <w:r w:rsidRPr="107B3492" w:rsidR="342222C9">
        <w:rPr>
          <w:sz w:val="24"/>
          <w:szCs w:val="24"/>
        </w:rPr>
        <w:t xml:space="preserve"> cover have been built over.</w:t>
      </w:r>
      <w:r w:rsidRPr="107B3492" w:rsidR="2371B6F5">
        <w:rPr>
          <w:sz w:val="24"/>
          <w:szCs w:val="24"/>
        </w:rPr>
        <w:t xml:space="preserve"> One resident </w:t>
      </w:r>
      <w:r w:rsidRPr="107B3492" w:rsidR="3088B171">
        <w:rPr>
          <w:sz w:val="24"/>
          <w:szCs w:val="24"/>
        </w:rPr>
        <w:t>raised</w:t>
      </w:r>
      <w:r w:rsidRPr="107B3492" w:rsidR="2371B6F5">
        <w:rPr>
          <w:sz w:val="24"/>
          <w:szCs w:val="24"/>
        </w:rPr>
        <w:t xml:space="preserve"> concer</w:t>
      </w:r>
      <w:r w:rsidRPr="107B3492" w:rsidR="1FD6E0B7">
        <w:rPr>
          <w:sz w:val="24"/>
          <w:szCs w:val="24"/>
        </w:rPr>
        <w:t>ns</w:t>
      </w:r>
      <w:r w:rsidRPr="107B3492" w:rsidR="2371B6F5">
        <w:rPr>
          <w:sz w:val="24"/>
          <w:szCs w:val="24"/>
        </w:rPr>
        <w:t xml:space="preserve"> </w:t>
      </w:r>
      <w:r w:rsidRPr="107B3492" w:rsidR="286E2BE1">
        <w:rPr>
          <w:sz w:val="24"/>
          <w:szCs w:val="24"/>
        </w:rPr>
        <w:t xml:space="preserve">regarding </w:t>
      </w:r>
      <w:r w:rsidRPr="107B3492" w:rsidR="2371B6F5">
        <w:rPr>
          <w:sz w:val="24"/>
          <w:szCs w:val="24"/>
        </w:rPr>
        <w:t xml:space="preserve">whether the footings </w:t>
      </w:r>
      <w:r w:rsidRPr="107B3492" w:rsidR="693F2328">
        <w:rPr>
          <w:sz w:val="24"/>
          <w:szCs w:val="24"/>
        </w:rPr>
        <w:t>to</w:t>
      </w:r>
      <w:r w:rsidRPr="107B3492" w:rsidR="2371B6F5">
        <w:rPr>
          <w:sz w:val="24"/>
          <w:szCs w:val="24"/>
        </w:rPr>
        <w:t xml:space="preserve"> the original building would be </w:t>
      </w:r>
      <w:r w:rsidRPr="107B3492" w:rsidR="7694BC93">
        <w:rPr>
          <w:sz w:val="24"/>
          <w:szCs w:val="24"/>
        </w:rPr>
        <w:t>adequate</w:t>
      </w:r>
      <w:r w:rsidRPr="107B3492" w:rsidR="2371B6F5">
        <w:rPr>
          <w:sz w:val="24"/>
          <w:szCs w:val="24"/>
        </w:rPr>
        <w:t xml:space="preserve"> for the size of the </w:t>
      </w:r>
      <w:r w:rsidRPr="107B3492" w:rsidR="7831AFED">
        <w:rPr>
          <w:sz w:val="24"/>
          <w:szCs w:val="24"/>
        </w:rPr>
        <w:t>roof extension</w:t>
      </w:r>
      <w:r w:rsidRPr="107B3492" w:rsidR="2371B6F5">
        <w:rPr>
          <w:sz w:val="24"/>
          <w:szCs w:val="24"/>
        </w:rPr>
        <w:t>.</w:t>
      </w:r>
    </w:p>
    <w:p w:rsidR="37EC3A6B" w:rsidP="107B3492" w:rsidRDefault="37EC3A6B" w14:paraId="2A8FBE39" w14:textId="310AE714">
      <w:pPr>
        <w:pStyle w:val="Normal"/>
        <w:spacing w:after="120" w:afterAutospacing="off"/>
        <w:jc w:val="left"/>
        <w:rPr>
          <w:sz w:val="24"/>
          <w:szCs w:val="24"/>
        </w:rPr>
      </w:pPr>
      <w:r w:rsidRPr="107B3492" w:rsidR="37EC3A6B">
        <w:rPr>
          <w:sz w:val="24"/>
          <w:szCs w:val="24"/>
        </w:rPr>
        <w:t xml:space="preserve">Cllr Blatherwick asked whether any retaining walls had been built </w:t>
      </w:r>
      <w:r w:rsidRPr="107B3492" w:rsidR="49D8D781">
        <w:rPr>
          <w:sz w:val="24"/>
          <w:szCs w:val="24"/>
        </w:rPr>
        <w:t xml:space="preserve">and said that they would need to be adequately constructed. She said that </w:t>
      </w:r>
      <w:r w:rsidRPr="107B3492" w:rsidR="2DB386F7">
        <w:rPr>
          <w:sz w:val="24"/>
          <w:szCs w:val="24"/>
        </w:rPr>
        <w:t>the proposed development would</w:t>
      </w:r>
      <w:r w:rsidRPr="107B3492" w:rsidR="66E02ACA">
        <w:rPr>
          <w:sz w:val="24"/>
          <w:szCs w:val="24"/>
        </w:rPr>
        <w:t xml:space="preserve"> have </w:t>
      </w:r>
      <w:r w:rsidRPr="107B3492" w:rsidR="4CCA97B0">
        <w:rPr>
          <w:sz w:val="24"/>
          <w:szCs w:val="24"/>
        </w:rPr>
        <w:t>an impact</w:t>
      </w:r>
      <w:r w:rsidRPr="107B3492" w:rsidR="2DB386F7">
        <w:rPr>
          <w:sz w:val="24"/>
          <w:szCs w:val="24"/>
        </w:rPr>
        <w:t xml:space="preserve"> </w:t>
      </w:r>
      <w:r w:rsidRPr="107B3492" w:rsidR="305C2EE0">
        <w:rPr>
          <w:sz w:val="24"/>
          <w:szCs w:val="24"/>
        </w:rPr>
        <w:t xml:space="preserve">on </w:t>
      </w:r>
      <w:r w:rsidRPr="107B3492" w:rsidR="2DB386F7">
        <w:rPr>
          <w:sz w:val="24"/>
          <w:szCs w:val="24"/>
        </w:rPr>
        <w:t xml:space="preserve">the privacy of neighbouring properties, particularly </w:t>
      </w:r>
      <w:r w:rsidRPr="107B3492" w:rsidR="77C3C9E9">
        <w:rPr>
          <w:sz w:val="24"/>
          <w:szCs w:val="24"/>
        </w:rPr>
        <w:t>regarding</w:t>
      </w:r>
      <w:r w:rsidRPr="107B3492" w:rsidR="2DB386F7">
        <w:rPr>
          <w:sz w:val="24"/>
          <w:szCs w:val="24"/>
        </w:rPr>
        <w:t xml:space="preserve"> the large dormer window at the </w:t>
      </w:r>
      <w:r w:rsidRPr="107B3492" w:rsidR="2DB386F7">
        <w:rPr>
          <w:sz w:val="24"/>
          <w:szCs w:val="24"/>
        </w:rPr>
        <w:t>rear</w:t>
      </w:r>
      <w:r w:rsidRPr="107B3492" w:rsidR="2DB386F7">
        <w:rPr>
          <w:sz w:val="24"/>
          <w:szCs w:val="24"/>
        </w:rPr>
        <w:t>.</w:t>
      </w:r>
      <w:r w:rsidRPr="107B3492" w:rsidR="7235D736">
        <w:rPr>
          <w:sz w:val="24"/>
          <w:szCs w:val="24"/>
        </w:rPr>
        <w:t xml:space="preserve"> </w:t>
      </w:r>
      <w:r w:rsidRPr="107B3492" w:rsidR="0B8FAF5D">
        <w:rPr>
          <w:sz w:val="24"/>
          <w:szCs w:val="24"/>
        </w:rPr>
        <w:t>T</w:t>
      </w:r>
      <w:r w:rsidRPr="107B3492" w:rsidR="49D8D781">
        <w:rPr>
          <w:sz w:val="24"/>
          <w:szCs w:val="24"/>
        </w:rPr>
        <w:t xml:space="preserve">he </w:t>
      </w:r>
      <w:r w:rsidRPr="107B3492" w:rsidR="2C40AB5C">
        <w:rPr>
          <w:sz w:val="24"/>
          <w:szCs w:val="24"/>
        </w:rPr>
        <w:t xml:space="preserve">proposed </w:t>
      </w:r>
      <w:r w:rsidRPr="107B3492" w:rsidR="49D8D781">
        <w:rPr>
          <w:sz w:val="24"/>
          <w:szCs w:val="24"/>
        </w:rPr>
        <w:t xml:space="preserve">window </w:t>
      </w:r>
      <w:r w:rsidRPr="107B3492" w:rsidR="5D142B34">
        <w:rPr>
          <w:sz w:val="24"/>
          <w:szCs w:val="24"/>
        </w:rPr>
        <w:t xml:space="preserve">on </w:t>
      </w:r>
      <w:r w:rsidRPr="107B3492" w:rsidR="20530ABF">
        <w:rPr>
          <w:sz w:val="24"/>
          <w:szCs w:val="24"/>
        </w:rPr>
        <w:t xml:space="preserve">the side elevation should </w:t>
      </w:r>
      <w:r w:rsidRPr="107B3492" w:rsidR="20530ABF">
        <w:rPr>
          <w:sz w:val="24"/>
          <w:szCs w:val="24"/>
        </w:rPr>
        <w:t>contain</w:t>
      </w:r>
      <w:r w:rsidRPr="107B3492" w:rsidR="20530ABF">
        <w:rPr>
          <w:sz w:val="24"/>
          <w:szCs w:val="24"/>
        </w:rPr>
        <w:t xml:space="preserve"> opaque glass</w:t>
      </w:r>
      <w:r w:rsidRPr="107B3492" w:rsidR="41559E20">
        <w:rPr>
          <w:sz w:val="24"/>
          <w:szCs w:val="24"/>
        </w:rPr>
        <w:t>.</w:t>
      </w:r>
    </w:p>
    <w:tbl>
      <w:tblPr>
        <w:tblStyle w:val="TableGrid"/>
        <w:tblW w:w="1090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2205"/>
        <w:gridCol w:w="6180"/>
        <w:gridCol w:w="1290"/>
      </w:tblGrid>
      <w:tr w:rsidR="70C8E759" w:rsidTr="107B3492" w14:paraId="4FFE218F">
        <w:trPr>
          <w:trHeight w:val="585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72B64738" w14:textId="2E95B171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Reference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B5ED177" w14:textId="76D803CE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Address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18E59485" w14:textId="02EDB56F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Proposal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D3E68FE" w14:textId="3E6C5A03">
            <w:pPr>
              <w:pStyle w:val="NoSpacing"/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Comments on or by</w:t>
            </w:r>
          </w:p>
        </w:tc>
      </w:tr>
      <w:tr w:rsidR="70C8E759" w:rsidTr="107B3492" w14:paraId="3D3E6EED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07B3492" w:rsidP="107B3492" w:rsidRDefault="107B3492" w14:paraId="7D0ACFA7" w14:textId="6289D54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7B3492" w:rsidR="107B349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24/01761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07B3492" w:rsidP="107B3492" w:rsidRDefault="107B3492" w14:paraId="6866FCFB" w14:textId="1B480E9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7B3492" w:rsidR="107B34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16 Albion Lane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07B3492" w:rsidP="107B3492" w:rsidRDefault="107B3492" w14:paraId="124A7F52" w14:textId="2A92C12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7B3492" w:rsidR="107B34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TPO No 4 2021, Oak (T1) - Cut 1 to 2 m back to fence line of one side of tree Oak (T2) - Cut 2.5 metres from one branch.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07B3492" w:rsidP="107B3492" w:rsidRDefault="107B3492" w14:paraId="071E0DF4" w14:textId="6475D8A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7B3492" w:rsidR="107B34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08/11/24</w:t>
            </w:r>
          </w:p>
        </w:tc>
      </w:tr>
      <w:tr w:rsidR="67A9B458" w:rsidTr="107B3492" w14:paraId="48541948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07B3492" w:rsidP="107B3492" w:rsidRDefault="107B3492" w14:paraId="045FBED8" w14:textId="3D5E005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07B3492" w:rsidP="107B3492" w:rsidRDefault="107B3492" w14:paraId="29A1F96C" w14:textId="37A4000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464655BD" w:rsidP="107B3492" w:rsidRDefault="464655BD" w14:paraId="1DC928A6" w14:textId="6A33C25F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07B3492" w:rsidR="464655B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o</w:t>
            </w:r>
            <w:r w:rsidRPr="107B3492" w:rsidR="107B34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bject</w:t>
            </w:r>
            <w:r w:rsidRPr="107B3492" w:rsidR="0D6B30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ed to this application</w:t>
            </w:r>
            <w:r w:rsidRPr="107B3492" w:rsidR="107B34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  <w:p w:rsidR="0D6B306B" w:rsidP="107B3492" w:rsidRDefault="0D6B306B" w14:paraId="653CE8FE" w14:textId="0D3AF241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07B3492" w:rsidR="0D6B30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agreed with the Tre</w:t>
            </w:r>
            <w:r w:rsidRPr="107B3492" w:rsidR="776056F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</w:t>
            </w:r>
            <w:r w:rsidRPr="107B3492" w:rsidR="0D6B30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Warden’s</w:t>
            </w:r>
            <w:r w:rsidRPr="107B3492" w:rsidR="3E55D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comments.</w:t>
            </w:r>
          </w:p>
          <w:p w:rsidR="6EB9F288" w:rsidP="107B3492" w:rsidRDefault="6EB9F288" w14:paraId="50492C95" w14:textId="2B61EF69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07B3492" w:rsidR="6EB9F28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O</w:t>
            </w:r>
            <w:r w:rsidRPr="107B3492" w:rsidR="107B34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bject to the proposed tree work</w:t>
            </w:r>
            <w:r w:rsidRPr="107B3492" w:rsidR="4CE137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</w:t>
            </w:r>
            <w:r w:rsidRPr="107B3492" w:rsidR="107B34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at 16 Albion Lane. </w:t>
            </w:r>
          </w:p>
          <w:p w:rsidR="7EE9239F" w:rsidP="107B3492" w:rsidRDefault="7EE9239F" w14:paraId="293FD1DA" w14:textId="1773F410">
            <w:pPr>
              <w:spacing w:before="0" w:beforeAutospacing="off" w:after="0" w:afterAutospacing="off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These trees, which can be viewed from Albion Lane, are outside Herne Conservation Area but are still important in the street scene. The integrity of these trees </w:t>
            </w:r>
            <w:r w:rsidRPr="107B3492" w:rsidR="20516A93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is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again under threat from a neighbour. </w:t>
            </w:r>
          </w:p>
          <w:p w:rsidR="7EE9239F" w:rsidP="107B3492" w:rsidRDefault="7EE9239F" w14:paraId="634B3609" w14:textId="6DDA168D">
            <w:pPr>
              <w:spacing w:before="0" w:beforeAutospacing="off" w:after="0" w:afterAutospacing="off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It appears that when the 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neighbours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planning application was made, the questions 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regarding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these trees were incorrectly answered, saying </w:t>
            </w:r>
            <w:r w:rsidRPr="107B3492" w:rsidR="2746B726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that 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there were no trees. The planning application reference is CA//17/02071</w:t>
            </w:r>
            <w:r w:rsidRPr="107B3492" w:rsidR="65C8B1A7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.</w:t>
            </w:r>
          </w:p>
          <w:p w:rsidR="7EE9239F" w:rsidP="107B3492" w:rsidRDefault="7EE9239F" w14:paraId="208EC4AB" w14:textId="20B229B0">
            <w:pPr>
              <w:spacing w:before="0" w:beforeAutospacing="off" w:after="0" w:afterAutospacing="off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The trees were given TPO status in 2021 (No 4) to protect them when the same neighbour wanted them cut back.</w:t>
            </w:r>
          </w:p>
          <w:p w:rsidR="7EE9239F" w:rsidP="107B3492" w:rsidRDefault="7EE9239F" w14:paraId="58EA430C" w14:textId="6823EA5A">
            <w:pPr>
              <w:spacing w:before="0" w:beforeAutospacing="off" w:after="0" w:afterAutospacing="off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The largest oak has a Girth of </w:t>
            </w:r>
            <w:r w:rsidRPr="107B3492" w:rsidR="526553E9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approximately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280 cm at </w:t>
            </w:r>
            <w:r w:rsidRPr="107B3492" w:rsidR="178CBDAD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a height of 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1.5 m height</w:t>
            </w:r>
            <w:r w:rsidRPr="107B3492" w:rsidR="55A687C0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. T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he tree is now on the Woodlands Trust's Ancient Tree 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Register as a Notable Oak, being about 150 years old</w:t>
            </w:r>
            <w:r w:rsidRPr="107B3492" w:rsidR="2E5C42AD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. This is 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based on growth of approximately 1.88 cm per year. </w:t>
            </w:r>
          </w:p>
          <w:p w:rsidR="5A29F5E6" w:rsidP="107B3492" w:rsidRDefault="5A29F5E6" w14:paraId="00F9E0E0" w14:textId="09704A4E">
            <w:pPr>
              <w:spacing w:before="0" w:beforeAutospacing="off" w:after="0" w:afterAutospacing="off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107B3492" w:rsidR="5A29F5E6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T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he owner of the trees at 16 Albion Lane is against this application and was not notified of </w:t>
            </w:r>
            <w:r w:rsidRPr="107B3492" w:rsidR="36A3BFE3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it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.</w:t>
            </w:r>
            <w:r w:rsidRPr="107B3492" w:rsidR="67868E28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A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sign was erected on a lamp post on the opposite</w:t>
            </w:r>
            <w:r w:rsidRPr="107B3492" w:rsidR="156879C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side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of the road</w:t>
            </w:r>
            <w:r w:rsidRPr="107B3492" w:rsidR="36255169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,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pointing away from the property, which </w:t>
            </w:r>
            <w:r w:rsidRPr="107B3492" w:rsidR="5D3B660D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they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had not seen.</w:t>
            </w:r>
          </w:p>
          <w:p w:rsidR="7ACD7A57" w:rsidP="107B3492" w:rsidRDefault="7ACD7A57" w14:paraId="34461111" w14:textId="45C820DF">
            <w:pPr>
              <w:spacing w:before="0" w:beforeAutospacing="off" w:after="0" w:afterAutospacing="off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107B3492" w:rsidR="7ACD7A57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The owner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has 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stated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that protecting the trees is of paramount importance to </w:t>
            </w:r>
            <w:r w:rsidRPr="107B3492" w:rsidR="69CA50EA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the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m. The trees are managed by a reputable Tree Surgeon and Arborist on a regular basis.</w:t>
            </w:r>
          </w:p>
          <w:p w:rsidR="7EE9239F" w:rsidP="107B3492" w:rsidRDefault="7EE9239F" w14:paraId="3CF936C3" w14:textId="6B19818C">
            <w:pPr>
              <w:spacing w:before="0" w:beforeAutospacing="off" w:after="0" w:afterAutospacing="off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The first tree is visible from Albion Lane with the second </w:t>
            </w:r>
            <w:r w:rsidRPr="107B3492" w:rsidR="24685FE5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slightly 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masked</w:t>
            </w:r>
            <w:r w:rsidRPr="107B3492" w:rsidR="07AE92F3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.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</w:t>
            </w:r>
          </w:p>
          <w:p w:rsidR="3ED80900" w:rsidP="107B3492" w:rsidRDefault="3ED80900" w14:paraId="38C3171B" w14:textId="4D79C408">
            <w:pPr>
              <w:spacing w:before="0" w:beforeAutospacing="off" w:after="0" w:afterAutospacing="off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107B3492" w:rsidR="3ED80900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O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ak trees are one of the most important species for wildlife.</w:t>
            </w:r>
          </w:p>
          <w:p w:rsidR="7EE9239F" w:rsidP="107B3492" w:rsidRDefault="7EE9239F" w14:paraId="06A24CB0" w14:textId="60055B9D">
            <w:pPr>
              <w:spacing w:before="0" w:beforeAutospacing="off" w:after="0" w:afterAutospacing="off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Research published by the UK Centre for Ecology and Hydrology in 2019 revealed oak</w:t>
            </w:r>
            <w:r w:rsidRPr="107B3492" w:rsidR="232936F9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trees have a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huge significance for biodiversity. The true </w:t>
            </w:r>
            <w:r w:rsidRPr="107B3492" w:rsidR="24E82B13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figures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a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re 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likely </w:t>
            </w:r>
            <w:r w:rsidRPr="107B3492" w:rsidR="440AE997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to be 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even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</w:t>
            </w:r>
            <w:r w:rsidRPr="107B3492" w:rsidR="46B77215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higher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, as these 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do</w:t>
            </w:r>
            <w:r w:rsidRPr="107B3492" w:rsidR="2EB774CA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not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include bacteria and other micro</w:t>
            </w:r>
            <w:r w:rsidRPr="107B3492" w:rsidR="1732CCA9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-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organisms. 2,300 species are supported by oak</w:t>
            </w:r>
            <w:r w:rsidRPr="107B3492" w:rsidR="0A1462E2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trees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, 326 species depend on oak for survival and 229 species are rarely found on trees other than oak.</w:t>
            </w:r>
          </w:p>
          <w:p w:rsidR="7EE9239F" w:rsidP="107B3492" w:rsidRDefault="7EE9239F" w14:paraId="2BDF4AEF" w14:textId="0DBA21EF">
            <w:pPr>
              <w:spacing w:before="0" w:beforeAutospacing="off" w:after="0" w:afterAutospacing="off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The concern is that the proposed application, if granted</w:t>
            </w:r>
            <w:r w:rsidRPr="107B3492" w:rsidR="7590167E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,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would upset the balance of the trees. If they were to die and be removed altogether,</w:t>
            </w:r>
            <w:r w:rsidRPr="107B3492" w:rsidR="77410069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both</w:t>
            </w:r>
            <w:r w:rsidRPr="107B3492" w:rsidR="3B98C986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16 and</w:t>
            </w:r>
            <w:r w:rsidRPr="107B3492" w:rsidR="00B1E8DA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14a</w:t>
            </w:r>
            <w:r w:rsidRPr="107B3492" w:rsidR="23FC0CB4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Albion Lane</w:t>
            </w:r>
            <w:r w:rsidRPr="107B3492" w:rsidR="7EE9239F"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, being on heavy clay, would be at risk heave. 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07B3492" w:rsidP="107B3492" w:rsidRDefault="107B3492" w14:paraId="0AA9F060" w14:textId="3284EB0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67A9B458" w:rsidTr="107B3492" w14:paraId="756A9D6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07B3492" w:rsidP="107B3492" w:rsidRDefault="107B3492" w14:paraId="622B0232" w14:textId="0F5711A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7B3492" w:rsidR="107B349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24/01846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07B3492" w:rsidP="107B3492" w:rsidRDefault="107B3492" w14:paraId="6AEFF0B5" w14:textId="1AB9183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7B3492" w:rsidR="107B34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233 Canterbury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07B3492" w:rsidP="107B3492" w:rsidRDefault="107B3492" w14:paraId="0767DE31" w14:textId="2F56940E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7B3492" w:rsidR="107B34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Single-storey rear extension, porch to front together with increased roof height with rear dormer and external material changes following demolition of existing conservatory.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07B3492" w:rsidP="107B3492" w:rsidRDefault="107B3492" w14:paraId="41B7D29E" w14:textId="7A2AF05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7B3492" w:rsidR="107B34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22/11/24</w:t>
            </w:r>
          </w:p>
        </w:tc>
      </w:tr>
      <w:tr w:rsidR="0741CC53" w:rsidTr="107B3492" w14:paraId="4820DFE2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07B3492" w:rsidP="107B3492" w:rsidRDefault="107B3492" w14:paraId="0BD9505F" w14:textId="656C7B1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07B3492" w:rsidP="107B3492" w:rsidRDefault="107B3492" w14:paraId="56BB6759" w14:textId="48290AF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66B92FC0" w:rsidP="107B3492" w:rsidRDefault="66B92FC0" w14:paraId="5CA5DD58" w14:textId="6694C56F">
            <w:pPr>
              <w:spacing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07B3492" w:rsidR="66B92F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objected to this application.</w:t>
            </w:r>
          </w:p>
          <w:p w:rsidR="6771B26D" w:rsidP="107B3492" w:rsidRDefault="6771B26D" w14:paraId="2D1B37AA" w14:textId="4DF11772">
            <w:pPr>
              <w:spacing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07B3492" w:rsidR="6771B2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raised concerns that increasing the roof height w</w:t>
            </w:r>
            <w:r w:rsidRPr="107B3492" w:rsidR="212364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ould</w:t>
            </w:r>
            <w:r w:rsidRPr="107B3492" w:rsidR="6771B2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be </w:t>
            </w:r>
            <w:r w:rsidRPr="107B3492" w:rsidR="470ED1B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detrimental to the street scene</w:t>
            </w:r>
            <w:r w:rsidRPr="107B3492" w:rsidR="08BD3E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, especially as t</w:t>
            </w:r>
            <w:r w:rsidRPr="107B3492" w:rsidR="470ED1B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he </w:t>
            </w:r>
            <w:r w:rsidRPr="107B3492" w:rsidR="558EEF7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development site forms part of a row of single-storey bungalows. T</w:t>
            </w:r>
            <w:r w:rsidRPr="107B3492" w:rsidR="40C662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he</w:t>
            </w:r>
            <w:r w:rsidRPr="107B3492" w:rsidR="1E608A5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proposed window to the side elevation and </w:t>
            </w:r>
            <w:r w:rsidRPr="107B3492" w:rsidR="460C97F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 large dormer window to the rear would </w:t>
            </w:r>
            <w:r w:rsidRPr="107B3492" w:rsidR="460C97F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impact</w:t>
            </w:r>
            <w:r w:rsidRPr="107B3492" w:rsidR="460C97F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privacy and amenity of the neighbouring properties.</w:t>
            </w:r>
            <w:r w:rsidRPr="107B3492" w:rsidR="2880B7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This application is more intrusive than the </w:t>
            </w:r>
            <w:r w:rsidRPr="107B3492" w:rsidR="2880B7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previous</w:t>
            </w:r>
            <w:r w:rsidRPr="107B3492" w:rsidR="2880B7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application approved.</w:t>
            </w:r>
            <w:r w:rsidRPr="107B3492" w:rsidR="6CA551D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Although the site is not within the Conservation Area, it does run </w:t>
            </w:r>
            <w:r w:rsidRPr="107B3492" w:rsidR="6CA551D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adjacent to</w:t>
            </w:r>
            <w:r w:rsidRPr="107B3492" w:rsidR="6CA551D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it, and therefore </w:t>
            </w:r>
            <w:r w:rsidRPr="107B3492" w:rsidR="1C9356F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would be </w:t>
            </w:r>
            <w:r w:rsidRPr="107B3492" w:rsidR="1C9356F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impacted</w:t>
            </w:r>
            <w:r w:rsidRPr="107B3492" w:rsidR="1C9356F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by </w:t>
            </w:r>
            <w:r w:rsidRPr="107B3492" w:rsidR="6CA551D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 proposed </w:t>
            </w:r>
            <w:r w:rsidRPr="107B3492" w:rsidR="11467E5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development</w:t>
            </w:r>
            <w:r w:rsidRPr="107B3492" w:rsidR="15AB9C3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  <w:p w:rsidR="40D0D0D3" w:rsidP="107B3492" w:rsidRDefault="40D0D0D3" w14:paraId="773FD48D" w14:textId="102C8E0B">
            <w:pPr>
              <w:pStyle w:val="Normal"/>
              <w:spacing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07B3492" w:rsidR="40D0D0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were </w:t>
            </w:r>
            <w:r w:rsidRPr="107B3492" w:rsidR="40D0D0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very concerned</w:t>
            </w:r>
            <w:r w:rsidRPr="107B3492" w:rsidR="40D0D0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07B3492" w:rsidR="40D0D0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107B3492" w:rsidR="40D0D0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excavation works that are currently being undertaken.</w:t>
            </w:r>
            <w:r w:rsidRPr="107B3492" w:rsidR="7BCFBEF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07B3492" w:rsidR="7004AA3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These are undermining neighbouring properties, both either side and at the rear</w:t>
            </w:r>
            <w:r w:rsidRPr="107B3492" w:rsidR="091BC3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. </w:t>
            </w:r>
            <w:r w:rsidRPr="107B3492" w:rsidR="74CCA7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Substantial </w:t>
            </w:r>
            <w:r w:rsidRPr="107B3492" w:rsidR="7B783C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retaining walls and footings are necessary</w:t>
            </w:r>
            <w:r w:rsidRPr="107B3492" w:rsidR="217829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to prevent movement </w:t>
            </w:r>
            <w:r w:rsidRPr="107B3492" w:rsidR="74379E8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to</w:t>
            </w:r>
            <w:r w:rsidRPr="107B3492" w:rsidR="217829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</w:t>
            </w:r>
            <w:r w:rsidRPr="107B3492" w:rsidR="772341D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se properties.</w:t>
            </w:r>
          </w:p>
          <w:p w:rsidR="78CAD971" w:rsidP="107B3492" w:rsidRDefault="78CAD971" w14:paraId="07E91068" w14:textId="2357949E">
            <w:pPr>
              <w:pStyle w:val="Normal"/>
              <w:spacing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07B3492" w:rsidR="78CAD97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N</w:t>
            </w:r>
            <w:r w:rsidRPr="107B3492" w:rsidR="772341D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eighbouring residents have raised </w:t>
            </w:r>
            <w:r w:rsidRPr="107B3492" w:rsidR="7776280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concern</w:t>
            </w:r>
            <w:r w:rsidRPr="107B3492" w:rsidR="772341D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s </w:t>
            </w:r>
            <w:r w:rsidRPr="107B3492" w:rsidR="772341D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107B3492" w:rsidR="772341D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damage to sewer pipes and guttering</w:t>
            </w:r>
            <w:r w:rsidRPr="107B3492" w:rsidR="43D14A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  <w:r w:rsidRPr="107B3492" w:rsidR="4CCFE0C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damaged sewer has not been repaired properly</w:t>
            </w:r>
            <w:r w:rsidRPr="107B3492" w:rsidR="5F7F1F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, leaving it partially blocked,</w:t>
            </w:r>
            <w:r w:rsidRPr="107B3492" w:rsidR="4CCFE0C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07B3492" w:rsidR="01D7D80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and </w:t>
            </w:r>
            <w:r w:rsidRPr="107B3492" w:rsidR="2ED1C3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result</w:t>
            </w:r>
            <w:r w:rsidRPr="107B3492" w:rsidR="095316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ing</w:t>
            </w:r>
            <w:r w:rsidRPr="107B3492" w:rsidR="2ED1C3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in the sewer having </w:t>
            </w:r>
            <w:r w:rsidRPr="107B3492" w:rsidR="299A61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to be regularly cleared out.</w:t>
            </w:r>
            <w:r w:rsidRPr="107B3492" w:rsidR="7194593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This requires access from the neighbouring property.</w:t>
            </w:r>
            <w:r w:rsidRPr="107B3492" w:rsidR="31C2E1E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07B3492" w:rsidR="265A10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The sewer and</w:t>
            </w:r>
            <w:r w:rsidRPr="107B3492" w:rsidR="42E816C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07B3492" w:rsidR="42E816C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</w:t>
            </w:r>
            <w:r w:rsidRPr="107B3492" w:rsidR="265A10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07B3492" w:rsidR="265A10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manhole</w:t>
            </w:r>
            <w:r w:rsidRPr="107B3492" w:rsidR="265A10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cover</w:t>
            </w:r>
            <w:r w:rsidRPr="107B3492" w:rsidR="31C2E1E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ha</w:t>
            </w:r>
            <w:r w:rsidRPr="107B3492" w:rsidR="76F644E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ve</w:t>
            </w:r>
            <w:r w:rsidRPr="107B3492" w:rsidR="31C2E1E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also been built over. </w:t>
            </w:r>
            <w:r w:rsidRPr="107B3492" w:rsidR="5DA68C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Due to the</w:t>
            </w:r>
            <w:r w:rsidRPr="107B3492" w:rsidR="31C2E1E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damaged guttering</w:t>
            </w:r>
            <w:r w:rsidRPr="107B3492" w:rsidR="2A2163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, </w:t>
            </w:r>
            <w:r w:rsidRPr="107B3492" w:rsidR="025D565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rainwater </w:t>
            </w:r>
            <w:r w:rsidRPr="107B3492" w:rsidR="100E8A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is no longer draining away. These concerns </w:t>
            </w:r>
            <w:r w:rsidRPr="107B3492" w:rsidR="100E8A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warrant</w:t>
            </w:r>
            <w:r w:rsidRPr="107B3492" w:rsidR="100E8A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07B3492" w:rsidR="5AC92C2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 site visit and </w:t>
            </w:r>
            <w:r w:rsidRPr="107B3492" w:rsidR="100E8A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the intervention of Building Control.</w:t>
            </w:r>
          </w:p>
          <w:p w:rsidR="4224BAC0" w:rsidP="107B3492" w:rsidRDefault="4224BAC0" w14:paraId="2CF2647E" w14:textId="3781CF55">
            <w:pPr>
              <w:pStyle w:val="Normal"/>
              <w:spacing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07B3492" w:rsidR="4224BA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also raised concerns that </w:t>
            </w:r>
            <w:r w:rsidRPr="107B3492" w:rsidR="1188ABA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with a development of this size </w:t>
            </w:r>
            <w:r w:rsidRPr="107B3492" w:rsidR="35EA80F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there would be insufficient </w:t>
            </w:r>
            <w:r w:rsidRPr="107B3492" w:rsidR="4224BA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parking </w:t>
            </w:r>
            <w:r w:rsidRPr="107B3492" w:rsidR="7F318F8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available </w:t>
            </w:r>
            <w:r w:rsidRPr="107B3492" w:rsidR="4224BA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in the future</w:t>
            </w:r>
            <w:r w:rsidRPr="107B3492" w:rsidR="3930BF7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. </w:t>
            </w:r>
            <w:r w:rsidRPr="107B3492" w:rsidR="044FE45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There is currently limited parking available in the area.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07B3492" w:rsidP="107B3492" w:rsidRDefault="107B3492" w14:paraId="6A2EA93A" w14:textId="76EFD63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741CC53" w:rsidTr="107B3492" w14:paraId="7A512E3A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07B3492" w:rsidP="107B3492" w:rsidRDefault="107B3492" w14:paraId="7E55F2B6" w14:textId="0E62D3B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7B3492" w:rsidR="107B349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24/01922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07B3492" w:rsidP="107B3492" w:rsidRDefault="107B3492" w14:paraId="057E0D59" w14:textId="41A211D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7B3492" w:rsidR="107B34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Goldfinch Farm, Ford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07B3492" w:rsidP="107B3492" w:rsidRDefault="107B3492" w14:paraId="504A865B" w14:textId="038C256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7B3492" w:rsidR="107B34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T1 Willow pollard - in front garden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07B3492" w:rsidP="107B3492" w:rsidRDefault="107B3492" w14:paraId="029BE430" w14:textId="51B35AE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741CC53" w:rsidTr="107B3492" w14:paraId="6B0FC1E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07B3492" w:rsidP="107B3492" w:rsidRDefault="107B3492" w14:paraId="27816463" w14:textId="02FF23F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07B3492" w:rsidP="107B3492" w:rsidRDefault="107B3492" w14:paraId="0956E79C" w14:textId="70BFE97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364801C2" w:rsidP="107B3492" w:rsidRDefault="364801C2" w14:paraId="0D10C152" w14:textId="6E73401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07B3492" w:rsidR="364801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s</w:t>
            </w:r>
            <w:r w:rsidRPr="107B3492" w:rsidR="107B34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upport</w:t>
            </w:r>
            <w:r w:rsidRPr="107B3492" w:rsidR="3854417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ed this application.</w:t>
            </w:r>
          </w:p>
          <w:p w:rsidR="3854417D" w:rsidP="107B3492" w:rsidRDefault="3854417D" w14:paraId="0B7E0B69" w14:textId="08A73A7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07B3492" w:rsidR="3854417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agreed with the Tree Warden’s comments.</w:t>
            </w:r>
          </w:p>
          <w:p w:rsidR="3854417D" w:rsidP="107B3492" w:rsidRDefault="3854417D" w14:paraId="1798AE77" w14:textId="2B92712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7B3492" w:rsidR="3854417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H</w:t>
            </w:r>
            <w:r w:rsidRPr="107B3492" w:rsidR="107B34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ave no problem with the proposed work on the willow tree.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07B3492" w:rsidP="107B3492" w:rsidRDefault="107B3492" w14:paraId="46B15B5A" w14:textId="03114AA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741CC53" w:rsidTr="107B3492" w14:paraId="7CD5340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07B3492" w:rsidP="107B3492" w:rsidRDefault="107B3492" w14:paraId="0A58E165" w14:textId="26C65CB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7B3492" w:rsidR="107B3492">
              <w:rPr>
                <w:rFonts w:ascii="Calibri" w:hAnsi="Calibri" w:eastAsia="Calibri" w:cs="Calibri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24/01903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07B3492" w:rsidP="107B3492" w:rsidRDefault="107B3492" w14:paraId="7B2394A0" w14:textId="1659E84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7B3492" w:rsidR="107B3492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North of </w:t>
            </w:r>
            <w:r w:rsidRPr="107B3492" w:rsidR="107B3492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Bullockstone</w:t>
            </w:r>
            <w:r w:rsidRPr="107B3492" w:rsidR="107B3492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Road/Canterbury Road Roundabout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07B3492" w:rsidP="107B3492" w:rsidRDefault="107B3492" w14:paraId="11482829" w14:textId="7A417DD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7B3492" w:rsidR="107B3492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16 two-storey and three-storey dwellings together with green space and associated works including new access and drainage.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07B3492" w:rsidP="107B3492" w:rsidRDefault="107B3492" w14:paraId="2D0C3CEC" w14:textId="55FFE20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7B3492" w:rsidR="107B3492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29/11/24</w:t>
            </w:r>
          </w:p>
        </w:tc>
      </w:tr>
      <w:tr w:rsidR="0741CC53" w:rsidTr="107B3492" w14:paraId="3485E9CF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07B3492" w:rsidP="107B3492" w:rsidRDefault="107B3492" w14:paraId="239A9073" w14:textId="4B74FFF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07B3492" w:rsidP="107B3492" w:rsidRDefault="107B3492" w14:paraId="20B257B3" w14:textId="61D7341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472EAB86" w:rsidP="107B3492" w:rsidRDefault="472EAB86" w14:paraId="1A5386E0" w14:textId="19360DD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07B3492" w:rsidR="472EAB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o</w:t>
            </w:r>
            <w:r w:rsidRPr="107B3492" w:rsidR="107B34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bject</w:t>
            </w:r>
            <w:r w:rsidRPr="107B3492" w:rsidR="0B75B7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ed to this application</w:t>
            </w:r>
            <w:r w:rsidRPr="107B3492" w:rsidR="107B34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  <w:p w:rsidR="0B75B703" w:rsidP="107B3492" w:rsidRDefault="0B75B703" w14:paraId="07071049" w14:textId="0E6517B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07B3492" w:rsidR="0B75B7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This development woul</w:t>
            </w:r>
            <w:r w:rsidRPr="107B3492" w:rsidR="5E51072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d be urbanising an area within the Conservation </w:t>
            </w:r>
            <w:r w:rsidRPr="107B3492" w:rsidR="73B3BC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Area and would be outside </w:t>
            </w:r>
            <w:r w:rsidRPr="107B3492" w:rsidR="120D82C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of </w:t>
            </w:r>
            <w:r w:rsidRPr="107B3492" w:rsidR="73B3BC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the urban boundary.</w:t>
            </w:r>
            <w:r w:rsidRPr="107B3492" w:rsidR="618121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07B3492" w:rsidR="79A95F8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It would have a detrimental effect on the street scene, which is currently </w:t>
            </w:r>
            <w:r w:rsidRPr="107B3492" w:rsidR="79A95F8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very open</w:t>
            </w:r>
            <w:r w:rsidRPr="107B3492" w:rsidR="79A95F8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  <w:r w:rsidRPr="107B3492" w:rsidR="52A9DD6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It is also too close to a gas main.</w:t>
            </w:r>
          </w:p>
          <w:p w:rsidR="73B3BCC6" w:rsidP="107B3492" w:rsidRDefault="73B3BCC6" w14:paraId="1772E157" w14:textId="73A3613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07B3492" w:rsidR="73B3BC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raised concerns that the development would require the partial removal of the acoustic fencing, which protects a </w:t>
            </w:r>
            <w:r w:rsidRPr="107B3492" w:rsidR="4A7195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larg</w:t>
            </w:r>
            <w:r w:rsidRPr="107B3492" w:rsidR="73B3BC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er area </w:t>
            </w:r>
            <w:r w:rsidRPr="107B3492" w:rsidR="6681F50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beyond the development site. Removal of the fencing could effectively </w:t>
            </w:r>
            <w:r w:rsidRPr="107B3492" w:rsidR="6BA1E85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fu</w:t>
            </w:r>
            <w:r w:rsidRPr="107B3492" w:rsidR="6681F50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nnel the </w:t>
            </w:r>
            <w:r w:rsidRPr="107B3492" w:rsidR="6681F50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</w:t>
            </w:r>
            <w:r w:rsidRPr="107B3492" w:rsidR="443892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raffic </w:t>
            </w:r>
            <w:r w:rsidRPr="107B3492" w:rsidR="6681F50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noise into the </w:t>
            </w:r>
            <w:r w:rsidRPr="107B3492" w:rsidR="58DF6D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proposed </w:t>
            </w:r>
            <w:r w:rsidRPr="107B3492" w:rsidR="32EF9E3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development</w:t>
            </w:r>
            <w:r w:rsidRPr="107B3492" w:rsidR="6681F50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  <w:p w:rsidR="5842693B" w:rsidP="107B3492" w:rsidRDefault="5842693B" w14:paraId="0A61B482" w14:textId="6D665BB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07B3492" w:rsidR="5842693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were also concerned </w:t>
            </w:r>
            <w:r w:rsidRPr="107B3492" w:rsidR="3B657E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107B3492" w:rsidR="3B657E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access to the proposed </w:t>
            </w:r>
            <w:r w:rsidRPr="107B3492" w:rsidR="07301D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development. The access would be dangerously close to the roundabout</w:t>
            </w:r>
            <w:r w:rsidRPr="107B3492" w:rsidR="3FF743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and would require the protection of a traffic island. The </w:t>
            </w:r>
            <w:r w:rsidRPr="107B3492" w:rsidR="28C684E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proposed parking spaces for the </w:t>
            </w:r>
            <w:r w:rsidRPr="107B3492" w:rsidR="3FF743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properties </w:t>
            </w:r>
            <w:r w:rsidRPr="107B3492" w:rsidR="381C45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fronting Canterbury Road</w:t>
            </w:r>
            <w:r w:rsidRPr="107B3492" w:rsidR="4014717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are some distance away from the properties</w:t>
            </w:r>
            <w:r w:rsidRPr="107B3492" w:rsidR="49A6498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 This creates</w:t>
            </w:r>
            <w:r w:rsidRPr="107B3492" w:rsidR="4014717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07B3492" w:rsidR="4014717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 potential for </w:t>
            </w:r>
            <w:r w:rsidRPr="107B3492" w:rsidR="3FDF4DA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vehicles to become dangerously parked on Canterbury Road. </w:t>
            </w:r>
            <w:r w:rsidRPr="107B3492" w:rsidR="17A3160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 junction of </w:t>
            </w:r>
            <w:r w:rsidRPr="107B3492" w:rsidR="17A3160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Bullockstone</w:t>
            </w:r>
            <w:r w:rsidRPr="107B3492" w:rsidR="17A3160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Road and Canterbury Road was a</w:t>
            </w:r>
            <w:r w:rsidRPr="107B3492" w:rsidR="76B3DF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07B3492" w:rsidR="17A3160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n</w:t>
            </w:r>
            <w:r w:rsidRPr="107B3492" w:rsidR="088C355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otorious</w:t>
            </w:r>
            <w:r w:rsidRPr="107B3492" w:rsidR="17A3160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accident black spot. The road improvements</w:t>
            </w:r>
            <w:r w:rsidRPr="107B3492" w:rsidR="2B0E7B1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, with the installation </w:t>
            </w:r>
            <w:r w:rsidRPr="107B3492" w:rsidR="5916B19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of the roundabout, has </w:t>
            </w:r>
            <w:r w:rsidRPr="107B3492" w:rsidR="5916B19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improved ro</w:t>
            </w:r>
            <w:r w:rsidRPr="107B3492" w:rsidR="160D3A4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ad safety. To introduce an access </w:t>
            </w:r>
            <w:r w:rsidRPr="107B3492" w:rsidR="0E0E87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route</w:t>
            </w:r>
            <w:r w:rsidRPr="107B3492" w:rsidR="160D3A4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at this junction </w:t>
            </w:r>
            <w:r w:rsidRPr="107B3492" w:rsidR="160D3A4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woul</w:t>
            </w:r>
            <w:r w:rsidRPr="107B3492" w:rsidR="42522C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d</w:t>
            </w:r>
            <w:r w:rsidRPr="107B3492" w:rsidR="03CAD70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be </w:t>
            </w:r>
            <w:r w:rsidRPr="107B3492" w:rsidR="735D812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regrettable and</w:t>
            </w:r>
            <w:r w:rsidRPr="107B3492" w:rsidR="03CAD70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would be detrimental to </w:t>
            </w:r>
            <w:r w:rsidRPr="107B3492" w:rsidR="33C16A7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 increased </w:t>
            </w:r>
            <w:r w:rsidRPr="107B3492" w:rsidR="4E9CE12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road safety.</w:t>
            </w:r>
          </w:p>
          <w:p w:rsidR="310B32BD" w:rsidP="107B3492" w:rsidRDefault="310B32BD" w14:paraId="64D59462" w14:textId="70CB6E6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07B3492" w:rsidR="310B32B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agreed that w</w:t>
            </w:r>
            <w:r w:rsidRPr="107B3492" w:rsidR="107B34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hilst </w:t>
            </w:r>
            <w:r w:rsidRPr="107B3492" w:rsidR="71DCA92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 </w:t>
            </w:r>
            <w:r w:rsidRPr="107B3492" w:rsidR="107B34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lot of thought </w:t>
            </w:r>
            <w:r w:rsidRPr="107B3492" w:rsidR="785BBC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had been </w:t>
            </w:r>
            <w:r w:rsidRPr="107B3492" w:rsidR="107B34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put into th</w:t>
            </w:r>
            <w:r w:rsidRPr="107B3492" w:rsidR="37C499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 design of the proposed development</w:t>
            </w:r>
            <w:r w:rsidRPr="107B3492" w:rsidR="107B34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, </w:t>
            </w:r>
            <w:r w:rsidRPr="107B3492" w:rsidR="21FD160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the site was in totally</w:t>
            </w:r>
            <w:r w:rsidRPr="107B3492" w:rsidR="107B34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wrong location. 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07B3492" w:rsidP="107B3492" w:rsidRDefault="107B3492" w14:paraId="21ED8535" w14:textId="60A24FF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</w:tbl>
    <w:p w:rsidR="52B87A18" w:rsidP="67A9B458" w:rsidRDefault="52B87A18" w14:paraId="1341C48E" w14:textId="46FC8649">
      <w:pPr>
        <w:spacing w:before="240" w:beforeAutospacing="off" w:after="0" w:afterAutospacing="off"/>
        <w:rPr>
          <w:b w:val="1"/>
          <w:bCs w:val="1"/>
          <w:sz w:val="24"/>
          <w:szCs w:val="24"/>
        </w:rPr>
      </w:pPr>
      <w:r w:rsidRPr="3293377A" w:rsidR="0095604E">
        <w:rPr>
          <w:b w:val="1"/>
          <w:bCs w:val="1"/>
          <w:sz w:val="24"/>
          <w:szCs w:val="24"/>
        </w:rPr>
        <w:t>Any</w:t>
      </w:r>
      <w:r w:rsidRPr="3293377A" w:rsidR="007F0204">
        <w:rPr>
          <w:b w:val="1"/>
          <w:bCs w:val="1"/>
          <w:sz w:val="24"/>
          <w:szCs w:val="24"/>
        </w:rPr>
        <w:t xml:space="preserve"> applications </w:t>
      </w:r>
      <w:r w:rsidRPr="3293377A" w:rsidR="00876BF4">
        <w:rPr>
          <w:b w:val="1"/>
          <w:bCs w:val="1"/>
          <w:sz w:val="24"/>
          <w:szCs w:val="24"/>
        </w:rPr>
        <w:t>submitted</w:t>
      </w:r>
      <w:r w:rsidRPr="3293377A" w:rsidR="00876BF4">
        <w:rPr>
          <w:b w:val="1"/>
          <w:bCs w:val="1"/>
          <w:sz w:val="24"/>
          <w:szCs w:val="24"/>
        </w:rPr>
        <w:t xml:space="preserve"> prior to the meeting</w:t>
      </w:r>
      <w:r w:rsidRPr="3293377A" w:rsidR="003E2BF1">
        <w:rPr>
          <w:b w:val="1"/>
          <w:bCs w:val="1"/>
          <w:sz w:val="24"/>
          <w:szCs w:val="24"/>
        </w:rPr>
        <w:t xml:space="preserve"> will be considered</w:t>
      </w:r>
      <w:r w:rsidRPr="3293377A" w:rsidR="606C78CB">
        <w:rPr>
          <w:b w:val="1"/>
          <w:bCs w:val="1"/>
          <w:sz w:val="24"/>
          <w:szCs w:val="24"/>
        </w:rPr>
        <w:t>:</w:t>
      </w:r>
    </w:p>
    <w:p w:rsidR="39A45722" w:rsidP="107B3492" w:rsidRDefault="39A45722" w14:paraId="48289152" w14:textId="35407A36">
      <w:pPr>
        <w:pStyle w:val="Normal"/>
        <w:spacing w:after="0" w:afterAutospacing="off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7B3492" w:rsidR="7691078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</w:t>
      </w:r>
      <w:r w:rsidRPr="107B3492" w:rsidR="4DBCD46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4/0</w:t>
      </w:r>
      <w:r w:rsidRPr="107B3492" w:rsidR="16B8DAB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</w:t>
      </w:r>
      <w:r w:rsidRPr="107B3492" w:rsidR="674D575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903</w:t>
      </w:r>
      <w:r w:rsidRPr="107B3492" w:rsidR="674D57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North </w:t>
      </w:r>
      <w:r w:rsidRPr="107B3492" w:rsidR="674D57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Of</w:t>
      </w:r>
      <w:r w:rsidRPr="107B3492" w:rsidR="674D57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07B3492" w:rsidR="674D57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Bullockstone</w:t>
      </w:r>
      <w:r w:rsidRPr="107B3492" w:rsidR="674D57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Road/Canterbury Road Roundabout</w:t>
      </w:r>
    </w:p>
    <w:p w:rsidR="082FBE04" w:rsidP="0741CC53" w:rsidRDefault="082FBE04" w14:paraId="6F3DB386" w14:textId="6741D825">
      <w:pPr>
        <w:pStyle w:val="Normal"/>
        <w:spacing w:after="12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7B3492" w:rsidR="5DBD5E5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Details above.</w:t>
      </w:r>
    </w:p>
    <w:p w:rsidR="5679A613" w:rsidP="107B3492" w:rsidRDefault="5679A613" w14:paraId="1419C51E" w14:textId="214A450F">
      <w:pPr>
        <w:spacing w:before="0" w:beforeAutospacing="off"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7B3492" w:rsidR="1E344C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Correspondence received:</w:t>
      </w:r>
    </w:p>
    <w:p w:rsidR="5679A613" w:rsidP="107B3492" w:rsidRDefault="5679A613" w14:paraId="59421218" w14:textId="7E45287B">
      <w:pPr>
        <w:spacing w:before="0" w:beforeAutospacing="off"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7B3492" w:rsidR="1E344C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23/02152</w:t>
      </w:r>
      <w:r w:rsidRPr="107B3492" w:rsidR="1E344C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Oakleigh, </w:t>
      </w:r>
      <w:r w:rsidRPr="107B3492" w:rsidR="1E344C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Bullockstone</w:t>
      </w:r>
      <w:r w:rsidRPr="107B3492" w:rsidR="1E344C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Road. This application has been referred to CCC Planning Committee </w:t>
      </w:r>
      <w:r w:rsidRPr="107B3492" w:rsidR="7BB240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for a decision </w:t>
      </w:r>
      <w:r w:rsidRPr="107B3492" w:rsidR="1E344C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and will be discussed </w:t>
      </w:r>
      <w:r w:rsidRPr="107B3492" w:rsidR="7AF715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at their meeting </w:t>
      </w:r>
      <w:r w:rsidRPr="107B3492" w:rsidR="1E344C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on 12</w:t>
      </w:r>
      <w:r w:rsidRPr="107B3492" w:rsidR="1E344C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107B3492" w:rsidR="1E344C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November 2024.</w:t>
      </w:r>
    </w:p>
    <w:p w:rsidR="5679A613" w:rsidP="107B3492" w:rsidRDefault="5679A613" w14:paraId="280A5AE0" w14:textId="57DB6D34">
      <w:pPr>
        <w:spacing w:before="12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7B3492" w:rsidR="1E344C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Applications approved by CCC.:</w:t>
      </w:r>
    </w:p>
    <w:p w:rsidR="5679A613" w:rsidP="107B3492" w:rsidRDefault="5679A613" w14:paraId="1C63C843" w14:textId="1576300D">
      <w:pPr>
        <w:spacing w:before="0" w:beforeAutospacing="off"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7B3492" w:rsidR="1E344C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24/01325</w:t>
      </w:r>
      <w:r w:rsidRPr="107B3492" w:rsidR="1E344C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50 School Lane</w:t>
      </w:r>
    </w:p>
    <w:p w:rsidR="5679A613" w:rsidP="107B3492" w:rsidRDefault="5679A613" w14:paraId="540BD34E" w14:textId="1F36D93D">
      <w:pPr>
        <w:spacing w:before="0" w:beforeAutospacing="off"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7B3492" w:rsidR="1E344C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24/01660</w:t>
      </w:r>
      <w:r w:rsidRPr="107B3492" w:rsidR="1E344C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1 Chapel Cottages, </w:t>
      </w:r>
      <w:r w:rsidRPr="107B3492" w:rsidR="1E344C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Bogshole</w:t>
      </w:r>
      <w:r w:rsidRPr="107B3492" w:rsidR="1E344C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Lane</w:t>
      </w:r>
    </w:p>
    <w:p w:rsidR="5679A613" w:rsidP="107B3492" w:rsidRDefault="5679A613" w14:paraId="0E66EF7C" w14:textId="0F66C1AD">
      <w:pPr>
        <w:spacing w:before="0" w:beforeAutospacing="off"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7B3492" w:rsidR="1E344C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24/01576</w:t>
      </w:r>
      <w:r w:rsidRPr="107B3492" w:rsidR="1E344C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Glade, 48A Herne Street</w:t>
      </w:r>
    </w:p>
    <w:p w:rsidR="5679A613" w:rsidP="107B3492" w:rsidRDefault="5679A613" w14:paraId="3D58D765" w14:textId="6D10E35B">
      <w:pPr>
        <w:spacing w:before="0" w:beforeAutospacing="off"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7B3492" w:rsidR="1E344C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24/00346</w:t>
      </w:r>
      <w:r w:rsidRPr="107B3492" w:rsidR="1E344C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51 Hawe Farm Way</w:t>
      </w:r>
    </w:p>
    <w:p w:rsidR="5679A613" w:rsidP="107B3492" w:rsidRDefault="5679A613" w14:paraId="71F940CB" w14:textId="262D6275">
      <w:pPr>
        <w:spacing w:before="0" w:beforeAutospacing="off" w:after="12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7B3492" w:rsidR="1E344C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24/01496</w:t>
      </w:r>
      <w:r w:rsidRPr="107B3492" w:rsidR="1E344C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75 Strode Park Road</w:t>
      </w:r>
    </w:p>
    <w:p w:rsidR="5679A613" w:rsidP="107B3492" w:rsidRDefault="5679A613" w14:paraId="5F6B4913" w14:textId="7E9D245F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7B3492" w:rsidR="1E344C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Applications refused by CCC:</w:t>
      </w:r>
    </w:p>
    <w:p w:rsidR="5679A613" w:rsidP="107B3492" w:rsidRDefault="5679A613" w14:paraId="076FF67C" w14:textId="5D914FDD">
      <w:pPr>
        <w:spacing w:before="0" w:beforeAutospacing="off" w:after="12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7B3492" w:rsidR="1E344C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24/001345</w:t>
      </w:r>
      <w:r w:rsidRPr="107B3492" w:rsidR="1E344C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2 Dove Close</w:t>
      </w:r>
    </w:p>
    <w:p w:rsidR="5679A613" w:rsidP="107B3492" w:rsidRDefault="5679A613" w14:paraId="6659F143" w14:textId="56B9C08D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7B3492" w:rsidR="1E344C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any Highways issues:</w:t>
      </w:r>
    </w:p>
    <w:p w:rsidR="5679A613" w:rsidP="107B3492" w:rsidRDefault="5679A613" w14:paraId="030F70A6" w14:textId="0EC8B9E1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7B3492" w:rsidR="1E344C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Annual Parking Review 2024:</w:t>
      </w:r>
    </w:p>
    <w:p w:rsidR="5679A613" w:rsidP="107B3492" w:rsidRDefault="5679A613" w14:paraId="5FEFCF2F" w14:textId="557D7FA9">
      <w:pPr>
        <w:spacing w:before="0" w:beforeAutospacing="off" w:after="0" w:line="259" w:lineRule="auto"/>
        <w:ind w:left="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7B3492" w:rsidR="1E344C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Junction Broomfield Road &amp; Hawe Farm Way</w:t>
      </w:r>
    </w:p>
    <w:p w:rsidR="5679A613" w:rsidP="107B3492" w:rsidRDefault="5679A613" w14:paraId="10E973C6" w14:textId="12E8A088">
      <w:pPr>
        <w:spacing w:before="0" w:beforeAutospacing="off" w:after="0" w:line="259" w:lineRule="auto"/>
        <w:ind w:left="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7B3492" w:rsidR="1E344C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Junction Pigeon Lane &amp; Windmill Road</w:t>
      </w:r>
    </w:p>
    <w:p w:rsidR="5679A613" w:rsidP="107B3492" w:rsidRDefault="5679A613" w14:paraId="729BC20A" w14:textId="6E14A46C">
      <w:pPr>
        <w:spacing w:before="0" w:beforeAutospacing="off" w:after="0" w:line="259" w:lineRule="auto"/>
        <w:ind w:left="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7B3492" w:rsidR="1E344C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Junction Margate Road &amp; The Meadows</w:t>
      </w:r>
    </w:p>
    <w:p w:rsidR="5679A613" w:rsidP="107B3492" w:rsidRDefault="5679A613" w14:paraId="5B92D9C4" w14:textId="68984C43">
      <w:pPr>
        <w:spacing w:before="0" w:beforeAutospacing="off" w:after="0" w:line="259" w:lineRule="auto"/>
        <w:ind w:left="0" w:firstLine="0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7B3492" w:rsidR="781E4B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 supported the above requests for double yellow lines.</w:t>
      </w:r>
      <w:r w:rsidRPr="107B3492" w:rsidR="4F638E4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07B3492" w:rsidR="4F638E4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5679A613" w:rsidP="107B3492" w:rsidRDefault="5679A613" w14:paraId="419B45E5" w14:textId="1323F30F">
      <w:pPr>
        <w:spacing w:before="0" w:beforeAutospacing="off" w:after="0" w:line="259" w:lineRule="auto"/>
        <w:ind w:left="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7B3492" w:rsidR="781E4B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reported that a resident in Goldfinch Close had raised concerns </w:t>
      </w:r>
      <w:r w:rsidRPr="107B3492" w:rsidR="781E4B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107B3492" w:rsidR="781E4B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vehicles parking in the turning area</w:t>
      </w:r>
      <w:r w:rsidRPr="107B3492" w:rsidR="7FBAD0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These vehicles </w:t>
      </w:r>
      <w:r w:rsidRPr="107B3492" w:rsidR="65A200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were obstructi</w:t>
      </w:r>
      <w:r w:rsidRPr="107B3492" w:rsidR="7FBAD0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ng the resident's driveway.</w:t>
      </w:r>
      <w:r w:rsidRPr="107B3492" w:rsidR="5CB9ED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Cllr Blatherwick said that it was </w:t>
      </w:r>
      <w:r w:rsidRPr="107B3492" w:rsidR="0D66F5F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un</w:t>
      </w:r>
      <w:r w:rsidRPr="107B3492" w:rsidR="5CB9ED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likely that double yellow lines would be enforceable</w:t>
      </w:r>
      <w:r w:rsidRPr="107B3492" w:rsidR="251B91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in that area. </w:t>
      </w:r>
      <w:r w:rsidRPr="107B3492" w:rsidR="386456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 </w:t>
      </w:r>
      <w:r w:rsidRPr="107B3492" w:rsidR="59ACD7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potential solution could be to </w:t>
      </w:r>
      <w:r w:rsidRPr="107B3492" w:rsidR="386456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request white access protection markings </w:t>
      </w:r>
      <w:r w:rsidRPr="107B3492" w:rsidR="708C74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on the road to highlight the access to the driveway.</w:t>
      </w:r>
      <w:r w:rsidRPr="107B3492" w:rsidR="13CBF6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07B3492" w:rsidR="13CBF65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5679A613" w:rsidP="107B3492" w:rsidRDefault="5679A613" w14:paraId="43E8EEED" w14:textId="12A3DA49">
      <w:pPr>
        <w:spacing w:before="0" w:beforeAutospacing="off" w:after="0" w:line="259" w:lineRule="auto"/>
        <w:ind w:left="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7B3492" w:rsidR="708C74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107B3492" w:rsidR="1E344C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</w:t>
      </w:r>
      <w:r w:rsidRPr="107B3492" w:rsidR="5B9F8F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ill reported that </w:t>
      </w:r>
      <w:r w:rsidRPr="107B3492" w:rsidR="1E344C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contractors</w:t>
      </w:r>
      <w:r w:rsidRPr="107B3492" w:rsidR="4657DF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working on the Strode Farm development were continuing to</w:t>
      </w:r>
      <w:r w:rsidRPr="107B3492" w:rsidR="1E344C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07B3492" w:rsidR="37093B1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park</w:t>
      </w:r>
      <w:r w:rsidRPr="107B3492" w:rsidR="1E344C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07B3492" w:rsidR="638BA5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along</w:t>
      </w:r>
      <w:r w:rsidRPr="107B3492" w:rsidR="1E344C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07B3492" w:rsidR="7A5ACA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Canterbury Road service road and on the </w:t>
      </w:r>
      <w:r w:rsidRPr="107B3492" w:rsidR="1E344C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grass</w:t>
      </w:r>
      <w:r w:rsidRPr="107B3492" w:rsidR="7BCB6B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ed area</w:t>
      </w:r>
      <w:r w:rsidRPr="107B3492" w:rsidR="1E344C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107B3492" w:rsidR="3B87E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07B3492" w:rsidR="3B87E9D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5679A613" w:rsidP="107B3492" w:rsidRDefault="5679A613" w14:paraId="40DBB23A" w14:textId="693A5481">
      <w:pPr>
        <w:pStyle w:val="Normal"/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5679A613" w:rsidP="0740AE9B" w:rsidRDefault="5679A613" w14:paraId="762BB3F0" w14:textId="600BE063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5679A613" w:rsidP="5679A613" w:rsidRDefault="5679A613" w14:paraId="11F0A12A" w14:textId="65590AF6">
      <w:pPr>
        <w:pStyle w:val="Normal"/>
        <w:spacing w:before="120" w:beforeAutospacing="off" w:after="0"/>
        <w:rPr>
          <w:rFonts w:cs="Calibri" w:cstheme="minorAscii"/>
          <w:b w:val="0"/>
          <w:bCs w:val="0"/>
          <w:sz w:val="24"/>
          <w:szCs w:val="24"/>
        </w:rPr>
      </w:pPr>
    </w:p>
    <w:p w:rsidR="009F0060" w:rsidP="2EAFA4A8" w:rsidRDefault="009F0060" w14:paraId="6BF6FE33" w14:textId="3BDB89E3">
      <w:pPr>
        <w:pStyle w:val="Normal"/>
        <w:spacing w:before="120" w:beforeAutospacing="off" w:after="0"/>
        <w:rPr>
          <w:rFonts w:cs="Calibri" w:cstheme="minorAscii"/>
          <w:b w:val="1"/>
          <w:bCs w:val="1"/>
          <w:sz w:val="24"/>
          <w:szCs w:val="24"/>
        </w:rPr>
      </w:pPr>
      <w:r w:rsidRPr="107B3492" w:rsidR="768E7EA4">
        <w:rPr>
          <w:rFonts w:cs="Calibri" w:cstheme="minorAscii"/>
          <w:b w:val="1"/>
          <w:bCs w:val="1"/>
          <w:sz w:val="24"/>
          <w:szCs w:val="24"/>
        </w:rPr>
        <w:t xml:space="preserve">Meeting closed at </w:t>
      </w:r>
      <w:r w:rsidRPr="107B3492" w:rsidR="1F96BC22">
        <w:rPr>
          <w:rFonts w:cs="Calibri" w:cstheme="minorAscii"/>
          <w:b w:val="1"/>
          <w:bCs w:val="1"/>
          <w:sz w:val="24"/>
          <w:szCs w:val="24"/>
        </w:rPr>
        <w:t>9.00</w:t>
      </w:r>
      <w:r w:rsidRPr="107B3492" w:rsidR="2B73106F">
        <w:rPr>
          <w:rFonts w:cs="Calibri" w:cstheme="minorAscii"/>
          <w:b w:val="1"/>
          <w:bCs w:val="1"/>
          <w:sz w:val="24"/>
          <w:szCs w:val="24"/>
        </w:rPr>
        <w:t>pm.</w:t>
      </w:r>
    </w:p>
    <w:p w:rsidR="64A46CA3" w:rsidP="64A46CA3" w:rsidRDefault="64A46CA3" w14:paraId="776D2838" w14:textId="2798281D">
      <w:pPr>
        <w:pStyle w:val="Normal"/>
        <w:spacing w:before="120" w:beforeAutospacing="off" w:after="0"/>
        <w:rPr>
          <w:rFonts w:cs="Calibri" w:cstheme="minorAscii"/>
          <w:b w:val="1"/>
          <w:bCs w:val="1"/>
          <w:sz w:val="24"/>
          <w:szCs w:val="24"/>
        </w:rPr>
      </w:pPr>
    </w:p>
    <w:sectPr w:rsidR="0063226B" w:rsidSect="00B2703E">
      <w:pgSz w:w="11906" w:h="16838" w:orient="portrait"/>
      <w:pgMar w:top="288" w:right="567" w:bottom="28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mIHSdsZOhpp25U" int2:id="7UntFUQF">
      <int2:state int2:type="AugLoop_Text_Critique" int2:value="Rejected"/>
    </int2:textHash>
    <int2:textHash int2:hashCode="LdwX+bJEInLxHU" int2:id="k62LwnnT">
      <int2:state int2:type="LegacyProofing" int2:value="Rejected"/>
    </int2:textHash>
    <int2:textHash int2:hashCode="+CNZLVNL38FOgl" int2:id="1OYegXIt">
      <int2:state int2:type="LegacyProofing" int2:value="Rejected"/>
    </int2:textHash>
    <int2:textHash int2:hashCode="tFDyZ3UtAUREtc" int2:id="e8WuI5u6">
      <int2:state int2:type="LegacyProofing" int2:value="Rejected"/>
    </int2:textHash>
    <int2:textHash int2:hashCode="HdBUovYaKJbBMj" int2:id="gP3ZGsA9">
      <int2:state int2:type="LegacyProofing" int2:value="Rejected"/>
    </int2:textHash>
    <int2:bookmark int2:bookmarkName="_Int_kPjuQdnh" int2:invalidationBookmarkName="" int2:hashCode="zRtkbr0faETGDd" int2:id="zdFAmj1S">
      <int2:state int2:type="AugLoop_Text_Critique" int2:value="Rejected"/>
    </int2:bookmark>
    <int2:bookmark int2:bookmarkName="_Int_Tsg0FXWi" int2:invalidationBookmarkName="" int2:hashCode="iR6dbUfxus/Lot" int2:id="OOhRCkLB">
      <int2:state int2:type="AugLoop_Text_Critique" int2:value="Rejected"/>
    </int2:bookmark>
    <int2:bookmark int2:bookmarkName="_Int_M96WXmF7" int2:invalidationBookmarkName="" int2:hashCode="xTlio9mL2xv+w7" int2:id="y2oMRSZ1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120bfaf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f877a2e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4477b7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313191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C7"/>
    <w:rsid w:val="000150C3"/>
    <w:rsid w:val="0003450D"/>
    <w:rsid w:val="00037858"/>
    <w:rsid w:val="0004F4D9"/>
    <w:rsid w:val="000575E2"/>
    <w:rsid w:val="00060983"/>
    <w:rsid w:val="00060CDA"/>
    <w:rsid w:val="000615F9"/>
    <w:rsid w:val="00065DB8"/>
    <w:rsid w:val="000660A0"/>
    <w:rsid w:val="000737B1"/>
    <w:rsid w:val="00073855"/>
    <w:rsid w:val="00077FFB"/>
    <w:rsid w:val="000821C6"/>
    <w:rsid w:val="00086694"/>
    <w:rsid w:val="000904AB"/>
    <w:rsid w:val="00092BC6"/>
    <w:rsid w:val="000930A5"/>
    <w:rsid w:val="00093E58"/>
    <w:rsid w:val="00096EBF"/>
    <w:rsid w:val="000A055C"/>
    <w:rsid w:val="000A0B6E"/>
    <w:rsid w:val="000A2967"/>
    <w:rsid w:val="000B0223"/>
    <w:rsid w:val="000B1E64"/>
    <w:rsid w:val="000B69D8"/>
    <w:rsid w:val="000B6AFF"/>
    <w:rsid w:val="000C08F6"/>
    <w:rsid w:val="000D08C8"/>
    <w:rsid w:val="000D5D24"/>
    <w:rsid w:val="000E7F1E"/>
    <w:rsid w:val="000F7929"/>
    <w:rsid w:val="00103C17"/>
    <w:rsid w:val="0011080F"/>
    <w:rsid w:val="001109A9"/>
    <w:rsid w:val="00113906"/>
    <w:rsid w:val="001156DB"/>
    <w:rsid w:val="0012215E"/>
    <w:rsid w:val="00126565"/>
    <w:rsid w:val="001275EF"/>
    <w:rsid w:val="00132EC4"/>
    <w:rsid w:val="00142D63"/>
    <w:rsid w:val="00144DA4"/>
    <w:rsid w:val="001510C3"/>
    <w:rsid w:val="00156586"/>
    <w:rsid w:val="00157CA9"/>
    <w:rsid w:val="00161605"/>
    <w:rsid w:val="001679C3"/>
    <w:rsid w:val="00175969"/>
    <w:rsid w:val="0017780E"/>
    <w:rsid w:val="001837BE"/>
    <w:rsid w:val="00184257"/>
    <w:rsid w:val="0018623E"/>
    <w:rsid w:val="001A0955"/>
    <w:rsid w:val="001A59F7"/>
    <w:rsid w:val="001A7DCE"/>
    <w:rsid w:val="001B63A1"/>
    <w:rsid w:val="001C08F3"/>
    <w:rsid w:val="001C456F"/>
    <w:rsid w:val="001D0317"/>
    <w:rsid w:val="001D7711"/>
    <w:rsid w:val="001E0E74"/>
    <w:rsid w:val="001E33DE"/>
    <w:rsid w:val="001F03B2"/>
    <w:rsid w:val="001F1BC3"/>
    <w:rsid w:val="00204C11"/>
    <w:rsid w:val="00217D8E"/>
    <w:rsid w:val="00223C75"/>
    <w:rsid w:val="002379D2"/>
    <w:rsid w:val="0024075C"/>
    <w:rsid w:val="00243881"/>
    <w:rsid w:val="00253036"/>
    <w:rsid w:val="002546B8"/>
    <w:rsid w:val="0026086B"/>
    <w:rsid w:val="002627E4"/>
    <w:rsid w:val="002711F0"/>
    <w:rsid w:val="0027279C"/>
    <w:rsid w:val="00275024"/>
    <w:rsid w:val="0028243D"/>
    <w:rsid w:val="002958F9"/>
    <w:rsid w:val="002A47AA"/>
    <w:rsid w:val="002A4AD7"/>
    <w:rsid w:val="002A4D51"/>
    <w:rsid w:val="002A57A5"/>
    <w:rsid w:val="002A6162"/>
    <w:rsid w:val="002A6E2A"/>
    <w:rsid w:val="002A704D"/>
    <w:rsid w:val="002B0006"/>
    <w:rsid w:val="002B3AE4"/>
    <w:rsid w:val="002B5320"/>
    <w:rsid w:val="002C1A5E"/>
    <w:rsid w:val="002C7377"/>
    <w:rsid w:val="002D3589"/>
    <w:rsid w:val="002D52E8"/>
    <w:rsid w:val="002D613A"/>
    <w:rsid w:val="002E530F"/>
    <w:rsid w:val="002F7308"/>
    <w:rsid w:val="00300C85"/>
    <w:rsid w:val="00303F90"/>
    <w:rsid w:val="00304C28"/>
    <w:rsid w:val="00311B87"/>
    <w:rsid w:val="00314FC7"/>
    <w:rsid w:val="00322937"/>
    <w:rsid w:val="00330E44"/>
    <w:rsid w:val="00341AD8"/>
    <w:rsid w:val="00347FA2"/>
    <w:rsid w:val="00364B0E"/>
    <w:rsid w:val="00367573"/>
    <w:rsid w:val="00372D00"/>
    <w:rsid w:val="00373D9E"/>
    <w:rsid w:val="00384A7A"/>
    <w:rsid w:val="003A75C5"/>
    <w:rsid w:val="003A7CC3"/>
    <w:rsid w:val="003B3881"/>
    <w:rsid w:val="003B492D"/>
    <w:rsid w:val="003C0F34"/>
    <w:rsid w:val="003C2186"/>
    <w:rsid w:val="003C3ECF"/>
    <w:rsid w:val="003D3B69"/>
    <w:rsid w:val="003D68DF"/>
    <w:rsid w:val="003D7656"/>
    <w:rsid w:val="003E0585"/>
    <w:rsid w:val="003E2BF1"/>
    <w:rsid w:val="003F19DA"/>
    <w:rsid w:val="003F53B8"/>
    <w:rsid w:val="003FAB81"/>
    <w:rsid w:val="00401D7A"/>
    <w:rsid w:val="00407349"/>
    <w:rsid w:val="00415525"/>
    <w:rsid w:val="004368EF"/>
    <w:rsid w:val="0043EE2C"/>
    <w:rsid w:val="00443C8E"/>
    <w:rsid w:val="00445E4A"/>
    <w:rsid w:val="00446D69"/>
    <w:rsid w:val="00455B19"/>
    <w:rsid w:val="00462949"/>
    <w:rsid w:val="00462EAA"/>
    <w:rsid w:val="00473F56"/>
    <w:rsid w:val="004748F1"/>
    <w:rsid w:val="0047655D"/>
    <w:rsid w:val="00476F68"/>
    <w:rsid w:val="004774C3"/>
    <w:rsid w:val="004815C8"/>
    <w:rsid w:val="0049127B"/>
    <w:rsid w:val="00496242"/>
    <w:rsid w:val="004974F2"/>
    <w:rsid w:val="004A7E9A"/>
    <w:rsid w:val="004B30D9"/>
    <w:rsid w:val="004B583D"/>
    <w:rsid w:val="004C2D7E"/>
    <w:rsid w:val="004D0612"/>
    <w:rsid w:val="004D160C"/>
    <w:rsid w:val="004E29AD"/>
    <w:rsid w:val="004F7962"/>
    <w:rsid w:val="005007EF"/>
    <w:rsid w:val="00500A93"/>
    <w:rsid w:val="005022DB"/>
    <w:rsid w:val="005028F0"/>
    <w:rsid w:val="00505260"/>
    <w:rsid w:val="005136FD"/>
    <w:rsid w:val="00516D0B"/>
    <w:rsid w:val="00521B5C"/>
    <w:rsid w:val="00523316"/>
    <w:rsid w:val="00526441"/>
    <w:rsid w:val="00542C21"/>
    <w:rsid w:val="00551DB1"/>
    <w:rsid w:val="00552F0E"/>
    <w:rsid w:val="00554953"/>
    <w:rsid w:val="00555C36"/>
    <w:rsid w:val="00557B17"/>
    <w:rsid w:val="005608BB"/>
    <w:rsid w:val="00560B1A"/>
    <w:rsid w:val="00563B2A"/>
    <w:rsid w:val="00564723"/>
    <w:rsid w:val="005674AD"/>
    <w:rsid w:val="0057226E"/>
    <w:rsid w:val="00580BE4"/>
    <w:rsid w:val="00582A52"/>
    <w:rsid w:val="005934DF"/>
    <w:rsid w:val="00593D72"/>
    <w:rsid w:val="005972EE"/>
    <w:rsid w:val="005A2DAD"/>
    <w:rsid w:val="005A78E9"/>
    <w:rsid w:val="005B3DC9"/>
    <w:rsid w:val="005C1C22"/>
    <w:rsid w:val="005C3278"/>
    <w:rsid w:val="005D59C5"/>
    <w:rsid w:val="005E0B09"/>
    <w:rsid w:val="005E50F6"/>
    <w:rsid w:val="005E5835"/>
    <w:rsid w:val="005F6583"/>
    <w:rsid w:val="00606FDB"/>
    <w:rsid w:val="0061654B"/>
    <w:rsid w:val="00630D85"/>
    <w:rsid w:val="0063226B"/>
    <w:rsid w:val="006355D5"/>
    <w:rsid w:val="006366AB"/>
    <w:rsid w:val="00637069"/>
    <w:rsid w:val="00637F26"/>
    <w:rsid w:val="0064565D"/>
    <w:rsid w:val="006464F1"/>
    <w:rsid w:val="0065033A"/>
    <w:rsid w:val="0065087A"/>
    <w:rsid w:val="006527DE"/>
    <w:rsid w:val="006562CB"/>
    <w:rsid w:val="00657AFB"/>
    <w:rsid w:val="0066038C"/>
    <w:rsid w:val="0066285D"/>
    <w:rsid w:val="00675F0F"/>
    <w:rsid w:val="00677A62"/>
    <w:rsid w:val="00677C84"/>
    <w:rsid w:val="006830EB"/>
    <w:rsid w:val="00687453"/>
    <w:rsid w:val="00687928"/>
    <w:rsid w:val="00691ECD"/>
    <w:rsid w:val="00693271"/>
    <w:rsid w:val="00695701"/>
    <w:rsid w:val="006B40DD"/>
    <w:rsid w:val="006B4367"/>
    <w:rsid w:val="006B50E2"/>
    <w:rsid w:val="006B72B1"/>
    <w:rsid w:val="006C0A16"/>
    <w:rsid w:val="006C0DE7"/>
    <w:rsid w:val="006C1BA8"/>
    <w:rsid w:val="006C41E9"/>
    <w:rsid w:val="006C5417"/>
    <w:rsid w:val="006E697A"/>
    <w:rsid w:val="006E7105"/>
    <w:rsid w:val="006E791C"/>
    <w:rsid w:val="006F3091"/>
    <w:rsid w:val="006F482F"/>
    <w:rsid w:val="006F5DE2"/>
    <w:rsid w:val="006F6439"/>
    <w:rsid w:val="007039CB"/>
    <w:rsid w:val="007045F6"/>
    <w:rsid w:val="00706B42"/>
    <w:rsid w:val="00711F02"/>
    <w:rsid w:val="0072074C"/>
    <w:rsid w:val="00720F54"/>
    <w:rsid w:val="007236C7"/>
    <w:rsid w:val="00723794"/>
    <w:rsid w:val="00732CF7"/>
    <w:rsid w:val="00732F91"/>
    <w:rsid w:val="00734850"/>
    <w:rsid w:val="00743F20"/>
    <w:rsid w:val="00746FD2"/>
    <w:rsid w:val="0074C892"/>
    <w:rsid w:val="00755219"/>
    <w:rsid w:val="00756883"/>
    <w:rsid w:val="0076084A"/>
    <w:rsid w:val="007625A3"/>
    <w:rsid w:val="00764BAC"/>
    <w:rsid w:val="007721A7"/>
    <w:rsid w:val="007738E8"/>
    <w:rsid w:val="00777AE8"/>
    <w:rsid w:val="00782C8F"/>
    <w:rsid w:val="00786C0F"/>
    <w:rsid w:val="00793589"/>
    <w:rsid w:val="007936F2"/>
    <w:rsid w:val="00794FC4"/>
    <w:rsid w:val="007977B8"/>
    <w:rsid w:val="007B10E1"/>
    <w:rsid w:val="007B30AE"/>
    <w:rsid w:val="007B7DE2"/>
    <w:rsid w:val="007D381F"/>
    <w:rsid w:val="007D5FD0"/>
    <w:rsid w:val="007E0FF0"/>
    <w:rsid w:val="007E2200"/>
    <w:rsid w:val="007F0204"/>
    <w:rsid w:val="007F232E"/>
    <w:rsid w:val="007F50DB"/>
    <w:rsid w:val="007F7A58"/>
    <w:rsid w:val="00826832"/>
    <w:rsid w:val="00830384"/>
    <w:rsid w:val="00831688"/>
    <w:rsid w:val="00832A11"/>
    <w:rsid w:val="00833FD3"/>
    <w:rsid w:val="00843698"/>
    <w:rsid w:val="008553D0"/>
    <w:rsid w:val="00861ADC"/>
    <w:rsid w:val="00865343"/>
    <w:rsid w:val="00866B9B"/>
    <w:rsid w:val="00873E01"/>
    <w:rsid w:val="00875098"/>
    <w:rsid w:val="00876BF4"/>
    <w:rsid w:val="008911D4"/>
    <w:rsid w:val="008936D7"/>
    <w:rsid w:val="00897643"/>
    <w:rsid w:val="008A2375"/>
    <w:rsid w:val="008A59ED"/>
    <w:rsid w:val="008B47D4"/>
    <w:rsid w:val="008C1B2D"/>
    <w:rsid w:val="008E507B"/>
    <w:rsid w:val="008E63CA"/>
    <w:rsid w:val="008E6A79"/>
    <w:rsid w:val="008E7017"/>
    <w:rsid w:val="008F3950"/>
    <w:rsid w:val="00905D33"/>
    <w:rsid w:val="00906C5C"/>
    <w:rsid w:val="0091188F"/>
    <w:rsid w:val="0091429D"/>
    <w:rsid w:val="00916977"/>
    <w:rsid w:val="00920A22"/>
    <w:rsid w:val="0092105C"/>
    <w:rsid w:val="00924514"/>
    <w:rsid w:val="00925625"/>
    <w:rsid w:val="009350F0"/>
    <w:rsid w:val="0094654C"/>
    <w:rsid w:val="00946E2C"/>
    <w:rsid w:val="00947846"/>
    <w:rsid w:val="00947E79"/>
    <w:rsid w:val="0094E1ED"/>
    <w:rsid w:val="00950382"/>
    <w:rsid w:val="00954839"/>
    <w:rsid w:val="0095604E"/>
    <w:rsid w:val="00963445"/>
    <w:rsid w:val="009648B4"/>
    <w:rsid w:val="0097F4B9"/>
    <w:rsid w:val="009827E9"/>
    <w:rsid w:val="00985D0F"/>
    <w:rsid w:val="00986770"/>
    <w:rsid w:val="00990BDE"/>
    <w:rsid w:val="009945FD"/>
    <w:rsid w:val="009975CC"/>
    <w:rsid w:val="009A3C81"/>
    <w:rsid w:val="009A3CD7"/>
    <w:rsid w:val="009A7C99"/>
    <w:rsid w:val="009B2522"/>
    <w:rsid w:val="009B3DF1"/>
    <w:rsid w:val="009B43D6"/>
    <w:rsid w:val="009C218B"/>
    <w:rsid w:val="009C7F16"/>
    <w:rsid w:val="009D0A7B"/>
    <w:rsid w:val="009D79CE"/>
    <w:rsid w:val="009F0060"/>
    <w:rsid w:val="009F1F39"/>
    <w:rsid w:val="009F7A7F"/>
    <w:rsid w:val="00A00F80"/>
    <w:rsid w:val="00A03783"/>
    <w:rsid w:val="00A06607"/>
    <w:rsid w:val="00A066A9"/>
    <w:rsid w:val="00A0BA3E"/>
    <w:rsid w:val="00A171FD"/>
    <w:rsid w:val="00A175D3"/>
    <w:rsid w:val="00A21AE1"/>
    <w:rsid w:val="00A22B99"/>
    <w:rsid w:val="00A27C3B"/>
    <w:rsid w:val="00A316DE"/>
    <w:rsid w:val="00A34730"/>
    <w:rsid w:val="00A35FA6"/>
    <w:rsid w:val="00A37585"/>
    <w:rsid w:val="00A436BC"/>
    <w:rsid w:val="00A453DC"/>
    <w:rsid w:val="00A471AF"/>
    <w:rsid w:val="00A47295"/>
    <w:rsid w:val="00A478AB"/>
    <w:rsid w:val="00A52132"/>
    <w:rsid w:val="00A5232E"/>
    <w:rsid w:val="00A63714"/>
    <w:rsid w:val="00A65FF0"/>
    <w:rsid w:val="00A7357A"/>
    <w:rsid w:val="00A74CC9"/>
    <w:rsid w:val="00A769BF"/>
    <w:rsid w:val="00A8118E"/>
    <w:rsid w:val="00A845AA"/>
    <w:rsid w:val="00A872D8"/>
    <w:rsid w:val="00A90790"/>
    <w:rsid w:val="00A94C5C"/>
    <w:rsid w:val="00A9547D"/>
    <w:rsid w:val="00A96595"/>
    <w:rsid w:val="00AA217D"/>
    <w:rsid w:val="00AA7D72"/>
    <w:rsid w:val="00AB034D"/>
    <w:rsid w:val="00AB32AF"/>
    <w:rsid w:val="00AB47C1"/>
    <w:rsid w:val="00AB5943"/>
    <w:rsid w:val="00AC1693"/>
    <w:rsid w:val="00AD1D99"/>
    <w:rsid w:val="00AD1DA2"/>
    <w:rsid w:val="00AD6FD5"/>
    <w:rsid w:val="00AD7480"/>
    <w:rsid w:val="00AD74D3"/>
    <w:rsid w:val="00AE0146"/>
    <w:rsid w:val="00AE1449"/>
    <w:rsid w:val="00AE4111"/>
    <w:rsid w:val="00AEE0EC"/>
    <w:rsid w:val="00AF5049"/>
    <w:rsid w:val="00AF570E"/>
    <w:rsid w:val="00AF5E6C"/>
    <w:rsid w:val="00AF6F5B"/>
    <w:rsid w:val="00B01951"/>
    <w:rsid w:val="00B03940"/>
    <w:rsid w:val="00B1475D"/>
    <w:rsid w:val="00B1E8DA"/>
    <w:rsid w:val="00B21574"/>
    <w:rsid w:val="00B2207F"/>
    <w:rsid w:val="00B2270D"/>
    <w:rsid w:val="00B241C6"/>
    <w:rsid w:val="00B2703E"/>
    <w:rsid w:val="00B424B0"/>
    <w:rsid w:val="00B4293B"/>
    <w:rsid w:val="00B54A00"/>
    <w:rsid w:val="00B57882"/>
    <w:rsid w:val="00B62365"/>
    <w:rsid w:val="00B62F68"/>
    <w:rsid w:val="00B809D5"/>
    <w:rsid w:val="00B81217"/>
    <w:rsid w:val="00B81E2B"/>
    <w:rsid w:val="00B86D3D"/>
    <w:rsid w:val="00B870B0"/>
    <w:rsid w:val="00B8B8AE"/>
    <w:rsid w:val="00B96272"/>
    <w:rsid w:val="00BA077F"/>
    <w:rsid w:val="00BA1F45"/>
    <w:rsid w:val="00BA1F69"/>
    <w:rsid w:val="00BB2572"/>
    <w:rsid w:val="00BC45F5"/>
    <w:rsid w:val="00BC5C94"/>
    <w:rsid w:val="00BD0845"/>
    <w:rsid w:val="00BD0E4A"/>
    <w:rsid w:val="00BD20D0"/>
    <w:rsid w:val="00BD7C25"/>
    <w:rsid w:val="00BE7F33"/>
    <w:rsid w:val="00BF5184"/>
    <w:rsid w:val="00BF5A73"/>
    <w:rsid w:val="00C04224"/>
    <w:rsid w:val="00C10D0A"/>
    <w:rsid w:val="00C14FF8"/>
    <w:rsid w:val="00C15478"/>
    <w:rsid w:val="00C15C66"/>
    <w:rsid w:val="00C200E4"/>
    <w:rsid w:val="00C20348"/>
    <w:rsid w:val="00C25380"/>
    <w:rsid w:val="00C34EE4"/>
    <w:rsid w:val="00C35028"/>
    <w:rsid w:val="00C356FD"/>
    <w:rsid w:val="00C454B6"/>
    <w:rsid w:val="00C5119A"/>
    <w:rsid w:val="00C539B5"/>
    <w:rsid w:val="00C56FA0"/>
    <w:rsid w:val="00C6228C"/>
    <w:rsid w:val="00C63B0C"/>
    <w:rsid w:val="00C66D33"/>
    <w:rsid w:val="00C674BA"/>
    <w:rsid w:val="00C72296"/>
    <w:rsid w:val="00C820CC"/>
    <w:rsid w:val="00C87D3B"/>
    <w:rsid w:val="00C94FE5"/>
    <w:rsid w:val="00C962C8"/>
    <w:rsid w:val="00C963D9"/>
    <w:rsid w:val="00C97354"/>
    <w:rsid w:val="00CA1CC6"/>
    <w:rsid w:val="00CB1634"/>
    <w:rsid w:val="00CB3A9A"/>
    <w:rsid w:val="00CB6641"/>
    <w:rsid w:val="00CC32E6"/>
    <w:rsid w:val="00CC3BAD"/>
    <w:rsid w:val="00CE110C"/>
    <w:rsid w:val="00CE46C7"/>
    <w:rsid w:val="00CF2919"/>
    <w:rsid w:val="00CF2C8B"/>
    <w:rsid w:val="00CF3ADD"/>
    <w:rsid w:val="00CF4890"/>
    <w:rsid w:val="00D048F4"/>
    <w:rsid w:val="00D10081"/>
    <w:rsid w:val="00D10F6A"/>
    <w:rsid w:val="00D1169A"/>
    <w:rsid w:val="00D1A3DE"/>
    <w:rsid w:val="00D218FB"/>
    <w:rsid w:val="00D273BF"/>
    <w:rsid w:val="00D35830"/>
    <w:rsid w:val="00D35FC5"/>
    <w:rsid w:val="00D455D1"/>
    <w:rsid w:val="00D50169"/>
    <w:rsid w:val="00D545AA"/>
    <w:rsid w:val="00D5585C"/>
    <w:rsid w:val="00D64D39"/>
    <w:rsid w:val="00D66C2F"/>
    <w:rsid w:val="00D734DF"/>
    <w:rsid w:val="00D83880"/>
    <w:rsid w:val="00D93E62"/>
    <w:rsid w:val="00D97DE4"/>
    <w:rsid w:val="00D9CE41"/>
    <w:rsid w:val="00DA3024"/>
    <w:rsid w:val="00DA3043"/>
    <w:rsid w:val="00DB449B"/>
    <w:rsid w:val="00DB5A2F"/>
    <w:rsid w:val="00DB7FDE"/>
    <w:rsid w:val="00DC0BF2"/>
    <w:rsid w:val="00DC6AD4"/>
    <w:rsid w:val="00DC7B7B"/>
    <w:rsid w:val="00DC7DFB"/>
    <w:rsid w:val="00DD47F2"/>
    <w:rsid w:val="00DE01A0"/>
    <w:rsid w:val="00DE0956"/>
    <w:rsid w:val="00DF097D"/>
    <w:rsid w:val="00E01B17"/>
    <w:rsid w:val="00E11753"/>
    <w:rsid w:val="00E178B8"/>
    <w:rsid w:val="00E25E86"/>
    <w:rsid w:val="00E278E1"/>
    <w:rsid w:val="00E3558D"/>
    <w:rsid w:val="00E35733"/>
    <w:rsid w:val="00E4154F"/>
    <w:rsid w:val="00E60C70"/>
    <w:rsid w:val="00E73CB5"/>
    <w:rsid w:val="00E81937"/>
    <w:rsid w:val="00E86769"/>
    <w:rsid w:val="00E871D7"/>
    <w:rsid w:val="00E901A3"/>
    <w:rsid w:val="00E9176E"/>
    <w:rsid w:val="00E923F1"/>
    <w:rsid w:val="00E92D14"/>
    <w:rsid w:val="00E93834"/>
    <w:rsid w:val="00E9546E"/>
    <w:rsid w:val="00EA1D15"/>
    <w:rsid w:val="00EA6908"/>
    <w:rsid w:val="00EB0263"/>
    <w:rsid w:val="00EB44C4"/>
    <w:rsid w:val="00EB7A4C"/>
    <w:rsid w:val="00EC3E6F"/>
    <w:rsid w:val="00EC6F6F"/>
    <w:rsid w:val="00ED1A74"/>
    <w:rsid w:val="00ED1F9A"/>
    <w:rsid w:val="00EE0662"/>
    <w:rsid w:val="00EE0A8C"/>
    <w:rsid w:val="00EE1B1A"/>
    <w:rsid w:val="00EF3D00"/>
    <w:rsid w:val="00EF4031"/>
    <w:rsid w:val="00EF4C17"/>
    <w:rsid w:val="00EF609D"/>
    <w:rsid w:val="00EF7379"/>
    <w:rsid w:val="00F044A9"/>
    <w:rsid w:val="00F1096D"/>
    <w:rsid w:val="00F1135B"/>
    <w:rsid w:val="00F12027"/>
    <w:rsid w:val="00F1392F"/>
    <w:rsid w:val="00F1533D"/>
    <w:rsid w:val="00F215DC"/>
    <w:rsid w:val="00F225E1"/>
    <w:rsid w:val="00F22ABD"/>
    <w:rsid w:val="00F22F2C"/>
    <w:rsid w:val="00F2354F"/>
    <w:rsid w:val="00F31EB4"/>
    <w:rsid w:val="00F32325"/>
    <w:rsid w:val="00F457EA"/>
    <w:rsid w:val="00F50F85"/>
    <w:rsid w:val="00F53684"/>
    <w:rsid w:val="00F5662E"/>
    <w:rsid w:val="00F71628"/>
    <w:rsid w:val="00F74E18"/>
    <w:rsid w:val="00F74F26"/>
    <w:rsid w:val="00F76AA9"/>
    <w:rsid w:val="00F8101B"/>
    <w:rsid w:val="00F82481"/>
    <w:rsid w:val="00F838B3"/>
    <w:rsid w:val="00F92511"/>
    <w:rsid w:val="00F96A8D"/>
    <w:rsid w:val="00FB15C2"/>
    <w:rsid w:val="00FD1875"/>
    <w:rsid w:val="00FE0B6B"/>
    <w:rsid w:val="00FE37AD"/>
    <w:rsid w:val="00FF4F1D"/>
    <w:rsid w:val="00FF685A"/>
    <w:rsid w:val="01035483"/>
    <w:rsid w:val="0105025B"/>
    <w:rsid w:val="010605A3"/>
    <w:rsid w:val="0120046D"/>
    <w:rsid w:val="01380963"/>
    <w:rsid w:val="0143D274"/>
    <w:rsid w:val="01446D48"/>
    <w:rsid w:val="015D95A5"/>
    <w:rsid w:val="016E3249"/>
    <w:rsid w:val="017D7F3D"/>
    <w:rsid w:val="018F0764"/>
    <w:rsid w:val="01942B94"/>
    <w:rsid w:val="0194CECE"/>
    <w:rsid w:val="01967F12"/>
    <w:rsid w:val="01967F12"/>
    <w:rsid w:val="0196EB9E"/>
    <w:rsid w:val="0199FF01"/>
    <w:rsid w:val="0199FF01"/>
    <w:rsid w:val="019D4434"/>
    <w:rsid w:val="01AA314B"/>
    <w:rsid w:val="01ADFB8D"/>
    <w:rsid w:val="01AE62E0"/>
    <w:rsid w:val="01B66EB6"/>
    <w:rsid w:val="01B8552A"/>
    <w:rsid w:val="01B9E214"/>
    <w:rsid w:val="01C7018A"/>
    <w:rsid w:val="01C7D29F"/>
    <w:rsid w:val="01D1E19A"/>
    <w:rsid w:val="01D4767B"/>
    <w:rsid w:val="01D7D80E"/>
    <w:rsid w:val="01DCE837"/>
    <w:rsid w:val="021AE6B0"/>
    <w:rsid w:val="021D02E8"/>
    <w:rsid w:val="021E5A27"/>
    <w:rsid w:val="021F0F97"/>
    <w:rsid w:val="02221207"/>
    <w:rsid w:val="0224A546"/>
    <w:rsid w:val="02281056"/>
    <w:rsid w:val="022EE772"/>
    <w:rsid w:val="023A06DA"/>
    <w:rsid w:val="02438689"/>
    <w:rsid w:val="02499E96"/>
    <w:rsid w:val="024F74C2"/>
    <w:rsid w:val="024F74C2"/>
    <w:rsid w:val="025D565A"/>
    <w:rsid w:val="026B18F1"/>
    <w:rsid w:val="026C2A2C"/>
    <w:rsid w:val="027EA15C"/>
    <w:rsid w:val="02835E65"/>
    <w:rsid w:val="0298D7DB"/>
    <w:rsid w:val="02A34B8B"/>
    <w:rsid w:val="02AB0AB9"/>
    <w:rsid w:val="02AD9676"/>
    <w:rsid w:val="02AD9676"/>
    <w:rsid w:val="02CF2684"/>
    <w:rsid w:val="02DC7601"/>
    <w:rsid w:val="02E006A6"/>
    <w:rsid w:val="02E5FCD0"/>
    <w:rsid w:val="02E5FCD0"/>
    <w:rsid w:val="02E6E1F2"/>
    <w:rsid w:val="02F3830D"/>
    <w:rsid w:val="02F52114"/>
    <w:rsid w:val="02F61E2C"/>
    <w:rsid w:val="02F6873D"/>
    <w:rsid w:val="02FFA437"/>
    <w:rsid w:val="0314199B"/>
    <w:rsid w:val="03294767"/>
    <w:rsid w:val="032CD94F"/>
    <w:rsid w:val="034784EC"/>
    <w:rsid w:val="0348B1F8"/>
    <w:rsid w:val="0354258B"/>
    <w:rsid w:val="0354258B"/>
    <w:rsid w:val="035C5C85"/>
    <w:rsid w:val="03617ABE"/>
    <w:rsid w:val="036462F8"/>
    <w:rsid w:val="0365B26A"/>
    <w:rsid w:val="036C1369"/>
    <w:rsid w:val="037505DF"/>
    <w:rsid w:val="037677F0"/>
    <w:rsid w:val="037757BE"/>
    <w:rsid w:val="037D57FF"/>
    <w:rsid w:val="03879C25"/>
    <w:rsid w:val="038E6848"/>
    <w:rsid w:val="038E6848"/>
    <w:rsid w:val="0392CBED"/>
    <w:rsid w:val="0395AB06"/>
    <w:rsid w:val="0396FFEF"/>
    <w:rsid w:val="03A27409"/>
    <w:rsid w:val="03A9AEA6"/>
    <w:rsid w:val="03ACF50E"/>
    <w:rsid w:val="03BD56FE"/>
    <w:rsid w:val="03CAD70D"/>
    <w:rsid w:val="03DDA873"/>
    <w:rsid w:val="03F0E5E1"/>
    <w:rsid w:val="03F56628"/>
    <w:rsid w:val="0422F5D3"/>
    <w:rsid w:val="04338741"/>
    <w:rsid w:val="0434E54B"/>
    <w:rsid w:val="04459F9E"/>
    <w:rsid w:val="0445B746"/>
    <w:rsid w:val="0446DB1A"/>
    <w:rsid w:val="044FE456"/>
    <w:rsid w:val="045D5746"/>
    <w:rsid w:val="047BD0CE"/>
    <w:rsid w:val="0484B63D"/>
    <w:rsid w:val="048519DE"/>
    <w:rsid w:val="048CD8C0"/>
    <w:rsid w:val="0491BEC5"/>
    <w:rsid w:val="04967CA2"/>
    <w:rsid w:val="049BB4C4"/>
    <w:rsid w:val="049BB4C4"/>
    <w:rsid w:val="04A016C1"/>
    <w:rsid w:val="04B3D4F7"/>
    <w:rsid w:val="04B89222"/>
    <w:rsid w:val="04CE9F72"/>
    <w:rsid w:val="04D62998"/>
    <w:rsid w:val="04E0C232"/>
    <w:rsid w:val="04E48259"/>
    <w:rsid w:val="04F05B11"/>
    <w:rsid w:val="04F1D377"/>
    <w:rsid w:val="04F1E607"/>
    <w:rsid w:val="05000B19"/>
    <w:rsid w:val="050B4CDF"/>
    <w:rsid w:val="05229667"/>
    <w:rsid w:val="05265233"/>
    <w:rsid w:val="0535D881"/>
    <w:rsid w:val="0537C36A"/>
    <w:rsid w:val="0537C36A"/>
    <w:rsid w:val="053812BF"/>
    <w:rsid w:val="05491C25"/>
    <w:rsid w:val="054B431B"/>
    <w:rsid w:val="05683483"/>
    <w:rsid w:val="0571C93B"/>
    <w:rsid w:val="0573CA49"/>
    <w:rsid w:val="05837FA3"/>
    <w:rsid w:val="0584C2FC"/>
    <w:rsid w:val="0585CFB0"/>
    <w:rsid w:val="0588B3EA"/>
    <w:rsid w:val="058B1D88"/>
    <w:rsid w:val="058B1D88"/>
    <w:rsid w:val="05980BA1"/>
    <w:rsid w:val="059D90F0"/>
    <w:rsid w:val="05A1E730"/>
    <w:rsid w:val="05ADEA23"/>
    <w:rsid w:val="05B062E4"/>
    <w:rsid w:val="05B874E8"/>
    <w:rsid w:val="05BB79E6"/>
    <w:rsid w:val="05BC0651"/>
    <w:rsid w:val="05BE2C10"/>
    <w:rsid w:val="05BFA861"/>
    <w:rsid w:val="05C017DD"/>
    <w:rsid w:val="05D2772E"/>
    <w:rsid w:val="05D31E6B"/>
    <w:rsid w:val="05E18606"/>
    <w:rsid w:val="05E18B36"/>
    <w:rsid w:val="05E65D7F"/>
    <w:rsid w:val="05EA9D05"/>
    <w:rsid w:val="05FB204D"/>
    <w:rsid w:val="060D92B1"/>
    <w:rsid w:val="062057C0"/>
    <w:rsid w:val="06218B03"/>
    <w:rsid w:val="06299FD4"/>
    <w:rsid w:val="0630A702"/>
    <w:rsid w:val="06460A74"/>
    <w:rsid w:val="065174AB"/>
    <w:rsid w:val="065697D1"/>
    <w:rsid w:val="06679E9E"/>
    <w:rsid w:val="06685695"/>
    <w:rsid w:val="06740C99"/>
    <w:rsid w:val="0674BCAB"/>
    <w:rsid w:val="06802420"/>
    <w:rsid w:val="06895879"/>
    <w:rsid w:val="068C27ED"/>
    <w:rsid w:val="069874B2"/>
    <w:rsid w:val="0699200D"/>
    <w:rsid w:val="069A9B5C"/>
    <w:rsid w:val="06A29B07"/>
    <w:rsid w:val="06A5DF7B"/>
    <w:rsid w:val="06A6B743"/>
    <w:rsid w:val="06AE9A58"/>
    <w:rsid w:val="06B00ED0"/>
    <w:rsid w:val="06BFD7C4"/>
    <w:rsid w:val="06D61CCB"/>
    <w:rsid w:val="06D67DAD"/>
    <w:rsid w:val="06D71E4F"/>
    <w:rsid w:val="06D91327"/>
    <w:rsid w:val="06E72682"/>
    <w:rsid w:val="06E8DAD2"/>
    <w:rsid w:val="06F23989"/>
    <w:rsid w:val="06F53600"/>
    <w:rsid w:val="070973D4"/>
    <w:rsid w:val="070973D4"/>
    <w:rsid w:val="070B68F0"/>
    <w:rsid w:val="0714A0D6"/>
    <w:rsid w:val="0716CBE3"/>
    <w:rsid w:val="07209746"/>
    <w:rsid w:val="0727FA32"/>
    <w:rsid w:val="07301D7F"/>
    <w:rsid w:val="073AC5E8"/>
    <w:rsid w:val="073DF61A"/>
    <w:rsid w:val="0740AE9B"/>
    <w:rsid w:val="0741CC53"/>
    <w:rsid w:val="075209BB"/>
    <w:rsid w:val="07537C65"/>
    <w:rsid w:val="075A2F49"/>
    <w:rsid w:val="0769B265"/>
    <w:rsid w:val="076EB38C"/>
    <w:rsid w:val="07719004"/>
    <w:rsid w:val="0771CE43"/>
    <w:rsid w:val="077688FD"/>
    <w:rsid w:val="0782CB76"/>
    <w:rsid w:val="07854E8D"/>
    <w:rsid w:val="078BC18D"/>
    <w:rsid w:val="0799C1A1"/>
    <w:rsid w:val="07A05D90"/>
    <w:rsid w:val="07AE92F3"/>
    <w:rsid w:val="07BE3C71"/>
    <w:rsid w:val="07BFA1A9"/>
    <w:rsid w:val="07D2090D"/>
    <w:rsid w:val="07D53B63"/>
    <w:rsid w:val="07F69285"/>
    <w:rsid w:val="07FD5F71"/>
    <w:rsid w:val="07FECE82"/>
    <w:rsid w:val="0807305C"/>
    <w:rsid w:val="080E6E51"/>
    <w:rsid w:val="080E6E51"/>
    <w:rsid w:val="08133132"/>
    <w:rsid w:val="081D1F3A"/>
    <w:rsid w:val="08246E36"/>
    <w:rsid w:val="082FBE04"/>
    <w:rsid w:val="0838A046"/>
    <w:rsid w:val="083D301F"/>
    <w:rsid w:val="083EBC09"/>
    <w:rsid w:val="084114CC"/>
    <w:rsid w:val="084661A8"/>
    <w:rsid w:val="084661A8"/>
    <w:rsid w:val="0854C5CF"/>
    <w:rsid w:val="08568B24"/>
    <w:rsid w:val="08689088"/>
    <w:rsid w:val="0874E05E"/>
    <w:rsid w:val="0875A958"/>
    <w:rsid w:val="08766B99"/>
    <w:rsid w:val="08769A36"/>
    <w:rsid w:val="0882E6DA"/>
    <w:rsid w:val="088C355B"/>
    <w:rsid w:val="088E5329"/>
    <w:rsid w:val="08A08552"/>
    <w:rsid w:val="08A8C6DE"/>
    <w:rsid w:val="08B198F3"/>
    <w:rsid w:val="08B34F8A"/>
    <w:rsid w:val="08B6F5DE"/>
    <w:rsid w:val="08BD3EC1"/>
    <w:rsid w:val="08C7D4F7"/>
    <w:rsid w:val="08CFE28C"/>
    <w:rsid w:val="08D6ED4D"/>
    <w:rsid w:val="08DD3034"/>
    <w:rsid w:val="08E29579"/>
    <w:rsid w:val="08EA6376"/>
    <w:rsid w:val="08EAF8E5"/>
    <w:rsid w:val="08F015AA"/>
    <w:rsid w:val="08F241CE"/>
    <w:rsid w:val="08F241CE"/>
    <w:rsid w:val="08F613A8"/>
    <w:rsid w:val="08FB0339"/>
    <w:rsid w:val="09003DEB"/>
    <w:rsid w:val="091A5851"/>
    <w:rsid w:val="091BC31E"/>
    <w:rsid w:val="0923BB97"/>
    <w:rsid w:val="092BF5DD"/>
    <w:rsid w:val="0930D6B7"/>
    <w:rsid w:val="093C9D1B"/>
    <w:rsid w:val="093EC677"/>
    <w:rsid w:val="0941224F"/>
    <w:rsid w:val="095013E4"/>
    <w:rsid w:val="095316DA"/>
    <w:rsid w:val="0965C8C1"/>
    <w:rsid w:val="0981283B"/>
    <w:rsid w:val="09884383"/>
    <w:rsid w:val="098CCC0A"/>
    <w:rsid w:val="09903A72"/>
    <w:rsid w:val="09956073"/>
    <w:rsid w:val="099D2CF0"/>
    <w:rsid w:val="09A300BD"/>
    <w:rsid w:val="09AB2B01"/>
    <w:rsid w:val="09BB42E3"/>
    <w:rsid w:val="09CD8941"/>
    <w:rsid w:val="09CF5F55"/>
    <w:rsid w:val="09D470A7"/>
    <w:rsid w:val="09D9F683"/>
    <w:rsid w:val="09E1E51D"/>
    <w:rsid w:val="09E1E51D"/>
    <w:rsid w:val="09EFFACC"/>
    <w:rsid w:val="09F76A90"/>
    <w:rsid w:val="09F881A4"/>
    <w:rsid w:val="0A002A68"/>
    <w:rsid w:val="0A04EC8A"/>
    <w:rsid w:val="0A1462E2"/>
    <w:rsid w:val="0A2057CD"/>
    <w:rsid w:val="0A2A9881"/>
    <w:rsid w:val="0A2DA30F"/>
    <w:rsid w:val="0A2EB128"/>
    <w:rsid w:val="0A2F3C71"/>
    <w:rsid w:val="0A3224AA"/>
    <w:rsid w:val="0A3E47F3"/>
    <w:rsid w:val="0A48A2D5"/>
    <w:rsid w:val="0A52C63F"/>
    <w:rsid w:val="0A5D684C"/>
    <w:rsid w:val="0A60C8E5"/>
    <w:rsid w:val="0A6551C2"/>
    <w:rsid w:val="0A806780"/>
    <w:rsid w:val="0A89848F"/>
    <w:rsid w:val="0A95F7AB"/>
    <w:rsid w:val="0A9BB32F"/>
    <w:rsid w:val="0A9E4B9C"/>
    <w:rsid w:val="0A9E4B9C"/>
    <w:rsid w:val="0A9EB4CA"/>
    <w:rsid w:val="0AAD32B1"/>
    <w:rsid w:val="0AB149C0"/>
    <w:rsid w:val="0AC5D8B5"/>
    <w:rsid w:val="0AD0BB7D"/>
    <w:rsid w:val="0AD3D37D"/>
    <w:rsid w:val="0AD51C30"/>
    <w:rsid w:val="0AF95F6D"/>
    <w:rsid w:val="0B02C133"/>
    <w:rsid w:val="0B1B5381"/>
    <w:rsid w:val="0B358590"/>
    <w:rsid w:val="0B54CD49"/>
    <w:rsid w:val="0B5C0968"/>
    <w:rsid w:val="0B5C4B72"/>
    <w:rsid w:val="0B5D6EEE"/>
    <w:rsid w:val="0B6078BC"/>
    <w:rsid w:val="0B6E0739"/>
    <w:rsid w:val="0B75B703"/>
    <w:rsid w:val="0B7C5AA1"/>
    <w:rsid w:val="0B7F6C46"/>
    <w:rsid w:val="0B7F7D48"/>
    <w:rsid w:val="0B7F7D48"/>
    <w:rsid w:val="0B8C4959"/>
    <w:rsid w:val="0B8FAF5D"/>
    <w:rsid w:val="0B9157A3"/>
    <w:rsid w:val="0BA1C628"/>
    <w:rsid w:val="0BAFFAA4"/>
    <w:rsid w:val="0BB9DB98"/>
    <w:rsid w:val="0BC29A5E"/>
    <w:rsid w:val="0BD6601D"/>
    <w:rsid w:val="0BE30D67"/>
    <w:rsid w:val="0BE9BC8F"/>
    <w:rsid w:val="0BF592F7"/>
    <w:rsid w:val="0C0CAED4"/>
    <w:rsid w:val="0C15B67F"/>
    <w:rsid w:val="0C189233"/>
    <w:rsid w:val="0C1B1726"/>
    <w:rsid w:val="0C203BFC"/>
    <w:rsid w:val="0C204ACA"/>
    <w:rsid w:val="0C238B1D"/>
    <w:rsid w:val="0C2450A2"/>
    <w:rsid w:val="0C31C80C"/>
    <w:rsid w:val="0C575DF8"/>
    <w:rsid w:val="0C5788CC"/>
    <w:rsid w:val="0C583EBA"/>
    <w:rsid w:val="0C5B5C59"/>
    <w:rsid w:val="0C629400"/>
    <w:rsid w:val="0C68E7D6"/>
    <w:rsid w:val="0C705688"/>
    <w:rsid w:val="0C710B02"/>
    <w:rsid w:val="0C7418A0"/>
    <w:rsid w:val="0C746E54"/>
    <w:rsid w:val="0C7E32D4"/>
    <w:rsid w:val="0CAB508B"/>
    <w:rsid w:val="0CB47F0E"/>
    <w:rsid w:val="0CB4BDB0"/>
    <w:rsid w:val="0CDFA883"/>
    <w:rsid w:val="0CEAEC3E"/>
    <w:rsid w:val="0CF0905D"/>
    <w:rsid w:val="0CF1973E"/>
    <w:rsid w:val="0CF24015"/>
    <w:rsid w:val="0CF487A4"/>
    <w:rsid w:val="0CF66A32"/>
    <w:rsid w:val="0D0211B9"/>
    <w:rsid w:val="0D04CBD7"/>
    <w:rsid w:val="0D247F41"/>
    <w:rsid w:val="0D2645D8"/>
    <w:rsid w:val="0D30BDCE"/>
    <w:rsid w:val="0D46A84C"/>
    <w:rsid w:val="0D58F163"/>
    <w:rsid w:val="0D59D0A8"/>
    <w:rsid w:val="0D59D0A8"/>
    <w:rsid w:val="0D5D4F64"/>
    <w:rsid w:val="0D66F5F0"/>
    <w:rsid w:val="0D6B306B"/>
    <w:rsid w:val="0D700A03"/>
    <w:rsid w:val="0D7B1666"/>
    <w:rsid w:val="0D823A99"/>
    <w:rsid w:val="0DAD4E38"/>
    <w:rsid w:val="0DB1B4FE"/>
    <w:rsid w:val="0DB2ED63"/>
    <w:rsid w:val="0DB959A9"/>
    <w:rsid w:val="0DBE5E2A"/>
    <w:rsid w:val="0DC126A3"/>
    <w:rsid w:val="0DE7FFFF"/>
    <w:rsid w:val="0E0114A2"/>
    <w:rsid w:val="0E04B837"/>
    <w:rsid w:val="0E08D728"/>
    <w:rsid w:val="0E0E876D"/>
    <w:rsid w:val="0E13A48B"/>
    <w:rsid w:val="0E1E4FFC"/>
    <w:rsid w:val="0E35D383"/>
    <w:rsid w:val="0E3ADD39"/>
    <w:rsid w:val="0E429051"/>
    <w:rsid w:val="0E42A790"/>
    <w:rsid w:val="0E4F9A2A"/>
    <w:rsid w:val="0E6B5476"/>
    <w:rsid w:val="0E6C7977"/>
    <w:rsid w:val="0E853777"/>
    <w:rsid w:val="0E854A0A"/>
    <w:rsid w:val="0E89F40C"/>
    <w:rsid w:val="0E900C8C"/>
    <w:rsid w:val="0EA6D33C"/>
    <w:rsid w:val="0EA76DD2"/>
    <w:rsid w:val="0EABE5D4"/>
    <w:rsid w:val="0EBCD9D9"/>
    <w:rsid w:val="0EBFF02D"/>
    <w:rsid w:val="0ED09D99"/>
    <w:rsid w:val="0ED1B588"/>
    <w:rsid w:val="0ED85DAD"/>
    <w:rsid w:val="0EE8E6EB"/>
    <w:rsid w:val="0EECB6FD"/>
    <w:rsid w:val="0EF8E4D3"/>
    <w:rsid w:val="0F05A7B6"/>
    <w:rsid w:val="0F078790"/>
    <w:rsid w:val="0F105DA2"/>
    <w:rsid w:val="0F1DB3D6"/>
    <w:rsid w:val="0F252FDF"/>
    <w:rsid w:val="0F2A8251"/>
    <w:rsid w:val="0F2CBB68"/>
    <w:rsid w:val="0F2D3762"/>
    <w:rsid w:val="0F31FA3A"/>
    <w:rsid w:val="0F363EBE"/>
    <w:rsid w:val="0F363EBE"/>
    <w:rsid w:val="0F3D0058"/>
    <w:rsid w:val="0F405BC9"/>
    <w:rsid w:val="0F47C07C"/>
    <w:rsid w:val="0F491E99"/>
    <w:rsid w:val="0F4FE967"/>
    <w:rsid w:val="0F544D0D"/>
    <w:rsid w:val="0F566E67"/>
    <w:rsid w:val="0F7A90B9"/>
    <w:rsid w:val="0F7E0965"/>
    <w:rsid w:val="0F7EDAEF"/>
    <w:rsid w:val="0F808C6F"/>
    <w:rsid w:val="0F834F92"/>
    <w:rsid w:val="0F8A68B3"/>
    <w:rsid w:val="0F8A68B3"/>
    <w:rsid w:val="0FAF45BB"/>
    <w:rsid w:val="0FB36C2B"/>
    <w:rsid w:val="0FBA3104"/>
    <w:rsid w:val="0FCE1F0E"/>
    <w:rsid w:val="0FCE9171"/>
    <w:rsid w:val="0FCF38F4"/>
    <w:rsid w:val="0FD57548"/>
    <w:rsid w:val="0FE1F52E"/>
    <w:rsid w:val="0FEB432F"/>
    <w:rsid w:val="0FF03BBF"/>
    <w:rsid w:val="0FF11AC8"/>
    <w:rsid w:val="0FF7388C"/>
    <w:rsid w:val="10083B08"/>
    <w:rsid w:val="100E8A41"/>
    <w:rsid w:val="1010C2DA"/>
    <w:rsid w:val="102A278D"/>
    <w:rsid w:val="10399EE5"/>
    <w:rsid w:val="103B170F"/>
    <w:rsid w:val="103C2303"/>
    <w:rsid w:val="1040A12B"/>
    <w:rsid w:val="104182E6"/>
    <w:rsid w:val="10442987"/>
    <w:rsid w:val="1046434C"/>
    <w:rsid w:val="104EECCA"/>
    <w:rsid w:val="106414EB"/>
    <w:rsid w:val="10662FD0"/>
    <w:rsid w:val="106BF91E"/>
    <w:rsid w:val="106E9AF1"/>
    <w:rsid w:val="107B3492"/>
    <w:rsid w:val="107E3410"/>
    <w:rsid w:val="1081DE77"/>
    <w:rsid w:val="1085D5C6"/>
    <w:rsid w:val="10866079"/>
    <w:rsid w:val="108B1B34"/>
    <w:rsid w:val="108E3D5A"/>
    <w:rsid w:val="108F0D54"/>
    <w:rsid w:val="108F0D54"/>
    <w:rsid w:val="109B0376"/>
    <w:rsid w:val="10C652B2"/>
    <w:rsid w:val="10D22A5E"/>
    <w:rsid w:val="10D82824"/>
    <w:rsid w:val="10E47F0E"/>
    <w:rsid w:val="10F35E70"/>
    <w:rsid w:val="10F3D925"/>
    <w:rsid w:val="1100EFAF"/>
    <w:rsid w:val="11267417"/>
    <w:rsid w:val="1145C705"/>
    <w:rsid w:val="11467E5E"/>
    <w:rsid w:val="114CC0CE"/>
    <w:rsid w:val="114E9F01"/>
    <w:rsid w:val="115266B2"/>
    <w:rsid w:val="1154CC81"/>
    <w:rsid w:val="1157D893"/>
    <w:rsid w:val="115882D6"/>
    <w:rsid w:val="115882D6"/>
    <w:rsid w:val="11595B75"/>
    <w:rsid w:val="11696DB5"/>
    <w:rsid w:val="116B03D7"/>
    <w:rsid w:val="116D2EE5"/>
    <w:rsid w:val="11743318"/>
    <w:rsid w:val="1177D521"/>
    <w:rsid w:val="11811372"/>
    <w:rsid w:val="1187887D"/>
    <w:rsid w:val="1188ABA2"/>
    <w:rsid w:val="11985377"/>
    <w:rsid w:val="11A83ED5"/>
    <w:rsid w:val="11AAD923"/>
    <w:rsid w:val="11C72BEB"/>
    <w:rsid w:val="11DADD29"/>
    <w:rsid w:val="11DE9E24"/>
    <w:rsid w:val="11E49AC5"/>
    <w:rsid w:val="11E49AC5"/>
    <w:rsid w:val="11ED02CB"/>
    <w:rsid w:val="11EFC8F7"/>
    <w:rsid w:val="11F1DD20"/>
    <w:rsid w:val="11FB8ADD"/>
    <w:rsid w:val="11FD6D6A"/>
    <w:rsid w:val="12038371"/>
    <w:rsid w:val="1206BAE3"/>
    <w:rsid w:val="120D82C8"/>
    <w:rsid w:val="121453BC"/>
    <w:rsid w:val="12290116"/>
    <w:rsid w:val="123325EB"/>
    <w:rsid w:val="12375664"/>
    <w:rsid w:val="1244C705"/>
    <w:rsid w:val="1262021B"/>
    <w:rsid w:val="12664AC6"/>
    <w:rsid w:val="126B4777"/>
    <w:rsid w:val="126B6230"/>
    <w:rsid w:val="127BC5C8"/>
    <w:rsid w:val="128A76F7"/>
    <w:rsid w:val="128AE706"/>
    <w:rsid w:val="12934AD9"/>
    <w:rsid w:val="12966B04"/>
    <w:rsid w:val="129FA3F6"/>
    <w:rsid w:val="12A8EAA9"/>
    <w:rsid w:val="12AA1F30"/>
    <w:rsid w:val="12AD68C1"/>
    <w:rsid w:val="12CAAB9B"/>
    <w:rsid w:val="12D49D02"/>
    <w:rsid w:val="12D703E6"/>
    <w:rsid w:val="12F4F5AD"/>
    <w:rsid w:val="12F70072"/>
    <w:rsid w:val="12F7B883"/>
    <w:rsid w:val="131A33DA"/>
    <w:rsid w:val="131DF962"/>
    <w:rsid w:val="1333E2A5"/>
    <w:rsid w:val="134AEA9F"/>
    <w:rsid w:val="134AEA9F"/>
    <w:rsid w:val="134D9BEA"/>
    <w:rsid w:val="134F7F71"/>
    <w:rsid w:val="135A2C5F"/>
    <w:rsid w:val="135D91CF"/>
    <w:rsid w:val="135D91CF"/>
    <w:rsid w:val="135EB31E"/>
    <w:rsid w:val="135F01CE"/>
    <w:rsid w:val="136CAE16"/>
    <w:rsid w:val="136E2CA9"/>
    <w:rsid w:val="13704744"/>
    <w:rsid w:val="13704744"/>
    <w:rsid w:val="1373C3C5"/>
    <w:rsid w:val="138539E6"/>
    <w:rsid w:val="1385B290"/>
    <w:rsid w:val="138F428F"/>
    <w:rsid w:val="13ABCED0"/>
    <w:rsid w:val="13B03270"/>
    <w:rsid w:val="13B2CEE7"/>
    <w:rsid w:val="13B7B411"/>
    <w:rsid w:val="13C875C0"/>
    <w:rsid w:val="13C9D85B"/>
    <w:rsid w:val="13CB1945"/>
    <w:rsid w:val="13CBF657"/>
    <w:rsid w:val="13DC29B3"/>
    <w:rsid w:val="13DF8320"/>
    <w:rsid w:val="13EE485A"/>
    <w:rsid w:val="13F3012D"/>
    <w:rsid w:val="13FAEF1C"/>
    <w:rsid w:val="13FDF374"/>
    <w:rsid w:val="14021FEB"/>
    <w:rsid w:val="140DBAE8"/>
    <w:rsid w:val="141B98D1"/>
    <w:rsid w:val="1425BA58"/>
    <w:rsid w:val="142C8352"/>
    <w:rsid w:val="1430C52E"/>
    <w:rsid w:val="14330329"/>
    <w:rsid w:val="1451331E"/>
    <w:rsid w:val="145AC535"/>
    <w:rsid w:val="146512EF"/>
    <w:rsid w:val="14720F26"/>
    <w:rsid w:val="14AC526A"/>
    <w:rsid w:val="14D7DA18"/>
    <w:rsid w:val="14DAE65A"/>
    <w:rsid w:val="14E2AC28"/>
    <w:rsid w:val="14EC761F"/>
    <w:rsid w:val="14EF4B03"/>
    <w:rsid w:val="14FB4DCC"/>
    <w:rsid w:val="14FBAE4E"/>
    <w:rsid w:val="14FD9F6E"/>
    <w:rsid w:val="14FE2B4D"/>
    <w:rsid w:val="151F1917"/>
    <w:rsid w:val="152E9403"/>
    <w:rsid w:val="15350E2C"/>
    <w:rsid w:val="1536B14F"/>
    <w:rsid w:val="1537E10E"/>
    <w:rsid w:val="153EBC34"/>
    <w:rsid w:val="1540267B"/>
    <w:rsid w:val="1548BB18"/>
    <w:rsid w:val="154A07FD"/>
    <w:rsid w:val="1555D993"/>
    <w:rsid w:val="155B65B5"/>
    <w:rsid w:val="155F0A47"/>
    <w:rsid w:val="155F6097"/>
    <w:rsid w:val="156879CF"/>
    <w:rsid w:val="156B241E"/>
    <w:rsid w:val="158D4C7E"/>
    <w:rsid w:val="158E404A"/>
    <w:rsid w:val="158E7432"/>
    <w:rsid w:val="158F7F1A"/>
    <w:rsid w:val="159E536F"/>
    <w:rsid w:val="159ED0F1"/>
    <w:rsid w:val="15AB9C39"/>
    <w:rsid w:val="15AF0727"/>
    <w:rsid w:val="15AFD84F"/>
    <w:rsid w:val="15AFD84F"/>
    <w:rsid w:val="15BA4AA0"/>
    <w:rsid w:val="15C2A647"/>
    <w:rsid w:val="15C340D9"/>
    <w:rsid w:val="15D6C202"/>
    <w:rsid w:val="15E7B72B"/>
    <w:rsid w:val="15E7DFB2"/>
    <w:rsid w:val="15FDCAA4"/>
    <w:rsid w:val="1603AC0E"/>
    <w:rsid w:val="160D3A43"/>
    <w:rsid w:val="162BA401"/>
    <w:rsid w:val="164915EB"/>
    <w:rsid w:val="1656C728"/>
    <w:rsid w:val="1662D7E1"/>
    <w:rsid w:val="1663BFD4"/>
    <w:rsid w:val="1666D59F"/>
    <w:rsid w:val="166DE3CF"/>
    <w:rsid w:val="16766429"/>
    <w:rsid w:val="1676B6BB"/>
    <w:rsid w:val="167E85CB"/>
    <w:rsid w:val="1680CB7D"/>
    <w:rsid w:val="1680CB7D"/>
    <w:rsid w:val="168128F0"/>
    <w:rsid w:val="1684E0DE"/>
    <w:rsid w:val="1684E0DE"/>
    <w:rsid w:val="1684E550"/>
    <w:rsid w:val="1687A0F4"/>
    <w:rsid w:val="1689386F"/>
    <w:rsid w:val="169A36FE"/>
    <w:rsid w:val="16B8DABA"/>
    <w:rsid w:val="16CF642A"/>
    <w:rsid w:val="16E1815A"/>
    <w:rsid w:val="16EB5D18"/>
    <w:rsid w:val="16FE0F4F"/>
    <w:rsid w:val="17089CCB"/>
    <w:rsid w:val="1731CAAD"/>
    <w:rsid w:val="1732CCA9"/>
    <w:rsid w:val="1734E13F"/>
    <w:rsid w:val="173702BF"/>
    <w:rsid w:val="177A5F79"/>
    <w:rsid w:val="177CBE3A"/>
    <w:rsid w:val="177E25F9"/>
    <w:rsid w:val="178206A0"/>
    <w:rsid w:val="178BED3A"/>
    <w:rsid w:val="178CBDAD"/>
    <w:rsid w:val="1796182C"/>
    <w:rsid w:val="1798B600"/>
    <w:rsid w:val="17A3160D"/>
    <w:rsid w:val="17AC17AD"/>
    <w:rsid w:val="17B97AE4"/>
    <w:rsid w:val="17BA0108"/>
    <w:rsid w:val="17BEE319"/>
    <w:rsid w:val="17C32D79"/>
    <w:rsid w:val="17C9E326"/>
    <w:rsid w:val="17CE996F"/>
    <w:rsid w:val="17D0DB54"/>
    <w:rsid w:val="17D4D39E"/>
    <w:rsid w:val="17D8AF39"/>
    <w:rsid w:val="17DA45C3"/>
    <w:rsid w:val="1807DDA6"/>
    <w:rsid w:val="180F9595"/>
    <w:rsid w:val="180FDF07"/>
    <w:rsid w:val="1810057C"/>
    <w:rsid w:val="181C00F5"/>
    <w:rsid w:val="1823137F"/>
    <w:rsid w:val="18235BBD"/>
    <w:rsid w:val="1826635B"/>
    <w:rsid w:val="182E9075"/>
    <w:rsid w:val="182F4874"/>
    <w:rsid w:val="183E61DA"/>
    <w:rsid w:val="185292C0"/>
    <w:rsid w:val="1857B885"/>
    <w:rsid w:val="185C86EA"/>
    <w:rsid w:val="186B8615"/>
    <w:rsid w:val="1873E7C9"/>
    <w:rsid w:val="18828FA9"/>
    <w:rsid w:val="188BC4C9"/>
    <w:rsid w:val="1890F42E"/>
    <w:rsid w:val="1899936A"/>
    <w:rsid w:val="189D15B3"/>
    <w:rsid w:val="189FC092"/>
    <w:rsid w:val="18A84CE3"/>
    <w:rsid w:val="18CB8030"/>
    <w:rsid w:val="18CEB434"/>
    <w:rsid w:val="18DA4CAD"/>
    <w:rsid w:val="18E59F6D"/>
    <w:rsid w:val="18EAAF9B"/>
    <w:rsid w:val="18EF27B0"/>
    <w:rsid w:val="18F0F7B2"/>
    <w:rsid w:val="18FCE6A7"/>
    <w:rsid w:val="18FDBA62"/>
    <w:rsid w:val="190A15C1"/>
    <w:rsid w:val="190E62C4"/>
    <w:rsid w:val="1916BABE"/>
    <w:rsid w:val="1916BABE"/>
    <w:rsid w:val="1917370A"/>
    <w:rsid w:val="191D61A1"/>
    <w:rsid w:val="19228CAE"/>
    <w:rsid w:val="1936BF0E"/>
    <w:rsid w:val="19378346"/>
    <w:rsid w:val="193D2CCB"/>
    <w:rsid w:val="1940B85B"/>
    <w:rsid w:val="1940B85B"/>
    <w:rsid w:val="1947B60A"/>
    <w:rsid w:val="1949A598"/>
    <w:rsid w:val="1949A598"/>
    <w:rsid w:val="194B7885"/>
    <w:rsid w:val="1953C21F"/>
    <w:rsid w:val="195AC40B"/>
    <w:rsid w:val="1960F87A"/>
    <w:rsid w:val="196344C3"/>
    <w:rsid w:val="19639705"/>
    <w:rsid w:val="196F68CE"/>
    <w:rsid w:val="196FAF17"/>
    <w:rsid w:val="19747F9A"/>
    <w:rsid w:val="1988D63E"/>
    <w:rsid w:val="198DFA10"/>
    <w:rsid w:val="1996AC34"/>
    <w:rsid w:val="19A321B9"/>
    <w:rsid w:val="19A4F2C3"/>
    <w:rsid w:val="19AB0C9B"/>
    <w:rsid w:val="19B312BA"/>
    <w:rsid w:val="19B507B6"/>
    <w:rsid w:val="19BD3A04"/>
    <w:rsid w:val="19BD50B0"/>
    <w:rsid w:val="19C1EBE6"/>
    <w:rsid w:val="19C30911"/>
    <w:rsid w:val="19C9B100"/>
    <w:rsid w:val="19D25C10"/>
    <w:rsid w:val="19D4F7C9"/>
    <w:rsid w:val="19E6D19B"/>
    <w:rsid w:val="19EFFD5F"/>
    <w:rsid w:val="1A0C6E10"/>
    <w:rsid w:val="1A22FDDA"/>
    <w:rsid w:val="1A29B9DA"/>
    <w:rsid w:val="1A2D7DD6"/>
    <w:rsid w:val="1A3A8AB5"/>
    <w:rsid w:val="1A490375"/>
    <w:rsid w:val="1A4A1DC9"/>
    <w:rsid w:val="1A5C09B9"/>
    <w:rsid w:val="1A650700"/>
    <w:rsid w:val="1A86BAF3"/>
    <w:rsid w:val="1AA9ADFB"/>
    <w:rsid w:val="1AB2AC7E"/>
    <w:rsid w:val="1AB2AC7E"/>
    <w:rsid w:val="1AB6840C"/>
    <w:rsid w:val="1ABB34CF"/>
    <w:rsid w:val="1AC0A313"/>
    <w:rsid w:val="1ADE22FF"/>
    <w:rsid w:val="1AE3537B"/>
    <w:rsid w:val="1AE40802"/>
    <w:rsid w:val="1AE6CF04"/>
    <w:rsid w:val="1AE80B93"/>
    <w:rsid w:val="1AEF5935"/>
    <w:rsid w:val="1B071E00"/>
    <w:rsid w:val="1B18BF3B"/>
    <w:rsid w:val="1B1AD52D"/>
    <w:rsid w:val="1B21F501"/>
    <w:rsid w:val="1B25C237"/>
    <w:rsid w:val="1B3549F4"/>
    <w:rsid w:val="1B3730F7"/>
    <w:rsid w:val="1B37B08B"/>
    <w:rsid w:val="1B387C1B"/>
    <w:rsid w:val="1B497F18"/>
    <w:rsid w:val="1B5E7246"/>
    <w:rsid w:val="1B6766AB"/>
    <w:rsid w:val="1B93A226"/>
    <w:rsid w:val="1B9683AF"/>
    <w:rsid w:val="1BBECE3B"/>
    <w:rsid w:val="1BCF96A0"/>
    <w:rsid w:val="1BD23078"/>
    <w:rsid w:val="1BDB3CA6"/>
    <w:rsid w:val="1BE284B0"/>
    <w:rsid w:val="1BF5525B"/>
    <w:rsid w:val="1BF91C19"/>
    <w:rsid w:val="1C135B80"/>
    <w:rsid w:val="1C135B80"/>
    <w:rsid w:val="1C1C7BB5"/>
    <w:rsid w:val="1C24346A"/>
    <w:rsid w:val="1C323432"/>
    <w:rsid w:val="1C36C59A"/>
    <w:rsid w:val="1C47B968"/>
    <w:rsid w:val="1C495925"/>
    <w:rsid w:val="1C5B2860"/>
    <w:rsid w:val="1C5CF0CB"/>
    <w:rsid w:val="1C5E214C"/>
    <w:rsid w:val="1C5E214C"/>
    <w:rsid w:val="1C60AB80"/>
    <w:rsid w:val="1C674992"/>
    <w:rsid w:val="1C9356F7"/>
    <w:rsid w:val="1C9D8B37"/>
    <w:rsid w:val="1CB3489D"/>
    <w:rsid w:val="1CC3DF63"/>
    <w:rsid w:val="1CCCC338"/>
    <w:rsid w:val="1CD63BCD"/>
    <w:rsid w:val="1CFA78FE"/>
    <w:rsid w:val="1CFC1638"/>
    <w:rsid w:val="1D010EF0"/>
    <w:rsid w:val="1D0DE95C"/>
    <w:rsid w:val="1D15C1D6"/>
    <w:rsid w:val="1D1882E7"/>
    <w:rsid w:val="1D3EE51E"/>
    <w:rsid w:val="1D4D7639"/>
    <w:rsid w:val="1D63B857"/>
    <w:rsid w:val="1D63B857"/>
    <w:rsid w:val="1D74903C"/>
    <w:rsid w:val="1D762B37"/>
    <w:rsid w:val="1D8453B1"/>
    <w:rsid w:val="1D8E62D0"/>
    <w:rsid w:val="1D8F89A4"/>
    <w:rsid w:val="1D94589C"/>
    <w:rsid w:val="1D986111"/>
    <w:rsid w:val="1D99C356"/>
    <w:rsid w:val="1D9D84F6"/>
    <w:rsid w:val="1DAB6ED5"/>
    <w:rsid w:val="1DAC8CCD"/>
    <w:rsid w:val="1DB21CCA"/>
    <w:rsid w:val="1DB6CFDE"/>
    <w:rsid w:val="1DB7FB9D"/>
    <w:rsid w:val="1DC62815"/>
    <w:rsid w:val="1DCB176F"/>
    <w:rsid w:val="1DD16D0A"/>
    <w:rsid w:val="1DD5FED7"/>
    <w:rsid w:val="1DE89829"/>
    <w:rsid w:val="1DEB476F"/>
    <w:rsid w:val="1DECEBDB"/>
    <w:rsid w:val="1E04C655"/>
    <w:rsid w:val="1E0CFFF8"/>
    <w:rsid w:val="1E0EBFE5"/>
    <w:rsid w:val="1E1186A5"/>
    <w:rsid w:val="1E1B0EBC"/>
    <w:rsid w:val="1E1C1F78"/>
    <w:rsid w:val="1E26F9F7"/>
    <w:rsid w:val="1E3362A4"/>
    <w:rsid w:val="1E344C51"/>
    <w:rsid w:val="1E458E64"/>
    <w:rsid w:val="1E5F1CFA"/>
    <w:rsid w:val="1E608A57"/>
    <w:rsid w:val="1E62BA15"/>
    <w:rsid w:val="1E68A043"/>
    <w:rsid w:val="1E6ED1B9"/>
    <w:rsid w:val="1E76065A"/>
    <w:rsid w:val="1E7682B6"/>
    <w:rsid w:val="1E7C0860"/>
    <w:rsid w:val="1E7D4B06"/>
    <w:rsid w:val="1E7E36C6"/>
    <w:rsid w:val="1E909160"/>
    <w:rsid w:val="1EA1BECC"/>
    <w:rsid w:val="1EA1BECC"/>
    <w:rsid w:val="1EA1DDB1"/>
    <w:rsid w:val="1EDDC2BC"/>
    <w:rsid w:val="1EE04093"/>
    <w:rsid w:val="1EE1FB6B"/>
    <w:rsid w:val="1EF0EED4"/>
    <w:rsid w:val="1EF67C80"/>
    <w:rsid w:val="1EFAB4D8"/>
    <w:rsid w:val="1EFC363C"/>
    <w:rsid w:val="1EFD1975"/>
    <w:rsid w:val="1F0BD2E1"/>
    <w:rsid w:val="1F0F6BC1"/>
    <w:rsid w:val="1F228B53"/>
    <w:rsid w:val="1F28921B"/>
    <w:rsid w:val="1F3C356A"/>
    <w:rsid w:val="1F44DB76"/>
    <w:rsid w:val="1F5032C8"/>
    <w:rsid w:val="1F5137E8"/>
    <w:rsid w:val="1F58D7AD"/>
    <w:rsid w:val="1F6B414D"/>
    <w:rsid w:val="1F6C4139"/>
    <w:rsid w:val="1F8A0E02"/>
    <w:rsid w:val="1F902808"/>
    <w:rsid w:val="1F96BC22"/>
    <w:rsid w:val="1F9EB438"/>
    <w:rsid w:val="1FA43A3B"/>
    <w:rsid w:val="1FB494CA"/>
    <w:rsid w:val="1FB494CA"/>
    <w:rsid w:val="1FB63A5E"/>
    <w:rsid w:val="1FBE6845"/>
    <w:rsid w:val="1FC4E54B"/>
    <w:rsid w:val="1FCA2066"/>
    <w:rsid w:val="1FD3B05B"/>
    <w:rsid w:val="1FD6E0B7"/>
    <w:rsid w:val="1FD76F95"/>
    <w:rsid w:val="1FE50E17"/>
    <w:rsid w:val="1FE7AA7C"/>
    <w:rsid w:val="1FE9F188"/>
    <w:rsid w:val="1FFCC040"/>
    <w:rsid w:val="1FFE76AB"/>
    <w:rsid w:val="1FFFFB4E"/>
    <w:rsid w:val="202437AF"/>
    <w:rsid w:val="20252C8C"/>
    <w:rsid w:val="2027F32B"/>
    <w:rsid w:val="202CFE3E"/>
    <w:rsid w:val="202F12C4"/>
    <w:rsid w:val="20355A95"/>
    <w:rsid w:val="20391CFE"/>
    <w:rsid w:val="20391CFE"/>
    <w:rsid w:val="20438C3D"/>
    <w:rsid w:val="204D7F97"/>
    <w:rsid w:val="2050158E"/>
    <w:rsid w:val="20516A93"/>
    <w:rsid w:val="20530ABF"/>
    <w:rsid w:val="2059425C"/>
    <w:rsid w:val="20644539"/>
    <w:rsid w:val="206552EA"/>
    <w:rsid w:val="207557CD"/>
    <w:rsid w:val="2089F47B"/>
    <w:rsid w:val="20923F5E"/>
    <w:rsid w:val="2098069D"/>
    <w:rsid w:val="20AA1DD0"/>
    <w:rsid w:val="20AF7F11"/>
    <w:rsid w:val="20B5E4FC"/>
    <w:rsid w:val="20B6E1A8"/>
    <w:rsid w:val="20C136D5"/>
    <w:rsid w:val="20C33595"/>
    <w:rsid w:val="20C93DAC"/>
    <w:rsid w:val="20D4B2A5"/>
    <w:rsid w:val="20D5F057"/>
    <w:rsid w:val="20F1561C"/>
    <w:rsid w:val="20FB7B04"/>
    <w:rsid w:val="21001082"/>
    <w:rsid w:val="2103E254"/>
    <w:rsid w:val="211CCA48"/>
    <w:rsid w:val="21213002"/>
    <w:rsid w:val="2121622F"/>
    <w:rsid w:val="21236447"/>
    <w:rsid w:val="21282671"/>
    <w:rsid w:val="212E2647"/>
    <w:rsid w:val="2139716B"/>
    <w:rsid w:val="213F335A"/>
    <w:rsid w:val="2142CC3E"/>
    <w:rsid w:val="2178298E"/>
    <w:rsid w:val="217AA755"/>
    <w:rsid w:val="217C0A2F"/>
    <w:rsid w:val="2180CC85"/>
    <w:rsid w:val="2185AE86"/>
    <w:rsid w:val="2190E570"/>
    <w:rsid w:val="2196155F"/>
    <w:rsid w:val="2196EF9C"/>
    <w:rsid w:val="21981F0C"/>
    <w:rsid w:val="219C4EA0"/>
    <w:rsid w:val="21AD8BFE"/>
    <w:rsid w:val="21BCB056"/>
    <w:rsid w:val="21CBDE77"/>
    <w:rsid w:val="21CFA8DA"/>
    <w:rsid w:val="21D63D32"/>
    <w:rsid w:val="21D63D32"/>
    <w:rsid w:val="21FBC0CB"/>
    <w:rsid w:val="21FCF4D9"/>
    <w:rsid w:val="21FD1600"/>
    <w:rsid w:val="22000A9B"/>
    <w:rsid w:val="222B49DF"/>
    <w:rsid w:val="2232CF8C"/>
    <w:rsid w:val="2234149B"/>
    <w:rsid w:val="2241B9D3"/>
    <w:rsid w:val="226C8361"/>
    <w:rsid w:val="2272D73F"/>
    <w:rsid w:val="227BF6F6"/>
    <w:rsid w:val="228A2929"/>
    <w:rsid w:val="22910A33"/>
    <w:rsid w:val="22961A2E"/>
    <w:rsid w:val="2297800F"/>
    <w:rsid w:val="229D3784"/>
    <w:rsid w:val="22AA2CE1"/>
    <w:rsid w:val="22AD2291"/>
    <w:rsid w:val="22AD2291"/>
    <w:rsid w:val="22ADA92C"/>
    <w:rsid w:val="22B3642A"/>
    <w:rsid w:val="22B89AA9"/>
    <w:rsid w:val="22CCED4E"/>
    <w:rsid w:val="22CD4356"/>
    <w:rsid w:val="22D3D1FD"/>
    <w:rsid w:val="22D414EF"/>
    <w:rsid w:val="22D59E56"/>
    <w:rsid w:val="22E016E5"/>
    <w:rsid w:val="22F3664D"/>
    <w:rsid w:val="230A8241"/>
    <w:rsid w:val="230D1C07"/>
    <w:rsid w:val="230D64B6"/>
    <w:rsid w:val="230FBB10"/>
    <w:rsid w:val="231D44AD"/>
    <w:rsid w:val="231E5021"/>
    <w:rsid w:val="2323E60C"/>
    <w:rsid w:val="23283666"/>
    <w:rsid w:val="232936F9"/>
    <w:rsid w:val="232A4953"/>
    <w:rsid w:val="23347AE7"/>
    <w:rsid w:val="233E12BF"/>
    <w:rsid w:val="2349D9A7"/>
    <w:rsid w:val="23586E46"/>
    <w:rsid w:val="23586E46"/>
    <w:rsid w:val="23640283"/>
    <w:rsid w:val="2367BB77"/>
    <w:rsid w:val="2369F6B0"/>
    <w:rsid w:val="236AB23F"/>
    <w:rsid w:val="236CECC1"/>
    <w:rsid w:val="2371B6F5"/>
    <w:rsid w:val="2373A8F7"/>
    <w:rsid w:val="238A8BAF"/>
    <w:rsid w:val="239CF3AC"/>
    <w:rsid w:val="23AC07B8"/>
    <w:rsid w:val="23B69BE5"/>
    <w:rsid w:val="23C68ECE"/>
    <w:rsid w:val="23CDB596"/>
    <w:rsid w:val="23D28BFD"/>
    <w:rsid w:val="23E4410A"/>
    <w:rsid w:val="23E71FD3"/>
    <w:rsid w:val="23E79181"/>
    <w:rsid w:val="23F6D7EC"/>
    <w:rsid w:val="23FC0CB4"/>
    <w:rsid w:val="2408E1FD"/>
    <w:rsid w:val="2421B095"/>
    <w:rsid w:val="242271FF"/>
    <w:rsid w:val="243301CD"/>
    <w:rsid w:val="2435F252"/>
    <w:rsid w:val="245233D5"/>
    <w:rsid w:val="24592438"/>
    <w:rsid w:val="245FC733"/>
    <w:rsid w:val="2463C19B"/>
    <w:rsid w:val="24685FE5"/>
    <w:rsid w:val="2470DE90"/>
    <w:rsid w:val="248B65A4"/>
    <w:rsid w:val="248E3D6F"/>
    <w:rsid w:val="24982230"/>
    <w:rsid w:val="249AA34A"/>
    <w:rsid w:val="249D9189"/>
    <w:rsid w:val="249D9189"/>
    <w:rsid w:val="24A65136"/>
    <w:rsid w:val="24AE34E8"/>
    <w:rsid w:val="24BB1A0A"/>
    <w:rsid w:val="24C701B1"/>
    <w:rsid w:val="24CB7E98"/>
    <w:rsid w:val="24DE48D8"/>
    <w:rsid w:val="24E3FF24"/>
    <w:rsid w:val="24E56B4D"/>
    <w:rsid w:val="24E64EDB"/>
    <w:rsid w:val="24E82B13"/>
    <w:rsid w:val="2518FB41"/>
    <w:rsid w:val="251B91F5"/>
    <w:rsid w:val="2522A42C"/>
    <w:rsid w:val="252A0D71"/>
    <w:rsid w:val="253AAAF8"/>
    <w:rsid w:val="253F4C2C"/>
    <w:rsid w:val="25450866"/>
    <w:rsid w:val="25450866"/>
    <w:rsid w:val="25513CEF"/>
    <w:rsid w:val="25567BF1"/>
    <w:rsid w:val="255AEE4E"/>
    <w:rsid w:val="255DA321"/>
    <w:rsid w:val="256DE4AB"/>
    <w:rsid w:val="256DEA25"/>
    <w:rsid w:val="256EBBF9"/>
    <w:rsid w:val="25767CD0"/>
    <w:rsid w:val="257C0756"/>
    <w:rsid w:val="25828C11"/>
    <w:rsid w:val="25828C11"/>
    <w:rsid w:val="25A485DA"/>
    <w:rsid w:val="25A55FD4"/>
    <w:rsid w:val="25B6F973"/>
    <w:rsid w:val="25BA249C"/>
    <w:rsid w:val="25C6B833"/>
    <w:rsid w:val="25CFB172"/>
    <w:rsid w:val="25DCD42B"/>
    <w:rsid w:val="25E0BDE1"/>
    <w:rsid w:val="25F03B6B"/>
    <w:rsid w:val="25F2C544"/>
    <w:rsid w:val="25F4D352"/>
    <w:rsid w:val="25FEE73C"/>
    <w:rsid w:val="25FEE73C"/>
    <w:rsid w:val="260BB6B3"/>
    <w:rsid w:val="2612D918"/>
    <w:rsid w:val="2612D918"/>
    <w:rsid w:val="26169AED"/>
    <w:rsid w:val="26261524"/>
    <w:rsid w:val="26412593"/>
    <w:rsid w:val="26412BF5"/>
    <w:rsid w:val="264A7AA1"/>
    <w:rsid w:val="264E7D00"/>
    <w:rsid w:val="264EFABF"/>
    <w:rsid w:val="265666AD"/>
    <w:rsid w:val="265A1094"/>
    <w:rsid w:val="2661824C"/>
    <w:rsid w:val="2664DB10"/>
    <w:rsid w:val="2664DB10"/>
    <w:rsid w:val="266E54E6"/>
    <w:rsid w:val="267FEEB2"/>
    <w:rsid w:val="2689AA2F"/>
    <w:rsid w:val="269F29BF"/>
    <w:rsid w:val="26B3D0D8"/>
    <w:rsid w:val="26BCE39E"/>
    <w:rsid w:val="26C190D1"/>
    <w:rsid w:val="26C19B7E"/>
    <w:rsid w:val="26CA86A1"/>
    <w:rsid w:val="26D096AB"/>
    <w:rsid w:val="26D0AFD1"/>
    <w:rsid w:val="26D0D36A"/>
    <w:rsid w:val="26D0D36A"/>
    <w:rsid w:val="26D39620"/>
    <w:rsid w:val="26D4946E"/>
    <w:rsid w:val="26D4F962"/>
    <w:rsid w:val="26D8AADE"/>
    <w:rsid w:val="26E02395"/>
    <w:rsid w:val="26F5A273"/>
    <w:rsid w:val="26F9E0D9"/>
    <w:rsid w:val="26FEB3EE"/>
    <w:rsid w:val="270E647E"/>
    <w:rsid w:val="27149338"/>
    <w:rsid w:val="271EA590"/>
    <w:rsid w:val="2725C2CC"/>
    <w:rsid w:val="27290E3E"/>
    <w:rsid w:val="272BD17C"/>
    <w:rsid w:val="273A1AF3"/>
    <w:rsid w:val="273AECCF"/>
    <w:rsid w:val="2740170A"/>
    <w:rsid w:val="27430342"/>
    <w:rsid w:val="2744993A"/>
    <w:rsid w:val="2746B726"/>
    <w:rsid w:val="2756C74A"/>
    <w:rsid w:val="275C9013"/>
    <w:rsid w:val="2763C3E7"/>
    <w:rsid w:val="2776F685"/>
    <w:rsid w:val="27837370"/>
    <w:rsid w:val="278AEC81"/>
    <w:rsid w:val="278CBF93"/>
    <w:rsid w:val="2790A3B3"/>
    <w:rsid w:val="279AB79D"/>
    <w:rsid w:val="27A962A2"/>
    <w:rsid w:val="27AE41FC"/>
    <w:rsid w:val="27AEED26"/>
    <w:rsid w:val="27AEED26"/>
    <w:rsid w:val="27B89C2B"/>
    <w:rsid w:val="27C1BBC0"/>
    <w:rsid w:val="27CE3421"/>
    <w:rsid w:val="27D5324B"/>
    <w:rsid w:val="27D8B854"/>
    <w:rsid w:val="27D9209B"/>
    <w:rsid w:val="27DC75E9"/>
    <w:rsid w:val="27DE19E6"/>
    <w:rsid w:val="27E3F1D8"/>
    <w:rsid w:val="27E7C93D"/>
    <w:rsid w:val="27ED799D"/>
    <w:rsid w:val="27F68143"/>
    <w:rsid w:val="28033E75"/>
    <w:rsid w:val="28056AD3"/>
    <w:rsid w:val="280C648A"/>
    <w:rsid w:val="2812885D"/>
    <w:rsid w:val="28169701"/>
    <w:rsid w:val="282E9173"/>
    <w:rsid w:val="283FDDFB"/>
    <w:rsid w:val="2842FA6A"/>
    <w:rsid w:val="284499BB"/>
    <w:rsid w:val="28451D94"/>
    <w:rsid w:val="2857BF9D"/>
    <w:rsid w:val="2857BF9D"/>
    <w:rsid w:val="285DA737"/>
    <w:rsid w:val="286363F3"/>
    <w:rsid w:val="28671896"/>
    <w:rsid w:val="286CEA7B"/>
    <w:rsid w:val="286E2BE1"/>
    <w:rsid w:val="287CB21F"/>
    <w:rsid w:val="287D17EE"/>
    <w:rsid w:val="2880B7F4"/>
    <w:rsid w:val="2888DDB1"/>
    <w:rsid w:val="288CA0CD"/>
    <w:rsid w:val="288CA0CD"/>
    <w:rsid w:val="2893C09D"/>
    <w:rsid w:val="28982792"/>
    <w:rsid w:val="2899ABDE"/>
    <w:rsid w:val="289D0000"/>
    <w:rsid w:val="28AC131E"/>
    <w:rsid w:val="28AEE003"/>
    <w:rsid w:val="28B0453C"/>
    <w:rsid w:val="28C1B4D3"/>
    <w:rsid w:val="28C20BB5"/>
    <w:rsid w:val="28C684E4"/>
    <w:rsid w:val="28C79578"/>
    <w:rsid w:val="28DB699D"/>
    <w:rsid w:val="28F0D981"/>
    <w:rsid w:val="28F21C47"/>
    <w:rsid w:val="28F28D01"/>
    <w:rsid w:val="28F29669"/>
    <w:rsid w:val="28F40802"/>
    <w:rsid w:val="2908AEF3"/>
    <w:rsid w:val="290E4A5A"/>
    <w:rsid w:val="2913198A"/>
    <w:rsid w:val="291549EF"/>
    <w:rsid w:val="291BE0CE"/>
    <w:rsid w:val="29317363"/>
    <w:rsid w:val="293D802C"/>
    <w:rsid w:val="294C452F"/>
    <w:rsid w:val="294CC92A"/>
    <w:rsid w:val="29511BA5"/>
    <w:rsid w:val="295AC674"/>
    <w:rsid w:val="29611574"/>
    <w:rsid w:val="29611574"/>
    <w:rsid w:val="296823B8"/>
    <w:rsid w:val="29754D37"/>
    <w:rsid w:val="297B2964"/>
    <w:rsid w:val="298055A9"/>
    <w:rsid w:val="298B21CB"/>
    <w:rsid w:val="29922B71"/>
    <w:rsid w:val="2999230E"/>
    <w:rsid w:val="2999D80B"/>
    <w:rsid w:val="299A6175"/>
    <w:rsid w:val="299E4E30"/>
    <w:rsid w:val="29A61889"/>
    <w:rsid w:val="29A88A89"/>
    <w:rsid w:val="29B5ABA0"/>
    <w:rsid w:val="29B78281"/>
    <w:rsid w:val="29C94BD6"/>
    <w:rsid w:val="29CB6948"/>
    <w:rsid w:val="29D92A76"/>
    <w:rsid w:val="29F1226C"/>
    <w:rsid w:val="2A03F692"/>
    <w:rsid w:val="2A03F692"/>
    <w:rsid w:val="2A0F0F9A"/>
    <w:rsid w:val="2A183AC3"/>
    <w:rsid w:val="2A183AC3"/>
    <w:rsid w:val="2A1CC3B8"/>
    <w:rsid w:val="2A216397"/>
    <w:rsid w:val="2A2CBF2E"/>
    <w:rsid w:val="2A2F295E"/>
    <w:rsid w:val="2A37EA13"/>
    <w:rsid w:val="2A37EA13"/>
    <w:rsid w:val="2A3C702A"/>
    <w:rsid w:val="2A44151B"/>
    <w:rsid w:val="2A49D596"/>
    <w:rsid w:val="2A5AF8AE"/>
    <w:rsid w:val="2A69E2D4"/>
    <w:rsid w:val="2A838778"/>
    <w:rsid w:val="2A8636F0"/>
    <w:rsid w:val="2A89AFB6"/>
    <w:rsid w:val="2AAB3AF8"/>
    <w:rsid w:val="2AB393F5"/>
    <w:rsid w:val="2ACF08B7"/>
    <w:rsid w:val="2AD5345D"/>
    <w:rsid w:val="2AD68C21"/>
    <w:rsid w:val="2AD878FF"/>
    <w:rsid w:val="2AF49685"/>
    <w:rsid w:val="2B06991C"/>
    <w:rsid w:val="2B0C9439"/>
    <w:rsid w:val="2B0E7B1F"/>
    <w:rsid w:val="2B1093F9"/>
    <w:rsid w:val="2B21B06E"/>
    <w:rsid w:val="2B276A26"/>
    <w:rsid w:val="2B2C55DA"/>
    <w:rsid w:val="2B2EE305"/>
    <w:rsid w:val="2B3AC169"/>
    <w:rsid w:val="2B48CDC2"/>
    <w:rsid w:val="2B5601EB"/>
    <w:rsid w:val="2B5776FF"/>
    <w:rsid w:val="2B5AC018"/>
    <w:rsid w:val="2B5B257B"/>
    <w:rsid w:val="2B6F1468"/>
    <w:rsid w:val="2B714C39"/>
    <w:rsid w:val="2B7223D9"/>
    <w:rsid w:val="2B73106F"/>
    <w:rsid w:val="2B7C3A7D"/>
    <w:rsid w:val="2B9501F4"/>
    <w:rsid w:val="2B97F961"/>
    <w:rsid w:val="2BC36E5B"/>
    <w:rsid w:val="2BC868F0"/>
    <w:rsid w:val="2BCDEFF9"/>
    <w:rsid w:val="2BCFC74C"/>
    <w:rsid w:val="2BDC4ED4"/>
    <w:rsid w:val="2BE54BF2"/>
    <w:rsid w:val="2BFB3780"/>
    <w:rsid w:val="2BFDBA19"/>
    <w:rsid w:val="2C0C707C"/>
    <w:rsid w:val="2C12AC44"/>
    <w:rsid w:val="2C304EF3"/>
    <w:rsid w:val="2C39C3F6"/>
    <w:rsid w:val="2C3F0B9F"/>
    <w:rsid w:val="2C4061AD"/>
    <w:rsid w:val="2C40AB5C"/>
    <w:rsid w:val="2C417DAA"/>
    <w:rsid w:val="2C4730D9"/>
    <w:rsid w:val="2C50805C"/>
    <w:rsid w:val="2C613EC2"/>
    <w:rsid w:val="2C62EB92"/>
    <w:rsid w:val="2C76D1A5"/>
    <w:rsid w:val="2C77B815"/>
    <w:rsid w:val="2C88C4E7"/>
    <w:rsid w:val="2C8C0C6F"/>
    <w:rsid w:val="2C9C3DE0"/>
    <w:rsid w:val="2C9DFAB8"/>
    <w:rsid w:val="2CA4A59A"/>
    <w:rsid w:val="2CAD9A95"/>
    <w:rsid w:val="2CB0E099"/>
    <w:rsid w:val="2CB47750"/>
    <w:rsid w:val="2CBEB252"/>
    <w:rsid w:val="2CBF57AF"/>
    <w:rsid w:val="2CC29F84"/>
    <w:rsid w:val="2CD6204F"/>
    <w:rsid w:val="2CDD6207"/>
    <w:rsid w:val="2CEBCCCB"/>
    <w:rsid w:val="2CF62BE2"/>
    <w:rsid w:val="2D06BF1E"/>
    <w:rsid w:val="2D0ACCE2"/>
    <w:rsid w:val="2D0E06BD"/>
    <w:rsid w:val="2D0EF67D"/>
    <w:rsid w:val="2D128F61"/>
    <w:rsid w:val="2D132F95"/>
    <w:rsid w:val="2D132F95"/>
    <w:rsid w:val="2D1548B5"/>
    <w:rsid w:val="2D1FD558"/>
    <w:rsid w:val="2D2D56AC"/>
    <w:rsid w:val="2D325D6C"/>
    <w:rsid w:val="2D36DC42"/>
    <w:rsid w:val="2D37FFCD"/>
    <w:rsid w:val="2D3E1944"/>
    <w:rsid w:val="2D42EAEA"/>
    <w:rsid w:val="2D4F9475"/>
    <w:rsid w:val="2D59A91C"/>
    <w:rsid w:val="2D650177"/>
    <w:rsid w:val="2D6A6D52"/>
    <w:rsid w:val="2D6EFFD6"/>
    <w:rsid w:val="2D793649"/>
    <w:rsid w:val="2D793649"/>
    <w:rsid w:val="2D7E05EB"/>
    <w:rsid w:val="2D8A2F95"/>
    <w:rsid w:val="2D911548"/>
    <w:rsid w:val="2DA18396"/>
    <w:rsid w:val="2DA573BE"/>
    <w:rsid w:val="2DA977F0"/>
    <w:rsid w:val="2DAB1667"/>
    <w:rsid w:val="2DB386F7"/>
    <w:rsid w:val="2DBB1073"/>
    <w:rsid w:val="2DC7B845"/>
    <w:rsid w:val="2DC7C416"/>
    <w:rsid w:val="2DDCE0AC"/>
    <w:rsid w:val="2DE2EAD4"/>
    <w:rsid w:val="2DE68AAD"/>
    <w:rsid w:val="2DED68FF"/>
    <w:rsid w:val="2DEF426A"/>
    <w:rsid w:val="2DFA923A"/>
    <w:rsid w:val="2DFEBBF3"/>
    <w:rsid w:val="2E00BB4B"/>
    <w:rsid w:val="2E06B399"/>
    <w:rsid w:val="2E0B646B"/>
    <w:rsid w:val="2E2B32BF"/>
    <w:rsid w:val="2E3C75E6"/>
    <w:rsid w:val="2E3DC26F"/>
    <w:rsid w:val="2E4310D4"/>
    <w:rsid w:val="2E47E103"/>
    <w:rsid w:val="2E4B1B5A"/>
    <w:rsid w:val="2E4B5CFC"/>
    <w:rsid w:val="2E4C3624"/>
    <w:rsid w:val="2E5C42AD"/>
    <w:rsid w:val="2E8CE309"/>
    <w:rsid w:val="2E92A87A"/>
    <w:rsid w:val="2E95E0D9"/>
    <w:rsid w:val="2EA15970"/>
    <w:rsid w:val="2EAFA4A8"/>
    <w:rsid w:val="2EB06859"/>
    <w:rsid w:val="2EB774CA"/>
    <w:rsid w:val="2EB87ADA"/>
    <w:rsid w:val="2EBE4924"/>
    <w:rsid w:val="2ECAC1AD"/>
    <w:rsid w:val="2ED1C3AF"/>
    <w:rsid w:val="2ED28941"/>
    <w:rsid w:val="2ED68055"/>
    <w:rsid w:val="2EDDF384"/>
    <w:rsid w:val="2EF48DFE"/>
    <w:rsid w:val="2F1CE5D1"/>
    <w:rsid w:val="2F1F86C0"/>
    <w:rsid w:val="2F3D53F7"/>
    <w:rsid w:val="2F42F9C8"/>
    <w:rsid w:val="2F468392"/>
    <w:rsid w:val="2F484481"/>
    <w:rsid w:val="2F48E70B"/>
    <w:rsid w:val="2F4C0F06"/>
    <w:rsid w:val="2F592CCD"/>
    <w:rsid w:val="2F59CFEC"/>
    <w:rsid w:val="2F5D6B5B"/>
    <w:rsid w:val="2F720997"/>
    <w:rsid w:val="2F7303D7"/>
    <w:rsid w:val="2F78450D"/>
    <w:rsid w:val="2F78AB51"/>
    <w:rsid w:val="2F7F189E"/>
    <w:rsid w:val="2F86633F"/>
    <w:rsid w:val="2F934F18"/>
    <w:rsid w:val="2FA279DA"/>
    <w:rsid w:val="2FD37165"/>
    <w:rsid w:val="2FD694C7"/>
    <w:rsid w:val="2FD694C7"/>
    <w:rsid w:val="2FD778F5"/>
    <w:rsid w:val="2FE5EB7F"/>
    <w:rsid w:val="2FEBA792"/>
    <w:rsid w:val="302E6023"/>
    <w:rsid w:val="302EA7B7"/>
    <w:rsid w:val="303DB17B"/>
    <w:rsid w:val="303E5FE0"/>
    <w:rsid w:val="3049985F"/>
    <w:rsid w:val="30510A1E"/>
    <w:rsid w:val="30576489"/>
    <w:rsid w:val="305A1985"/>
    <w:rsid w:val="305C2EE0"/>
    <w:rsid w:val="305D098B"/>
    <w:rsid w:val="30629B76"/>
    <w:rsid w:val="306BE3D3"/>
    <w:rsid w:val="307ADD8F"/>
    <w:rsid w:val="3088B171"/>
    <w:rsid w:val="3088DC3A"/>
    <w:rsid w:val="3090AFAE"/>
    <w:rsid w:val="30918A50"/>
    <w:rsid w:val="30A3BC02"/>
    <w:rsid w:val="30B8A18F"/>
    <w:rsid w:val="30B8F063"/>
    <w:rsid w:val="30BB5721"/>
    <w:rsid w:val="30C344A7"/>
    <w:rsid w:val="30C46F1E"/>
    <w:rsid w:val="30C46F1E"/>
    <w:rsid w:val="30CD9061"/>
    <w:rsid w:val="30D0C0D8"/>
    <w:rsid w:val="30E0774B"/>
    <w:rsid w:val="30E48437"/>
    <w:rsid w:val="30E8D758"/>
    <w:rsid w:val="30EB0701"/>
    <w:rsid w:val="30EF104D"/>
    <w:rsid w:val="30FA3864"/>
    <w:rsid w:val="30FAED02"/>
    <w:rsid w:val="310B32BD"/>
    <w:rsid w:val="311D5094"/>
    <w:rsid w:val="311F609D"/>
    <w:rsid w:val="3124CAFD"/>
    <w:rsid w:val="31297B9B"/>
    <w:rsid w:val="312CD574"/>
    <w:rsid w:val="312CD574"/>
    <w:rsid w:val="3137E642"/>
    <w:rsid w:val="313E4A3B"/>
    <w:rsid w:val="3143052D"/>
    <w:rsid w:val="314F7DAF"/>
    <w:rsid w:val="315D54CF"/>
    <w:rsid w:val="31614226"/>
    <w:rsid w:val="31632C60"/>
    <w:rsid w:val="3167D012"/>
    <w:rsid w:val="3178AE32"/>
    <w:rsid w:val="31795D97"/>
    <w:rsid w:val="317EC007"/>
    <w:rsid w:val="317FA25A"/>
    <w:rsid w:val="3187A015"/>
    <w:rsid w:val="31894A76"/>
    <w:rsid w:val="31894A76"/>
    <w:rsid w:val="31AA04D5"/>
    <w:rsid w:val="31ADC85F"/>
    <w:rsid w:val="31C2E1E6"/>
    <w:rsid w:val="31C483CB"/>
    <w:rsid w:val="31C6C9EE"/>
    <w:rsid w:val="31C7DCFA"/>
    <w:rsid w:val="31CA59C3"/>
    <w:rsid w:val="31CD34DC"/>
    <w:rsid w:val="31CF67DD"/>
    <w:rsid w:val="31D27983"/>
    <w:rsid w:val="31E93B6C"/>
    <w:rsid w:val="31F2F2FC"/>
    <w:rsid w:val="31F688AB"/>
    <w:rsid w:val="31FDD0BE"/>
    <w:rsid w:val="3203CF70"/>
    <w:rsid w:val="3210D350"/>
    <w:rsid w:val="3218AE15"/>
    <w:rsid w:val="321DDFD8"/>
    <w:rsid w:val="3245BAD1"/>
    <w:rsid w:val="3256B57E"/>
    <w:rsid w:val="325B660F"/>
    <w:rsid w:val="32603F7F"/>
    <w:rsid w:val="3265BF76"/>
    <w:rsid w:val="3268C670"/>
    <w:rsid w:val="326F5613"/>
    <w:rsid w:val="32776774"/>
    <w:rsid w:val="3281D5AD"/>
    <w:rsid w:val="3291260C"/>
    <w:rsid w:val="3293377A"/>
    <w:rsid w:val="32934E20"/>
    <w:rsid w:val="329668DC"/>
    <w:rsid w:val="32AA7F65"/>
    <w:rsid w:val="32AC6780"/>
    <w:rsid w:val="32B5FC68"/>
    <w:rsid w:val="32B5FC68"/>
    <w:rsid w:val="32BAFC63"/>
    <w:rsid w:val="32BF6CDB"/>
    <w:rsid w:val="32CD1695"/>
    <w:rsid w:val="32CDC1F5"/>
    <w:rsid w:val="32D22FEF"/>
    <w:rsid w:val="32DECC05"/>
    <w:rsid w:val="32EED2F7"/>
    <w:rsid w:val="32EF9E37"/>
    <w:rsid w:val="32F843E1"/>
    <w:rsid w:val="32FA1F43"/>
    <w:rsid w:val="3300EFD3"/>
    <w:rsid w:val="33050A52"/>
    <w:rsid w:val="330847A8"/>
    <w:rsid w:val="33157FB7"/>
    <w:rsid w:val="331FC3B5"/>
    <w:rsid w:val="33239FE8"/>
    <w:rsid w:val="3323D824"/>
    <w:rsid w:val="332ADE0B"/>
    <w:rsid w:val="3339DC6E"/>
    <w:rsid w:val="33425617"/>
    <w:rsid w:val="334D315D"/>
    <w:rsid w:val="335E70AD"/>
    <w:rsid w:val="3366C135"/>
    <w:rsid w:val="3366C135"/>
    <w:rsid w:val="336CA7D4"/>
    <w:rsid w:val="336F6FE8"/>
    <w:rsid w:val="33800EBF"/>
    <w:rsid w:val="338CE454"/>
    <w:rsid w:val="338EC35D"/>
    <w:rsid w:val="33900C6B"/>
    <w:rsid w:val="339E593E"/>
    <w:rsid w:val="33A18103"/>
    <w:rsid w:val="33A4C48C"/>
    <w:rsid w:val="33BFC154"/>
    <w:rsid w:val="33C16A70"/>
    <w:rsid w:val="33D81D3C"/>
    <w:rsid w:val="33F86DEF"/>
    <w:rsid w:val="33FC0FE0"/>
    <w:rsid w:val="3412FC3D"/>
    <w:rsid w:val="341BAAEF"/>
    <w:rsid w:val="341BB5A4"/>
    <w:rsid w:val="342222C9"/>
    <w:rsid w:val="342B3FB9"/>
    <w:rsid w:val="342ED318"/>
    <w:rsid w:val="3432C74D"/>
    <w:rsid w:val="3440E87B"/>
    <w:rsid w:val="3454A702"/>
    <w:rsid w:val="345879D7"/>
    <w:rsid w:val="346DEC3C"/>
    <w:rsid w:val="346F639F"/>
    <w:rsid w:val="34724E01"/>
    <w:rsid w:val="3475EAFD"/>
    <w:rsid w:val="3477A76E"/>
    <w:rsid w:val="34906F81"/>
    <w:rsid w:val="349EC75E"/>
    <w:rsid w:val="34A80D7B"/>
    <w:rsid w:val="34BAD17B"/>
    <w:rsid w:val="34BBCFAD"/>
    <w:rsid w:val="34BFEAC6"/>
    <w:rsid w:val="34CF7FF2"/>
    <w:rsid w:val="34D1862A"/>
    <w:rsid w:val="34D42621"/>
    <w:rsid w:val="34E113F5"/>
    <w:rsid w:val="34ECC3D4"/>
    <w:rsid w:val="34FC650A"/>
    <w:rsid w:val="35064190"/>
    <w:rsid w:val="3508DB9A"/>
    <w:rsid w:val="35123DDE"/>
    <w:rsid w:val="35188855"/>
    <w:rsid w:val="35264814"/>
    <w:rsid w:val="35264814"/>
    <w:rsid w:val="352707D2"/>
    <w:rsid w:val="35286FA4"/>
    <w:rsid w:val="3529956E"/>
    <w:rsid w:val="354069BC"/>
    <w:rsid w:val="3560045E"/>
    <w:rsid w:val="3560B502"/>
    <w:rsid w:val="35642882"/>
    <w:rsid w:val="3587D5CA"/>
    <w:rsid w:val="3596B5CA"/>
    <w:rsid w:val="359B97AB"/>
    <w:rsid w:val="35A6243B"/>
    <w:rsid w:val="35A68482"/>
    <w:rsid w:val="35B054E0"/>
    <w:rsid w:val="35C3E10C"/>
    <w:rsid w:val="35C974C8"/>
    <w:rsid w:val="35DB6DF1"/>
    <w:rsid w:val="35DB842F"/>
    <w:rsid w:val="35E3D5AD"/>
    <w:rsid w:val="35E3D5AD"/>
    <w:rsid w:val="35EA80F2"/>
    <w:rsid w:val="35ED9D2A"/>
    <w:rsid w:val="35EE4FCD"/>
    <w:rsid w:val="35FE89DC"/>
    <w:rsid w:val="3601377A"/>
    <w:rsid w:val="3602BA27"/>
    <w:rsid w:val="360C1EB3"/>
    <w:rsid w:val="360F6884"/>
    <w:rsid w:val="36167650"/>
    <w:rsid w:val="361E4935"/>
    <w:rsid w:val="362012DC"/>
    <w:rsid w:val="36255169"/>
    <w:rsid w:val="3627F67F"/>
    <w:rsid w:val="3636CF76"/>
    <w:rsid w:val="363E9F5A"/>
    <w:rsid w:val="364801C2"/>
    <w:rsid w:val="36566EE1"/>
    <w:rsid w:val="365D80A7"/>
    <w:rsid w:val="365E7DB9"/>
    <w:rsid w:val="36691E5E"/>
    <w:rsid w:val="366E7ECE"/>
    <w:rsid w:val="36740FCF"/>
    <w:rsid w:val="36754150"/>
    <w:rsid w:val="3676ADBE"/>
    <w:rsid w:val="367D9458"/>
    <w:rsid w:val="367DEF93"/>
    <w:rsid w:val="3695EA37"/>
    <w:rsid w:val="369D61C9"/>
    <w:rsid w:val="369F1C0B"/>
    <w:rsid w:val="36A0A5FF"/>
    <w:rsid w:val="36A3BFE3"/>
    <w:rsid w:val="36B76139"/>
    <w:rsid w:val="36BED354"/>
    <w:rsid w:val="36C5211B"/>
    <w:rsid w:val="36C7B25B"/>
    <w:rsid w:val="36CFFBAE"/>
    <w:rsid w:val="36D9A546"/>
    <w:rsid w:val="36E0F9CB"/>
    <w:rsid w:val="36E484AA"/>
    <w:rsid w:val="36E6B14A"/>
    <w:rsid w:val="36F7F090"/>
    <w:rsid w:val="37093B11"/>
    <w:rsid w:val="3712783F"/>
    <w:rsid w:val="3717E8C3"/>
    <w:rsid w:val="371FFECB"/>
    <w:rsid w:val="37263CD8"/>
    <w:rsid w:val="3728111B"/>
    <w:rsid w:val="3734743E"/>
    <w:rsid w:val="37360D43"/>
    <w:rsid w:val="37516AB4"/>
    <w:rsid w:val="3754EC7E"/>
    <w:rsid w:val="37567002"/>
    <w:rsid w:val="37567002"/>
    <w:rsid w:val="3760C717"/>
    <w:rsid w:val="3769D9FF"/>
    <w:rsid w:val="37751293"/>
    <w:rsid w:val="3778093F"/>
    <w:rsid w:val="3783025C"/>
    <w:rsid w:val="378877DB"/>
    <w:rsid w:val="37896D8B"/>
    <w:rsid w:val="379A3C8C"/>
    <w:rsid w:val="37A35349"/>
    <w:rsid w:val="37A96D59"/>
    <w:rsid w:val="37AB189C"/>
    <w:rsid w:val="37AD8BBF"/>
    <w:rsid w:val="37BF5F27"/>
    <w:rsid w:val="37C2ADE8"/>
    <w:rsid w:val="37C499B5"/>
    <w:rsid w:val="37EC3A6B"/>
    <w:rsid w:val="37F3706F"/>
    <w:rsid w:val="380F2DF1"/>
    <w:rsid w:val="3813015A"/>
    <w:rsid w:val="381687C3"/>
    <w:rsid w:val="3817AF17"/>
    <w:rsid w:val="381A3E9C"/>
    <w:rsid w:val="381C45A7"/>
    <w:rsid w:val="382473B9"/>
    <w:rsid w:val="382FC63A"/>
    <w:rsid w:val="3836912A"/>
    <w:rsid w:val="3854417D"/>
    <w:rsid w:val="3860BF18"/>
    <w:rsid w:val="3861A039"/>
    <w:rsid w:val="3862AB0B"/>
    <w:rsid w:val="38645675"/>
    <w:rsid w:val="3869E8F6"/>
    <w:rsid w:val="386DD623"/>
    <w:rsid w:val="3871FF87"/>
    <w:rsid w:val="38754B38"/>
    <w:rsid w:val="387BC28D"/>
    <w:rsid w:val="387CCA2C"/>
    <w:rsid w:val="387E6B8F"/>
    <w:rsid w:val="389F3DBF"/>
    <w:rsid w:val="38A13B17"/>
    <w:rsid w:val="38A148AF"/>
    <w:rsid w:val="38A609A4"/>
    <w:rsid w:val="38AB7D07"/>
    <w:rsid w:val="38B063A5"/>
    <w:rsid w:val="38B40E1E"/>
    <w:rsid w:val="38B9C436"/>
    <w:rsid w:val="38BE9A9D"/>
    <w:rsid w:val="38D49E5D"/>
    <w:rsid w:val="38DC1DDC"/>
    <w:rsid w:val="38E0887B"/>
    <w:rsid w:val="38E56573"/>
    <w:rsid w:val="38E9C6F3"/>
    <w:rsid w:val="38EC8028"/>
    <w:rsid w:val="3900B232"/>
    <w:rsid w:val="39236D02"/>
    <w:rsid w:val="39253DEC"/>
    <w:rsid w:val="39253DEC"/>
    <w:rsid w:val="392BEAFA"/>
    <w:rsid w:val="392BEAFA"/>
    <w:rsid w:val="3930BF7B"/>
    <w:rsid w:val="393361CB"/>
    <w:rsid w:val="393A7B03"/>
    <w:rsid w:val="393B85F4"/>
    <w:rsid w:val="394A200B"/>
    <w:rsid w:val="394D3FFD"/>
    <w:rsid w:val="394E624E"/>
    <w:rsid w:val="3954994E"/>
    <w:rsid w:val="3957BFC6"/>
    <w:rsid w:val="396CFFB1"/>
    <w:rsid w:val="397AE496"/>
    <w:rsid w:val="397BC736"/>
    <w:rsid w:val="3985FACD"/>
    <w:rsid w:val="39898ED9"/>
    <w:rsid w:val="399A0FB2"/>
    <w:rsid w:val="39A279C9"/>
    <w:rsid w:val="39A45722"/>
    <w:rsid w:val="39AF8FA4"/>
    <w:rsid w:val="39B8B376"/>
    <w:rsid w:val="39BA8D22"/>
    <w:rsid w:val="39CE0BCA"/>
    <w:rsid w:val="39E67C5F"/>
    <w:rsid w:val="39EF280D"/>
    <w:rsid w:val="39F1D5AB"/>
    <w:rsid w:val="3A027B39"/>
    <w:rsid w:val="3A0881B8"/>
    <w:rsid w:val="3A0B595E"/>
    <w:rsid w:val="3A214649"/>
    <w:rsid w:val="3A295D96"/>
    <w:rsid w:val="3A319853"/>
    <w:rsid w:val="3A50507E"/>
    <w:rsid w:val="3A6979D4"/>
    <w:rsid w:val="3A6A26ED"/>
    <w:rsid w:val="3A845188"/>
    <w:rsid w:val="3A845188"/>
    <w:rsid w:val="3A8E972B"/>
    <w:rsid w:val="3A9AA728"/>
    <w:rsid w:val="3A9D7BDB"/>
    <w:rsid w:val="3AB3C3C5"/>
    <w:rsid w:val="3AB9501E"/>
    <w:rsid w:val="3AC7BB5B"/>
    <w:rsid w:val="3AC7FCF4"/>
    <w:rsid w:val="3ACB2E24"/>
    <w:rsid w:val="3ACDFFA6"/>
    <w:rsid w:val="3ACE6B28"/>
    <w:rsid w:val="3ADF2295"/>
    <w:rsid w:val="3AE48101"/>
    <w:rsid w:val="3AE52C81"/>
    <w:rsid w:val="3AE69397"/>
    <w:rsid w:val="3AEA53BC"/>
    <w:rsid w:val="3AEC5D62"/>
    <w:rsid w:val="3AEF7FA1"/>
    <w:rsid w:val="3AFCF390"/>
    <w:rsid w:val="3B1BA88F"/>
    <w:rsid w:val="3B1F7C6B"/>
    <w:rsid w:val="3B269917"/>
    <w:rsid w:val="3B2DE64F"/>
    <w:rsid w:val="3B2E3EE7"/>
    <w:rsid w:val="3B3F7F24"/>
    <w:rsid w:val="3B5284C8"/>
    <w:rsid w:val="3B55F017"/>
    <w:rsid w:val="3B5BBA41"/>
    <w:rsid w:val="3B657E01"/>
    <w:rsid w:val="3B699D64"/>
    <w:rsid w:val="3B6FF7E0"/>
    <w:rsid w:val="3B73BA6D"/>
    <w:rsid w:val="3B75D31C"/>
    <w:rsid w:val="3B87E9DA"/>
    <w:rsid w:val="3B8A293B"/>
    <w:rsid w:val="3B9595B7"/>
    <w:rsid w:val="3B97B128"/>
    <w:rsid w:val="3B98C986"/>
    <w:rsid w:val="3B9F63FD"/>
    <w:rsid w:val="3BA69EBA"/>
    <w:rsid w:val="3BA6AAE0"/>
    <w:rsid w:val="3BAADE51"/>
    <w:rsid w:val="3BAC53ED"/>
    <w:rsid w:val="3BB2412B"/>
    <w:rsid w:val="3BB9955A"/>
    <w:rsid w:val="3BBF185B"/>
    <w:rsid w:val="3BD01473"/>
    <w:rsid w:val="3BDAABBE"/>
    <w:rsid w:val="3BDAABBE"/>
    <w:rsid w:val="3BDFA237"/>
    <w:rsid w:val="3BE39F14"/>
    <w:rsid w:val="3BF0E475"/>
    <w:rsid w:val="3BF0E475"/>
    <w:rsid w:val="3BFA050A"/>
    <w:rsid w:val="3BFC3719"/>
    <w:rsid w:val="3C04AE3B"/>
    <w:rsid w:val="3C0545DE"/>
    <w:rsid w:val="3C0EC4AE"/>
    <w:rsid w:val="3C15D01D"/>
    <w:rsid w:val="3C190527"/>
    <w:rsid w:val="3C2EA3A8"/>
    <w:rsid w:val="3C3A6E82"/>
    <w:rsid w:val="3C4E63F8"/>
    <w:rsid w:val="3C5E14AE"/>
    <w:rsid w:val="3C606902"/>
    <w:rsid w:val="3C62513B"/>
    <w:rsid w:val="3C66E389"/>
    <w:rsid w:val="3C72D8FB"/>
    <w:rsid w:val="3C74D57A"/>
    <w:rsid w:val="3C78EC2C"/>
    <w:rsid w:val="3C78EC2C"/>
    <w:rsid w:val="3C79B969"/>
    <w:rsid w:val="3C7C139A"/>
    <w:rsid w:val="3C7C689D"/>
    <w:rsid w:val="3C80FCE2"/>
    <w:rsid w:val="3C85C054"/>
    <w:rsid w:val="3C8E8E75"/>
    <w:rsid w:val="3C8E9091"/>
    <w:rsid w:val="3C97C5A3"/>
    <w:rsid w:val="3C9A4B18"/>
    <w:rsid w:val="3CA48D60"/>
    <w:rsid w:val="3CAC1749"/>
    <w:rsid w:val="3CB0E522"/>
    <w:rsid w:val="3CBEA0A4"/>
    <w:rsid w:val="3CBF9212"/>
    <w:rsid w:val="3CC26978"/>
    <w:rsid w:val="3CD06E40"/>
    <w:rsid w:val="3CD4A60A"/>
    <w:rsid w:val="3CE3225E"/>
    <w:rsid w:val="3D0F8ACE"/>
    <w:rsid w:val="3D15846B"/>
    <w:rsid w:val="3D199445"/>
    <w:rsid w:val="3D1D48F4"/>
    <w:rsid w:val="3D1E2F87"/>
    <w:rsid w:val="3D2759FE"/>
    <w:rsid w:val="3D338189"/>
    <w:rsid w:val="3D460A1B"/>
    <w:rsid w:val="3D65D519"/>
    <w:rsid w:val="3D7737B4"/>
    <w:rsid w:val="3D88C24F"/>
    <w:rsid w:val="3D8E887C"/>
    <w:rsid w:val="3D920BC0"/>
    <w:rsid w:val="3D9219F3"/>
    <w:rsid w:val="3DA934A0"/>
    <w:rsid w:val="3DADAD59"/>
    <w:rsid w:val="3DB00308"/>
    <w:rsid w:val="3DB850DF"/>
    <w:rsid w:val="3DBF85C2"/>
    <w:rsid w:val="3DC36968"/>
    <w:rsid w:val="3DD295C9"/>
    <w:rsid w:val="3DEACCA3"/>
    <w:rsid w:val="3DEB207A"/>
    <w:rsid w:val="3DF243E0"/>
    <w:rsid w:val="3DF7E7C0"/>
    <w:rsid w:val="3DF8EE3F"/>
    <w:rsid w:val="3DFA1E9B"/>
    <w:rsid w:val="3DFBA329"/>
    <w:rsid w:val="3DFC5B7A"/>
    <w:rsid w:val="3E07A4B8"/>
    <w:rsid w:val="3E0C20DA"/>
    <w:rsid w:val="3E0DFAAC"/>
    <w:rsid w:val="3E0F88BC"/>
    <w:rsid w:val="3E0F88BC"/>
    <w:rsid w:val="3E1CCD43"/>
    <w:rsid w:val="3E1F39E9"/>
    <w:rsid w:val="3E20E278"/>
    <w:rsid w:val="3E237367"/>
    <w:rsid w:val="3E248E2C"/>
    <w:rsid w:val="3E320CA6"/>
    <w:rsid w:val="3E3A3154"/>
    <w:rsid w:val="3E3FE5AD"/>
    <w:rsid w:val="3E400A6D"/>
    <w:rsid w:val="3E41D2D4"/>
    <w:rsid w:val="3E41E603"/>
    <w:rsid w:val="3E442120"/>
    <w:rsid w:val="3E4B8AF6"/>
    <w:rsid w:val="3E52D805"/>
    <w:rsid w:val="3E55D777"/>
    <w:rsid w:val="3E566396"/>
    <w:rsid w:val="3E5CFC5B"/>
    <w:rsid w:val="3E6180C6"/>
    <w:rsid w:val="3E63A4A6"/>
    <w:rsid w:val="3E66F675"/>
    <w:rsid w:val="3E6A0318"/>
    <w:rsid w:val="3E873CAC"/>
    <w:rsid w:val="3E89535C"/>
    <w:rsid w:val="3E8C2499"/>
    <w:rsid w:val="3E9CF793"/>
    <w:rsid w:val="3EABB7E4"/>
    <w:rsid w:val="3EAF3BC6"/>
    <w:rsid w:val="3EAFA2AC"/>
    <w:rsid w:val="3EB0365B"/>
    <w:rsid w:val="3EB7DF0B"/>
    <w:rsid w:val="3EC553B4"/>
    <w:rsid w:val="3ED80900"/>
    <w:rsid w:val="3EF99E37"/>
    <w:rsid w:val="3F11BC93"/>
    <w:rsid w:val="3F145914"/>
    <w:rsid w:val="3F151A2C"/>
    <w:rsid w:val="3F1C24C1"/>
    <w:rsid w:val="3F202571"/>
    <w:rsid w:val="3F22DA00"/>
    <w:rsid w:val="3F2D3FE7"/>
    <w:rsid w:val="3F3A2408"/>
    <w:rsid w:val="3F3DD49C"/>
    <w:rsid w:val="3F41CB49"/>
    <w:rsid w:val="3F44B321"/>
    <w:rsid w:val="3F49E652"/>
    <w:rsid w:val="3F4E6227"/>
    <w:rsid w:val="3F56E913"/>
    <w:rsid w:val="3F5AC2FD"/>
    <w:rsid w:val="3F669D27"/>
    <w:rsid w:val="3F704C65"/>
    <w:rsid w:val="3F8746DE"/>
    <w:rsid w:val="3F945973"/>
    <w:rsid w:val="3F9ABB94"/>
    <w:rsid w:val="3FAC2F18"/>
    <w:rsid w:val="3FB89DA4"/>
    <w:rsid w:val="3FBAA754"/>
    <w:rsid w:val="3FBDC3B4"/>
    <w:rsid w:val="3FC294BC"/>
    <w:rsid w:val="3FC363D7"/>
    <w:rsid w:val="3FDF4DA9"/>
    <w:rsid w:val="3FEA4995"/>
    <w:rsid w:val="3FEA4995"/>
    <w:rsid w:val="3FEB9007"/>
    <w:rsid w:val="3FF0BB28"/>
    <w:rsid w:val="3FF31C38"/>
    <w:rsid w:val="3FF743B1"/>
    <w:rsid w:val="3FFB9106"/>
    <w:rsid w:val="4001DE47"/>
    <w:rsid w:val="40093668"/>
    <w:rsid w:val="4014717A"/>
    <w:rsid w:val="4015DA18"/>
    <w:rsid w:val="4016FB49"/>
    <w:rsid w:val="401D09AB"/>
    <w:rsid w:val="401E133F"/>
    <w:rsid w:val="4022D3BF"/>
    <w:rsid w:val="4025786E"/>
    <w:rsid w:val="4025A65E"/>
    <w:rsid w:val="402A59C2"/>
    <w:rsid w:val="4032027F"/>
    <w:rsid w:val="4035C9CC"/>
    <w:rsid w:val="403E2B84"/>
    <w:rsid w:val="40472B90"/>
    <w:rsid w:val="4047FE68"/>
    <w:rsid w:val="404CBC2D"/>
    <w:rsid w:val="40543AE0"/>
    <w:rsid w:val="405CF479"/>
    <w:rsid w:val="4065ECAE"/>
    <w:rsid w:val="407D3854"/>
    <w:rsid w:val="4087DC11"/>
    <w:rsid w:val="40974511"/>
    <w:rsid w:val="4098DC73"/>
    <w:rsid w:val="409D576E"/>
    <w:rsid w:val="40B0EA8D"/>
    <w:rsid w:val="40C068A9"/>
    <w:rsid w:val="40C49CEF"/>
    <w:rsid w:val="40C662AE"/>
    <w:rsid w:val="40CA87B7"/>
    <w:rsid w:val="40D0225D"/>
    <w:rsid w:val="40D0D0D3"/>
    <w:rsid w:val="40DD879D"/>
    <w:rsid w:val="40DD879D"/>
    <w:rsid w:val="40E16269"/>
    <w:rsid w:val="40E190EA"/>
    <w:rsid w:val="40E2B21F"/>
    <w:rsid w:val="40F23EF3"/>
    <w:rsid w:val="4106E8A8"/>
    <w:rsid w:val="410E8751"/>
    <w:rsid w:val="410E8751"/>
    <w:rsid w:val="4110BC45"/>
    <w:rsid w:val="4111AAA7"/>
    <w:rsid w:val="4118EDBC"/>
    <w:rsid w:val="411971CA"/>
    <w:rsid w:val="411B084A"/>
    <w:rsid w:val="411B084A"/>
    <w:rsid w:val="4124813B"/>
    <w:rsid w:val="41260E7E"/>
    <w:rsid w:val="4144ED86"/>
    <w:rsid w:val="4145CBEB"/>
    <w:rsid w:val="4145CBEB"/>
    <w:rsid w:val="41559E20"/>
    <w:rsid w:val="41566D5D"/>
    <w:rsid w:val="417CB23E"/>
    <w:rsid w:val="4181A017"/>
    <w:rsid w:val="41824734"/>
    <w:rsid w:val="4185C06A"/>
    <w:rsid w:val="418BDE6C"/>
    <w:rsid w:val="418BDE6C"/>
    <w:rsid w:val="4195DA9B"/>
    <w:rsid w:val="4196CCA0"/>
    <w:rsid w:val="41A5867E"/>
    <w:rsid w:val="41A8FDEB"/>
    <w:rsid w:val="41AED6BB"/>
    <w:rsid w:val="41B8E042"/>
    <w:rsid w:val="41BD6372"/>
    <w:rsid w:val="41D6A444"/>
    <w:rsid w:val="41D9FEB5"/>
    <w:rsid w:val="41E64070"/>
    <w:rsid w:val="41ECEDA6"/>
    <w:rsid w:val="41F059A5"/>
    <w:rsid w:val="41F0BA17"/>
    <w:rsid w:val="41F13CAF"/>
    <w:rsid w:val="41F1643A"/>
    <w:rsid w:val="41F490DC"/>
    <w:rsid w:val="41F7E5D0"/>
    <w:rsid w:val="4211044C"/>
    <w:rsid w:val="42120201"/>
    <w:rsid w:val="4215E03E"/>
    <w:rsid w:val="4223AC72"/>
    <w:rsid w:val="4224BAC0"/>
    <w:rsid w:val="42284459"/>
    <w:rsid w:val="424410D8"/>
    <w:rsid w:val="42522CF1"/>
    <w:rsid w:val="42599E09"/>
    <w:rsid w:val="426D6A69"/>
    <w:rsid w:val="4275BA8C"/>
    <w:rsid w:val="4276FCDD"/>
    <w:rsid w:val="4284C869"/>
    <w:rsid w:val="4284E439"/>
    <w:rsid w:val="428602E9"/>
    <w:rsid w:val="428C55BE"/>
    <w:rsid w:val="428EE2E9"/>
    <w:rsid w:val="42954905"/>
    <w:rsid w:val="42BAD9A8"/>
    <w:rsid w:val="42C9FEC2"/>
    <w:rsid w:val="42CC32F1"/>
    <w:rsid w:val="42CF144C"/>
    <w:rsid w:val="42D7349B"/>
    <w:rsid w:val="42DA05CA"/>
    <w:rsid w:val="42E422EE"/>
    <w:rsid w:val="42E7A575"/>
    <w:rsid w:val="42E81241"/>
    <w:rsid w:val="42E81241"/>
    <w:rsid w:val="42E816CE"/>
    <w:rsid w:val="42EA27E5"/>
    <w:rsid w:val="430B0DAF"/>
    <w:rsid w:val="4321D6AF"/>
    <w:rsid w:val="4329FD0C"/>
    <w:rsid w:val="433FC472"/>
    <w:rsid w:val="43440D7A"/>
    <w:rsid w:val="434A4EB5"/>
    <w:rsid w:val="43699FD7"/>
    <w:rsid w:val="4373A26D"/>
    <w:rsid w:val="43756619"/>
    <w:rsid w:val="43824B6C"/>
    <w:rsid w:val="4390F966"/>
    <w:rsid w:val="43B1210B"/>
    <w:rsid w:val="43B1B09F"/>
    <w:rsid w:val="43BEFB6D"/>
    <w:rsid w:val="43C38BDE"/>
    <w:rsid w:val="43D14AF6"/>
    <w:rsid w:val="43FCEB7F"/>
    <w:rsid w:val="440AE997"/>
    <w:rsid w:val="44212E6E"/>
    <w:rsid w:val="44287D93"/>
    <w:rsid w:val="442A208B"/>
    <w:rsid w:val="442F86F0"/>
    <w:rsid w:val="44389264"/>
    <w:rsid w:val="443BC691"/>
    <w:rsid w:val="444241E0"/>
    <w:rsid w:val="44485D07"/>
    <w:rsid w:val="444ECACB"/>
    <w:rsid w:val="4451F458"/>
    <w:rsid w:val="4455AFA1"/>
    <w:rsid w:val="446131BE"/>
    <w:rsid w:val="4472D233"/>
    <w:rsid w:val="448C0EC7"/>
    <w:rsid w:val="448C6272"/>
    <w:rsid w:val="4498BC22"/>
    <w:rsid w:val="44A04C2F"/>
    <w:rsid w:val="44A29FBA"/>
    <w:rsid w:val="44A7F1CE"/>
    <w:rsid w:val="44A948D4"/>
    <w:rsid w:val="44B04451"/>
    <w:rsid w:val="44B1F661"/>
    <w:rsid w:val="44B4D498"/>
    <w:rsid w:val="44BA20E0"/>
    <w:rsid w:val="44C37F2E"/>
    <w:rsid w:val="44C3F2FC"/>
    <w:rsid w:val="44CB9A21"/>
    <w:rsid w:val="44CD968E"/>
    <w:rsid w:val="44D8A061"/>
    <w:rsid w:val="44D8C51A"/>
    <w:rsid w:val="44E0DA97"/>
    <w:rsid w:val="44E4D211"/>
    <w:rsid w:val="44E62E2F"/>
    <w:rsid w:val="44E80EEC"/>
    <w:rsid w:val="44F62931"/>
    <w:rsid w:val="44FFC13C"/>
    <w:rsid w:val="450573A2"/>
    <w:rsid w:val="450A99ED"/>
    <w:rsid w:val="450B0348"/>
    <w:rsid w:val="450C3917"/>
    <w:rsid w:val="450E8F1E"/>
    <w:rsid w:val="45132CA0"/>
    <w:rsid w:val="451512D5"/>
    <w:rsid w:val="4515200C"/>
    <w:rsid w:val="45180E97"/>
    <w:rsid w:val="451AF968"/>
    <w:rsid w:val="451B7352"/>
    <w:rsid w:val="451C2B60"/>
    <w:rsid w:val="4546CFEE"/>
    <w:rsid w:val="45556F58"/>
    <w:rsid w:val="4556CF34"/>
    <w:rsid w:val="456117B4"/>
    <w:rsid w:val="45638C4E"/>
    <w:rsid w:val="4564BCF5"/>
    <w:rsid w:val="4566A95D"/>
    <w:rsid w:val="4573B391"/>
    <w:rsid w:val="4575E63A"/>
    <w:rsid w:val="457AAC5F"/>
    <w:rsid w:val="457C7B1B"/>
    <w:rsid w:val="4585D8D1"/>
    <w:rsid w:val="458C372B"/>
    <w:rsid w:val="45A599C6"/>
    <w:rsid w:val="45A7E6A9"/>
    <w:rsid w:val="45A8A418"/>
    <w:rsid w:val="45A914F9"/>
    <w:rsid w:val="45ACAFEA"/>
    <w:rsid w:val="45B9FF4A"/>
    <w:rsid w:val="45C683AB"/>
    <w:rsid w:val="45E2BCCA"/>
    <w:rsid w:val="45E9E2A7"/>
    <w:rsid w:val="45F80E84"/>
    <w:rsid w:val="460449CE"/>
    <w:rsid w:val="4604CA85"/>
    <w:rsid w:val="4606B4B8"/>
    <w:rsid w:val="460C97FF"/>
    <w:rsid w:val="46110D51"/>
    <w:rsid w:val="4612D079"/>
    <w:rsid w:val="46197AC7"/>
    <w:rsid w:val="461AF884"/>
    <w:rsid w:val="461B5C2D"/>
    <w:rsid w:val="461B8723"/>
    <w:rsid w:val="462151D7"/>
    <w:rsid w:val="46226749"/>
    <w:rsid w:val="46280501"/>
    <w:rsid w:val="46330749"/>
    <w:rsid w:val="46354500"/>
    <w:rsid w:val="4636C52B"/>
    <w:rsid w:val="46377524"/>
    <w:rsid w:val="4638C028"/>
    <w:rsid w:val="464655BD"/>
    <w:rsid w:val="4648D5EF"/>
    <w:rsid w:val="464A8DF7"/>
    <w:rsid w:val="464A8DF7"/>
    <w:rsid w:val="464CADEA"/>
    <w:rsid w:val="4657DFC5"/>
    <w:rsid w:val="46588C9C"/>
    <w:rsid w:val="465A4F3C"/>
    <w:rsid w:val="46680DED"/>
    <w:rsid w:val="466EA2EB"/>
    <w:rsid w:val="46750822"/>
    <w:rsid w:val="467F92AF"/>
    <w:rsid w:val="4689B696"/>
    <w:rsid w:val="468F6183"/>
    <w:rsid w:val="4691AD25"/>
    <w:rsid w:val="4691BFE4"/>
    <w:rsid w:val="469C1415"/>
    <w:rsid w:val="469C1415"/>
    <w:rsid w:val="46A58EF2"/>
    <w:rsid w:val="46AA7763"/>
    <w:rsid w:val="46B25D96"/>
    <w:rsid w:val="46B2D112"/>
    <w:rsid w:val="46B77215"/>
    <w:rsid w:val="46BA469E"/>
    <w:rsid w:val="46C3271E"/>
    <w:rsid w:val="46C9A1ED"/>
    <w:rsid w:val="46CF9DA5"/>
    <w:rsid w:val="46D862C4"/>
    <w:rsid w:val="46DD03E9"/>
    <w:rsid w:val="46DF8E54"/>
    <w:rsid w:val="46EA4CFD"/>
    <w:rsid w:val="46EA68C0"/>
    <w:rsid w:val="46FB12A6"/>
    <w:rsid w:val="470C5843"/>
    <w:rsid w:val="470ED1B4"/>
    <w:rsid w:val="4712D120"/>
    <w:rsid w:val="472EAB86"/>
    <w:rsid w:val="47348C41"/>
    <w:rsid w:val="4742D856"/>
    <w:rsid w:val="4742D856"/>
    <w:rsid w:val="4747C8EA"/>
    <w:rsid w:val="4748A9F5"/>
    <w:rsid w:val="474D8AE3"/>
    <w:rsid w:val="475DEDEA"/>
    <w:rsid w:val="4776CEFB"/>
    <w:rsid w:val="477D679F"/>
    <w:rsid w:val="47801B0A"/>
    <w:rsid w:val="478CA0CD"/>
    <w:rsid w:val="479BBBE7"/>
    <w:rsid w:val="479FBB1F"/>
    <w:rsid w:val="47C99C91"/>
    <w:rsid w:val="47CA3C27"/>
    <w:rsid w:val="47D2A795"/>
    <w:rsid w:val="47DCA9AA"/>
    <w:rsid w:val="47E5A84F"/>
    <w:rsid w:val="47F87D74"/>
    <w:rsid w:val="47FA39A8"/>
    <w:rsid w:val="47FA39A8"/>
    <w:rsid w:val="47FB1FF0"/>
    <w:rsid w:val="47FB1FF0"/>
    <w:rsid w:val="47FCB26A"/>
    <w:rsid w:val="48028DE2"/>
    <w:rsid w:val="4808A1D7"/>
    <w:rsid w:val="48094B8F"/>
    <w:rsid w:val="480C8EB2"/>
    <w:rsid w:val="480E71F5"/>
    <w:rsid w:val="4815997E"/>
    <w:rsid w:val="4819CDCD"/>
    <w:rsid w:val="4826CF5F"/>
    <w:rsid w:val="482C6901"/>
    <w:rsid w:val="482D059B"/>
    <w:rsid w:val="4832963E"/>
    <w:rsid w:val="483BA301"/>
    <w:rsid w:val="484444C0"/>
    <w:rsid w:val="484E9805"/>
    <w:rsid w:val="485A84AE"/>
    <w:rsid w:val="48630C1B"/>
    <w:rsid w:val="487A2BEB"/>
    <w:rsid w:val="487D5078"/>
    <w:rsid w:val="487E5D80"/>
    <w:rsid w:val="4882A036"/>
    <w:rsid w:val="48906E3A"/>
    <w:rsid w:val="489D710E"/>
    <w:rsid w:val="48A1D267"/>
    <w:rsid w:val="48A1D267"/>
    <w:rsid w:val="48A6BCCA"/>
    <w:rsid w:val="48B47BB2"/>
    <w:rsid w:val="48B6D526"/>
    <w:rsid w:val="48B7A8D9"/>
    <w:rsid w:val="48C06A76"/>
    <w:rsid w:val="48C5486E"/>
    <w:rsid w:val="48C6B38D"/>
    <w:rsid w:val="48C7B6AF"/>
    <w:rsid w:val="48C9CE5A"/>
    <w:rsid w:val="48CCE911"/>
    <w:rsid w:val="48CF51AD"/>
    <w:rsid w:val="48D0F3ED"/>
    <w:rsid w:val="48D6BF2A"/>
    <w:rsid w:val="48D74D88"/>
    <w:rsid w:val="48D74D88"/>
    <w:rsid w:val="48E3994B"/>
    <w:rsid w:val="48E47A56"/>
    <w:rsid w:val="4903C97D"/>
    <w:rsid w:val="49199936"/>
    <w:rsid w:val="49257BFE"/>
    <w:rsid w:val="492F64E9"/>
    <w:rsid w:val="4937D88F"/>
    <w:rsid w:val="493A18AD"/>
    <w:rsid w:val="494323A8"/>
    <w:rsid w:val="49464356"/>
    <w:rsid w:val="4954A4D8"/>
    <w:rsid w:val="4957F808"/>
    <w:rsid w:val="496F228A"/>
    <w:rsid w:val="497958C2"/>
    <w:rsid w:val="49876139"/>
    <w:rsid w:val="4990B57F"/>
    <w:rsid w:val="4994A742"/>
    <w:rsid w:val="4996F051"/>
    <w:rsid w:val="49990A24"/>
    <w:rsid w:val="49A023D0"/>
    <w:rsid w:val="49A57229"/>
    <w:rsid w:val="49A64985"/>
    <w:rsid w:val="49ADE537"/>
    <w:rsid w:val="49B07E08"/>
    <w:rsid w:val="49B5A9BF"/>
    <w:rsid w:val="49B5A9BF"/>
    <w:rsid w:val="49C5A6BD"/>
    <w:rsid w:val="49CB2D05"/>
    <w:rsid w:val="49D18172"/>
    <w:rsid w:val="49D340E2"/>
    <w:rsid w:val="49D8D781"/>
    <w:rsid w:val="49E07AC7"/>
    <w:rsid w:val="49F17092"/>
    <w:rsid w:val="49F65811"/>
    <w:rsid w:val="49F7FD1B"/>
    <w:rsid w:val="4A02541F"/>
    <w:rsid w:val="4A0DDEE5"/>
    <w:rsid w:val="4A143E50"/>
    <w:rsid w:val="4A2BBC5E"/>
    <w:rsid w:val="4A2F85E7"/>
    <w:rsid w:val="4A32019D"/>
    <w:rsid w:val="4A32D114"/>
    <w:rsid w:val="4A37DB52"/>
    <w:rsid w:val="4A39416F"/>
    <w:rsid w:val="4A401FF2"/>
    <w:rsid w:val="4A4BABD5"/>
    <w:rsid w:val="4A4BDB97"/>
    <w:rsid w:val="4A5995E0"/>
    <w:rsid w:val="4A5995E0"/>
    <w:rsid w:val="4A7195D4"/>
    <w:rsid w:val="4A7BA823"/>
    <w:rsid w:val="4A8B5701"/>
    <w:rsid w:val="4A9CB62D"/>
    <w:rsid w:val="4AA5CCCF"/>
    <w:rsid w:val="4AA699D0"/>
    <w:rsid w:val="4AA99644"/>
    <w:rsid w:val="4AAEB56E"/>
    <w:rsid w:val="4ABF8C11"/>
    <w:rsid w:val="4AC35B7A"/>
    <w:rsid w:val="4ACB4C89"/>
    <w:rsid w:val="4ACE95B0"/>
    <w:rsid w:val="4ADA2631"/>
    <w:rsid w:val="4ADADE82"/>
    <w:rsid w:val="4ADFF968"/>
    <w:rsid w:val="4AEB6C32"/>
    <w:rsid w:val="4AFACBF5"/>
    <w:rsid w:val="4AFE90DF"/>
    <w:rsid w:val="4B00BCD2"/>
    <w:rsid w:val="4B00BCD2"/>
    <w:rsid w:val="4B024DCC"/>
    <w:rsid w:val="4B0DBC7F"/>
    <w:rsid w:val="4B1C5178"/>
    <w:rsid w:val="4B234E76"/>
    <w:rsid w:val="4B25AB85"/>
    <w:rsid w:val="4B2F4513"/>
    <w:rsid w:val="4B31DD14"/>
    <w:rsid w:val="4B34E95B"/>
    <w:rsid w:val="4B4F9E7E"/>
    <w:rsid w:val="4B588E41"/>
    <w:rsid w:val="4B58DEEA"/>
    <w:rsid w:val="4B623F3C"/>
    <w:rsid w:val="4B653107"/>
    <w:rsid w:val="4B752723"/>
    <w:rsid w:val="4B7F14EC"/>
    <w:rsid w:val="4B8077FE"/>
    <w:rsid w:val="4B845767"/>
    <w:rsid w:val="4B845767"/>
    <w:rsid w:val="4B87CAAC"/>
    <w:rsid w:val="4B912417"/>
    <w:rsid w:val="4B99137B"/>
    <w:rsid w:val="4BA2D2A2"/>
    <w:rsid w:val="4BB7E692"/>
    <w:rsid w:val="4BB9E2D0"/>
    <w:rsid w:val="4BCA2DC7"/>
    <w:rsid w:val="4BD2E8BD"/>
    <w:rsid w:val="4BD78283"/>
    <w:rsid w:val="4BE1CA1F"/>
    <w:rsid w:val="4BEF0F9E"/>
    <w:rsid w:val="4BF3F541"/>
    <w:rsid w:val="4BF6EA9C"/>
    <w:rsid w:val="4BFD6368"/>
    <w:rsid w:val="4C02965A"/>
    <w:rsid w:val="4C11512D"/>
    <w:rsid w:val="4C1BCF91"/>
    <w:rsid w:val="4C1EF398"/>
    <w:rsid w:val="4C2C3F5A"/>
    <w:rsid w:val="4C38B0A2"/>
    <w:rsid w:val="4C39B151"/>
    <w:rsid w:val="4C3D0F35"/>
    <w:rsid w:val="4C3F4C7E"/>
    <w:rsid w:val="4C41C3DB"/>
    <w:rsid w:val="4C4B45BA"/>
    <w:rsid w:val="4C4B45BA"/>
    <w:rsid w:val="4C4E1B7A"/>
    <w:rsid w:val="4C4E27AB"/>
    <w:rsid w:val="4C5139F8"/>
    <w:rsid w:val="4C5ECEEC"/>
    <w:rsid w:val="4C61E6CC"/>
    <w:rsid w:val="4C6A8544"/>
    <w:rsid w:val="4C6D1E4C"/>
    <w:rsid w:val="4C6D68D4"/>
    <w:rsid w:val="4C737369"/>
    <w:rsid w:val="4C7C7B9B"/>
    <w:rsid w:val="4C8F1EEF"/>
    <w:rsid w:val="4CBDBB7C"/>
    <w:rsid w:val="4CC039AB"/>
    <w:rsid w:val="4CC0EAAC"/>
    <w:rsid w:val="4CC98F57"/>
    <w:rsid w:val="4CCA97B0"/>
    <w:rsid w:val="4CCBDA8C"/>
    <w:rsid w:val="4CCFE0CE"/>
    <w:rsid w:val="4CD1FAAD"/>
    <w:rsid w:val="4CDF43B3"/>
    <w:rsid w:val="4CE1371C"/>
    <w:rsid w:val="4CEB631D"/>
    <w:rsid w:val="4CF730E5"/>
    <w:rsid w:val="4CFE229F"/>
    <w:rsid w:val="4D031338"/>
    <w:rsid w:val="4D2E3845"/>
    <w:rsid w:val="4D33179B"/>
    <w:rsid w:val="4D3D0199"/>
    <w:rsid w:val="4D46464E"/>
    <w:rsid w:val="4D4715C7"/>
    <w:rsid w:val="4D5C3AF1"/>
    <w:rsid w:val="4D702CEB"/>
    <w:rsid w:val="4D7CEAA7"/>
    <w:rsid w:val="4D82C32E"/>
    <w:rsid w:val="4D9EC31C"/>
    <w:rsid w:val="4DA5B51E"/>
    <w:rsid w:val="4DB135B0"/>
    <w:rsid w:val="4DBACBDF"/>
    <w:rsid w:val="4DBCD46C"/>
    <w:rsid w:val="4DC1C712"/>
    <w:rsid w:val="4DC304BD"/>
    <w:rsid w:val="4DCD0C5D"/>
    <w:rsid w:val="4DD2E6D8"/>
    <w:rsid w:val="4DD33B65"/>
    <w:rsid w:val="4DDFB53D"/>
    <w:rsid w:val="4DE3FE03"/>
    <w:rsid w:val="4DF0E0B8"/>
    <w:rsid w:val="4DF54C69"/>
    <w:rsid w:val="4DF54C69"/>
    <w:rsid w:val="4DF69041"/>
    <w:rsid w:val="4DF897E5"/>
    <w:rsid w:val="4DFB59EB"/>
    <w:rsid w:val="4E19B479"/>
    <w:rsid w:val="4E221ED6"/>
    <w:rsid w:val="4E38F761"/>
    <w:rsid w:val="4E40D925"/>
    <w:rsid w:val="4E42D37B"/>
    <w:rsid w:val="4E48229F"/>
    <w:rsid w:val="4E48BB9D"/>
    <w:rsid w:val="4E6607D6"/>
    <w:rsid w:val="4E670DFA"/>
    <w:rsid w:val="4E839D58"/>
    <w:rsid w:val="4E85D7F0"/>
    <w:rsid w:val="4E8A6E13"/>
    <w:rsid w:val="4E8C62DD"/>
    <w:rsid w:val="4E93B086"/>
    <w:rsid w:val="4E9CE127"/>
    <w:rsid w:val="4EABC2BB"/>
    <w:rsid w:val="4EB829C7"/>
    <w:rsid w:val="4EB94504"/>
    <w:rsid w:val="4EC4E1B5"/>
    <w:rsid w:val="4EC9ED2D"/>
    <w:rsid w:val="4ED7D889"/>
    <w:rsid w:val="4ED99BBF"/>
    <w:rsid w:val="4EDD2B92"/>
    <w:rsid w:val="4F04E4CF"/>
    <w:rsid w:val="4F2291A3"/>
    <w:rsid w:val="4F25032D"/>
    <w:rsid w:val="4F292F9B"/>
    <w:rsid w:val="4F39E02D"/>
    <w:rsid w:val="4F3CE031"/>
    <w:rsid w:val="4F44E2EE"/>
    <w:rsid w:val="4F53BBDA"/>
    <w:rsid w:val="4F59A07B"/>
    <w:rsid w:val="4F5A842A"/>
    <w:rsid w:val="4F638E40"/>
    <w:rsid w:val="4F66CB88"/>
    <w:rsid w:val="4F76255E"/>
    <w:rsid w:val="4F76E170"/>
    <w:rsid w:val="4F971490"/>
    <w:rsid w:val="4FC159F0"/>
    <w:rsid w:val="4FC2AAEF"/>
    <w:rsid w:val="4FC52B4E"/>
    <w:rsid w:val="4FCA3AB3"/>
    <w:rsid w:val="4FCA42AD"/>
    <w:rsid w:val="4FD1036F"/>
    <w:rsid w:val="4FD71B0C"/>
    <w:rsid w:val="4FE222A9"/>
    <w:rsid w:val="4FFB1219"/>
    <w:rsid w:val="501B11C0"/>
    <w:rsid w:val="501F5FF9"/>
    <w:rsid w:val="5029140A"/>
    <w:rsid w:val="50299EA5"/>
    <w:rsid w:val="502E5670"/>
    <w:rsid w:val="5038A22A"/>
    <w:rsid w:val="504A7E4B"/>
    <w:rsid w:val="504CD94C"/>
    <w:rsid w:val="504D8595"/>
    <w:rsid w:val="5084C145"/>
    <w:rsid w:val="5087D636"/>
    <w:rsid w:val="5089DEFD"/>
    <w:rsid w:val="50A8DE74"/>
    <w:rsid w:val="50AE5B4C"/>
    <w:rsid w:val="50AF54FE"/>
    <w:rsid w:val="50CD7EF3"/>
    <w:rsid w:val="50D79561"/>
    <w:rsid w:val="50DC3B95"/>
    <w:rsid w:val="50E3B7DD"/>
    <w:rsid w:val="50ED2E72"/>
    <w:rsid w:val="50F01F7A"/>
    <w:rsid w:val="50FF6A0A"/>
    <w:rsid w:val="5106B878"/>
    <w:rsid w:val="5107289E"/>
    <w:rsid w:val="511604E1"/>
    <w:rsid w:val="5127F9FC"/>
    <w:rsid w:val="512CED5E"/>
    <w:rsid w:val="512DE845"/>
    <w:rsid w:val="5136EDA4"/>
    <w:rsid w:val="513D49DD"/>
    <w:rsid w:val="5154DF44"/>
    <w:rsid w:val="51550190"/>
    <w:rsid w:val="5155EDDD"/>
    <w:rsid w:val="5173C389"/>
    <w:rsid w:val="5173ED86"/>
    <w:rsid w:val="5183608F"/>
    <w:rsid w:val="518B44DA"/>
    <w:rsid w:val="51966C03"/>
    <w:rsid w:val="51BE914F"/>
    <w:rsid w:val="51C22016"/>
    <w:rsid w:val="51C63EBC"/>
    <w:rsid w:val="51C7169A"/>
    <w:rsid w:val="51CCEE04"/>
    <w:rsid w:val="51D4307E"/>
    <w:rsid w:val="51E83E97"/>
    <w:rsid w:val="51E955F6"/>
    <w:rsid w:val="51EDC0A9"/>
    <w:rsid w:val="51F586D5"/>
    <w:rsid w:val="520169F6"/>
    <w:rsid w:val="520280AD"/>
    <w:rsid w:val="52108D66"/>
    <w:rsid w:val="5214CB02"/>
    <w:rsid w:val="52159018"/>
    <w:rsid w:val="5229F15A"/>
    <w:rsid w:val="524F46A3"/>
    <w:rsid w:val="525093C8"/>
    <w:rsid w:val="525F6CDE"/>
    <w:rsid w:val="52654406"/>
    <w:rsid w:val="526553E9"/>
    <w:rsid w:val="526B726A"/>
    <w:rsid w:val="5270F797"/>
    <w:rsid w:val="5281B498"/>
    <w:rsid w:val="5285B703"/>
    <w:rsid w:val="528B1115"/>
    <w:rsid w:val="528BEFDB"/>
    <w:rsid w:val="5295415D"/>
    <w:rsid w:val="52A9DD6F"/>
    <w:rsid w:val="52AB7D3C"/>
    <w:rsid w:val="52B1055F"/>
    <w:rsid w:val="52B87A18"/>
    <w:rsid w:val="52BCC530"/>
    <w:rsid w:val="52C03C23"/>
    <w:rsid w:val="52C07B7C"/>
    <w:rsid w:val="52C18377"/>
    <w:rsid w:val="52D42294"/>
    <w:rsid w:val="52E53816"/>
    <w:rsid w:val="52F00374"/>
    <w:rsid w:val="52F5977E"/>
    <w:rsid w:val="52FCCC10"/>
    <w:rsid w:val="5304B736"/>
    <w:rsid w:val="5304DCD1"/>
    <w:rsid w:val="53136333"/>
    <w:rsid w:val="531F2020"/>
    <w:rsid w:val="53237A88"/>
    <w:rsid w:val="53239AF2"/>
    <w:rsid w:val="5332B2DB"/>
    <w:rsid w:val="533478A4"/>
    <w:rsid w:val="53353D0C"/>
    <w:rsid w:val="53353D0C"/>
    <w:rsid w:val="53372EB0"/>
    <w:rsid w:val="533EC92F"/>
    <w:rsid w:val="534B7EE8"/>
    <w:rsid w:val="534EBC4E"/>
    <w:rsid w:val="5353DFE5"/>
    <w:rsid w:val="53580CCC"/>
    <w:rsid w:val="536DF246"/>
    <w:rsid w:val="53749DE6"/>
    <w:rsid w:val="537C135C"/>
    <w:rsid w:val="537C3486"/>
    <w:rsid w:val="537F8E02"/>
    <w:rsid w:val="5387494E"/>
    <w:rsid w:val="539AFDF9"/>
    <w:rsid w:val="539BE6AE"/>
    <w:rsid w:val="539D4B06"/>
    <w:rsid w:val="53C74171"/>
    <w:rsid w:val="53CEC917"/>
    <w:rsid w:val="53D93089"/>
    <w:rsid w:val="53DDBA7E"/>
    <w:rsid w:val="53E2952B"/>
    <w:rsid w:val="53E2952B"/>
    <w:rsid w:val="53FA1BC9"/>
    <w:rsid w:val="541F5B08"/>
    <w:rsid w:val="5422AEBA"/>
    <w:rsid w:val="5427C03C"/>
    <w:rsid w:val="543EAB35"/>
    <w:rsid w:val="543ED8A6"/>
    <w:rsid w:val="544FC249"/>
    <w:rsid w:val="5460DD68"/>
    <w:rsid w:val="547BE724"/>
    <w:rsid w:val="547E2F6B"/>
    <w:rsid w:val="5486CE3C"/>
    <w:rsid w:val="5487B304"/>
    <w:rsid w:val="54887867"/>
    <w:rsid w:val="5491F324"/>
    <w:rsid w:val="5496F78E"/>
    <w:rsid w:val="549D8591"/>
    <w:rsid w:val="54B0DEBE"/>
    <w:rsid w:val="54B3EC70"/>
    <w:rsid w:val="54D12262"/>
    <w:rsid w:val="54D30B38"/>
    <w:rsid w:val="54DEEC6A"/>
    <w:rsid w:val="54E4C61E"/>
    <w:rsid w:val="54ED917E"/>
    <w:rsid w:val="54EE0825"/>
    <w:rsid w:val="54F76960"/>
    <w:rsid w:val="54FBC31F"/>
    <w:rsid w:val="5503B5A6"/>
    <w:rsid w:val="5507C51D"/>
    <w:rsid w:val="550C863F"/>
    <w:rsid w:val="55271611"/>
    <w:rsid w:val="552B0CE7"/>
    <w:rsid w:val="55314DEF"/>
    <w:rsid w:val="55391B67"/>
    <w:rsid w:val="553B10CF"/>
    <w:rsid w:val="55454226"/>
    <w:rsid w:val="554CFE7B"/>
    <w:rsid w:val="55514C0A"/>
    <w:rsid w:val="55649BE1"/>
    <w:rsid w:val="5565E195"/>
    <w:rsid w:val="558EEF70"/>
    <w:rsid w:val="5593A257"/>
    <w:rsid w:val="559A1D5B"/>
    <w:rsid w:val="55A687C0"/>
    <w:rsid w:val="55A7925D"/>
    <w:rsid w:val="55BC54B1"/>
    <w:rsid w:val="55C96279"/>
    <w:rsid w:val="55CB02A5"/>
    <w:rsid w:val="55D63D8F"/>
    <w:rsid w:val="55DBB4FB"/>
    <w:rsid w:val="55E242C2"/>
    <w:rsid w:val="55E58AA2"/>
    <w:rsid w:val="55F8CD57"/>
    <w:rsid w:val="55F8CD57"/>
    <w:rsid w:val="55FBB869"/>
    <w:rsid w:val="56006D5F"/>
    <w:rsid w:val="560B9E01"/>
    <w:rsid w:val="560FBB70"/>
    <w:rsid w:val="561BB922"/>
    <w:rsid w:val="561CD8D8"/>
    <w:rsid w:val="56270837"/>
    <w:rsid w:val="564618AF"/>
    <w:rsid w:val="564E806F"/>
    <w:rsid w:val="5657A51A"/>
    <w:rsid w:val="5667A50A"/>
    <w:rsid w:val="5671BC2A"/>
    <w:rsid w:val="5679A613"/>
    <w:rsid w:val="567ED51A"/>
    <w:rsid w:val="56835DA9"/>
    <w:rsid w:val="568E3C16"/>
    <w:rsid w:val="568EB48F"/>
    <w:rsid w:val="56AD42F1"/>
    <w:rsid w:val="56B8811B"/>
    <w:rsid w:val="56C4AFEA"/>
    <w:rsid w:val="56D4DB19"/>
    <w:rsid w:val="56EA3CA6"/>
    <w:rsid w:val="56F174FA"/>
    <w:rsid w:val="57022F3B"/>
    <w:rsid w:val="570BE2A5"/>
    <w:rsid w:val="57110E1D"/>
    <w:rsid w:val="57150492"/>
    <w:rsid w:val="57228470"/>
    <w:rsid w:val="5723DAB6"/>
    <w:rsid w:val="5727F10A"/>
    <w:rsid w:val="57306497"/>
    <w:rsid w:val="5746B341"/>
    <w:rsid w:val="57529D91"/>
    <w:rsid w:val="5755C362"/>
    <w:rsid w:val="5760E16B"/>
    <w:rsid w:val="5760E406"/>
    <w:rsid w:val="5760E406"/>
    <w:rsid w:val="57657E89"/>
    <w:rsid w:val="5766A060"/>
    <w:rsid w:val="57789772"/>
    <w:rsid w:val="577E1323"/>
    <w:rsid w:val="577E1323"/>
    <w:rsid w:val="579BDA25"/>
    <w:rsid w:val="57A72B74"/>
    <w:rsid w:val="57A9841A"/>
    <w:rsid w:val="57A9841A"/>
    <w:rsid w:val="57B22B22"/>
    <w:rsid w:val="57B3A8A4"/>
    <w:rsid w:val="57B486F8"/>
    <w:rsid w:val="57C06968"/>
    <w:rsid w:val="57DBA43F"/>
    <w:rsid w:val="57E0C024"/>
    <w:rsid w:val="57F4B14A"/>
    <w:rsid w:val="57F558C2"/>
    <w:rsid w:val="58144DFF"/>
    <w:rsid w:val="582DA206"/>
    <w:rsid w:val="58316DE8"/>
    <w:rsid w:val="584253EB"/>
    <w:rsid w:val="5842693B"/>
    <w:rsid w:val="5849D7F4"/>
    <w:rsid w:val="58514825"/>
    <w:rsid w:val="58522612"/>
    <w:rsid w:val="58522612"/>
    <w:rsid w:val="585F371D"/>
    <w:rsid w:val="5867BC04"/>
    <w:rsid w:val="586D78E1"/>
    <w:rsid w:val="5879B058"/>
    <w:rsid w:val="587E615F"/>
    <w:rsid w:val="58960122"/>
    <w:rsid w:val="589B61C8"/>
    <w:rsid w:val="58A09175"/>
    <w:rsid w:val="58A64CCE"/>
    <w:rsid w:val="58AA83A6"/>
    <w:rsid w:val="58B25138"/>
    <w:rsid w:val="58B59A46"/>
    <w:rsid w:val="58C89DB9"/>
    <w:rsid w:val="58D70A6B"/>
    <w:rsid w:val="58D872FE"/>
    <w:rsid w:val="58DF6DA5"/>
    <w:rsid w:val="58F97175"/>
    <w:rsid w:val="58FB0AAA"/>
    <w:rsid w:val="58FCF3B1"/>
    <w:rsid w:val="5902EFD8"/>
    <w:rsid w:val="5904AAFB"/>
    <w:rsid w:val="59143F24"/>
    <w:rsid w:val="5916B19D"/>
    <w:rsid w:val="591FA3C4"/>
    <w:rsid w:val="592046E3"/>
    <w:rsid w:val="5926D3A7"/>
    <w:rsid w:val="5927C0A9"/>
    <w:rsid w:val="592ECFB6"/>
    <w:rsid w:val="5934E06E"/>
    <w:rsid w:val="59460FF0"/>
    <w:rsid w:val="595064D8"/>
    <w:rsid w:val="5950B9FB"/>
    <w:rsid w:val="5955A150"/>
    <w:rsid w:val="596FB38A"/>
    <w:rsid w:val="5977A1A4"/>
    <w:rsid w:val="59860CFD"/>
    <w:rsid w:val="59864557"/>
    <w:rsid w:val="5989AB43"/>
    <w:rsid w:val="5996766E"/>
    <w:rsid w:val="59A4813B"/>
    <w:rsid w:val="59A928A7"/>
    <w:rsid w:val="59ACD706"/>
    <w:rsid w:val="59B2A436"/>
    <w:rsid w:val="59BDAEF0"/>
    <w:rsid w:val="59C1C551"/>
    <w:rsid w:val="59DCA5A7"/>
    <w:rsid w:val="59E0AD36"/>
    <w:rsid w:val="59E47AA4"/>
    <w:rsid w:val="59F00C59"/>
    <w:rsid w:val="59F305ED"/>
    <w:rsid w:val="59F90796"/>
    <w:rsid w:val="5A1A020B"/>
    <w:rsid w:val="5A292569"/>
    <w:rsid w:val="5A296689"/>
    <w:rsid w:val="5A29F5E6"/>
    <w:rsid w:val="5A2B53D9"/>
    <w:rsid w:val="5A2CD073"/>
    <w:rsid w:val="5A3233CF"/>
    <w:rsid w:val="5A39E226"/>
    <w:rsid w:val="5A3D8702"/>
    <w:rsid w:val="5A40A7D2"/>
    <w:rsid w:val="5A4E6332"/>
    <w:rsid w:val="5A5AC3CA"/>
    <w:rsid w:val="5A5DFFE1"/>
    <w:rsid w:val="5A651BF4"/>
    <w:rsid w:val="5A6795D7"/>
    <w:rsid w:val="5A680559"/>
    <w:rsid w:val="5A6E8CCF"/>
    <w:rsid w:val="5A6F009E"/>
    <w:rsid w:val="5A7715A9"/>
    <w:rsid w:val="5A8260C8"/>
    <w:rsid w:val="5A860A6C"/>
    <w:rsid w:val="5A8723D7"/>
    <w:rsid w:val="5A8A3E53"/>
    <w:rsid w:val="5A984183"/>
    <w:rsid w:val="5A984183"/>
    <w:rsid w:val="5AA35F66"/>
    <w:rsid w:val="5AA4DE3B"/>
    <w:rsid w:val="5AA904F5"/>
    <w:rsid w:val="5AAE87DC"/>
    <w:rsid w:val="5AAE87DC"/>
    <w:rsid w:val="5AB969B5"/>
    <w:rsid w:val="5ABD12CE"/>
    <w:rsid w:val="5ABF2148"/>
    <w:rsid w:val="5AC176BD"/>
    <w:rsid w:val="5AC92C22"/>
    <w:rsid w:val="5AD27913"/>
    <w:rsid w:val="5AD37AE7"/>
    <w:rsid w:val="5AD40271"/>
    <w:rsid w:val="5AD82869"/>
    <w:rsid w:val="5ADE432C"/>
    <w:rsid w:val="5ADF0F24"/>
    <w:rsid w:val="5AF090E7"/>
    <w:rsid w:val="5AF090E7"/>
    <w:rsid w:val="5AF14E38"/>
    <w:rsid w:val="5AF251F1"/>
    <w:rsid w:val="5AF88988"/>
    <w:rsid w:val="5B000D91"/>
    <w:rsid w:val="5B02467D"/>
    <w:rsid w:val="5B03F307"/>
    <w:rsid w:val="5B08050B"/>
    <w:rsid w:val="5B094EC4"/>
    <w:rsid w:val="5B2222EE"/>
    <w:rsid w:val="5B24E304"/>
    <w:rsid w:val="5B2D3205"/>
    <w:rsid w:val="5B2E31D3"/>
    <w:rsid w:val="5B2FC52E"/>
    <w:rsid w:val="5B3826BA"/>
    <w:rsid w:val="5B45B0D4"/>
    <w:rsid w:val="5B47D0DF"/>
    <w:rsid w:val="5B4E2C2E"/>
    <w:rsid w:val="5B6E8290"/>
    <w:rsid w:val="5B6FD26F"/>
    <w:rsid w:val="5B89F69F"/>
    <w:rsid w:val="5B8E7E09"/>
    <w:rsid w:val="5B8FED24"/>
    <w:rsid w:val="5B9933E2"/>
    <w:rsid w:val="5B9F8FD3"/>
    <w:rsid w:val="5BA0E03D"/>
    <w:rsid w:val="5BA84C3C"/>
    <w:rsid w:val="5BA996F9"/>
    <w:rsid w:val="5BACC4BB"/>
    <w:rsid w:val="5BB33E3D"/>
    <w:rsid w:val="5BB74A83"/>
    <w:rsid w:val="5BBEF385"/>
    <w:rsid w:val="5BD8E543"/>
    <w:rsid w:val="5BE6BF93"/>
    <w:rsid w:val="5BEA5EB1"/>
    <w:rsid w:val="5C019A7A"/>
    <w:rsid w:val="5C0F5391"/>
    <w:rsid w:val="5C1452E4"/>
    <w:rsid w:val="5C237F12"/>
    <w:rsid w:val="5C362F9E"/>
    <w:rsid w:val="5C41DBDA"/>
    <w:rsid w:val="5C634F97"/>
    <w:rsid w:val="5C8DED55"/>
    <w:rsid w:val="5C91D8BB"/>
    <w:rsid w:val="5C9A54FF"/>
    <w:rsid w:val="5C9C4C3D"/>
    <w:rsid w:val="5CB9ED2F"/>
    <w:rsid w:val="5CDEE07A"/>
    <w:rsid w:val="5CEEE2DF"/>
    <w:rsid w:val="5CF04535"/>
    <w:rsid w:val="5CF0703E"/>
    <w:rsid w:val="5CF96613"/>
    <w:rsid w:val="5D142B34"/>
    <w:rsid w:val="5D3B660D"/>
    <w:rsid w:val="5D441C9D"/>
    <w:rsid w:val="5D645EA9"/>
    <w:rsid w:val="5D7448F6"/>
    <w:rsid w:val="5D86C3F5"/>
    <w:rsid w:val="5D8EC206"/>
    <w:rsid w:val="5DA547C0"/>
    <w:rsid w:val="5DA68C18"/>
    <w:rsid w:val="5DB02345"/>
    <w:rsid w:val="5DB1727E"/>
    <w:rsid w:val="5DB6432E"/>
    <w:rsid w:val="5DB6D219"/>
    <w:rsid w:val="5DBD5E50"/>
    <w:rsid w:val="5DC4AB18"/>
    <w:rsid w:val="5DC7D9E3"/>
    <w:rsid w:val="5DD38C0B"/>
    <w:rsid w:val="5DD38C0B"/>
    <w:rsid w:val="5DD68F4F"/>
    <w:rsid w:val="5DEC125C"/>
    <w:rsid w:val="5E0065B0"/>
    <w:rsid w:val="5E09C516"/>
    <w:rsid w:val="5E0AA905"/>
    <w:rsid w:val="5E15D1AA"/>
    <w:rsid w:val="5E15E841"/>
    <w:rsid w:val="5E164AF0"/>
    <w:rsid w:val="5E1EB733"/>
    <w:rsid w:val="5E33D24E"/>
    <w:rsid w:val="5E34A176"/>
    <w:rsid w:val="5E414333"/>
    <w:rsid w:val="5E435B69"/>
    <w:rsid w:val="5E510723"/>
    <w:rsid w:val="5E5ED49F"/>
    <w:rsid w:val="5E672B68"/>
    <w:rsid w:val="5E685337"/>
    <w:rsid w:val="5E6973DA"/>
    <w:rsid w:val="5E699024"/>
    <w:rsid w:val="5E7547FA"/>
    <w:rsid w:val="5E7B2A26"/>
    <w:rsid w:val="5E80448A"/>
    <w:rsid w:val="5EA2BD72"/>
    <w:rsid w:val="5EB01AC5"/>
    <w:rsid w:val="5EB96A67"/>
    <w:rsid w:val="5EC04607"/>
    <w:rsid w:val="5ECE15DF"/>
    <w:rsid w:val="5EE8B332"/>
    <w:rsid w:val="5F061C4E"/>
    <w:rsid w:val="5F127496"/>
    <w:rsid w:val="5F1E4AB8"/>
    <w:rsid w:val="5F32BC81"/>
    <w:rsid w:val="5F384239"/>
    <w:rsid w:val="5F3A7485"/>
    <w:rsid w:val="5F45D969"/>
    <w:rsid w:val="5F56C123"/>
    <w:rsid w:val="5F6281D8"/>
    <w:rsid w:val="5F6281D8"/>
    <w:rsid w:val="5F6436C2"/>
    <w:rsid w:val="5F656C72"/>
    <w:rsid w:val="5F657179"/>
    <w:rsid w:val="5F679D3E"/>
    <w:rsid w:val="5F7F1FEA"/>
    <w:rsid w:val="5F85709D"/>
    <w:rsid w:val="5F85EEF9"/>
    <w:rsid w:val="5F8D334D"/>
    <w:rsid w:val="5F9775ED"/>
    <w:rsid w:val="5FA01429"/>
    <w:rsid w:val="5FA6EC0A"/>
    <w:rsid w:val="5FA9EA08"/>
    <w:rsid w:val="5FB00C21"/>
    <w:rsid w:val="5FBFA65C"/>
    <w:rsid w:val="5FC33347"/>
    <w:rsid w:val="5FC99269"/>
    <w:rsid w:val="5FDB27E5"/>
    <w:rsid w:val="5FDE219A"/>
    <w:rsid w:val="5FDE6A47"/>
    <w:rsid w:val="5FEC90C9"/>
    <w:rsid w:val="5FF1EE84"/>
    <w:rsid w:val="5FF335F4"/>
    <w:rsid w:val="5FFADB60"/>
    <w:rsid w:val="5FFE4A03"/>
    <w:rsid w:val="600D6540"/>
    <w:rsid w:val="6015AF0C"/>
    <w:rsid w:val="6018C85F"/>
    <w:rsid w:val="6019BAAF"/>
    <w:rsid w:val="601F6064"/>
    <w:rsid w:val="602C4B21"/>
    <w:rsid w:val="604D10B8"/>
    <w:rsid w:val="605AC74B"/>
    <w:rsid w:val="6067A228"/>
    <w:rsid w:val="606C78CB"/>
    <w:rsid w:val="607B19E2"/>
    <w:rsid w:val="607E31E5"/>
    <w:rsid w:val="607E6E99"/>
    <w:rsid w:val="6081C9BB"/>
    <w:rsid w:val="608D4B50"/>
    <w:rsid w:val="60928558"/>
    <w:rsid w:val="60A7D896"/>
    <w:rsid w:val="60AE44F7"/>
    <w:rsid w:val="60B5AAF3"/>
    <w:rsid w:val="60CC2846"/>
    <w:rsid w:val="60D98A2B"/>
    <w:rsid w:val="60E46812"/>
    <w:rsid w:val="60E46812"/>
    <w:rsid w:val="60EBEA24"/>
    <w:rsid w:val="60F027E9"/>
    <w:rsid w:val="60F2886C"/>
    <w:rsid w:val="60F85D01"/>
    <w:rsid w:val="61142FAF"/>
    <w:rsid w:val="61166370"/>
    <w:rsid w:val="6124C9C8"/>
    <w:rsid w:val="612B218B"/>
    <w:rsid w:val="6137E9E6"/>
    <w:rsid w:val="61449A47"/>
    <w:rsid w:val="6144F15F"/>
    <w:rsid w:val="614CA916"/>
    <w:rsid w:val="615A7BE4"/>
    <w:rsid w:val="61677905"/>
    <w:rsid w:val="6179F1FB"/>
    <w:rsid w:val="6181216A"/>
    <w:rsid w:val="61868F02"/>
    <w:rsid w:val="6187C7EE"/>
    <w:rsid w:val="6188B3CD"/>
    <w:rsid w:val="618EF31F"/>
    <w:rsid w:val="619F1544"/>
    <w:rsid w:val="61BF21BC"/>
    <w:rsid w:val="61C1F42B"/>
    <w:rsid w:val="61C5283C"/>
    <w:rsid w:val="61DAD66D"/>
    <w:rsid w:val="61E5E115"/>
    <w:rsid w:val="61F9F4B2"/>
    <w:rsid w:val="61FB863A"/>
    <w:rsid w:val="6205EE1B"/>
    <w:rsid w:val="62114F2A"/>
    <w:rsid w:val="6233C7B2"/>
    <w:rsid w:val="62389E54"/>
    <w:rsid w:val="623ADE66"/>
    <w:rsid w:val="623E58BC"/>
    <w:rsid w:val="623F1F81"/>
    <w:rsid w:val="62422D62"/>
    <w:rsid w:val="6257A2D2"/>
    <w:rsid w:val="625F1E55"/>
    <w:rsid w:val="626AE26C"/>
    <w:rsid w:val="6279157B"/>
    <w:rsid w:val="62796B69"/>
    <w:rsid w:val="627DF307"/>
    <w:rsid w:val="62811FFE"/>
    <w:rsid w:val="62891941"/>
    <w:rsid w:val="629D8A22"/>
    <w:rsid w:val="62A97AD0"/>
    <w:rsid w:val="62AB8FAA"/>
    <w:rsid w:val="62C09A29"/>
    <w:rsid w:val="62C144BC"/>
    <w:rsid w:val="62C562CF"/>
    <w:rsid w:val="62C5ABD7"/>
    <w:rsid w:val="62D04EE8"/>
    <w:rsid w:val="62DCFA76"/>
    <w:rsid w:val="62DE8CCC"/>
    <w:rsid w:val="62DE8CCC"/>
    <w:rsid w:val="62EA29B8"/>
    <w:rsid w:val="62F7AE2A"/>
    <w:rsid w:val="62FBA350"/>
    <w:rsid w:val="6317E676"/>
    <w:rsid w:val="6318BF6E"/>
    <w:rsid w:val="631F2D9E"/>
    <w:rsid w:val="631F2FDC"/>
    <w:rsid w:val="6322967C"/>
    <w:rsid w:val="63313C9C"/>
    <w:rsid w:val="6341CA03"/>
    <w:rsid w:val="6341CA03"/>
    <w:rsid w:val="6353BF9C"/>
    <w:rsid w:val="63592D60"/>
    <w:rsid w:val="63665B9E"/>
    <w:rsid w:val="63695A3D"/>
    <w:rsid w:val="636B33BF"/>
    <w:rsid w:val="636EAB84"/>
    <w:rsid w:val="63744C93"/>
    <w:rsid w:val="63744C93"/>
    <w:rsid w:val="6376E086"/>
    <w:rsid w:val="637B7770"/>
    <w:rsid w:val="637BCF75"/>
    <w:rsid w:val="6381B176"/>
    <w:rsid w:val="63877D1D"/>
    <w:rsid w:val="6388BA16"/>
    <w:rsid w:val="638A1AAB"/>
    <w:rsid w:val="638BA5D4"/>
    <w:rsid w:val="639BF67D"/>
    <w:rsid w:val="639DC8CB"/>
    <w:rsid w:val="63AFF25A"/>
    <w:rsid w:val="63B36ED0"/>
    <w:rsid w:val="63D74F22"/>
    <w:rsid w:val="63F5B35D"/>
    <w:rsid w:val="63FED525"/>
    <w:rsid w:val="64124881"/>
    <w:rsid w:val="6416FE3F"/>
    <w:rsid w:val="641D7814"/>
    <w:rsid w:val="641F64C9"/>
    <w:rsid w:val="642642C6"/>
    <w:rsid w:val="643F8DF8"/>
    <w:rsid w:val="644169E9"/>
    <w:rsid w:val="6441A603"/>
    <w:rsid w:val="6444F2C6"/>
    <w:rsid w:val="6445574E"/>
    <w:rsid w:val="644F6A30"/>
    <w:rsid w:val="6459A13E"/>
    <w:rsid w:val="645D8E68"/>
    <w:rsid w:val="645E2283"/>
    <w:rsid w:val="64604108"/>
    <w:rsid w:val="64604FFE"/>
    <w:rsid w:val="64685903"/>
    <w:rsid w:val="64699873"/>
    <w:rsid w:val="646CB116"/>
    <w:rsid w:val="6474D05A"/>
    <w:rsid w:val="6479754D"/>
    <w:rsid w:val="64886532"/>
    <w:rsid w:val="64895A11"/>
    <w:rsid w:val="64A46CA3"/>
    <w:rsid w:val="64AD8C74"/>
    <w:rsid w:val="64AE5C0C"/>
    <w:rsid w:val="64C8086E"/>
    <w:rsid w:val="64C91454"/>
    <w:rsid w:val="64CD6B5E"/>
    <w:rsid w:val="64CF63E0"/>
    <w:rsid w:val="64D7609E"/>
    <w:rsid w:val="64E0B86B"/>
    <w:rsid w:val="65016329"/>
    <w:rsid w:val="653EA3AD"/>
    <w:rsid w:val="6543B9D6"/>
    <w:rsid w:val="65574001"/>
    <w:rsid w:val="655F8C35"/>
    <w:rsid w:val="6560BC73"/>
    <w:rsid w:val="6560CE00"/>
    <w:rsid w:val="656591B9"/>
    <w:rsid w:val="656627E9"/>
    <w:rsid w:val="65727F28"/>
    <w:rsid w:val="657D6D51"/>
    <w:rsid w:val="65828D5E"/>
    <w:rsid w:val="658989C2"/>
    <w:rsid w:val="658D084B"/>
    <w:rsid w:val="65943666"/>
    <w:rsid w:val="659C7DE9"/>
    <w:rsid w:val="659F9969"/>
    <w:rsid w:val="65A200A4"/>
    <w:rsid w:val="65A5DF33"/>
    <w:rsid w:val="65AAB05D"/>
    <w:rsid w:val="65BF419C"/>
    <w:rsid w:val="65C3DF9E"/>
    <w:rsid w:val="65C8B1A7"/>
    <w:rsid w:val="65D4C541"/>
    <w:rsid w:val="65DA447B"/>
    <w:rsid w:val="65DB7947"/>
    <w:rsid w:val="65DDFC7B"/>
    <w:rsid w:val="65E451D7"/>
    <w:rsid w:val="65E95F94"/>
    <w:rsid w:val="66042964"/>
    <w:rsid w:val="66075FB9"/>
    <w:rsid w:val="661D5028"/>
    <w:rsid w:val="66224795"/>
    <w:rsid w:val="6629C918"/>
    <w:rsid w:val="662C8D22"/>
    <w:rsid w:val="66342210"/>
    <w:rsid w:val="6636DAD9"/>
    <w:rsid w:val="663AEA28"/>
    <w:rsid w:val="663C8C7B"/>
    <w:rsid w:val="664D631E"/>
    <w:rsid w:val="66619C27"/>
    <w:rsid w:val="666D1B92"/>
    <w:rsid w:val="6671E68A"/>
    <w:rsid w:val="6673BCA8"/>
    <w:rsid w:val="667DA9A9"/>
    <w:rsid w:val="667DED37"/>
    <w:rsid w:val="667ED886"/>
    <w:rsid w:val="6681F50C"/>
    <w:rsid w:val="668825FC"/>
    <w:rsid w:val="66931955"/>
    <w:rsid w:val="66949572"/>
    <w:rsid w:val="669C0537"/>
    <w:rsid w:val="66A79823"/>
    <w:rsid w:val="66ADE108"/>
    <w:rsid w:val="66AF5FF1"/>
    <w:rsid w:val="66B0B637"/>
    <w:rsid w:val="66B92FC0"/>
    <w:rsid w:val="66B9E671"/>
    <w:rsid w:val="66BC660A"/>
    <w:rsid w:val="66BEA29C"/>
    <w:rsid w:val="66BF5404"/>
    <w:rsid w:val="66C81398"/>
    <w:rsid w:val="66C9D6C7"/>
    <w:rsid w:val="66D4E037"/>
    <w:rsid w:val="66DD2EBC"/>
    <w:rsid w:val="66E02ACA"/>
    <w:rsid w:val="66EB0F92"/>
    <w:rsid w:val="66F073A4"/>
    <w:rsid w:val="66F3C517"/>
    <w:rsid w:val="66F805D6"/>
    <w:rsid w:val="66FC8CD4"/>
    <w:rsid w:val="672531E5"/>
    <w:rsid w:val="6736702B"/>
    <w:rsid w:val="67376701"/>
    <w:rsid w:val="673AF3FE"/>
    <w:rsid w:val="673B69CA"/>
    <w:rsid w:val="67464110"/>
    <w:rsid w:val="674D5752"/>
    <w:rsid w:val="67512750"/>
    <w:rsid w:val="675B11FD"/>
    <w:rsid w:val="67643A3D"/>
    <w:rsid w:val="6769B625"/>
    <w:rsid w:val="6771B26D"/>
    <w:rsid w:val="67720EDA"/>
    <w:rsid w:val="677773BA"/>
    <w:rsid w:val="677D09CB"/>
    <w:rsid w:val="67868E28"/>
    <w:rsid w:val="678F3651"/>
    <w:rsid w:val="6795C345"/>
    <w:rsid w:val="6796C6B4"/>
    <w:rsid w:val="67A21F3E"/>
    <w:rsid w:val="67A9B458"/>
    <w:rsid w:val="67AC711C"/>
    <w:rsid w:val="67AD6CD5"/>
    <w:rsid w:val="67B9A4B5"/>
    <w:rsid w:val="67C167DF"/>
    <w:rsid w:val="67D2FAEA"/>
    <w:rsid w:val="67E100DC"/>
    <w:rsid w:val="67E4BF5C"/>
    <w:rsid w:val="67EE73EE"/>
    <w:rsid w:val="68006F1A"/>
    <w:rsid w:val="68006F1A"/>
    <w:rsid w:val="680CF512"/>
    <w:rsid w:val="680E3CF4"/>
    <w:rsid w:val="68128C1A"/>
    <w:rsid w:val="681EE7B6"/>
    <w:rsid w:val="6824EF8D"/>
    <w:rsid w:val="6825D174"/>
    <w:rsid w:val="682850B4"/>
    <w:rsid w:val="682A6878"/>
    <w:rsid w:val="682A6BC8"/>
    <w:rsid w:val="682E9559"/>
    <w:rsid w:val="682E9559"/>
    <w:rsid w:val="682EE9B6"/>
    <w:rsid w:val="682F2CD4"/>
    <w:rsid w:val="684B3052"/>
    <w:rsid w:val="685DB03E"/>
    <w:rsid w:val="685FEF6B"/>
    <w:rsid w:val="6865AB2D"/>
    <w:rsid w:val="6875C2AA"/>
    <w:rsid w:val="689A38A3"/>
    <w:rsid w:val="68A06737"/>
    <w:rsid w:val="68AB3DC8"/>
    <w:rsid w:val="68B4A565"/>
    <w:rsid w:val="68B9E2BA"/>
    <w:rsid w:val="68C16FBA"/>
    <w:rsid w:val="68C4A90D"/>
    <w:rsid w:val="68CA675C"/>
    <w:rsid w:val="68CF5CCB"/>
    <w:rsid w:val="68D73A2B"/>
    <w:rsid w:val="68DD02D4"/>
    <w:rsid w:val="68E875B2"/>
    <w:rsid w:val="68EB12C6"/>
    <w:rsid w:val="68EC38EC"/>
    <w:rsid w:val="68FF3B8C"/>
    <w:rsid w:val="69095CCA"/>
    <w:rsid w:val="690AB150"/>
    <w:rsid w:val="690AB150"/>
    <w:rsid w:val="691732BC"/>
    <w:rsid w:val="691F90BA"/>
    <w:rsid w:val="69239732"/>
    <w:rsid w:val="6926E017"/>
    <w:rsid w:val="692855AC"/>
    <w:rsid w:val="6929B900"/>
    <w:rsid w:val="692C1823"/>
    <w:rsid w:val="692D50CE"/>
    <w:rsid w:val="692FDBAD"/>
    <w:rsid w:val="69314050"/>
    <w:rsid w:val="693E5833"/>
    <w:rsid w:val="693F2328"/>
    <w:rsid w:val="6941D68F"/>
    <w:rsid w:val="6944C0C1"/>
    <w:rsid w:val="695425B1"/>
    <w:rsid w:val="69667A94"/>
    <w:rsid w:val="696A0068"/>
    <w:rsid w:val="696F3D30"/>
    <w:rsid w:val="69763FB3"/>
    <w:rsid w:val="697CEED5"/>
    <w:rsid w:val="697F55D2"/>
    <w:rsid w:val="6986E4A8"/>
    <w:rsid w:val="6988BFE7"/>
    <w:rsid w:val="698F31F4"/>
    <w:rsid w:val="6990E99D"/>
    <w:rsid w:val="6991AE06"/>
    <w:rsid w:val="6991FA4C"/>
    <w:rsid w:val="699B156D"/>
    <w:rsid w:val="699CE6BE"/>
    <w:rsid w:val="699DFE7B"/>
    <w:rsid w:val="69A17B2D"/>
    <w:rsid w:val="69BABB6C"/>
    <w:rsid w:val="69BB4E46"/>
    <w:rsid w:val="69CA50EA"/>
    <w:rsid w:val="69CA65BA"/>
    <w:rsid w:val="69E0F9AD"/>
    <w:rsid w:val="69E700B3"/>
    <w:rsid w:val="69E9F5B3"/>
    <w:rsid w:val="69EC3EF4"/>
    <w:rsid w:val="69EFB187"/>
    <w:rsid w:val="69FEDBFB"/>
    <w:rsid w:val="69FFA17D"/>
    <w:rsid w:val="6A15D516"/>
    <w:rsid w:val="6A241820"/>
    <w:rsid w:val="6A33535F"/>
    <w:rsid w:val="6A35CD36"/>
    <w:rsid w:val="6A399F4E"/>
    <w:rsid w:val="6A3BD732"/>
    <w:rsid w:val="6A3EDB55"/>
    <w:rsid w:val="6A4A3166"/>
    <w:rsid w:val="6A4DD43C"/>
    <w:rsid w:val="6A580C29"/>
    <w:rsid w:val="6A580C29"/>
    <w:rsid w:val="6A5EAAD6"/>
    <w:rsid w:val="6A831D20"/>
    <w:rsid w:val="6A92B2BF"/>
    <w:rsid w:val="6A98D589"/>
    <w:rsid w:val="6A9B00A6"/>
    <w:rsid w:val="6A9C5B8B"/>
    <w:rsid w:val="6A9D79ED"/>
    <w:rsid w:val="6A9EE4C5"/>
    <w:rsid w:val="6AAFAA6F"/>
    <w:rsid w:val="6AC671BC"/>
    <w:rsid w:val="6ACF8E04"/>
    <w:rsid w:val="6ADBA257"/>
    <w:rsid w:val="6AE1B451"/>
    <w:rsid w:val="6AE804E0"/>
    <w:rsid w:val="6B0B0DE5"/>
    <w:rsid w:val="6B24BDBA"/>
    <w:rsid w:val="6B2FC1D3"/>
    <w:rsid w:val="6B357FFF"/>
    <w:rsid w:val="6B385788"/>
    <w:rsid w:val="6B396B32"/>
    <w:rsid w:val="6B46610D"/>
    <w:rsid w:val="6B476920"/>
    <w:rsid w:val="6B4C3D3A"/>
    <w:rsid w:val="6B5043E2"/>
    <w:rsid w:val="6B5C42D5"/>
    <w:rsid w:val="6B66361B"/>
    <w:rsid w:val="6B66EC68"/>
    <w:rsid w:val="6B6DEDFB"/>
    <w:rsid w:val="6B753F31"/>
    <w:rsid w:val="6B753F31"/>
    <w:rsid w:val="6B8F9C21"/>
    <w:rsid w:val="6B9713C1"/>
    <w:rsid w:val="6B97972A"/>
    <w:rsid w:val="6BA140AB"/>
    <w:rsid w:val="6BA1E853"/>
    <w:rsid w:val="6BA22840"/>
    <w:rsid w:val="6BAB4AA7"/>
    <w:rsid w:val="6BB66B19"/>
    <w:rsid w:val="6BC66E3B"/>
    <w:rsid w:val="6BCF23C0"/>
    <w:rsid w:val="6BD38678"/>
    <w:rsid w:val="6BD38678"/>
    <w:rsid w:val="6BDF24EF"/>
    <w:rsid w:val="6BF93DF7"/>
    <w:rsid w:val="6C041028"/>
    <w:rsid w:val="6C0C6235"/>
    <w:rsid w:val="6C2EC627"/>
    <w:rsid w:val="6C363472"/>
    <w:rsid w:val="6C4A3783"/>
    <w:rsid w:val="6C70C736"/>
    <w:rsid w:val="6C7A8E33"/>
    <w:rsid w:val="6C8F3DC3"/>
    <w:rsid w:val="6C981EC3"/>
    <w:rsid w:val="6C98DFF9"/>
    <w:rsid w:val="6CA47803"/>
    <w:rsid w:val="6CA551D9"/>
    <w:rsid w:val="6CA66C0D"/>
    <w:rsid w:val="6CA69A8F"/>
    <w:rsid w:val="6CA76CC3"/>
    <w:rsid w:val="6CA93A02"/>
    <w:rsid w:val="6CAA27F5"/>
    <w:rsid w:val="6CB847EC"/>
    <w:rsid w:val="6CC7C923"/>
    <w:rsid w:val="6CCB9234"/>
    <w:rsid w:val="6CCBCA9B"/>
    <w:rsid w:val="6CDB14F0"/>
    <w:rsid w:val="6CDB78DC"/>
    <w:rsid w:val="6CEE4B58"/>
    <w:rsid w:val="6CEEBBE2"/>
    <w:rsid w:val="6D11A566"/>
    <w:rsid w:val="6D3028C4"/>
    <w:rsid w:val="6D3408EB"/>
    <w:rsid w:val="6D37BFF3"/>
    <w:rsid w:val="6D3B3781"/>
    <w:rsid w:val="6D445403"/>
    <w:rsid w:val="6D492989"/>
    <w:rsid w:val="6D5408FD"/>
    <w:rsid w:val="6D5CE6D7"/>
    <w:rsid w:val="6D623E9C"/>
    <w:rsid w:val="6D63069B"/>
    <w:rsid w:val="6D6CB07E"/>
    <w:rsid w:val="6D6F6D9B"/>
    <w:rsid w:val="6D72574F"/>
    <w:rsid w:val="6D78ADFC"/>
    <w:rsid w:val="6D79191D"/>
    <w:rsid w:val="6D844332"/>
    <w:rsid w:val="6D922773"/>
    <w:rsid w:val="6D99732F"/>
    <w:rsid w:val="6D9EFB72"/>
    <w:rsid w:val="6D9F03CF"/>
    <w:rsid w:val="6D9F5182"/>
    <w:rsid w:val="6DA0FF9F"/>
    <w:rsid w:val="6DB7729E"/>
    <w:rsid w:val="6DB78523"/>
    <w:rsid w:val="6DC92D86"/>
    <w:rsid w:val="6DC9ADB4"/>
    <w:rsid w:val="6DD2F836"/>
    <w:rsid w:val="6DD96835"/>
    <w:rsid w:val="6DDFE65E"/>
    <w:rsid w:val="6DEAA3DF"/>
    <w:rsid w:val="6DF166E3"/>
    <w:rsid w:val="6E021C7B"/>
    <w:rsid w:val="6E1817DF"/>
    <w:rsid w:val="6E35C097"/>
    <w:rsid w:val="6E4A202C"/>
    <w:rsid w:val="6E574BE8"/>
    <w:rsid w:val="6E577648"/>
    <w:rsid w:val="6E5A11F5"/>
    <w:rsid w:val="6E676295"/>
    <w:rsid w:val="6E6EF7DB"/>
    <w:rsid w:val="6E7207E8"/>
    <w:rsid w:val="6E726E51"/>
    <w:rsid w:val="6E85BE93"/>
    <w:rsid w:val="6EA47DF9"/>
    <w:rsid w:val="6EAA1CC2"/>
    <w:rsid w:val="6EB9F288"/>
    <w:rsid w:val="6EC274E3"/>
    <w:rsid w:val="6ECCC1F1"/>
    <w:rsid w:val="6EDAB547"/>
    <w:rsid w:val="6EDD6AD8"/>
    <w:rsid w:val="6EDD9A8A"/>
    <w:rsid w:val="6EE06540"/>
    <w:rsid w:val="6EF5B006"/>
    <w:rsid w:val="6EFED6FC"/>
    <w:rsid w:val="6F0B273A"/>
    <w:rsid w:val="6F0CA281"/>
    <w:rsid w:val="6F168A65"/>
    <w:rsid w:val="6F205272"/>
    <w:rsid w:val="6F242D3F"/>
    <w:rsid w:val="6F260F6D"/>
    <w:rsid w:val="6F26C850"/>
    <w:rsid w:val="6F403AF2"/>
    <w:rsid w:val="6F46842F"/>
    <w:rsid w:val="6F47DBD9"/>
    <w:rsid w:val="6F4CA142"/>
    <w:rsid w:val="6F522054"/>
    <w:rsid w:val="6F5AADA0"/>
    <w:rsid w:val="6F6AFD3E"/>
    <w:rsid w:val="6F70ACDE"/>
    <w:rsid w:val="6F7BE8C9"/>
    <w:rsid w:val="6F9F80F7"/>
    <w:rsid w:val="6FA9F76F"/>
    <w:rsid w:val="6FAD99B7"/>
    <w:rsid w:val="6FAFC93A"/>
    <w:rsid w:val="6FC561D2"/>
    <w:rsid w:val="6FD02F7E"/>
    <w:rsid w:val="6FD04EA9"/>
    <w:rsid w:val="6FD06E85"/>
    <w:rsid w:val="6FDCBDE6"/>
    <w:rsid w:val="6FDCBDE6"/>
    <w:rsid w:val="6FE9EE92"/>
    <w:rsid w:val="6FEA7177"/>
    <w:rsid w:val="6FECD9C2"/>
    <w:rsid w:val="6FEDCB47"/>
    <w:rsid w:val="6FFC6EB4"/>
    <w:rsid w:val="6FFCE43D"/>
    <w:rsid w:val="6FFCE43D"/>
    <w:rsid w:val="7004AA3B"/>
    <w:rsid w:val="700CDFA4"/>
    <w:rsid w:val="7010DD5A"/>
    <w:rsid w:val="7013BE1C"/>
    <w:rsid w:val="701A2C3A"/>
    <w:rsid w:val="7028B317"/>
    <w:rsid w:val="702D2C03"/>
    <w:rsid w:val="70327390"/>
    <w:rsid w:val="70468D21"/>
    <w:rsid w:val="70485D10"/>
    <w:rsid w:val="705BBDAA"/>
    <w:rsid w:val="70637104"/>
    <w:rsid w:val="706566AB"/>
    <w:rsid w:val="706DBC27"/>
    <w:rsid w:val="70730F32"/>
    <w:rsid w:val="70833D1F"/>
    <w:rsid w:val="7087FC22"/>
    <w:rsid w:val="708C74B6"/>
    <w:rsid w:val="708C820F"/>
    <w:rsid w:val="70976390"/>
    <w:rsid w:val="7099AD15"/>
    <w:rsid w:val="709E8026"/>
    <w:rsid w:val="70ACAA74"/>
    <w:rsid w:val="70B28A0B"/>
    <w:rsid w:val="70BD3165"/>
    <w:rsid w:val="70C8E759"/>
    <w:rsid w:val="70CBBBDE"/>
    <w:rsid w:val="70DD6DA4"/>
    <w:rsid w:val="70F6D3D7"/>
    <w:rsid w:val="71104699"/>
    <w:rsid w:val="711EC0EB"/>
    <w:rsid w:val="712244A1"/>
    <w:rsid w:val="712497A6"/>
    <w:rsid w:val="7143AA62"/>
    <w:rsid w:val="7148C6F9"/>
    <w:rsid w:val="714EC991"/>
    <w:rsid w:val="71505E87"/>
    <w:rsid w:val="7165079C"/>
    <w:rsid w:val="716A3199"/>
    <w:rsid w:val="7179DD30"/>
    <w:rsid w:val="7179DD87"/>
    <w:rsid w:val="719015C5"/>
    <w:rsid w:val="7194593F"/>
    <w:rsid w:val="71980CE8"/>
    <w:rsid w:val="71983F15"/>
    <w:rsid w:val="719CBA65"/>
    <w:rsid w:val="71ACF771"/>
    <w:rsid w:val="71ADC5E5"/>
    <w:rsid w:val="71B9BAA6"/>
    <w:rsid w:val="71C36F96"/>
    <w:rsid w:val="71D1BBD7"/>
    <w:rsid w:val="71DCA922"/>
    <w:rsid w:val="71E19BEC"/>
    <w:rsid w:val="71E7F38F"/>
    <w:rsid w:val="71FF7C54"/>
    <w:rsid w:val="71FFAF8C"/>
    <w:rsid w:val="720319D4"/>
    <w:rsid w:val="7204DE1F"/>
    <w:rsid w:val="72069969"/>
    <w:rsid w:val="7209C92F"/>
    <w:rsid w:val="720FC861"/>
    <w:rsid w:val="7225B525"/>
    <w:rsid w:val="72270157"/>
    <w:rsid w:val="723327ED"/>
    <w:rsid w:val="72337ACB"/>
    <w:rsid w:val="7235D736"/>
    <w:rsid w:val="7240CA06"/>
    <w:rsid w:val="72482AB2"/>
    <w:rsid w:val="724AE262"/>
    <w:rsid w:val="724E5F42"/>
    <w:rsid w:val="725411BA"/>
    <w:rsid w:val="7258EFB6"/>
    <w:rsid w:val="725DC669"/>
    <w:rsid w:val="726C8AEE"/>
    <w:rsid w:val="7274C3B1"/>
    <w:rsid w:val="7277247A"/>
    <w:rsid w:val="72839F7E"/>
    <w:rsid w:val="72925BA0"/>
    <w:rsid w:val="72945287"/>
    <w:rsid w:val="72A2C65E"/>
    <w:rsid w:val="72AADE21"/>
    <w:rsid w:val="72BC8DD4"/>
    <w:rsid w:val="72C61ECE"/>
    <w:rsid w:val="72E4975A"/>
    <w:rsid w:val="72E612D4"/>
    <w:rsid w:val="72EA99F2"/>
    <w:rsid w:val="7315586E"/>
    <w:rsid w:val="7315AD91"/>
    <w:rsid w:val="733C22E2"/>
    <w:rsid w:val="7348B91B"/>
    <w:rsid w:val="734EB31C"/>
    <w:rsid w:val="7352D080"/>
    <w:rsid w:val="735A2DD6"/>
    <w:rsid w:val="735B772A"/>
    <w:rsid w:val="735D812E"/>
    <w:rsid w:val="7367B65D"/>
    <w:rsid w:val="736EDE11"/>
    <w:rsid w:val="73714800"/>
    <w:rsid w:val="7372BB36"/>
    <w:rsid w:val="737517FD"/>
    <w:rsid w:val="737D951E"/>
    <w:rsid w:val="7388D6ED"/>
    <w:rsid w:val="73919C96"/>
    <w:rsid w:val="7398AF98"/>
    <w:rsid w:val="73AFB2F1"/>
    <w:rsid w:val="73B3BCC6"/>
    <w:rsid w:val="73B8A86E"/>
    <w:rsid w:val="73B8A86E"/>
    <w:rsid w:val="73C10D48"/>
    <w:rsid w:val="73C1DC61"/>
    <w:rsid w:val="73D151D5"/>
    <w:rsid w:val="73D18020"/>
    <w:rsid w:val="73D8FD6C"/>
    <w:rsid w:val="73DCDADC"/>
    <w:rsid w:val="73DCDADC"/>
    <w:rsid w:val="73DDB1F1"/>
    <w:rsid w:val="73DDB1F1"/>
    <w:rsid w:val="73E0E92E"/>
    <w:rsid w:val="73E430F0"/>
    <w:rsid w:val="73EB993A"/>
    <w:rsid w:val="73ED579C"/>
    <w:rsid w:val="73EF778D"/>
    <w:rsid w:val="73F31033"/>
    <w:rsid w:val="73F5088E"/>
    <w:rsid w:val="740133D0"/>
    <w:rsid w:val="74059A33"/>
    <w:rsid w:val="74077FB4"/>
    <w:rsid w:val="7413C6FB"/>
    <w:rsid w:val="7413C6FB"/>
    <w:rsid w:val="741CA475"/>
    <w:rsid w:val="74208C77"/>
    <w:rsid w:val="742251C9"/>
    <w:rsid w:val="742BF1C3"/>
    <w:rsid w:val="742E2C01"/>
    <w:rsid w:val="742EBF96"/>
    <w:rsid w:val="742F7D22"/>
    <w:rsid w:val="7431A7DB"/>
    <w:rsid w:val="743644E1"/>
    <w:rsid w:val="74379E8B"/>
    <w:rsid w:val="74468445"/>
    <w:rsid w:val="744CA247"/>
    <w:rsid w:val="744D8663"/>
    <w:rsid w:val="74783BC5"/>
    <w:rsid w:val="747EF417"/>
    <w:rsid w:val="747F619D"/>
    <w:rsid w:val="74A54C86"/>
    <w:rsid w:val="74B4C33B"/>
    <w:rsid w:val="74BD6403"/>
    <w:rsid w:val="74C6EC97"/>
    <w:rsid w:val="74CCA7B7"/>
    <w:rsid w:val="74CFDFD7"/>
    <w:rsid w:val="74D44663"/>
    <w:rsid w:val="74D6A419"/>
    <w:rsid w:val="74DAD533"/>
    <w:rsid w:val="74F6FFA3"/>
    <w:rsid w:val="75000756"/>
    <w:rsid w:val="750D1861"/>
    <w:rsid w:val="750D1861"/>
    <w:rsid w:val="750D81DD"/>
    <w:rsid w:val="75155A44"/>
    <w:rsid w:val="7528DC9C"/>
    <w:rsid w:val="752D314C"/>
    <w:rsid w:val="75310A9E"/>
    <w:rsid w:val="75360CA2"/>
    <w:rsid w:val="75367E67"/>
    <w:rsid w:val="754FA6C4"/>
    <w:rsid w:val="755DACC2"/>
    <w:rsid w:val="756D5081"/>
    <w:rsid w:val="75793849"/>
    <w:rsid w:val="757BB2BF"/>
    <w:rsid w:val="757C3C9B"/>
    <w:rsid w:val="75814FA1"/>
    <w:rsid w:val="7581FADB"/>
    <w:rsid w:val="7581FADB"/>
    <w:rsid w:val="7590167E"/>
    <w:rsid w:val="7595F284"/>
    <w:rsid w:val="759A74BA"/>
    <w:rsid w:val="75B1D9D1"/>
    <w:rsid w:val="75BB79F8"/>
    <w:rsid w:val="75C14404"/>
    <w:rsid w:val="75C819D5"/>
    <w:rsid w:val="75CA7974"/>
    <w:rsid w:val="75CE58C8"/>
    <w:rsid w:val="75D757E8"/>
    <w:rsid w:val="75DA57D4"/>
    <w:rsid w:val="75E5FCFA"/>
    <w:rsid w:val="75ECE3F1"/>
    <w:rsid w:val="76160A68"/>
    <w:rsid w:val="761DFC2F"/>
    <w:rsid w:val="762A1B97"/>
    <w:rsid w:val="762BADB3"/>
    <w:rsid w:val="762FB5D0"/>
    <w:rsid w:val="762FF6FD"/>
    <w:rsid w:val="76353D07"/>
    <w:rsid w:val="763F2FE8"/>
    <w:rsid w:val="76499BB3"/>
    <w:rsid w:val="76563930"/>
    <w:rsid w:val="765B3FAB"/>
    <w:rsid w:val="765C99A3"/>
    <w:rsid w:val="7660680D"/>
    <w:rsid w:val="76626EA2"/>
    <w:rsid w:val="767D46BF"/>
    <w:rsid w:val="768E7EA4"/>
    <w:rsid w:val="76910783"/>
    <w:rsid w:val="7694BC93"/>
    <w:rsid w:val="7695FE31"/>
    <w:rsid w:val="76969702"/>
    <w:rsid w:val="76A7A19F"/>
    <w:rsid w:val="76B3DFD4"/>
    <w:rsid w:val="76BA6C5F"/>
    <w:rsid w:val="76C580A1"/>
    <w:rsid w:val="76CBEE7B"/>
    <w:rsid w:val="76CCDAFF"/>
    <w:rsid w:val="76CCDAFF"/>
    <w:rsid w:val="76D12982"/>
    <w:rsid w:val="76D55D15"/>
    <w:rsid w:val="76D85F32"/>
    <w:rsid w:val="76DA481F"/>
    <w:rsid w:val="76E175ED"/>
    <w:rsid w:val="76E9F516"/>
    <w:rsid w:val="76F38F05"/>
    <w:rsid w:val="76F644E4"/>
    <w:rsid w:val="7700B2FF"/>
    <w:rsid w:val="7702F6C8"/>
    <w:rsid w:val="771C734A"/>
    <w:rsid w:val="77229502"/>
    <w:rsid w:val="772341D6"/>
    <w:rsid w:val="77237F92"/>
    <w:rsid w:val="773633F8"/>
    <w:rsid w:val="773FA9D1"/>
    <w:rsid w:val="77410069"/>
    <w:rsid w:val="77481E0E"/>
    <w:rsid w:val="774989B3"/>
    <w:rsid w:val="775646C7"/>
    <w:rsid w:val="775F534B"/>
    <w:rsid w:val="776056FC"/>
    <w:rsid w:val="776D33D2"/>
    <w:rsid w:val="777154E8"/>
    <w:rsid w:val="777516DB"/>
    <w:rsid w:val="7776280F"/>
    <w:rsid w:val="7779BE35"/>
    <w:rsid w:val="777F1EA7"/>
    <w:rsid w:val="777F9CB6"/>
    <w:rsid w:val="77806AB1"/>
    <w:rsid w:val="7782802B"/>
    <w:rsid w:val="779C9FB2"/>
    <w:rsid w:val="779D7777"/>
    <w:rsid w:val="779D7777"/>
    <w:rsid w:val="77A40AE0"/>
    <w:rsid w:val="77A55F19"/>
    <w:rsid w:val="77A8B8AB"/>
    <w:rsid w:val="77AA1001"/>
    <w:rsid w:val="77AA80E6"/>
    <w:rsid w:val="77C24755"/>
    <w:rsid w:val="77C3C9E9"/>
    <w:rsid w:val="77CC4579"/>
    <w:rsid w:val="77D90A61"/>
    <w:rsid w:val="77DD0F7C"/>
    <w:rsid w:val="77DF4AAA"/>
    <w:rsid w:val="77E768BA"/>
    <w:rsid w:val="77E8C991"/>
    <w:rsid w:val="77E91EB4"/>
    <w:rsid w:val="77ED4B34"/>
    <w:rsid w:val="77F7F735"/>
    <w:rsid w:val="77F87C97"/>
    <w:rsid w:val="7807AF85"/>
    <w:rsid w:val="78184276"/>
    <w:rsid w:val="781E4B16"/>
    <w:rsid w:val="7827F42C"/>
    <w:rsid w:val="782ED1DC"/>
    <w:rsid w:val="7831AFED"/>
    <w:rsid w:val="78348B61"/>
    <w:rsid w:val="7841DF73"/>
    <w:rsid w:val="784C0F31"/>
    <w:rsid w:val="784CFB06"/>
    <w:rsid w:val="785988C9"/>
    <w:rsid w:val="785BBC6B"/>
    <w:rsid w:val="7862C511"/>
    <w:rsid w:val="78686F30"/>
    <w:rsid w:val="78874786"/>
    <w:rsid w:val="78947E6B"/>
    <w:rsid w:val="78954D84"/>
    <w:rsid w:val="78A8CCCA"/>
    <w:rsid w:val="78B6B83D"/>
    <w:rsid w:val="78BA68CE"/>
    <w:rsid w:val="78C12CB9"/>
    <w:rsid w:val="78C39FB9"/>
    <w:rsid w:val="78C9FD99"/>
    <w:rsid w:val="78CAD971"/>
    <w:rsid w:val="78CF13EF"/>
    <w:rsid w:val="78D179FE"/>
    <w:rsid w:val="78D7A3B6"/>
    <w:rsid w:val="78D8D7FE"/>
    <w:rsid w:val="78E3A3F5"/>
    <w:rsid w:val="78E73928"/>
    <w:rsid w:val="78EC6EE6"/>
    <w:rsid w:val="78EFD969"/>
    <w:rsid w:val="78F6CE83"/>
    <w:rsid w:val="78FEA76E"/>
    <w:rsid w:val="78FF8474"/>
    <w:rsid w:val="79076912"/>
    <w:rsid w:val="79076912"/>
    <w:rsid w:val="7916DBCF"/>
    <w:rsid w:val="791CF6EF"/>
    <w:rsid w:val="79200B11"/>
    <w:rsid w:val="792DDFAD"/>
    <w:rsid w:val="792F683E"/>
    <w:rsid w:val="7938E27E"/>
    <w:rsid w:val="7938E27E"/>
    <w:rsid w:val="793A72E2"/>
    <w:rsid w:val="793B9A75"/>
    <w:rsid w:val="7940B319"/>
    <w:rsid w:val="7942AF63"/>
    <w:rsid w:val="7945228E"/>
    <w:rsid w:val="79465147"/>
    <w:rsid w:val="794B722F"/>
    <w:rsid w:val="795D11CB"/>
    <w:rsid w:val="795E6547"/>
    <w:rsid w:val="795FDE9F"/>
    <w:rsid w:val="7967CA3F"/>
    <w:rsid w:val="796A4BED"/>
    <w:rsid w:val="796BB607"/>
    <w:rsid w:val="7973D1E5"/>
    <w:rsid w:val="7974CE94"/>
    <w:rsid w:val="7978F977"/>
    <w:rsid w:val="797A93AB"/>
    <w:rsid w:val="799475C9"/>
    <w:rsid w:val="7996D985"/>
    <w:rsid w:val="799ADE4A"/>
    <w:rsid w:val="799E37AD"/>
    <w:rsid w:val="79A0F4B6"/>
    <w:rsid w:val="79A2ADF4"/>
    <w:rsid w:val="79A95F8B"/>
    <w:rsid w:val="79AE1F27"/>
    <w:rsid w:val="79BF66D4"/>
    <w:rsid w:val="79C17606"/>
    <w:rsid w:val="79C39CFE"/>
    <w:rsid w:val="79C9021F"/>
    <w:rsid w:val="79E6A52B"/>
    <w:rsid w:val="79E6A52B"/>
    <w:rsid w:val="79F04573"/>
    <w:rsid w:val="79F882F1"/>
    <w:rsid w:val="7A04BB0D"/>
    <w:rsid w:val="7A19DEA6"/>
    <w:rsid w:val="7A210832"/>
    <w:rsid w:val="7A24AC1A"/>
    <w:rsid w:val="7A2560B6"/>
    <w:rsid w:val="7A2560B6"/>
    <w:rsid w:val="7A27DA5C"/>
    <w:rsid w:val="7A311DE5"/>
    <w:rsid w:val="7A326969"/>
    <w:rsid w:val="7A5ACAB9"/>
    <w:rsid w:val="7A7ADD44"/>
    <w:rsid w:val="7A7F9BAF"/>
    <w:rsid w:val="7A86BC1E"/>
    <w:rsid w:val="7A882774"/>
    <w:rsid w:val="7A929EE4"/>
    <w:rsid w:val="7AB95338"/>
    <w:rsid w:val="7ABAD450"/>
    <w:rsid w:val="7AC2AABD"/>
    <w:rsid w:val="7AC4DCC6"/>
    <w:rsid w:val="7AC6906F"/>
    <w:rsid w:val="7ACD7A57"/>
    <w:rsid w:val="7ACDFB9D"/>
    <w:rsid w:val="7ACF9F9F"/>
    <w:rsid w:val="7AD30667"/>
    <w:rsid w:val="7AF715FB"/>
    <w:rsid w:val="7AFC41F0"/>
    <w:rsid w:val="7B08F982"/>
    <w:rsid w:val="7B08F982"/>
    <w:rsid w:val="7B139C02"/>
    <w:rsid w:val="7B16C764"/>
    <w:rsid w:val="7B184A20"/>
    <w:rsid w:val="7B21D80B"/>
    <w:rsid w:val="7B23B1F4"/>
    <w:rsid w:val="7B23CBC0"/>
    <w:rsid w:val="7B356611"/>
    <w:rsid w:val="7B356611"/>
    <w:rsid w:val="7B3A080E"/>
    <w:rsid w:val="7B3CC1DC"/>
    <w:rsid w:val="7B407310"/>
    <w:rsid w:val="7B45E59D"/>
    <w:rsid w:val="7B5D9607"/>
    <w:rsid w:val="7B63943E"/>
    <w:rsid w:val="7B66F71C"/>
    <w:rsid w:val="7B68466A"/>
    <w:rsid w:val="7B76E2BC"/>
    <w:rsid w:val="7B783CDE"/>
    <w:rsid w:val="7B7BEB60"/>
    <w:rsid w:val="7B80137C"/>
    <w:rsid w:val="7B81A513"/>
    <w:rsid w:val="7B81A513"/>
    <w:rsid w:val="7B87FBEF"/>
    <w:rsid w:val="7B9023D0"/>
    <w:rsid w:val="7B9DE019"/>
    <w:rsid w:val="7BA5A059"/>
    <w:rsid w:val="7BA7C71E"/>
    <w:rsid w:val="7BB2406F"/>
    <w:rsid w:val="7BBD685C"/>
    <w:rsid w:val="7BC50B3A"/>
    <w:rsid w:val="7BCB6B81"/>
    <w:rsid w:val="7BCB8CCB"/>
    <w:rsid w:val="7BCF4833"/>
    <w:rsid w:val="7BCF665D"/>
    <w:rsid w:val="7BCFBEF9"/>
    <w:rsid w:val="7BD2D1EF"/>
    <w:rsid w:val="7BD84D50"/>
    <w:rsid w:val="7BDCF024"/>
    <w:rsid w:val="7BE39DA1"/>
    <w:rsid w:val="7BF2648E"/>
    <w:rsid w:val="7BF7959D"/>
    <w:rsid w:val="7BFF779A"/>
    <w:rsid w:val="7C072B8B"/>
    <w:rsid w:val="7C073155"/>
    <w:rsid w:val="7C0770EE"/>
    <w:rsid w:val="7C0CD52B"/>
    <w:rsid w:val="7C16ADA5"/>
    <w:rsid w:val="7C17A2C1"/>
    <w:rsid w:val="7C1C9F0E"/>
    <w:rsid w:val="7C1E2FA8"/>
    <w:rsid w:val="7C1E2FA8"/>
    <w:rsid w:val="7C2CBEEB"/>
    <w:rsid w:val="7C474A2D"/>
    <w:rsid w:val="7C576FB3"/>
    <w:rsid w:val="7C6B8DA5"/>
    <w:rsid w:val="7C71A49B"/>
    <w:rsid w:val="7C74DB63"/>
    <w:rsid w:val="7C7C9190"/>
    <w:rsid w:val="7C7D2A5D"/>
    <w:rsid w:val="7C7DD57D"/>
    <w:rsid w:val="7C7DD57D"/>
    <w:rsid w:val="7C903BF1"/>
    <w:rsid w:val="7C93C999"/>
    <w:rsid w:val="7C9DD370"/>
    <w:rsid w:val="7CA4D7A9"/>
    <w:rsid w:val="7CB38F50"/>
    <w:rsid w:val="7CB38F50"/>
    <w:rsid w:val="7CC57A5A"/>
    <w:rsid w:val="7CD03EFA"/>
    <w:rsid w:val="7CD706D1"/>
    <w:rsid w:val="7CF4C8B3"/>
    <w:rsid w:val="7CFADE5B"/>
    <w:rsid w:val="7CFAF25F"/>
    <w:rsid w:val="7D002C5E"/>
    <w:rsid w:val="7D118D29"/>
    <w:rsid w:val="7D180DD0"/>
    <w:rsid w:val="7D1B4A8F"/>
    <w:rsid w:val="7D1E205B"/>
    <w:rsid w:val="7D226634"/>
    <w:rsid w:val="7D266981"/>
    <w:rsid w:val="7D3C3804"/>
    <w:rsid w:val="7D4A25BD"/>
    <w:rsid w:val="7D4D0873"/>
    <w:rsid w:val="7D4D495D"/>
    <w:rsid w:val="7D60CBF1"/>
    <w:rsid w:val="7D621884"/>
    <w:rsid w:val="7D625819"/>
    <w:rsid w:val="7D6520A9"/>
    <w:rsid w:val="7D699FC7"/>
    <w:rsid w:val="7D72158E"/>
    <w:rsid w:val="7D762D72"/>
    <w:rsid w:val="7D77C47D"/>
    <w:rsid w:val="7D8117EB"/>
    <w:rsid w:val="7D8A37E5"/>
    <w:rsid w:val="7D8D4A5E"/>
    <w:rsid w:val="7D8DCDCE"/>
    <w:rsid w:val="7D8E3D51"/>
    <w:rsid w:val="7D9AEA0C"/>
    <w:rsid w:val="7D9BA25D"/>
    <w:rsid w:val="7DB66BCF"/>
    <w:rsid w:val="7DCED49C"/>
    <w:rsid w:val="7DD89CB0"/>
    <w:rsid w:val="7DDAE0D9"/>
    <w:rsid w:val="7DE0BA8A"/>
    <w:rsid w:val="7DE79F4C"/>
    <w:rsid w:val="7DE8BEB9"/>
    <w:rsid w:val="7DFE84DD"/>
    <w:rsid w:val="7E032601"/>
    <w:rsid w:val="7E04B120"/>
    <w:rsid w:val="7E075E06"/>
    <w:rsid w:val="7E0C53A1"/>
    <w:rsid w:val="7E0FC184"/>
    <w:rsid w:val="7E13BBA2"/>
    <w:rsid w:val="7E1C84D6"/>
    <w:rsid w:val="7E2D4C99"/>
    <w:rsid w:val="7E362526"/>
    <w:rsid w:val="7E470614"/>
    <w:rsid w:val="7E541CF7"/>
    <w:rsid w:val="7E553F47"/>
    <w:rsid w:val="7E600172"/>
    <w:rsid w:val="7E6B36B0"/>
    <w:rsid w:val="7E6E9CE1"/>
    <w:rsid w:val="7E709F39"/>
    <w:rsid w:val="7E727124"/>
    <w:rsid w:val="7E76C21D"/>
    <w:rsid w:val="7E783DAD"/>
    <w:rsid w:val="7E808486"/>
    <w:rsid w:val="7E8274CC"/>
    <w:rsid w:val="7E8C32FF"/>
    <w:rsid w:val="7EA09300"/>
    <w:rsid w:val="7EAC30D1"/>
    <w:rsid w:val="7ECFBC16"/>
    <w:rsid w:val="7ED403FE"/>
    <w:rsid w:val="7ED75C53"/>
    <w:rsid w:val="7EDDFA86"/>
    <w:rsid w:val="7EE23214"/>
    <w:rsid w:val="7EE9239F"/>
    <w:rsid w:val="7F019CD9"/>
    <w:rsid w:val="7F07DFBE"/>
    <w:rsid w:val="7F11FDD3"/>
    <w:rsid w:val="7F15E09E"/>
    <w:rsid w:val="7F1CE84C"/>
    <w:rsid w:val="7F1D9210"/>
    <w:rsid w:val="7F205840"/>
    <w:rsid w:val="7F257F96"/>
    <w:rsid w:val="7F318F84"/>
    <w:rsid w:val="7F31E08C"/>
    <w:rsid w:val="7F32FACE"/>
    <w:rsid w:val="7F3F6E62"/>
    <w:rsid w:val="7F519036"/>
    <w:rsid w:val="7F6A8500"/>
    <w:rsid w:val="7F6E465A"/>
    <w:rsid w:val="7F6F6445"/>
    <w:rsid w:val="7F9DA87A"/>
    <w:rsid w:val="7FA32E67"/>
    <w:rsid w:val="7FA65531"/>
    <w:rsid w:val="7FAC94E5"/>
    <w:rsid w:val="7FB42C91"/>
    <w:rsid w:val="7FB77989"/>
    <w:rsid w:val="7FB80CA1"/>
    <w:rsid w:val="7FBABC6E"/>
    <w:rsid w:val="7FBAD072"/>
    <w:rsid w:val="7FBDB0AB"/>
    <w:rsid w:val="7FC4BB5B"/>
    <w:rsid w:val="7FC9361A"/>
    <w:rsid w:val="7FCE6A4B"/>
    <w:rsid w:val="7FCED04A"/>
    <w:rsid w:val="7FD469A6"/>
    <w:rsid w:val="7FE6D9F9"/>
    <w:rsid w:val="7FF428F6"/>
    <w:rsid w:val="7FF5388C"/>
    <w:rsid w:val="7FFA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80ED4"/>
  <w15:chartTrackingRefBased/>
  <w15:docId w15:val="{6F61AE09-76F9-4AEF-BC8C-6C471F69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6C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6C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46C7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1688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C70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CE46C7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60C70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4Char" w:customStyle="1">
    <w:name w:val="Heading 4 Char"/>
    <w:basedOn w:val="DefaultParagraphFont"/>
    <w:link w:val="Heading4"/>
    <w:uiPriority w:val="9"/>
    <w:rsid w:val="00831688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2C1A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description" w:customStyle="1">
    <w:name w:val="description"/>
    <w:basedOn w:val="DefaultParagraphFont"/>
    <w:rsid w:val="004D0612"/>
  </w:style>
  <w:style w:type="character" w:styleId="divider2" w:customStyle="1">
    <w:name w:val="divider2"/>
    <w:basedOn w:val="DefaultParagraphFont"/>
    <w:rsid w:val="004D0612"/>
  </w:style>
  <w:style w:type="character" w:styleId="address" w:customStyle="1">
    <w:name w:val="address"/>
    <w:basedOn w:val="DefaultParagraphFont"/>
    <w:rsid w:val="004D0612"/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microsoft.com/office/2020/10/relationships/intelligence" Target="intelligence2.xml" Id="R8943ab1d11124c47" /><Relationship Type="http://schemas.openxmlformats.org/officeDocument/2006/relationships/numbering" Target="numbering.xml" Id="R0bc912da526c43b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2B5795-D964-4E07-BB4D-4135FE921F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F8F467-0DB7-468C-89F5-E200229E39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348D40-23E1-4C9B-84E1-2586670B4676}"/>
</file>

<file path=customXml/itemProps4.xml><?xml version="1.0" encoding="utf-8"?>
<ds:datastoreItem xmlns:ds="http://schemas.openxmlformats.org/officeDocument/2006/customXml" ds:itemID="{6AD1046D-1B95-4BA7-AF2D-AB0787C7887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 - Herne &amp; Broomfield Parish Council</dc:creator>
  <keywords/>
  <dc:description/>
  <lastModifiedBy>Clerk - Herne &amp; Broomfield Parish Council</lastModifiedBy>
  <revision>100</revision>
  <lastPrinted>2022-06-30T18:10:00.0000000Z</lastPrinted>
  <dcterms:created xsi:type="dcterms:W3CDTF">2022-08-10T13:23:00.0000000Z</dcterms:created>
  <dcterms:modified xsi:type="dcterms:W3CDTF">2024-11-08T16:08:36.9510651Z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