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body>
    <w:p w:rsidRPr="00EB7A4C" w:rsidR="00CE46C7" w:rsidP="69E700B3" w:rsidRDefault="00CE46C7" w14:paraId="0D7BA7F9" w14:textId="36669166">
      <w:pPr>
        <w:pStyle w:val="Heading1"/>
        <w:spacing w:before="0" w:beforeAutospacing="off"/>
        <w:jc w:val="center"/>
        <w:rPr>
          <w:rFonts w:ascii="Calibri" w:hAnsi="Calibri" w:eastAsia="Calibri" w:cs="Calibri" w:asciiTheme="minorAscii" w:hAnsiTheme="minorAscii" w:eastAsiaTheme="minorAscii" w:cstheme="minorAscii"/>
          <w:b w:val="1"/>
          <w:bCs w:val="1"/>
          <w:color w:val="auto"/>
        </w:rPr>
      </w:pPr>
      <w:r w:rsidRPr="69E700B3" w:rsidR="00CE46C7">
        <w:rPr>
          <w:rFonts w:ascii="Calibri" w:hAnsi="Calibri" w:eastAsia="Calibri" w:cs="Calibri" w:asciiTheme="minorAscii" w:hAnsiTheme="minorAscii" w:eastAsiaTheme="minorAscii" w:cstheme="minorAscii"/>
          <w:b w:val="1"/>
          <w:bCs w:val="1"/>
          <w:color w:val="auto"/>
        </w:rPr>
        <w:t>HERNE &amp; BROOMFIELD PARISH COUNCIL</w:t>
      </w:r>
    </w:p>
    <w:p w:rsidRPr="005022DB" w:rsidR="00CE46C7" w:rsidP="2EAFA4A8" w:rsidRDefault="00CE46C7" w14:paraId="46A1185F" w14:textId="1C385D0D">
      <w:pPr>
        <w:jc w:val="center"/>
        <w:rPr>
          <w:b w:val="1"/>
          <w:bCs w:val="1"/>
          <w:sz w:val="24"/>
          <w:szCs w:val="24"/>
        </w:rPr>
      </w:pPr>
      <w:r w:rsidRPr="2EAFA4A8" w:rsidR="00CE46C7">
        <w:rPr>
          <w:b w:val="1"/>
          <w:bCs w:val="1"/>
          <w:sz w:val="24"/>
          <w:szCs w:val="24"/>
        </w:rPr>
        <w:t>Parish Office, Herne Centre, St Martin’s View, Herne CT6 7AP</w:t>
      </w:r>
    </w:p>
    <w:p w:rsidR="00723794" w:rsidP="68C4A90D" w:rsidRDefault="002A6E2A" w14:paraId="142AB0AB" w14:textId="21CEDD17">
      <w:pPr>
        <w:pStyle w:val="Heading2"/>
        <w:spacing w:before="0" w:beforeAutospacing="off" w:after="120" w:afterAutospacing="off"/>
        <w:rPr>
          <w:rFonts w:ascii="Calibri" w:hAnsi="Calibri" w:cs="Calibri" w:asciiTheme="minorAscii" w:hAnsiTheme="minorAscii" w:cstheme="minorAscii"/>
          <w:color w:val="auto"/>
          <w:sz w:val="24"/>
          <w:szCs w:val="24"/>
        </w:rPr>
      </w:pPr>
      <w:r w:rsidRPr="120F5F2B" w:rsidR="484E9805">
        <w:rPr>
          <w:rFonts w:ascii="Calibri" w:hAnsi="Calibri" w:cs="Calibri" w:asciiTheme="minorAscii" w:hAnsiTheme="minorAscii" w:cstheme="minorAscii"/>
          <w:color w:val="auto"/>
          <w:sz w:val="24"/>
          <w:szCs w:val="24"/>
        </w:rPr>
        <w:t xml:space="preserve">Minutes of the meeting </w:t>
      </w:r>
      <w:r w:rsidRPr="120F5F2B" w:rsidR="28AEE003">
        <w:rPr>
          <w:rFonts w:ascii="Calibri" w:hAnsi="Calibri" w:cs="Calibri" w:asciiTheme="minorAscii" w:hAnsiTheme="minorAscii" w:cstheme="minorAscii"/>
          <w:color w:val="auto"/>
          <w:sz w:val="24"/>
          <w:szCs w:val="24"/>
        </w:rPr>
        <w:t>of</w:t>
      </w:r>
      <w:r w:rsidRPr="120F5F2B" w:rsidR="67C167DF">
        <w:rPr>
          <w:rFonts w:ascii="Calibri" w:hAnsi="Calibri" w:cs="Calibri" w:asciiTheme="minorAscii" w:hAnsiTheme="minorAscii" w:cstheme="minorAscii"/>
          <w:color w:val="auto"/>
          <w:sz w:val="24"/>
          <w:szCs w:val="24"/>
        </w:rPr>
        <w:t xml:space="preserve"> the</w:t>
      </w:r>
      <w:r w:rsidRPr="120F5F2B" w:rsidR="44C3F2FC">
        <w:rPr>
          <w:rFonts w:ascii="Calibri" w:hAnsi="Calibri" w:cs="Calibri" w:asciiTheme="minorAscii" w:hAnsiTheme="minorAscii" w:cstheme="minorAscii"/>
          <w:color w:val="auto"/>
          <w:sz w:val="24"/>
          <w:szCs w:val="24"/>
        </w:rPr>
        <w:t xml:space="preserve"> Herne &amp; Broomfield Parish Council </w:t>
      </w:r>
      <w:r w:rsidRPr="120F5F2B" w:rsidR="0FEB432F">
        <w:rPr>
          <w:rFonts w:ascii="Calibri" w:hAnsi="Calibri" w:cs="Calibri" w:asciiTheme="minorAscii" w:hAnsiTheme="minorAscii" w:cstheme="minorAscii"/>
          <w:color w:val="auto"/>
          <w:sz w:val="24"/>
          <w:szCs w:val="24"/>
        </w:rPr>
        <w:t>Planning &amp; Highways Committee</w:t>
      </w:r>
      <w:r w:rsidRPr="120F5F2B" w:rsidR="5B08050B">
        <w:rPr>
          <w:rFonts w:ascii="Calibri" w:hAnsi="Calibri" w:cs="Calibri" w:asciiTheme="minorAscii" w:hAnsiTheme="minorAscii" w:cstheme="minorAscii"/>
          <w:color w:val="auto"/>
          <w:sz w:val="24"/>
          <w:szCs w:val="24"/>
        </w:rPr>
        <w:t xml:space="preserve"> </w:t>
      </w:r>
      <w:r w:rsidRPr="120F5F2B" w:rsidR="44C3F2FC">
        <w:rPr>
          <w:rFonts w:ascii="Calibri" w:hAnsi="Calibri" w:cs="Calibri" w:asciiTheme="minorAscii" w:hAnsiTheme="minorAscii" w:cstheme="minorAscii"/>
          <w:color w:val="auto"/>
          <w:sz w:val="24"/>
          <w:szCs w:val="24"/>
        </w:rPr>
        <w:t>h</w:t>
      </w:r>
      <w:r w:rsidRPr="120F5F2B" w:rsidR="49990A24">
        <w:rPr>
          <w:rFonts w:ascii="Calibri" w:hAnsi="Calibri" w:cs="Calibri" w:asciiTheme="minorAscii" w:hAnsiTheme="minorAscii" w:cstheme="minorAscii"/>
          <w:color w:val="auto"/>
          <w:sz w:val="24"/>
          <w:szCs w:val="24"/>
        </w:rPr>
        <w:t>eld at the Herne Centre</w:t>
      </w:r>
      <w:r w:rsidRPr="120F5F2B" w:rsidR="4F2291A3">
        <w:rPr>
          <w:rFonts w:ascii="Calibri" w:hAnsi="Calibri" w:cs="Calibri" w:asciiTheme="minorAscii" w:hAnsiTheme="minorAscii" w:cstheme="minorAscii"/>
          <w:color w:val="auto"/>
          <w:sz w:val="24"/>
          <w:szCs w:val="24"/>
        </w:rPr>
        <w:t xml:space="preserve"> </w:t>
      </w:r>
      <w:r w:rsidRPr="120F5F2B" w:rsidR="44C3F2FC">
        <w:rPr>
          <w:rFonts w:ascii="Calibri" w:hAnsi="Calibri" w:cs="Calibri" w:asciiTheme="minorAscii" w:hAnsiTheme="minorAscii" w:cstheme="minorAscii"/>
          <w:color w:val="auto"/>
          <w:sz w:val="24"/>
          <w:szCs w:val="24"/>
        </w:rPr>
        <w:t>on</w:t>
      </w:r>
      <w:r w:rsidRPr="120F5F2B" w:rsidR="44C3F2FC">
        <w:rPr>
          <w:rFonts w:ascii="Calibri" w:hAnsi="Calibri" w:cs="Calibri" w:asciiTheme="minorAscii" w:hAnsiTheme="minorAscii" w:cstheme="minorAscii"/>
          <w:b w:val="0"/>
          <w:bCs w:val="0"/>
          <w:color w:val="auto"/>
          <w:sz w:val="24"/>
          <w:szCs w:val="24"/>
        </w:rPr>
        <w:t xml:space="preserve"> </w:t>
      </w:r>
      <w:r w:rsidRPr="120F5F2B" w:rsidR="73919C96">
        <w:rPr>
          <w:rFonts w:ascii="Calibri" w:hAnsi="Calibri" w:cs="Calibri" w:asciiTheme="minorAscii" w:hAnsiTheme="minorAscii" w:cstheme="minorAscii"/>
          <w:b w:val="0"/>
          <w:bCs w:val="0"/>
          <w:color w:val="auto"/>
          <w:sz w:val="24"/>
          <w:szCs w:val="24"/>
        </w:rPr>
        <w:t>Thurs</w:t>
      </w:r>
      <w:r w:rsidRPr="120F5F2B" w:rsidR="51966C03">
        <w:rPr>
          <w:rFonts w:ascii="Calibri" w:hAnsi="Calibri" w:cs="Calibri" w:asciiTheme="minorAscii" w:hAnsiTheme="minorAscii" w:cstheme="minorAscii"/>
          <w:b w:val="0"/>
          <w:bCs w:val="0"/>
          <w:color w:val="auto"/>
          <w:sz w:val="24"/>
          <w:szCs w:val="24"/>
        </w:rPr>
        <w:t xml:space="preserve">day </w:t>
      </w:r>
      <w:r w:rsidRPr="120F5F2B" w:rsidR="4A04EC8D">
        <w:rPr>
          <w:rFonts w:ascii="Calibri" w:hAnsi="Calibri" w:cs="Calibri" w:asciiTheme="minorAscii" w:hAnsiTheme="minorAscii" w:cstheme="minorAscii"/>
          <w:b w:val="0"/>
          <w:bCs w:val="0"/>
          <w:color w:val="auto"/>
          <w:sz w:val="24"/>
          <w:szCs w:val="24"/>
        </w:rPr>
        <w:t>8</w:t>
      </w:r>
      <w:r w:rsidRPr="120F5F2B" w:rsidR="4A04EC8D">
        <w:rPr>
          <w:rFonts w:ascii="Calibri" w:hAnsi="Calibri" w:cs="Calibri" w:asciiTheme="minorAscii" w:hAnsiTheme="minorAscii" w:cstheme="minorAscii"/>
          <w:b w:val="0"/>
          <w:bCs w:val="0"/>
          <w:color w:val="auto"/>
          <w:sz w:val="24"/>
          <w:szCs w:val="24"/>
          <w:vertAlign w:val="superscript"/>
        </w:rPr>
        <w:t>th</w:t>
      </w:r>
      <w:r w:rsidRPr="120F5F2B" w:rsidR="4A04EC8D">
        <w:rPr>
          <w:rFonts w:ascii="Calibri" w:hAnsi="Calibri" w:cs="Calibri" w:asciiTheme="minorAscii" w:hAnsiTheme="minorAscii" w:cstheme="minorAscii"/>
          <w:b w:val="0"/>
          <w:bCs w:val="0"/>
          <w:color w:val="auto"/>
          <w:sz w:val="24"/>
          <w:szCs w:val="24"/>
        </w:rPr>
        <w:t xml:space="preserve"> May</w:t>
      </w:r>
      <w:r w:rsidRPr="120F5F2B" w:rsidR="2FE32A9E">
        <w:rPr>
          <w:rFonts w:ascii="Calibri" w:hAnsi="Calibri" w:cs="Calibri" w:asciiTheme="minorAscii" w:hAnsiTheme="minorAscii" w:cstheme="minorAscii"/>
          <w:b w:val="0"/>
          <w:bCs w:val="0"/>
          <w:color w:val="auto"/>
          <w:sz w:val="24"/>
          <w:szCs w:val="24"/>
        </w:rPr>
        <w:t xml:space="preserve"> </w:t>
      </w:r>
      <w:r w:rsidRPr="120F5F2B" w:rsidR="2FE32A9E">
        <w:rPr>
          <w:rFonts w:ascii="Calibri" w:hAnsi="Calibri" w:cs="Calibri" w:asciiTheme="minorAscii" w:hAnsiTheme="minorAscii" w:cstheme="minorAscii"/>
          <w:b w:val="0"/>
          <w:bCs w:val="0"/>
          <w:color w:val="auto"/>
          <w:sz w:val="24"/>
          <w:szCs w:val="24"/>
        </w:rPr>
        <w:t>2025</w:t>
      </w:r>
      <w:r w:rsidRPr="120F5F2B" w:rsidR="44C3F2FC">
        <w:rPr>
          <w:rFonts w:ascii="Calibri" w:hAnsi="Calibri" w:cs="Calibri" w:asciiTheme="minorAscii" w:hAnsiTheme="minorAscii" w:cstheme="minorAscii"/>
          <w:b w:val="0"/>
          <w:bCs w:val="0"/>
          <w:color w:val="auto"/>
          <w:sz w:val="24"/>
          <w:szCs w:val="24"/>
        </w:rPr>
        <w:t xml:space="preserve"> </w:t>
      </w:r>
      <w:r w:rsidRPr="120F5F2B" w:rsidR="44C3F2FC">
        <w:rPr>
          <w:rFonts w:ascii="Calibri" w:hAnsi="Calibri" w:cs="Calibri" w:asciiTheme="minorAscii" w:hAnsiTheme="minorAscii" w:cstheme="minorAscii"/>
          <w:b w:val="0"/>
          <w:bCs w:val="0"/>
          <w:color w:val="auto"/>
          <w:sz w:val="24"/>
          <w:szCs w:val="24"/>
        </w:rPr>
        <w:t>at 7.30pm</w:t>
      </w:r>
      <w:r w:rsidRPr="120F5F2B" w:rsidR="44C3F2FC">
        <w:rPr>
          <w:rFonts w:ascii="Calibri" w:hAnsi="Calibri" w:cs="Calibri" w:asciiTheme="minorAscii" w:hAnsiTheme="minorAscii" w:cstheme="minorAscii"/>
          <w:b w:val="0"/>
          <w:bCs w:val="0"/>
          <w:color w:val="auto"/>
          <w:sz w:val="24"/>
          <w:szCs w:val="24"/>
        </w:rPr>
        <w:t>, for the purpose of transacting the following business.</w:t>
      </w:r>
    </w:p>
    <w:p w:rsidR="3BB9955A" w:rsidP="3293377A" w:rsidRDefault="3BB9955A" w14:paraId="7D86F50C" w14:textId="45E255DD">
      <w:pPr>
        <w:pStyle w:val="Normal"/>
        <w:spacing w:after="0" w:afterAutospacing="off"/>
        <w:rPr>
          <w:sz w:val="24"/>
          <w:szCs w:val="24"/>
        </w:rPr>
      </w:pPr>
      <w:r w:rsidRPr="636B33BF" w:rsidR="5AF88988">
        <w:rPr>
          <w:b w:val="1"/>
          <w:bCs w:val="1"/>
          <w:sz w:val="24"/>
          <w:szCs w:val="24"/>
        </w:rPr>
        <w:t>Present:</w:t>
      </w:r>
    </w:p>
    <w:p w:rsidR="625F1E55" w:rsidP="636B33BF" w:rsidRDefault="625F1E55" w14:paraId="4F93DA37" w14:textId="539619FE">
      <w:pPr>
        <w:pStyle w:val="Normal"/>
        <w:spacing w:after="0" w:afterAutospacing="off"/>
        <w:rPr>
          <w:sz w:val="24"/>
          <w:szCs w:val="24"/>
        </w:rPr>
      </w:pPr>
      <w:r w:rsidRPr="475B4111" w:rsidR="625F1E55">
        <w:rPr>
          <w:sz w:val="24"/>
          <w:szCs w:val="24"/>
        </w:rPr>
        <w:t>Cllr Blatherwick (Chairman)</w:t>
      </w:r>
    </w:p>
    <w:p w:rsidR="2E86048C" w:rsidP="4B4B1C83" w:rsidRDefault="2E86048C" w14:paraId="428B7FA6" w14:textId="1C831C56">
      <w:pPr>
        <w:pStyle w:val="Normal"/>
        <w:spacing w:after="0" w:afterAutospacing="off"/>
        <w:rPr>
          <w:sz w:val="24"/>
          <w:szCs w:val="24"/>
        </w:rPr>
      </w:pPr>
      <w:r w:rsidRPr="475B4111" w:rsidR="2E86048C">
        <w:rPr>
          <w:sz w:val="24"/>
          <w:szCs w:val="24"/>
        </w:rPr>
        <w:t>Cllr Checksfield</w:t>
      </w:r>
    </w:p>
    <w:p w:rsidR="794124DC" w:rsidP="475B4111" w:rsidRDefault="794124DC" w14:paraId="369468D1" w14:textId="6B03AA1C">
      <w:pPr>
        <w:pStyle w:val="Normal"/>
        <w:spacing w:after="0" w:afterAutospacing="off"/>
        <w:rPr>
          <w:sz w:val="24"/>
          <w:szCs w:val="24"/>
        </w:rPr>
      </w:pPr>
      <w:r w:rsidRPr="120F5F2B" w:rsidR="794124DC">
        <w:rPr>
          <w:sz w:val="24"/>
          <w:szCs w:val="24"/>
        </w:rPr>
        <w:t>Cllr Strong</w:t>
      </w:r>
    </w:p>
    <w:p w:rsidR="32D22FEF" w:rsidP="5679A613" w:rsidRDefault="32D22FEF" w14:paraId="754F7C03" w14:textId="3EAC9EC9">
      <w:pPr>
        <w:pStyle w:val="Normal"/>
        <w:spacing w:after="120" w:afterAutospacing="off"/>
        <w:rPr>
          <w:sz w:val="24"/>
          <w:szCs w:val="24"/>
        </w:rPr>
      </w:pPr>
      <w:r w:rsidRPr="61449A47" w:rsidR="32D22FEF">
        <w:rPr>
          <w:sz w:val="24"/>
          <w:szCs w:val="24"/>
        </w:rPr>
        <w:t>Michele Nicholson (Clerk/RFO)</w:t>
      </w:r>
    </w:p>
    <w:p w:rsidR="638A1AAB" w:rsidP="0741CC53" w:rsidRDefault="638A1AAB" w14:paraId="5BC9D713" w14:textId="08B801D4">
      <w:pPr>
        <w:pStyle w:val="ListParagraph"/>
        <w:numPr>
          <w:ilvl w:val="0"/>
          <w:numId w:val="1"/>
        </w:numPr>
        <w:spacing w:after="0" w:line="259" w:lineRule="auto"/>
        <w:ind/>
        <w:jc w:val="left"/>
        <w:rPr>
          <w:b w:val="1"/>
          <w:bCs w:val="1"/>
          <w:noProof w:val="0"/>
          <w:sz w:val="24"/>
          <w:szCs w:val="24"/>
          <w:lang w:val="en-GB"/>
        </w:rPr>
      </w:pPr>
      <w:r w:rsidRPr="7D9B7832" w:rsidR="4022D3BF">
        <w:rPr>
          <w:b w:val="1"/>
          <w:bCs w:val="1"/>
          <w:i w:val="0"/>
          <w:iCs w:val="0"/>
          <w:caps w:val="0"/>
          <w:smallCaps w:val="0"/>
          <w:strike w:val="0"/>
          <w:dstrike w:val="0"/>
          <w:noProof w:val="0"/>
          <w:color w:val="000000" w:themeColor="text1" w:themeTint="FF" w:themeShade="FF"/>
          <w:sz w:val="24"/>
          <w:szCs w:val="24"/>
          <w:u w:val="none"/>
          <w:lang w:val="en-GB"/>
        </w:rPr>
        <w:t>To receive apologies for absence and accept reasons.</w:t>
      </w:r>
    </w:p>
    <w:p w:rsidR="127255DD" w:rsidP="120F5F2B" w:rsidRDefault="127255DD" w14:paraId="357F9406" w14:textId="72019F7B">
      <w:pPr>
        <w:spacing w:after="0"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1E80B504">
        <w:rPr>
          <w:rFonts w:ascii="Calibri" w:hAnsi="Calibri" w:eastAsia="Calibri" w:cs="Calibri"/>
          <w:b w:val="0"/>
          <w:bCs w:val="0"/>
          <w:i w:val="0"/>
          <w:iCs w:val="0"/>
          <w:caps w:val="0"/>
          <w:smallCaps w:val="0"/>
          <w:noProof w:val="0"/>
          <w:color w:val="000000" w:themeColor="text1" w:themeTint="FF" w:themeShade="FF"/>
          <w:sz w:val="24"/>
          <w:szCs w:val="24"/>
          <w:lang w:val="en-GB"/>
        </w:rPr>
        <w:t>Cllr Hill</w:t>
      </w:r>
      <w:r w:rsidRPr="120F5F2B" w:rsidR="3FFCD489">
        <w:rPr>
          <w:rFonts w:ascii="Calibri" w:hAnsi="Calibri" w:eastAsia="Calibri" w:cs="Calibri"/>
          <w:b w:val="0"/>
          <w:bCs w:val="0"/>
          <w:i w:val="0"/>
          <w:iCs w:val="0"/>
          <w:caps w:val="0"/>
          <w:smallCaps w:val="0"/>
          <w:noProof w:val="0"/>
          <w:color w:val="000000" w:themeColor="text1" w:themeTint="FF" w:themeShade="FF"/>
          <w:sz w:val="24"/>
          <w:szCs w:val="24"/>
          <w:lang w:val="en-GB"/>
        </w:rPr>
        <w:t>, Cllr White</w:t>
      </w:r>
      <w:r w:rsidRPr="120F5F2B" w:rsidR="07566D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20F5F2B" w:rsidR="1E80B504">
        <w:rPr>
          <w:rFonts w:ascii="Calibri" w:hAnsi="Calibri" w:eastAsia="Calibri" w:cs="Calibri"/>
          <w:b w:val="0"/>
          <w:bCs w:val="0"/>
          <w:i w:val="0"/>
          <w:iCs w:val="0"/>
          <w:caps w:val="0"/>
          <w:smallCaps w:val="0"/>
          <w:noProof w:val="0"/>
          <w:color w:val="000000" w:themeColor="text1" w:themeTint="FF" w:themeShade="FF"/>
          <w:sz w:val="24"/>
          <w:szCs w:val="24"/>
          <w:lang w:val="en-GB"/>
        </w:rPr>
        <w:t>and Cllr W</w:t>
      </w:r>
      <w:r w:rsidRPr="120F5F2B" w:rsidR="17A5F7D3">
        <w:rPr>
          <w:rFonts w:ascii="Calibri" w:hAnsi="Calibri" w:eastAsia="Calibri" w:cs="Calibri"/>
          <w:b w:val="0"/>
          <w:bCs w:val="0"/>
          <w:i w:val="0"/>
          <w:iCs w:val="0"/>
          <w:caps w:val="0"/>
          <w:smallCaps w:val="0"/>
          <w:noProof w:val="0"/>
          <w:color w:val="000000" w:themeColor="text1" w:themeTint="FF" w:themeShade="FF"/>
          <w:sz w:val="24"/>
          <w:szCs w:val="24"/>
          <w:lang w:val="en-GB"/>
        </w:rPr>
        <w:t>ilson</w:t>
      </w:r>
      <w:r w:rsidRPr="120F5F2B" w:rsidR="1E80B504">
        <w:rPr>
          <w:rFonts w:ascii="Calibri" w:hAnsi="Calibri" w:eastAsia="Calibri" w:cs="Calibri"/>
          <w:b w:val="0"/>
          <w:bCs w:val="0"/>
          <w:i w:val="0"/>
          <w:iCs w:val="0"/>
          <w:caps w:val="0"/>
          <w:smallCaps w:val="0"/>
          <w:noProof w:val="0"/>
          <w:color w:val="000000" w:themeColor="text1" w:themeTint="FF" w:themeShade="FF"/>
          <w:sz w:val="24"/>
          <w:szCs w:val="24"/>
          <w:lang w:val="en-GB"/>
        </w:rPr>
        <w:t>. Apologies and reasons for absence were accepted.</w:t>
      </w:r>
    </w:p>
    <w:p w:rsidR="4022D3BF" w:rsidP="2EAFA4A8" w:rsidRDefault="4022D3BF" w14:paraId="0A4EB3E1" w14:textId="5FDB4614">
      <w:pPr>
        <w:pStyle w:val="ListParagraph"/>
        <w:numPr>
          <w:ilvl w:val="0"/>
          <w:numId w:val="1"/>
        </w:numPr>
        <w:spacing w:after="0"/>
        <w:jc w:val="left"/>
        <w:rPr>
          <w:b w:val="1"/>
          <w:bCs w:val="1"/>
          <w:noProof w:val="0"/>
          <w:sz w:val="24"/>
          <w:szCs w:val="24"/>
          <w:lang w:val="en-GB"/>
        </w:rPr>
      </w:pPr>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receive declarations of interest on items on the </w:t>
      </w:r>
      <w:bookmarkStart w:name="_Int_Tsg0FXWi" w:id="1296905802"/>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Agenda</w:t>
      </w:r>
      <w:bookmarkEnd w:id="1296905802"/>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and requests for dispensations.</w:t>
      </w:r>
    </w:p>
    <w:p w:rsidR="047FE0F2" w:rsidP="475B4111" w:rsidRDefault="047FE0F2" w14:paraId="7B9DA4D2" w14:textId="012DA917">
      <w:pPr>
        <w:pStyle w:val="ListParagraph"/>
        <w:spacing w:after="0"/>
        <w:ind w:left="720"/>
        <w:jc w:val="left"/>
        <w:rPr>
          <w:b w:val="0"/>
          <w:bCs w:val="0"/>
          <w:noProof w:val="0"/>
          <w:sz w:val="24"/>
          <w:szCs w:val="24"/>
          <w:lang w:val="en-GB"/>
        </w:rPr>
      </w:pPr>
      <w:r w:rsidRPr="475B4111" w:rsidR="047FE0F2">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4022D3BF" w:rsidP="2EAFA4A8" w:rsidRDefault="4022D3BF" w14:paraId="5595E355" w14:textId="5FA7C9D3">
      <w:pPr>
        <w:pStyle w:val="ListParagraph"/>
        <w:numPr>
          <w:ilvl w:val="0"/>
          <w:numId w:val="1"/>
        </w:numPr>
        <w:spacing w:after="0"/>
        <w:jc w:val="left"/>
        <w:rPr>
          <w:b w:val="1"/>
          <w:bCs w:val="1"/>
          <w:noProof w:val="0"/>
          <w:sz w:val="24"/>
          <w:szCs w:val="24"/>
          <w:lang w:val="en-GB"/>
        </w:rPr>
      </w:pPr>
      <w:r w:rsidRPr="120F5F2B"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confirm the minutes of the planning meeting held </w:t>
      </w:r>
      <w:r w:rsidRPr="120F5F2B"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on </w:t>
      </w:r>
      <w:r w:rsidRPr="120F5F2B" w:rsidR="2B629403">
        <w:rPr>
          <w:rFonts w:ascii="Calibri" w:hAnsi="Calibri" w:eastAsia="Calibri" w:cs="Calibri"/>
          <w:b w:val="1"/>
          <w:bCs w:val="1"/>
          <w:i w:val="0"/>
          <w:iCs w:val="0"/>
          <w:caps w:val="0"/>
          <w:smallCaps w:val="0"/>
          <w:noProof w:val="0"/>
          <w:color w:val="000000" w:themeColor="text1" w:themeTint="FF" w:themeShade="FF"/>
          <w:sz w:val="24"/>
          <w:szCs w:val="24"/>
          <w:lang w:val="en-GB"/>
        </w:rPr>
        <w:t>3</w:t>
      </w:r>
      <w:r w:rsidRPr="120F5F2B" w:rsidR="2B629403">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rd</w:t>
      </w:r>
      <w:r w:rsidRPr="120F5F2B" w:rsidR="2B629403">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April</w:t>
      </w:r>
      <w:r w:rsidRPr="120F5F2B" w:rsidR="3E8DD86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120F5F2B" w:rsidR="3E8DD865">
        <w:rPr>
          <w:rFonts w:ascii="Calibri" w:hAnsi="Calibri" w:eastAsia="Calibri" w:cs="Calibri"/>
          <w:b w:val="1"/>
          <w:bCs w:val="1"/>
          <w:i w:val="0"/>
          <w:iCs w:val="0"/>
          <w:caps w:val="0"/>
          <w:smallCaps w:val="0"/>
          <w:noProof w:val="0"/>
          <w:color w:val="000000" w:themeColor="text1" w:themeTint="FF" w:themeShade="FF"/>
          <w:sz w:val="24"/>
          <w:szCs w:val="24"/>
          <w:lang w:val="en-GB"/>
        </w:rPr>
        <w:t>2025</w:t>
      </w:r>
      <w:r w:rsidRPr="120F5F2B" w:rsidR="424410D8">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6DB78523" w:rsidP="70C8E759" w:rsidRDefault="6DB78523" w14:paraId="55895CC5" w14:textId="276C7F44">
      <w:pPr>
        <w:pStyle w:val="Normal"/>
        <w:spacing w:after="0"/>
        <w:ind w:left="720"/>
        <w:jc w:val="left"/>
        <w:rPr>
          <w:b w:val="1"/>
          <w:bCs w:val="1"/>
          <w:noProof w:val="0"/>
          <w:sz w:val="24"/>
          <w:szCs w:val="24"/>
          <w:lang w:val="en-GB"/>
        </w:rPr>
      </w:pPr>
      <w:r w:rsidRPr="70C8E759" w:rsidR="6DB78523">
        <w:rPr>
          <w:b w:val="0"/>
          <w:bCs w:val="0"/>
          <w:noProof w:val="0"/>
          <w:sz w:val="24"/>
          <w:szCs w:val="24"/>
          <w:lang w:val="en-GB"/>
        </w:rPr>
        <w:t>The minutes were approved as a correct record.</w:t>
      </w:r>
    </w:p>
    <w:p w:rsidR="4022D3BF" w:rsidP="2EAFA4A8" w:rsidRDefault="4022D3BF" w14:paraId="1B9384B1" w14:textId="4F1818CE">
      <w:pPr>
        <w:pStyle w:val="ListParagraph"/>
        <w:numPr>
          <w:ilvl w:val="0"/>
          <w:numId w:val="1"/>
        </w:numPr>
        <w:spacing w:after="0"/>
        <w:jc w:val="left"/>
        <w:rPr>
          <w:b w:val="1"/>
          <w:bCs w:val="1"/>
          <w:noProof w:val="0"/>
          <w:sz w:val="24"/>
          <w:szCs w:val="24"/>
          <w:lang w:val="en-GB"/>
        </w:rPr>
      </w:pPr>
      <w:r w:rsidRPr="120F5F2B" w:rsidR="4022D3BF">
        <w:rPr>
          <w:rFonts w:ascii="Calibri" w:hAnsi="Calibri" w:eastAsia="Calibri" w:cs="Calibri"/>
          <w:b w:val="1"/>
          <w:bCs w:val="1"/>
          <w:i w:val="0"/>
          <w:iCs w:val="0"/>
          <w:caps w:val="0"/>
          <w:smallCaps w:val="0"/>
          <w:noProof w:val="0"/>
          <w:color w:val="000000" w:themeColor="text1" w:themeTint="FF" w:themeShade="FF"/>
          <w:sz w:val="24"/>
          <w:szCs w:val="24"/>
          <w:lang w:val="en-GB"/>
        </w:rPr>
        <w:t>To report on matters arising from the minutes, not on the agenda, for information only.</w:t>
      </w:r>
    </w:p>
    <w:p w:rsidR="529B8C7D" w:rsidP="120F5F2B" w:rsidRDefault="529B8C7D" w14:paraId="67C02A53" w14:textId="5BC015BE">
      <w:pPr>
        <w:spacing w:after="0"/>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432ABBAF">
        <w:rPr>
          <w:rFonts w:ascii="Calibri" w:hAnsi="Calibri" w:eastAsia="Calibri" w:cs="Calibri"/>
          <w:b w:val="1"/>
          <w:bCs w:val="1"/>
          <w:i w:val="0"/>
          <w:iCs w:val="0"/>
          <w:caps w:val="0"/>
          <w:smallCaps w:val="0"/>
          <w:noProof w:val="0"/>
          <w:color w:val="000000" w:themeColor="text1" w:themeTint="FF" w:themeShade="FF"/>
          <w:sz w:val="24"/>
          <w:szCs w:val="24"/>
          <w:lang w:val="en-GB"/>
        </w:rPr>
        <w:t>Application 24/01689</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20F5F2B" w:rsidR="432ABBAF">
        <w:rPr>
          <w:rFonts w:ascii="Calibri" w:hAnsi="Calibri" w:eastAsia="Calibri" w:cs="Calibri"/>
          <w:b w:val="1"/>
          <w:bCs w:val="1"/>
          <w:i w:val="0"/>
          <w:iCs w:val="0"/>
          <w:caps w:val="0"/>
          <w:smallCaps w:val="0"/>
          <w:noProof w:val="0"/>
          <w:color w:val="000000" w:themeColor="text1" w:themeTint="FF" w:themeShade="FF"/>
          <w:sz w:val="24"/>
          <w:szCs w:val="24"/>
          <w:lang w:val="en-GB"/>
        </w:rPr>
        <w:t>Strode Farm:</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20F5F2B" w:rsidR="2782E5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there is </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an amended landscape drawing for Phases C &amp; D</w:t>
      </w:r>
      <w:r w:rsidRPr="120F5F2B" w:rsidR="02BD613B">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529B8C7D" w:rsidP="120F5F2B" w:rsidRDefault="529B8C7D" w14:paraId="329E2C52" w14:textId="3349CEEF">
      <w:pPr>
        <w:spacing w:after="0"/>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432ABBAF">
        <w:rPr>
          <w:rFonts w:ascii="Calibri" w:hAnsi="Calibri" w:eastAsia="Calibri" w:cs="Calibri"/>
          <w:b w:val="1"/>
          <w:bCs w:val="1"/>
          <w:i w:val="0"/>
          <w:iCs w:val="0"/>
          <w:caps w:val="0"/>
          <w:smallCaps w:val="0"/>
          <w:noProof w:val="0"/>
          <w:color w:val="000000" w:themeColor="text1" w:themeTint="FF" w:themeShade="FF"/>
          <w:sz w:val="24"/>
          <w:szCs w:val="24"/>
          <w:lang w:val="en-GB"/>
        </w:rPr>
        <w:t>Speedwatch</w:t>
      </w:r>
      <w:r w:rsidRPr="120F5F2B" w:rsidR="432ABBAF">
        <w:rPr>
          <w:rFonts w:ascii="Calibri" w:hAnsi="Calibri" w:eastAsia="Calibri" w:cs="Calibri"/>
          <w:b w:val="1"/>
          <w:bCs w:val="1"/>
          <w:i w:val="0"/>
          <w:iCs w:val="0"/>
          <w:caps w:val="0"/>
          <w:smallCaps w:val="0"/>
          <w:noProof w:val="0"/>
          <w:color w:val="000000" w:themeColor="text1" w:themeTint="FF" w:themeShade="FF"/>
          <w:sz w:val="24"/>
          <w:szCs w:val="24"/>
          <w:lang w:val="en-GB"/>
        </w:rPr>
        <w:t>:</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20F5F2B" w:rsidR="1167B8D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has </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been contacted by Alan Watson (</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Speedwatch</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Manager). He has provided information </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getting volunteers, including publicity and a link for the </w:t>
      </w:r>
      <w:r w:rsidRPr="120F5F2B" w:rsidR="67803D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volunteer online </w:t>
      </w:r>
      <w:r w:rsidRPr="120F5F2B" w:rsidR="432ABBAF">
        <w:rPr>
          <w:rFonts w:ascii="Calibri" w:hAnsi="Calibri" w:eastAsia="Calibri" w:cs="Calibri"/>
          <w:b w:val="0"/>
          <w:bCs w:val="0"/>
          <w:i w:val="0"/>
          <w:iCs w:val="0"/>
          <w:caps w:val="0"/>
          <w:smallCaps w:val="0"/>
          <w:noProof w:val="0"/>
          <w:color w:val="000000" w:themeColor="text1" w:themeTint="FF" w:themeShade="FF"/>
          <w:sz w:val="24"/>
          <w:szCs w:val="24"/>
          <w:lang w:val="en-GB"/>
        </w:rPr>
        <w:t>training.</w:t>
      </w:r>
    </w:p>
    <w:p w:rsidRPr="00D048F4" w:rsidR="00764BAC" w:rsidP="68C4A90D" w:rsidRDefault="00764BAC" w14:paraId="14D05FCC" w14:textId="36D12CD7">
      <w:pPr>
        <w:pStyle w:val="Heading3"/>
        <w:spacing w:before="120" w:beforeAutospacing="off"/>
        <w:jc w:val="center"/>
        <w:rPr>
          <w:rFonts w:ascii="Calibri" w:hAnsi="Calibri" w:asciiTheme="minorAscii" w:hAnsiTheme="minorAscii"/>
          <w:b w:val="1"/>
          <w:bCs w:val="1"/>
          <w:color w:val="auto"/>
          <w:sz w:val="24"/>
          <w:szCs w:val="24"/>
        </w:rPr>
      </w:pPr>
      <w:r w:rsidRPr="68C4A90D" w:rsidR="00764BAC">
        <w:rPr>
          <w:rFonts w:ascii="Calibri" w:hAnsi="Calibri" w:asciiTheme="minorAscii" w:hAnsiTheme="minorAscii"/>
          <w:b w:val="1"/>
          <w:bCs w:val="1"/>
          <w:color w:val="auto"/>
          <w:sz w:val="24"/>
          <w:szCs w:val="24"/>
        </w:rPr>
        <w:t>ADJOURNMENT FOR MEMBERS OF THE PUBLIC TO SPEAK ON ITEMS ON THE AGENDA</w:t>
      </w:r>
    </w:p>
    <w:p w:rsidR="000821C6" w:rsidP="2EAFA4A8" w:rsidRDefault="000821C6" w14:paraId="7AC230ED" w14:textId="77777777">
      <w:pPr>
        <w:spacing w:after="0" w:afterAutospacing="off"/>
        <w:jc w:val="center"/>
        <w:rPr>
          <w:sz w:val="24"/>
          <w:szCs w:val="24"/>
        </w:rPr>
      </w:pPr>
      <w:r w:rsidRPr="58FB0AAA" w:rsidR="000821C6">
        <w:rPr>
          <w:sz w:val="24"/>
          <w:szCs w:val="24"/>
        </w:rPr>
        <w:t>To allow members of the public to speak about items on the agenda.</w:t>
      </w:r>
    </w:p>
    <w:p w:rsidR="1942AE9A" w:rsidP="2A52A0CB" w:rsidRDefault="1942AE9A" w14:paraId="1A0D9059" w14:textId="075E3FBE">
      <w:pPr>
        <w:pStyle w:val="Normal"/>
        <w:spacing w:after="120" w:afterAutospacing="off"/>
        <w:jc w:val="center"/>
        <w:rPr>
          <w:sz w:val="24"/>
          <w:szCs w:val="24"/>
        </w:rPr>
      </w:pPr>
      <w:r w:rsidRPr="2A52A0CB" w:rsidR="5CFDB1A2">
        <w:rPr>
          <w:sz w:val="24"/>
          <w:szCs w:val="24"/>
        </w:rPr>
        <w:t xml:space="preserve">No </w:t>
      </w:r>
      <w:r w:rsidRPr="2A52A0CB" w:rsidR="765C99A3">
        <w:rPr>
          <w:sz w:val="24"/>
          <w:szCs w:val="24"/>
        </w:rPr>
        <w:t>member</w:t>
      </w:r>
      <w:r w:rsidRPr="2A52A0CB" w:rsidR="586897F8">
        <w:rPr>
          <w:sz w:val="24"/>
          <w:szCs w:val="24"/>
        </w:rPr>
        <w:t>s</w:t>
      </w:r>
      <w:r w:rsidRPr="2A52A0CB" w:rsidR="765C99A3">
        <w:rPr>
          <w:sz w:val="24"/>
          <w:szCs w:val="24"/>
        </w:rPr>
        <w:t xml:space="preserve"> of the public </w:t>
      </w:r>
      <w:r w:rsidRPr="2A52A0CB" w:rsidR="075A2F49">
        <w:rPr>
          <w:sz w:val="24"/>
          <w:szCs w:val="24"/>
        </w:rPr>
        <w:t>were</w:t>
      </w:r>
      <w:r w:rsidRPr="2A52A0CB" w:rsidR="765C99A3">
        <w:rPr>
          <w:sz w:val="24"/>
          <w:szCs w:val="24"/>
        </w:rPr>
        <w:t xml:space="preserve"> present</w:t>
      </w:r>
      <w:r w:rsidRPr="2A52A0CB" w:rsidR="7319D40E">
        <w:rPr>
          <w:sz w:val="24"/>
          <w:szCs w:val="24"/>
        </w:rPr>
        <w:t>.</w:t>
      </w:r>
    </w:p>
    <w:tbl>
      <w:tblPr>
        <w:tblStyle w:val="TableGrid"/>
        <w:tblW w:w="10440" w:type="dxa"/>
        <w:tblBorders>
          <w:top w:val="single" w:sz="6"/>
          <w:left w:val="single" w:sz="6"/>
          <w:bottom w:val="single" w:sz="6"/>
          <w:right w:val="single" w:sz="6"/>
        </w:tblBorders>
        <w:tblLayout w:type="fixed"/>
        <w:tblLook w:val="04A0" w:firstRow="1" w:lastRow="0" w:firstColumn="1" w:lastColumn="0" w:noHBand="0" w:noVBand="1"/>
      </w:tblPr>
      <w:tblGrid>
        <w:gridCol w:w="1230"/>
        <w:gridCol w:w="2205"/>
        <w:gridCol w:w="5715"/>
        <w:gridCol w:w="1290"/>
      </w:tblGrid>
      <w:tr w:rsidR="70C8E759" w:rsidTr="120F5F2B" w14:paraId="4FFE218F">
        <w:trPr>
          <w:trHeight w:val="585"/>
        </w:trPr>
        <w:tc>
          <w:tcPr>
            <w:tcW w:w="1230" w:type="dxa"/>
            <w:tcMar>
              <w:left w:w="105" w:type="dxa"/>
              <w:right w:w="105" w:type="dxa"/>
            </w:tcMar>
            <w:vAlign w:val="top"/>
          </w:tcPr>
          <w:p w:rsidR="70C8E759" w:rsidP="70C8E759" w:rsidRDefault="70C8E759" w14:paraId="72B64738" w14:textId="2E95B171">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Reference</w:t>
            </w:r>
          </w:p>
        </w:tc>
        <w:tc>
          <w:tcPr>
            <w:tcW w:w="2205" w:type="dxa"/>
            <w:tcMar>
              <w:left w:w="105" w:type="dxa"/>
              <w:right w:w="105" w:type="dxa"/>
            </w:tcMar>
            <w:vAlign w:val="top"/>
          </w:tcPr>
          <w:p w:rsidR="70C8E759" w:rsidP="70C8E759" w:rsidRDefault="70C8E759" w14:paraId="4B5ED177" w14:textId="76D803CE">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Address</w:t>
            </w:r>
          </w:p>
        </w:tc>
        <w:tc>
          <w:tcPr>
            <w:tcW w:w="5715" w:type="dxa"/>
            <w:tcMar>
              <w:left w:w="105" w:type="dxa"/>
              <w:right w:w="105" w:type="dxa"/>
            </w:tcMar>
            <w:vAlign w:val="top"/>
          </w:tcPr>
          <w:p w:rsidR="70C8E759" w:rsidP="70C8E759" w:rsidRDefault="70C8E759" w14:paraId="18E59485" w14:textId="02EDB56F">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Proposal</w:t>
            </w:r>
          </w:p>
        </w:tc>
        <w:tc>
          <w:tcPr>
            <w:tcW w:w="1290" w:type="dxa"/>
            <w:tcMar>
              <w:left w:w="105" w:type="dxa"/>
              <w:right w:w="105" w:type="dxa"/>
            </w:tcMar>
            <w:vAlign w:val="top"/>
          </w:tcPr>
          <w:p w:rsidR="70C8E759" w:rsidP="70C8E759" w:rsidRDefault="70C8E759" w14:paraId="4D3E68FE" w14:textId="3E6C5A03">
            <w:pPr>
              <w:pStyle w:val="NoSpacing"/>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Comments on or by</w:t>
            </w:r>
          </w:p>
        </w:tc>
      </w:tr>
      <w:tr w:rsidR="70C8E759" w:rsidTr="120F5F2B" w14:paraId="3D3E6EED">
        <w:trPr>
          <w:trHeight w:val="300"/>
        </w:trPr>
        <w:tc>
          <w:tcPr>
            <w:tcW w:w="1230" w:type="dxa"/>
            <w:tcMar>
              <w:left w:w="105" w:type="dxa"/>
              <w:right w:w="105" w:type="dxa"/>
            </w:tcMar>
            <w:vAlign w:val="top"/>
          </w:tcPr>
          <w:p w:rsidR="120F5F2B" w:rsidP="120F5F2B" w:rsidRDefault="120F5F2B" w14:paraId="5098E595" w14:textId="527B6827">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1"/>
                <w:bCs w:val="1"/>
                <w:i w:val="0"/>
                <w:iCs w:val="0"/>
                <w:caps w:val="0"/>
                <w:smallCaps w:val="0"/>
                <w:color w:val="000000" w:themeColor="text1" w:themeTint="FF" w:themeShade="FF"/>
                <w:sz w:val="24"/>
                <w:szCs w:val="24"/>
                <w:lang w:val="en-GB"/>
              </w:rPr>
              <w:t>25/00627</w:t>
            </w:r>
          </w:p>
        </w:tc>
        <w:tc>
          <w:tcPr>
            <w:tcW w:w="2205" w:type="dxa"/>
            <w:tcMar>
              <w:left w:w="105" w:type="dxa"/>
              <w:right w:w="105" w:type="dxa"/>
            </w:tcMar>
            <w:vAlign w:val="top"/>
          </w:tcPr>
          <w:p w:rsidR="120F5F2B" w:rsidP="120F5F2B" w:rsidRDefault="120F5F2B" w14:paraId="17E86C2E" w14:textId="694789F2">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290 Canterbury Road</w:t>
            </w:r>
          </w:p>
        </w:tc>
        <w:tc>
          <w:tcPr>
            <w:tcW w:w="5715" w:type="dxa"/>
            <w:tcMar>
              <w:left w:w="105" w:type="dxa"/>
              <w:right w:w="105" w:type="dxa"/>
            </w:tcMar>
            <w:vAlign w:val="top"/>
          </w:tcPr>
          <w:p w:rsidR="120F5F2B" w:rsidP="120F5F2B" w:rsidRDefault="120F5F2B" w14:paraId="4DDB71E3" w14:textId="71B69314">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T1-Bay tree, reduce by 50% in height located in the rear garden. T2 - Conifer tree, fell to ground level located in the front garden</w:t>
            </w:r>
          </w:p>
        </w:tc>
        <w:tc>
          <w:tcPr>
            <w:tcW w:w="1290" w:type="dxa"/>
            <w:tcMar>
              <w:left w:w="105" w:type="dxa"/>
              <w:right w:w="105" w:type="dxa"/>
            </w:tcMar>
            <w:vAlign w:val="top"/>
          </w:tcPr>
          <w:p w:rsidR="120F5F2B" w:rsidP="120F5F2B" w:rsidRDefault="120F5F2B" w14:paraId="5E681546" w14:textId="2802AF08">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24/04/25</w:t>
            </w:r>
          </w:p>
        </w:tc>
      </w:tr>
      <w:tr w:rsidR="67A9B458" w:rsidTr="120F5F2B" w14:paraId="48541948">
        <w:trPr>
          <w:trHeight w:val="300"/>
        </w:trPr>
        <w:tc>
          <w:tcPr>
            <w:tcW w:w="1230" w:type="dxa"/>
            <w:tcMar>
              <w:left w:w="105" w:type="dxa"/>
              <w:right w:w="105" w:type="dxa"/>
            </w:tcMar>
            <w:vAlign w:val="top"/>
          </w:tcPr>
          <w:p w:rsidR="120F5F2B" w:rsidP="120F5F2B" w:rsidRDefault="120F5F2B" w14:paraId="3EF3F914" w14:textId="247255A3">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120F5F2B" w:rsidP="120F5F2B" w:rsidRDefault="120F5F2B" w14:paraId="073DF96A" w14:textId="6A626E04">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3E4E4F5" w:rsidP="120F5F2B" w:rsidRDefault="03E4E4F5" w14:paraId="091D45FE" w14:textId="1AB9DCDA">
            <w:pPr>
              <w:spacing w:before="0" w:beforeAutospacing="off" w:after="0" w:afterAutospacing="off"/>
              <w:rPr>
                <w:rFonts w:ascii="Calibri" w:hAnsi="Calibri" w:eastAsia="Calibri" w:cs="Calibri"/>
                <w:noProof w:val="0"/>
                <w:sz w:val="24"/>
                <w:szCs w:val="24"/>
                <w:lang w:val="en-GB"/>
              </w:rPr>
            </w:pPr>
            <w:r w:rsidRPr="120F5F2B" w:rsidR="03E4E4F5">
              <w:rPr>
                <w:rFonts w:ascii="Calibri" w:hAnsi="Calibri" w:eastAsia="Calibri" w:cs="Calibri"/>
                <w:b w:val="0"/>
                <w:bCs w:val="0"/>
                <w:i w:val="0"/>
                <w:iCs w:val="0"/>
                <w:caps w:val="0"/>
                <w:smallCaps w:val="0"/>
                <w:noProof w:val="0"/>
                <w:color w:val="000000" w:themeColor="text1" w:themeTint="FF" w:themeShade="FF"/>
                <w:sz w:val="24"/>
                <w:szCs w:val="24"/>
                <w:lang w:val="en-GB"/>
              </w:rPr>
              <w:t>This application had been decided prior to the meeting.</w:t>
            </w:r>
          </w:p>
          <w:p w:rsidR="17C0D9F8" w:rsidP="120F5F2B" w:rsidRDefault="17C0D9F8" w14:paraId="301CB9F6" w14:textId="7CE9357F">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17C0D9F8">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5E699ACC" w:rsidP="120F5F2B" w:rsidRDefault="5E699ACC" w14:paraId="52223CA6" w14:textId="5AA064BB">
            <w:pPr>
              <w:spacing w:before="0" w:beforeAutospacing="off" w:after="0" w:afterAutospacing="off"/>
              <w:rPr>
                <w:rFonts w:ascii="Calibri" w:hAnsi="Calibri" w:eastAsia="Calibri" w:cs="Calibri"/>
                <w:noProof w:val="0"/>
                <w:sz w:val="24"/>
                <w:szCs w:val="24"/>
                <w:lang w:val="en-GB"/>
              </w:rPr>
            </w:pPr>
            <w:r w:rsidRPr="120F5F2B" w:rsidR="5E699ACC">
              <w:rPr>
                <w:rFonts w:ascii="Calibri" w:hAnsi="Calibri" w:eastAsia="Calibri" w:cs="Calibri"/>
                <w:b w:val="0"/>
                <w:bCs w:val="0"/>
                <w:i w:val="0"/>
                <w:iCs w:val="0"/>
                <w:caps w:val="0"/>
                <w:smallCaps w:val="0"/>
                <w:noProof w:val="0"/>
                <w:color w:val="000000" w:themeColor="text1" w:themeTint="FF" w:themeShade="FF"/>
                <w:sz w:val="24"/>
                <w:szCs w:val="24"/>
                <w:lang w:val="en-GB"/>
              </w:rPr>
              <w:t>Members agreed with the Tree Warden’s comments.</w:t>
            </w:r>
          </w:p>
          <w:p w:rsidR="1FA1467F" w:rsidP="120F5F2B" w:rsidRDefault="1FA1467F" w14:paraId="45724BDF" w14:textId="7D53196A">
            <w:pPr>
              <w:pStyle w:val="Normal"/>
              <w:spacing w:before="0" w:beforeAutospacing="off" w:after="0" w:afterAutospacing="off"/>
              <w:rPr>
                <w:rFonts w:ascii="Calibri" w:hAnsi="Calibri" w:eastAsia="Calibri" w:cs="Calibri"/>
                <w:noProof w:val="0"/>
                <w:sz w:val="24"/>
                <w:szCs w:val="24"/>
                <w:lang w:val="en-GB"/>
              </w:rPr>
            </w:pPr>
            <w:r w:rsidRPr="120F5F2B" w:rsidR="1FA1467F">
              <w:rPr>
                <w:rFonts w:ascii="Calibri" w:hAnsi="Calibri" w:eastAsia="Calibri" w:cs="Calibri"/>
                <w:noProof w:val="0"/>
                <w:sz w:val="24"/>
                <w:szCs w:val="24"/>
                <w:lang w:val="en-GB"/>
              </w:rPr>
              <w:t>T1</w:t>
            </w:r>
            <w:r w:rsidRPr="120F5F2B" w:rsidR="74ADA777">
              <w:rPr>
                <w:rFonts w:ascii="Calibri" w:hAnsi="Calibri" w:eastAsia="Calibri" w:cs="Calibri"/>
                <w:noProof w:val="0"/>
                <w:sz w:val="24"/>
                <w:szCs w:val="24"/>
                <w:lang w:val="en-GB"/>
              </w:rPr>
              <w:t>:</w:t>
            </w:r>
            <w:r w:rsidRPr="120F5F2B" w:rsidR="1FA1467F">
              <w:rPr>
                <w:rFonts w:ascii="Calibri" w:hAnsi="Calibri" w:eastAsia="Calibri" w:cs="Calibri"/>
                <w:noProof w:val="0"/>
                <w:sz w:val="24"/>
                <w:szCs w:val="24"/>
                <w:lang w:val="en-GB"/>
              </w:rPr>
              <w:t xml:space="preserve"> </w:t>
            </w:r>
            <w:r w:rsidRPr="120F5F2B" w:rsidR="57B33E69">
              <w:rPr>
                <w:rFonts w:ascii="Calibri" w:hAnsi="Calibri" w:eastAsia="Calibri" w:cs="Calibri"/>
                <w:noProof w:val="0"/>
                <w:sz w:val="24"/>
                <w:szCs w:val="24"/>
                <w:lang w:val="en-GB"/>
              </w:rPr>
              <w:t>H</w:t>
            </w:r>
            <w:r w:rsidRPr="120F5F2B" w:rsidR="1FA1467F">
              <w:rPr>
                <w:rFonts w:ascii="Calibri" w:hAnsi="Calibri" w:eastAsia="Calibri" w:cs="Calibri"/>
                <w:noProof w:val="0"/>
                <w:sz w:val="24"/>
                <w:szCs w:val="24"/>
                <w:lang w:val="en-GB"/>
              </w:rPr>
              <w:t xml:space="preserve">ave no objection to the reduction of this tree by 50% as it will regrow. </w:t>
            </w:r>
          </w:p>
          <w:p w:rsidR="1FA1467F" w:rsidP="120F5F2B" w:rsidRDefault="1FA1467F" w14:paraId="6D329A8B" w14:textId="7BF4A3CC">
            <w:pPr>
              <w:spacing w:before="0" w:beforeAutospacing="off" w:after="0" w:afterAutospacing="off"/>
              <w:rPr>
                <w:rFonts w:ascii="Calibri" w:hAnsi="Calibri" w:eastAsia="Calibri" w:cs="Calibri"/>
                <w:noProof w:val="0"/>
                <w:sz w:val="24"/>
                <w:szCs w:val="24"/>
                <w:lang w:val="en-GB"/>
              </w:rPr>
            </w:pPr>
            <w:r w:rsidRPr="120F5F2B" w:rsidR="1FA1467F">
              <w:rPr>
                <w:rFonts w:ascii="Calibri" w:hAnsi="Calibri" w:eastAsia="Calibri" w:cs="Calibri"/>
                <w:noProof w:val="0"/>
                <w:sz w:val="24"/>
                <w:szCs w:val="24"/>
                <w:lang w:val="en-GB"/>
              </w:rPr>
              <w:t>T2</w:t>
            </w:r>
            <w:r w:rsidRPr="120F5F2B" w:rsidR="53F1E3E1">
              <w:rPr>
                <w:rFonts w:ascii="Calibri" w:hAnsi="Calibri" w:eastAsia="Calibri" w:cs="Calibri"/>
                <w:noProof w:val="0"/>
                <w:sz w:val="24"/>
                <w:szCs w:val="24"/>
                <w:lang w:val="en-GB"/>
              </w:rPr>
              <w:t>:</w:t>
            </w:r>
            <w:r w:rsidRPr="120F5F2B" w:rsidR="1FA1467F">
              <w:rPr>
                <w:rFonts w:ascii="Calibri" w:hAnsi="Calibri" w:eastAsia="Calibri" w:cs="Calibri"/>
                <w:noProof w:val="0"/>
                <w:sz w:val="24"/>
                <w:szCs w:val="24"/>
                <w:lang w:val="en-GB"/>
              </w:rPr>
              <w:t xml:space="preserve"> It is a shame to have to remove a tree to extend a driveway. However, if the council is minded </w:t>
            </w:r>
            <w:r w:rsidRPr="120F5F2B" w:rsidR="1FA1467F">
              <w:rPr>
                <w:rFonts w:ascii="Calibri" w:hAnsi="Calibri" w:eastAsia="Calibri" w:cs="Calibri"/>
                <w:noProof w:val="0"/>
                <w:sz w:val="24"/>
                <w:szCs w:val="24"/>
                <w:lang w:val="en-GB"/>
              </w:rPr>
              <w:t>to</w:t>
            </w:r>
            <w:r w:rsidRPr="120F5F2B" w:rsidR="2F31D1EC">
              <w:rPr>
                <w:rFonts w:ascii="Calibri" w:hAnsi="Calibri" w:eastAsia="Calibri" w:cs="Calibri"/>
                <w:noProof w:val="0"/>
                <w:sz w:val="24"/>
                <w:szCs w:val="24"/>
                <w:lang w:val="en-GB"/>
              </w:rPr>
              <w:t xml:space="preserve"> approve</w:t>
            </w:r>
            <w:r w:rsidRPr="120F5F2B" w:rsidR="2F31D1EC">
              <w:rPr>
                <w:rFonts w:ascii="Calibri" w:hAnsi="Calibri" w:eastAsia="Calibri" w:cs="Calibri"/>
                <w:noProof w:val="0"/>
                <w:sz w:val="24"/>
                <w:szCs w:val="24"/>
                <w:lang w:val="en-GB"/>
              </w:rPr>
              <w:t xml:space="preserve"> this application</w:t>
            </w:r>
            <w:r w:rsidRPr="120F5F2B" w:rsidR="1FA1467F">
              <w:rPr>
                <w:rFonts w:ascii="Calibri" w:hAnsi="Calibri" w:eastAsia="Calibri" w:cs="Calibri"/>
                <w:noProof w:val="0"/>
                <w:sz w:val="24"/>
                <w:szCs w:val="24"/>
                <w:lang w:val="en-GB"/>
              </w:rPr>
              <w:t>, have no objection if another tree could be planted elsewhere within the front garden to replace it.</w:t>
            </w:r>
          </w:p>
          <w:p w:rsidR="21D8C261" w:rsidP="120F5F2B" w:rsidRDefault="21D8C261" w14:paraId="1357208B" w14:textId="2E9AB8E5">
            <w:pPr>
              <w:spacing w:before="0" w:beforeAutospacing="off" w:after="0" w:afterAutospacing="off"/>
              <w:rPr>
                <w:rFonts w:ascii="Calibri" w:hAnsi="Calibri" w:eastAsia="Calibri" w:cs="Calibri"/>
                <w:noProof w:val="0"/>
                <w:sz w:val="24"/>
                <w:szCs w:val="24"/>
                <w:lang w:val="en-GB"/>
              </w:rPr>
            </w:pPr>
            <w:r w:rsidRPr="120F5F2B" w:rsidR="21D8C261">
              <w:rPr>
                <w:rFonts w:ascii="Calibri" w:hAnsi="Calibri" w:eastAsia="Calibri" w:cs="Calibri"/>
                <w:noProof w:val="0"/>
                <w:sz w:val="24"/>
                <w:szCs w:val="24"/>
                <w:lang w:val="en-GB"/>
              </w:rPr>
              <w:t>Any tree works to be undertaken should be between September and March, outside of the bird nesting season</w:t>
            </w:r>
            <w:r w:rsidRPr="120F5F2B" w:rsidR="79E90225">
              <w:rPr>
                <w:rFonts w:ascii="Calibri" w:hAnsi="Calibri" w:eastAsia="Calibri" w:cs="Calibri"/>
                <w:noProof w:val="0"/>
                <w:sz w:val="24"/>
                <w:szCs w:val="24"/>
                <w:lang w:val="en-GB"/>
              </w:rPr>
              <w:t>.</w:t>
            </w:r>
          </w:p>
        </w:tc>
        <w:tc>
          <w:tcPr>
            <w:tcW w:w="1290" w:type="dxa"/>
            <w:tcMar>
              <w:left w:w="105" w:type="dxa"/>
              <w:right w:w="105" w:type="dxa"/>
            </w:tcMar>
            <w:vAlign w:val="top"/>
          </w:tcPr>
          <w:p w:rsidR="120F5F2B" w:rsidP="120F5F2B" w:rsidRDefault="120F5F2B" w14:paraId="210289D7" w14:textId="6DD15105">
            <w:pPr>
              <w:rPr>
                <w:rFonts w:ascii="Calibri" w:hAnsi="Calibri" w:eastAsia="Calibri" w:cs="Calibri"/>
                <w:b w:val="0"/>
                <w:bCs w:val="0"/>
                <w:i w:val="0"/>
                <w:iCs w:val="0"/>
                <w:caps w:val="0"/>
                <w:smallCaps w:val="0"/>
                <w:color w:val="000000" w:themeColor="text1" w:themeTint="FF" w:themeShade="FF"/>
                <w:sz w:val="24"/>
                <w:szCs w:val="24"/>
              </w:rPr>
            </w:pPr>
          </w:p>
        </w:tc>
      </w:tr>
      <w:tr w:rsidR="67A9B458" w:rsidTr="120F5F2B" w14:paraId="756A9D69">
        <w:trPr>
          <w:trHeight w:val="300"/>
        </w:trPr>
        <w:tc>
          <w:tcPr>
            <w:tcW w:w="1230" w:type="dxa"/>
            <w:tcMar>
              <w:left w:w="105" w:type="dxa"/>
              <w:right w:w="105" w:type="dxa"/>
            </w:tcMar>
            <w:vAlign w:val="top"/>
          </w:tcPr>
          <w:p w:rsidR="120F5F2B" w:rsidP="120F5F2B" w:rsidRDefault="120F5F2B" w14:paraId="28F11B00" w14:textId="2CE9C5A8">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1"/>
                <w:bCs w:val="1"/>
                <w:i w:val="0"/>
                <w:iCs w:val="0"/>
                <w:caps w:val="0"/>
                <w:smallCaps w:val="0"/>
                <w:color w:val="000000" w:themeColor="text1" w:themeTint="FF" w:themeShade="FF"/>
                <w:sz w:val="24"/>
                <w:szCs w:val="24"/>
                <w:lang w:val="en-GB"/>
              </w:rPr>
              <w:t>25/00628</w:t>
            </w:r>
          </w:p>
        </w:tc>
        <w:tc>
          <w:tcPr>
            <w:tcW w:w="2205" w:type="dxa"/>
            <w:tcMar>
              <w:left w:w="105" w:type="dxa"/>
              <w:right w:w="105" w:type="dxa"/>
            </w:tcMar>
            <w:vAlign w:val="top"/>
          </w:tcPr>
          <w:p w:rsidR="120F5F2B" w:rsidP="120F5F2B" w:rsidRDefault="120F5F2B" w14:paraId="521EC0FD" w14:textId="4BA31F2D">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5 Lower Herne Road</w:t>
            </w:r>
          </w:p>
        </w:tc>
        <w:tc>
          <w:tcPr>
            <w:tcW w:w="5715" w:type="dxa"/>
            <w:tcMar>
              <w:left w:w="105" w:type="dxa"/>
              <w:right w:w="105" w:type="dxa"/>
            </w:tcMar>
            <w:vAlign w:val="top"/>
          </w:tcPr>
          <w:p w:rsidR="120F5F2B" w:rsidP="120F5F2B" w:rsidRDefault="120F5F2B" w14:paraId="62FE8003" w14:textId="1B0371E3">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T1 - To crown reduce neighbours Conifer tree by 50% in height and cut back any overhanging branches to boundary</w:t>
            </w:r>
          </w:p>
        </w:tc>
        <w:tc>
          <w:tcPr>
            <w:tcW w:w="1290" w:type="dxa"/>
            <w:tcMar>
              <w:left w:w="105" w:type="dxa"/>
              <w:right w:w="105" w:type="dxa"/>
            </w:tcMar>
            <w:vAlign w:val="top"/>
          </w:tcPr>
          <w:p w:rsidR="120F5F2B" w:rsidP="120F5F2B" w:rsidRDefault="120F5F2B" w14:paraId="30607EB0" w14:textId="6506DCA5">
            <w:pPr>
              <w:rPr>
                <w:rFonts w:ascii="Calibri" w:hAnsi="Calibri" w:eastAsia="Calibri" w:cs="Calibri"/>
                <w:b w:val="0"/>
                <w:bCs w:val="0"/>
                <w:i w:val="0"/>
                <w:iCs w:val="0"/>
                <w:caps w:val="0"/>
                <w:smallCaps w:val="0"/>
                <w:color w:val="000000" w:themeColor="text1" w:themeTint="FF" w:themeShade="FF"/>
                <w:sz w:val="24"/>
                <w:szCs w:val="24"/>
              </w:rPr>
            </w:pPr>
          </w:p>
        </w:tc>
      </w:tr>
      <w:tr w:rsidR="0741CC53" w:rsidTr="120F5F2B" w14:paraId="4820DFE2">
        <w:trPr>
          <w:trHeight w:val="300"/>
        </w:trPr>
        <w:tc>
          <w:tcPr>
            <w:tcW w:w="1230" w:type="dxa"/>
            <w:tcMar>
              <w:left w:w="105" w:type="dxa"/>
              <w:right w:w="105" w:type="dxa"/>
            </w:tcMar>
            <w:vAlign w:val="top"/>
          </w:tcPr>
          <w:p w:rsidR="120F5F2B" w:rsidP="120F5F2B" w:rsidRDefault="120F5F2B" w14:paraId="251D6A80" w14:textId="70A13AA2">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120F5F2B" w:rsidP="120F5F2B" w:rsidRDefault="120F5F2B" w14:paraId="163CA171" w14:textId="56DCADB8">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3225C333" w:rsidP="120F5F2B" w:rsidRDefault="3225C333" w14:paraId="0AB4D605" w14:textId="26ED2A21">
            <w:pPr>
              <w:spacing w:line="259" w:lineRule="auto"/>
              <w:rPr>
                <w:rFonts w:ascii="Calibri" w:hAnsi="Calibri" w:eastAsia="Calibri" w:cs="Calibri" w:asciiTheme="minorAscii" w:hAnsiTheme="minorAscii" w:eastAsiaTheme="minorAscii" w:cstheme="minorAscii"/>
                <w:noProof w:val="0"/>
                <w:sz w:val="24"/>
                <w:szCs w:val="24"/>
                <w:lang w:val="en-GB"/>
              </w:rPr>
            </w:pPr>
            <w:r w:rsidRPr="120F5F2B" w:rsidR="3225C33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Members neither supported nor objected to this application.</w:t>
            </w:r>
          </w:p>
          <w:p w:rsidR="3225C333" w:rsidP="120F5F2B" w:rsidRDefault="3225C333" w14:paraId="79299761" w14:textId="18BE0E2D">
            <w:pP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4"/>
                <w:szCs w:val="24"/>
                <w:lang w:val="en-GB"/>
              </w:rPr>
            </w:pPr>
            <w:r w:rsidRPr="120F5F2B" w:rsidR="3225C333">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4"/>
                <w:szCs w:val="24"/>
                <w:lang w:val="en-GB"/>
              </w:rPr>
              <w:t>Members agreed with the Tree Warden’s comments.</w:t>
            </w:r>
          </w:p>
          <w:p w:rsidR="27C61FFC" w:rsidP="120F5F2B" w:rsidRDefault="27C61FFC" w14:paraId="018A0A49" w14:textId="5A08509C">
            <w:pPr>
              <w:spacing w:before="0" w:beforeAutospacing="off" w:after="0" w:afterAutospacing="off"/>
              <w:rPr>
                <w:rFonts w:ascii="Calibri" w:hAnsi="Calibri" w:eastAsia="Calibri" w:cs="Calibri" w:asciiTheme="minorAscii" w:hAnsiTheme="minorAscii" w:eastAsiaTheme="minorAscii" w:cstheme="minorAscii"/>
                <w:noProof w:val="0"/>
                <w:sz w:val="24"/>
                <w:szCs w:val="24"/>
                <w:lang w:val="en-GB"/>
              </w:rPr>
            </w:pPr>
            <w:r w:rsidRPr="120F5F2B" w:rsidR="27C61FFC">
              <w:rPr>
                <w:rFonts w:ascii="Calibri" w:hAnsi="Calibri" w:eastAsia="Calibri" w:cs="Calibri" w:asciiTheme="minorAscii" w:hAnsiTheme="minorAscii" w:eastAsiaTheme="minorAscii" w:cstheme="minorAscii"/>
                <w:noProof w:val="0"/>
                <w:sz w:val="24"/>
                <w:szCs w:val="24"/>
                <w:lang w:val="en-GB"/>
              </w:rPr>
              <w:t xml:space="preserve">T1 - To crown reduce neighbours Conifer tree by 50% in height and cut back any overhanging branches to boundary as the tree is far too large for its current location and client has been </w:t>
            </w:r>
            <w:r w:rsidRPr="120F5F2B" w:rsidR="27C61FFC">
              <w:rPr>
                <w:rFonts w:ascii="Calibri" w:hAnsi="Calibri" w:eastAsia="Calibri" w:cs="Calibri" w:asciiTheme="minorAscii" w:hAnsiTheme="minorAscii" w:eastAsiaTheme="minorAscii" w:cstheme="minorAscii"/>
                <w:noProof w:val="0"/>
                <w:sz w:val="24"/>
                <w:szCs w:val="24"/>
                <w:lang w:val="en-GB"/>
              </w:rPr>
              <w:t>advised</w:t>
            </w:r>
            <w:r w:rsidRPr="120F5F2B" w:rsidR="27C61FFC">
              <w:rPr>
                <w:rFonts w:ascii="Calibri" w:hAnsi="Calibri" w:eastAsia="Calibri" w:cs="Calibri" w:asciiTheme="minorAscii" w:hAnsiTheme="minorAscii" w:eastAsiaTheme="minorAscii" w:cstheme="minorAscii"/>
                <w:noProof w:val="0"/>
                <w:sz w:val="24"/>
                <w:szCs w:val="24"/>
                <w:lang w:val="en-GB"/>
              </w:rPr>
              <w:t xml:space="preserve"> the tree should be reduced so as not to affect the </w:t>
            </w:r>
            <w:r w:rsidRPr="120F5F2B" w:rsidR="4E125D8A">
              <w:rPr>
                <w:rFonts w:ascii="Calibri" w:hAnsi="Calibri" w:eastAsia="Calibri" w:cs="Calibri" w:asciiTheme="minorAscii" w:hAnsiTheme="minorAscii" w:eastAsiaTheme="minorAscii" w:cstheme="minorAscii"/>
                <w:noProof w:val="0"/>
                <w:sz w:val="24"/>
                <w:szCs w:val="24"/>
                <w:lang w:val="en-GB"/>
              </w:rPr>
              <w:t>neighbour's</w:t>
            </w:r>
            <w:r w:rsidRPr="120F5F2B" w:rsidR="27C61FFC">
              <w:rPr>
                <w:rFonts w:ascii="Calibri" w:hAnsi="Calibri" w:eastAsia="Calibri" w:cs="Calibri" w:asciiTheme="minorAscii" w:hAnsiTheme="minorAscii" w:eastAsiaTheme="minorAscii" w:cstheme="minorAscii"/>
                <w:noProof w:val="0"/>
                <w:sz w:val="24"/>
                <w:szCs w:val="24"/>
                <w:lang w:val="en-GB"/>
              </w:rPr>
              <w:t xml:space="preserve"> new extension. </w:t>
            </w:r>
          </w:p>
          <w:p w:rsidR="27C61FFC" w:rsidP="120F5F2B" w:rsidRDefault="27C61FFC" w14:paraId="71B8E012" w14:textId="242D2CF7">
            <w:pPr>
              <w:spacing w:before="0" w:beforeAutospacing="off" w:after="0" w:afterAutospacing="off"/>
              <w:rPr>
                <w:rFonts w:ascii="Calibri" w:hAnsi="Calibri" w:eastAsia="Calibri" w:cs="Calibri" w:asciiTheme="minorAscii" w:hAnsiTheme="minorAscii" w:eastAsiaTheme="minorAscii" w:cstheme="minorAscii"/>
                <w:noProof w:val="0"/>
                <w:sz w:val="24"/>
                <w:szCs w:val="24"/>
                <w:lang w:val="en-GB"/>
              </w:rPr>
            </w:pPr>
            <w:r w:rsidRPr="120F5F2B" w:rsidR="27C61FFC">
              <w:rPr>
                <w:rFonts w:ascii="Calibri" w:hAnsi="Calibri" w:eastAsia="Calibri" w:cs="Calibri" w:asciiTheme="minorAscii" w:hAnsiTheme="minorAscii" w:eastAsiaTheme="minorAscii" w:cstheme="minorAscii"/>
                <w:noProof w:val="0"/>
                <w:sz w:val="24"/>
                <w:szCs w:val="24"/>
                <w:lang w:val="en-GB"/>
              </w:rPr>
              <w:t xml:space="preserve">The paperwork says the applicant is not the owner. </w:t>
            </w:r>
            <w:r w:rsidRPr="120F5F2B" w:rsidR="5E3FE07D">
              <w:rPr>
                <w:rFonts w:ascii="Calibri" w:hAnsi="Calibri" w:eastAsia="Calibri" w:cs="Calibri" w:asciiTheme="minorAscii" w:hAnsiTheme="minorAscii" w:eastAsiaTheme="minorAscii" w:cstheme="minorAscii"/>
                <w:noProof w:val="0"/>
                <w:sz w:val="24"/>
                <w:szCs w:val="24"/>
                <w:lang w:val="en-GB"/>
              </w:rPr>
              <w:t>C</w:t>
            </w:r>
            <w:r w:rsidRPr="120F5F2B" w:rsidR="27C61FFC">
              <w:rPr>
                <w:rFonts w:ascii="Calibri" w:hAnsi="Calibri" w:eastAsia="Calibri" w:cs="Calibri" w:asciiTheme="minorAscii" w:hAnsiTheme="minorAscii" w:eastAsiaTheme="minorAscii" w:cstheme="minorAscii"/>
                <w:noProof w:val="0"/>
                <w:sz w:val="24"/>
                <w:szCs w:val="24"/>
                <w:lang w:val="en-GB"/>
              </w:rPr>
              <w:t xml:space="preserve">an only assume the applicant is the one who wants </w:t>
            </w:r>
            <w:r w:rsidRPr="120F5F2B" w:rsidR="652B72DB">
              <w:rPr>
                <w:rFonts w:ascii="Calibri" w:hAnsi="Calibri" w:eastAsia="Calibri" w:cs="Calibri" w:asciiTheme="minorAscii" w:hAnsiTheme="minorAscii" w:eastAsiaTheme="minorAscii" w:cstheme="minorAscii"/>
                <w:noProof w:val="0"/>
                <w:sz w:val="24"/>
                <w:szCs w:val="24"/>
                <w:lang w:val="en-GB"/>
              </w:rPr>
              <w:t>their</w:t>
            </w:r>
            <w:r w:rsidRPr="120F5F2B" w:rsidR="27C61FFC">
              <w:rPr>
                <w:rFonts w:ascii="Calibri" w:hAnsi="Calibri" w:eastAsia="Calibri" w:cs="Calibri" w:asciiTheme="minorAscii" w:hAnsiTheme="minorAscii" w:eastAsiaTheme="minorAscii" w:cstheme="minorAscii"/>
                <w:noProof w:val="0"/>
                <w:sz w:val="24"/>
                <w:szCs w:val="24"/>
                <w:lang w:val="en-GB"/>
              </w:rPr>
              <w:t xml:space="preserve"> neighbour</w:t>
            </w:r>
            <w:r w:rsidRPr="120F5F2B" w:rsidR="51447D4E">
              <w:rPr>
                <w:rFonts w:ascii="Calibri" w:hAnsi="Calibri" w:eastAsia="Calibri" w:cs="Calibri" w:asciiTheme="minorAscii" w:hAnsiTheme="minorAscii" w:eastAsiaTheme="minorAscii" w:cstheme="minorAscii"/>
                <w:noProof w:val="0"/>
                <w:sz w:val="24"/>
                <w:szCs w:val="24"/>
                <w:lang w:val="en-GB"/>
              </w:rPr>
              <w:t>’</w:t>
            </w:r>
            <w:r w:rsidRPr="120F5F2B" w:rsidR="27C61FFC">
              <w:rPr>
                <w:rFonts w:ascii="Calibri" w:hAnsi="Calibri" w:eastAsia="Calibri" w:cs="Calibri" w:asciiTheme="minorAscii" w:hAnsiTheme="minorAscii" w:eastAsiaTheme="minorAscii" w:cstheme="minorAscii"/>
                <w:noProof w:val="0"/>
                <w:sz w:val="24"/>
                <w:szCs w:val="24"/>
                <w:lang w:val="en-GB"/>
              </w:rPr>
              <w:t xml:space="preserve">s tree cut so that they can build an extension. </w:t>
            </w:r>
            <w:r w:rsidRPr="120F5F2B" w:rsidR="6030168E">
              <w:rPr>
                <w:rFonts w:ascii="Calibri" w:hAnsi="Calibri" w:eastAsia="Calibri" w:cs="Calibri" w:asciiTheme="minorAscii" w:hAnsiTheme="minorAscii" w:eastAsiaTheme="minorAscii" w:cstheme="minorAscii"/>
                <w:noProof w:val="0"/>
                <w:sz w:val="24"/>
                <w:szCs w:val="24"/>
                <w:lang w:val="en-GB"/>
              </w:rPr>
              <w:t>D</w:t>
            </w:r>
            <w:r w:rsidRPr="120F5F2B" w:rsidR="27C61FFC">
              <w:rPr>
                <w:rFonts w:ascii="Calibri" w:hAnsi="Calibri" w:eastAsia="Calibri" w:cs="Calibri" w:asciiTheme="minorAscii" w:hAnsiTheme="minorAscii" w:eastAsiaTheme="minorAscii" w:cstheme="minorAscii"/>
                <w:noProof w:val="0"/>
                <w:sz w:val="24"/>
                <w:szCs w:val="24"/>
                <w:lang w:val="en-GB"/>
              </w:rPr>
              <w:t xml:space="preserve">o not feel it is necessary to reduce the tree by so much, as it will spoil the shape. </w:t>
            </w:r>
            <w:r w:rsidRPr="120F5F2B" w:rsidR="0EB41414">
              <w:rPr>
                <w:rFonts w:ascii="Calibri" w:hAnsi="Calibri" w:eastAsia="Calibri" w:cs="Calibri" w:asciiTheme="minorAscii" w:hAnsiTheme="minorAscii" w:eastAsiaTheme="minorAscii" w:cstheme="minorAscii"/>
                <w:noProof w:val="0"/>
                <w:sz w:val="24"/>
                <w:szCs w:val="24"/>
                <w:lang w:val="en-GB"/>
              </w:rPr>
              <w:t>Is</w:t>
            </w:r>
            <w:r w:rsidRPr="120F5F2B" w:rsidR="27C61FFC">
              <w:rPr>
                <w:rFonts w:ascii="Calibri" w:hAnsi="Calibri" w:eastAsia="Calibri" w:cs="Calibri" w:asciiTheme="minorAscii" w:hAnsiTheme="minorAscii" w:eastAsiaTheme="minorAscii" w:cstheme="minorAscii"/>
                <w:noProof w:val="0"/>
                <w:sz w:val="24"/>
                <w:szCs w:val="24"/>
                <w:lang w:val="en-GB"/>
              </w:rPr>
              <w:t xml:space="preserve"> </w:t>
            </w:r>
            <w:r w:rsidRPr="120F5F2B" w:rsidR="27C61FFC">
              <w:rPr>
                <w:rFonts w:ascii="Calibri" w:hAnsi="Calibri" w:eastAsia="Calibri" w:cs="Calibri" w:asciiTheme="minorAscii" w:hAnsiTheme="minorAscii" w:eastAsiaTheme="minorAscii" w:cstheme="minorAscii"/>
                <w:noProof w:val="0"/>
                <w:sz w:val="24"/>
                <w:szCs w:val="24"/>
                <w:lang w:val="en-GB"/>
              </w:rPr>
              <w:t>the neighbour</w:t>
            </w:r>
            <w:r w:rsidRPr="120F5F2B" w:rsidR="27C61FFC">
              <w:rPr>
                <w:rFonts w:ascii="Calibri" w:hAnsi="Calibri" w:eastAsia="Calibri" w:cs="Calibri" w:asciiTheme="minorAscii" w:hAnsiTheme="minorAscii" w:eastAsiaTheme="minorAscii" w:cstheme="minorAscii"/>
                <w:noProof w:val="0"/>
                <w:sz w:val="24"/>
                <w:szCs w:val="24"/>
                <w:lang w:val="en-GB"/>
              </w:rPr>
              <w:t xml:space="preserve"> in agreement with this work.</w:t>
            </w:r>
          </w:p>
          <w:p w:rsidR="216E1E5D" w:rsidP="120F5F2B" w:rsidRDefault="216E1E5D" w14:paraId="77DE81F5" w14:textId="475B8217">
            <w:pPr>
              <w:spacing w:before="0" w:beforeAutospacing="off" w:after="0" w:afterAutospacing="off"/>
              <w:rPr>
                <w:rFonts w:ascii="Calibri" w:hAnsi="Calibri" w:eastAsia="Calibri" w:cs="Calibri" w:asciiTheme="minorAscii" w:hAnsiTheme="minorAscii" w:eastAsiaTheme="minorAscii" w:cstheme="minorAscii"/>
                <w:noProof w:val="0"/>
                <w:sz w:val="24"/>
                <w:szCs w:val="24"/>
                <w:lang w:val="en-GB"/>
              </w:rPr>
            </w:pPr>
            <w:r w:rsidRPr="120F5F2B" w:rsidR="216E1E5D">
              <w:rPr>
                <w:rFonts w:ascii="Calibri" w:hAnsi="Calibri" w:eastAsia="Calibri" w:cs="Calibri" w:asciiTheme="minorAscii" w:hAnsiTheme="minorAscii" w:eastAsiaTheme="minorAscii" w:cstheme="minorAscii"/>
                <w:noProof w:val="0"/>
                <w:sz w:val="24"/>
                <w:szCs w:val="24"/>
                <w:lang w:val="en-GB"/>
              </w:rPr>
              <w:t>W</w:t>
            </w:r>
            <w:r w:rsidRPr="120F5F2B" w:rsidR="27C61FFC">
              <w:rPr>
                <w:rFonts w:ascii="Calibri" w:hAnsi="Calibri" w:eastAsia="Calibri" w:cs="Calibri" w:asciiTheme="minorAscii" w:hAnsiTheme="minorAscii" w:eastAsiaTheme="minorAscii" w:cstheme="minorAscii"/>
                <w:noProof w:val="0"/>
                <w:sz w:val="24"/>
                <w:szCs w:val="24"/>
                <w:lang w:val="en-GB"/>
              </w:rPr>
              <w:t xml:space="preserve">ould suggest that any extension built </w:t>
            </w:r>
            <w:r w:rsidRPr="120F5F2B" w:rsidR="27C61FFC">
              <w:rPr>
                <w:rFonts w:ascii="Calibri" w:hAnsi="Calibri" w:eastAsia="Calibri" w:cs="Calibri" w:asciiTheme="minorAscii" w:hAnsiTheme="minorAscii" w:eastAsiaTheme="minorAscii" w:cstheme="minorAscii"/>
                <w:noProof w:val="0"/>
                <w:sz w:val="24"/>
                <w:szCs w:val="24"/>
                <w:lang w:val="en-GB"/>
              </w:rPr>
              <w:t>tak</w:t>
            </w:r>
            <w:r w:rsidRPr="120F5F2B" w:rsidR="10666FFF">
              <w:rPr>
                <w:rFonts w:ascii="Calibri" w:hAnsi="Calibri" w:eastAsia="Calibri" w:cs="Calibri" w:asciiTheme="minorAscii" w:hAnsiTheme="minorAscii" w:eastAsiaTheme="minorAscii" w:cstheme="minorAscii"/>
                <w:noProof w:val="0"/>
                <w:sz w:val="24"/>
                <w:szCs w:val="24"/>
                <w:lang w:val="en-GB"/>
              </w:rPr>
              <w:t>es</w:t>
            </w:r>
            <w:r w:rsidRPr="120F5F2B" w:rsidR="27C61FFC">
              <w:rPr>
                <w:rFonts w:ascii="Calibri" w:hAnsi="Calibri" w:eastAsia="Calibri" w:cs="Calibri" w:asciiTheme="minorAscii" w:hAnsiTheme="minorAscii" w:eastAsiaTheme="minorAscii" w:cstheme="minorAscii"/>
                <w:noProof w:val="0"/>
                <w:sz w:val="24"/>
                <w:szCs w:val="24"/>
                <w:lang w:val="en-GB"/>
              </w:rPr>
              <w:t xml:space="preserve"> into account</w:t>
            </w:r>
            <w:r w:rsidRPr="120F5F2B" w:rsidR="27C61FFC">
              <w:rPr>
                <w:rFonts w:ascii="Calibri" w:hAnsi="Calibri" w:eastAsia="Calibri" w:cs="Calibri" w:asciiTheme="minorAscii" w:hAnsiTheme="minorAscii" w:eastAsiaTheme="minorAscii" w:cstheme="minorAscii"/>
                <w:noProof w:val="0"/>
                <w:sz w:val="24"/>
                <w:szCs w:val="24"/>
                <w:lang w:val="en-GB"/>
              </w:rPr>
              <w:t xml:space="preserve"> the type of soil and </w:t>
            </w:r>
            <w:r w:rsidRPr="120F5F2B" w:rsidR="1C90D79D">
              <w:rPr>
                <w:rFonts w:ascii="Calibri" w:hAnsi="Calibri" w:eastAsia="Calibri" w:cs="Calibri" w:asciiTheme="minorAscii" w:hAnsiTheme="minorAscii" w:eastAsiaTheme="minorAscii" w:cstheme="minorAscii"/>
                <w:noProof w:val="0"/>
                <w:sz w:val="24"/>
                <w:szCs w:val="24"/>
                <w:lang w:val="en-GB"/>
              </w:rPr>
              <w:t xml:space="preserve">includes the installation of </w:t>
            </w:r>
            <w:r w:rsidRPr="120F5F2B" w:rsidR="27C61FFC">
              <w:rPr>
                <w:rFonts w:ascii="Calibri" w:hAnsi="Calibri" w:eastAsia="Calibri" w:cs="Calibri" w:asciiTheme="minorAscii" w:hAnsiTheme="minorAscii" w:eastAsiaTheme="minorAscii" w:cstheme="minorAscii"/>
                <w:noProof w:val="0"/>
                <w:sz w:val="24"/>
                <w:szCs w:val="24"/>
                <w:lang w:val="en-GB"/>
              </w:rPr>
              <w:t>root barriers</w:t>
            </w:r>
            <w:r w:rsidRPr="120F5F2B" w:rsidR="5276FD6C">
              <w:rPr>
                <w:rFonts w:ascii="Calibri" w:hAnsi="Calibri" w:eastAsia="Calibri" w:cs="Calibri" w:asciiTheme="minorAscii" w:hAnsiTheme="minorAscii" w:eastAsiaTheme="minorAscii" w:cstheme="minorAscii"/>
                <w:noProof w:val="0"/>
                <w:sz w:val="24"/>
                <w:szCs w:val="24"/>
                <w:lang w:val="en-GB"/>
              </w:rPr>
              <w:t xml:space="preserve"> </w:t>
            </w:r>
            <w:r w:rsidRPr="120F5F2B" w:rsidR="27C61FFC">
              <w:rPr>
                <w:rFonts w:ascii="Calibri" w:hAnsi="Calibri" w:eastAsia="Calibri" w:cs="Calibri" w:asciiTheme="minorAscii" w:hAnsiTheme="minorAscii" w:eastAsiaTheme="minorAscii" w:cstheme="minorAscii"/>
                <w:noProof w:val="0"/>
                <w:sz w:val="24"/>
                <w:szCs w:val="24"/>
                <w:lang w:val="en-GB"/>
              </w:rPr>
              <w:t xml:space="preserve">to protect both the tree and the building. </w:t>
            </w:r>
          </w:p>
          <w:p w:rsidR="5306F252" w:rsidP="120F5F2B" w:rsidRDefault="5306F252" w14:paraId="11928C38" w14:textId="1831C371">
            <w:pPr>
              <w:spacing w:before="0" w:beforeAutospacing="off" w:after="0" w:afterAutospacing="off"/>
              <w:rPr>
                <w:rFonts w:ascii="Calibri" w:hAnsi="Calibri" w:eastAsia="Calibri" w:cs="Calibri"/>
                <w:noProof w:val="0"/>
                <w:sz w:val="24"/>
                <w:szCs w:val="24"/>
                <w:lang w:val="en-GB"/>
              </w:rPr>
            </w:pPr>
            <w:r w:rsidRPr="120F5F2B" w:rsidR="5306F252">
              <w:rPr>
                <w:rFonts w:ascii="Calibri" w:hAnsi="Calibri" w:eastAsia="Calibri" w:cs="Calibri"/>
                <w:noProof w:val="0"/>
                <w:sz w:val="24"/>
                <w:szCs w:val="24"/>
                <w:lang w:val="en-GB"/>
              </w:rPr>
              <w:t>Any tree works to be undertaken should be between September and March, outside of the bird nesting season.</w:t>
            </w:r>
          </w:p>
        </w:tc>
        <w:tc>
          <w:tcPr>
            <w:tcW w:w="1290" w:type="dxa"/>
            <w:tcMar>
              <w:left w:w="105" w:type="dxa"/>
              <w:right w:w="105" w:type="dxa"/>
            </w:tcMar>
            <w:vAlign w:val="top"/>
          </w:tcPr>
          <w:p w:rsidR="120F5F2B" w:rsidP="120F5F2B" w:rsidRDefault="120F5F2B" w14:paraId="634C0665" w14:textId="6EFAC399">
            <w:pPr>
              <w:rPr>
                <w:rFonts w:ascii="Calibri" w:hAnsi="Calibri" w:eastAsia="Calibri" w:cs="Calibri"/>
                <w:b w:val="0"/>
                <w:bCs w:val="0"/>
                <w:i w:val="0"/>
                <w:iCs w:val="0"/>
                <w:caps w:val="0"/>
                <w:smallCaps w:val="0"/>
                <w:color w:val="000000" w:themeColor="text1" w:themeTint="FF" w:themeShade="FF"/>
                <w:sz w:val="24"/>
                <w:szCs w:val="24"/>
              </w:rPr>
            </w:pPr>
          </w:p>
        </w:tc>
      </w:tr>
      <w:tr w:rsidR="0741CC53" w:rsidTr="120F5F2B" w14:paraId="7A512E3A">
        <w:trPr>
          <w:trHeight w:val="300"/>
        </w:trPr>
        <w:tc>
          <w:tcPr>
            <w:tcW w:w="1230" w:type="dxa"/>
            <w:tcMar>
              <w:left w:w="105" w:type="dxa"/>
              <w:right w:w="105" w:type="dxa"/>
            </w:tcMar>
            <w:vAlign w:val="top"/>
          </w:tcPr>
          <w:p w:rsidR="120F5F2B" w:rsidP="120F5F2B" w:rsidRDefault="120F5F2B" w14:paraId="2E032569" w14:textId="18C01445">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1"/>
                <w:bCs w:val="1"/>
                <w:i w:val="0"/>
                <w:iCs w:val="0"/>
                <w:caps w:val="0"/>
                <w:smallCaps w:val="0"/>
                <w:color w:val="000000" w:themeColor="text1" w:themeTint="FF" w:themeShade="FF"/>
                <w:sz w:val="24"/>
                <w:szCs w:val="24"/>
                <w:lang w:val="en-GB"/>
              </w:rPr>
              <w:t>25/00647</w:t>
            </w:r>
          </w:p>
        </w:tc>
        <w:tc>
          <w:tcPr>
            <w:tcW w:w="2205" w:type="dxa"/>
            <w:tcMar>
              <w:left w:w="105" w:type="dxa"/>
              <w:right w:w="105" w:type="dxa"/>
            </w:tcMar>
            <w:vAlign w:val="top"/>
          </w:tcPr>
          <w:p w:rsidR="120F5F2B" w:rsidP="120F5F2B" w:rsidRDefault="120F5F2B" w14:paraId="12F342F6" w14:textId="108DC1E3">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89 Lower Herne Road</w:t>
            </w:r>
          </w:p>
        </w:tc>
        <w:tc>
          <w:tcPr>
            <w:tcW w:w="5715" w:type="dxa"/>
            <w:tcMar>
              <w:left w:w="105" w:type="dxa"/>
              <w:right w:w="105" w:type="dxa"/>
            </w:tcMar>
            <w:vAlign w:val="top"/>
          </w:tcPr>
          <w:p w:rsidR="120F5F2B" w:rsidP="120F5F2B" w:rsidRDefault="120F5F2B" w14:paraId="7F145809" w14:textId="07305C07">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T.P.O No 4 1986, T1. Quercus robur, Pedunculate Oak large, mature oak, prune back to the main stem, T2. Quercus ilex, Evergreen Oak, Crown lift over the carriageway to 5.2 metres, Crown lift 0.45m in from the kerb, minimum clearance of 2.4 metres over the footpath, T3. Fell Acer pseudoplatanus Sycamore</w:t>
            </w:r>
          </w:p>
        </w:tc>
        <w:tc>
          <w:tcPr>
            <w:tcW w:w="1290" w:type="dxa"/>
            <w:tcMar>
              <w:left w:w="105" w:type="dxa"/>
              <w:right w:w="105" w:type="dxa"/>
            </w:tcMar>
            <w:vAlign w:val="top"/>
          </w:tcPr>
          <w:p w:rsidR="120F5F2B" w:rsidP="120F5F2B" w:rsidRDefault="120F5F2B" w14:paraId="7554D25E" w14:textId="352EF2CB">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09/05/25</w:t>
            </w:r>
          </w:p>
        </w:tc>
      </w:tr>
      <w:tr w:rsidR="0741CC53" w:rsidTr="120F5F2B" w14:paraId="6B0FC1E7">
        <w:trPr>
          <w:trHeight w:val="300"/>
        </w:trPr>
        <w:tc>
          <w:tcPr>
            <w:tcW w:w="1230" w:type="dxa"/>
            <w:tcMar>
              <w:left w:w="105" w:type="dxa"/>
              <w:right w:w="105" w:type="dxa"/>
            </w:tcMar>
            <w:vAlign w:val="top"/>
          </w:tcPr>
          <w:p w:rsidR="120F5F2B" w:rsidP="120F5F2B" w:rsidRDefault="120F5F2B" w14:paraId="530CD0FF" w14:textId="43E2BC3D">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120F5F2B" w:rsidP="120F5F2B" w:rsidRDefault="120F5F2B" w14:paraId="5882489F" w14:textId="11E5C637">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7A4E04F" w:rsidP="120F5F2B" w:rsidRDefault="27A4E04F" w14:paraId="08D3CC73" w14:textId="48A55AC6">
            <w:pPr>
              <w:spacing w:line="259" w:lineRule="auto"/>
              <w:rPr>
                <w:rFonts w:ascii="Calibri" w:hAnsi="Calibri" w:eastAsia="Calibri" w:cs="Calibri"/>
                <w:noProof w:val="0"/>
                <w:sz w:val="22"/>
                <w:szCs w:val="22"/>
                <w:lang w:val="en-GB"/>
              </w:rPr>
            </w:pPr>
            <w:r w:rsidRPr="120F5F2B" w:rsidR="27A4E04F">
              <w:rPr>
                <w:rFonts w:ascii="Calibri" w:hAnsi="Calibri" w:eastAsia="Calibri" w:cs="Calibri"/>
                <w:b w:val="0"/>
                <w:bCs w:val="0"/>
                <w:i w:val="0"/>
                <w:iCs w:val="0"/>
                <w:caps w:val="0"/>
                <w:smallCaps w:val="0"/>
                <w:noProof w:val="0"/>
                <w:color w:val="000000" w:themeColor="text1" w:themeTint="FF" w:themeShade="FF"/>
                <w:sz w:val="24"/>
                <w:szCs w:val="24"/>
                <w:lang w:val="en-GB"/>
              </w:rPr>
              <w:t>Members objected to this application.</w:t>
            </w:r>
          </w:p>
          <w:p w:rsidR="27A4E04F" w:rsidP="120F5F2B" w:rsidRDefault="27A4E04F" w14:paraId="581D0535" w14:textId="0A4BD8AE">
            <w:pPr>
              <w:spacing w:before="0" w:beforeAutospacing="off" w:after="0" w:afterAutospacing="off"/>
              <w:rPr>
                <w:rFonts w:ascii="Calibri" w:hAnsi="Calibri" w:eastAsia="Calibri" w:cs="Calibri"/>
                <w:noProof w:val="0"/>
                <w:sz w:val="24"/>
                <w:szCs w:val="24"/>
                <w:lang w:val="en-GB"/>
              </w:rPr>
            </w:pPr>
            <w:r w:rsidRPr="120F5F2B" w:rsidR="27A4E04F">
              <w:rPr>
                <w:rFonts w:ascii="Calibri" w:hAnsi="Calibri" w:eastAsia="Calibri" w:cs="Calibri"/>
                <w:noProof w:val="0"/>
                <w:sz w:val="24"/>
                <w:szCs w:val="24"/>
                <w:lang w:val="en-GB"/>
              </w:rPr>
              <w:t>Members agreed with the Tree Warden’s comments.</w:t>
            </w:r>
            <w:r w:rsidRPr="120F5F2B" w:rsidR="003A655A">
              <w:rPr>
                <w:rFonts w:ascii="Calibri" w:hAnsi="Calibri" w:eastAsia="Calibri" w:cs="Calibri"/>
                <w:noProof w:val="0"/>
                <w:sz w:val="24"/>
                <w:szCs w:val="24"/>
                <w:lang w:val="en-GB"/>
              </w:rPr>
              <w:t xml:space="preserve"> </w:t>
            </w:r>
          </w:p>
          <w:p w:rsidR="003A655A" w:rsidP="120F5F2B" w:rsidRDefault="003A655A" w14:paraId="673C7BAA" w14:textId="03151086">
            <w:pPr>
              <w:spacing w:before="0" w:beforeAutospacing="off" w:after="0" w:afterAutospacing="off"/>
              <w:rPr>
                <w:rFonts w:ascii="Calibri" w:hAnsi="Calibri" w:eastAsia="Calibri" w:cs="Calibri"/>
                <w:noProof w:val="0"/>
                <w:sz w:val="24"/>
                <w:szCs w:val="24"/>
                <w:lang w:val="en-GB"/>
              </w:rPr>
            </w:pPr>
            <w:r w:rsidRPr="120F5F2B" w:rsidR="003A655A">
              <w:rPr>
                <w:rFonts w:ascii="Calibri" w:hAnsi="Calibri" w:eastAsia="Calibri" w:cs="Calibri"/>
                <w:noProof w:val="0"/>
                <w:sz w:val="24"/>
                <w:szCs w:val="24"/>
                <w:lang w:val="en-GB"/>
              </w:rPr>
              <w:t xml:space="preserve">These trees on the corner of Lower Herne Road and Ash Close are </w:t>
            </w:r>
            <w:r w:rsidRPr="120F5F2B" w:rsidR="003A655A">
              <w:rPr>
                <w:rFonts w:ascii="Calibri" w:hAnsi="Calibri" w:eastAsia="Calibri" w:cs="Calibri"/>
                <w:noProof w:val="0"/>
                <w:sz w:val="24"/>
                <w:szCs w:val="24"/>
                <w:lang w:val="en-GB"/>
              </w:rPr>
              <w:t>very important</w:t>
            </w:r>
            <w:r w:rsidRPr="120F5F2B" w:rsidR="003A655A">
              <w:rPr>
                <w:rFonts w:ascii="Calibri" w:hAnsi="Calibri" w:eastAsia="Calibri" w:cs="Calibri"/>
                <w:noProof w:val="0"/>
                <w:sz w:val="24"/>
                <w:szCs w:val="24"/>
                <w:lang w:val="en-GB"/>
              </w:rPr>
              <w:t xml:space="preserve"> </w:t>
            </w:r>
            <w:r w:rsidRPr="120F5F2B" w:rsidR="014F3A01">
              <w:rPr>
                <w:rFonts w:ascii="Calibri" w:hAnsi="Calibri" w:eastAsia="Calibri" w:cs="Calibri"/>
                <w:noProof w:val="0"/>
                <w:sz w:val="24"/>
                <w:szCs w:val="24"/>
                <w:lang w:val="en-GB"/>
              </w:rPr>
              <w:t>to</w:t>
            </w:r>
            <w:r w:rsidRPr="120F5F2B" w:rsidR="003A655A">
              <w:rPr>
                <w:rFonts w:ascii="Calibri" w:hAnsi="Calibri" w:eastAsia="Calibri" w:cs="Calibri"/>
                <w:noProof w:val="0"/>
                <w:sz w:val="24"/>
                <w:szCs w:val="24"/>
                <w:lang w:val="en-GB"/>
              </w:rPr>
              <w:t xml:space="preserve"> the street scene and it would be a great shame to lose any of this group of trees. </w:t>
            </w:r>
          </w:p>
          <w:p w:rsidR="003A655A" w:rsidP="120F5F2B" w:rsidRDefault="003A655A" w14:paraId="40FA6133" w14:textId="4BC23A1C">
            <w:pPr>
              <w:spacing w:before="0" w:beforeAutospacing="off" w:after="0" w:afterAutospacing="off"/>
              <w:rPr>
                <w:rFonts w:ascii="Calibri" w:hAnsi="Calibri" w:eastAsia="Calibri" w:cs="Calibri"/>
                <w:noProof w:val="0"/>
                <w:sz w:val="24"/>
                <w:szCs w:val="24"/>
                <w:lang w:val="en-GB"/>
              </w:rPr>
            </w:pPr>
            <w:r w:rsidRPr="120F5F2B" w:rsidR="003A655A">
              <w:rPr>
                <w:rFonts w:ascii="Calibri" w:hAnsi="Calibri" w:eastAsia="Calibri" w:cs="Calibri"/>
                <w:noProof w:val="0"/>
                <w:sz w:val="24"/>
                <w:szCs w:val="24"/>
                <w:lang w:val="en-GB"/>
              </w:rPr>
              <w:t>T1</w:t>
            </w:r>
            <w:r w:rsidRPr="120F5F2B" w:rsidR="79858216">
              <w:rPr>
                <w:rFonts w:ascii="Calibri" w:hAnsi="Calibri" w:eastAsia="Calibri" w:cs="Calibri"/>
                <w:noProof w:val="0"/>
                <w:sz w:val="24"/>
                <w:szCs w:val="24"/>
                <w:lang w:val="en-GB"/>
              </w:rPr>
              <w:t>:</w:t>
            </w:r>
            <w:r w:rsidRPr="120F5F2B" w:rsidR="003A655A">
              <w:rPr>
                <w:rFonts w:ascii="Calibri" w:hAnsi="Calibri" w:eastAsia="Calibri" w:cs="Calibri"/>
                <w:noProof w:val="0"/>
                <w:sz w:val="24"/>
                <w:szCs w:val="24"/>
                <w:lang w:val="en-GB"/>
              </w:rPr>
              <w:t xml:space="preserve"> </w:t>
            </w:r>
            <w:r w:rsidRPr="120F5F2B" w:rsidR="5523514C">
              <w:rPr>
                <w:rFonts w:ascii="Calibri" w:hAnsi="Calibri" w:eastAsia="Calibri" w:cs="Calibri"/>
                <w:noProof w:val="0"/>
                <w:sz w:val="24"/>
                <w:szCs w:val="24"/>
                <w:lang w:val="en-GB"/>
              </w:rPr>
              <w:t>D</w:t>
            </w:r>
            <w:r w:rsidRPr="120F5F2B" w:rsidR="003A655A">
              <w:rPr>
                <w:rFonts w:ascii="Calibri" w:hAnsi="Calibri" w:eastAsia="Calibri" w:cs="Calibri"/>
                <w:noProof w:val="0"/>
                <w:sz w:val="24"/>
                <w:szCs w:val="24"/>
                <w:lang w:val="en-GB"/>
              </w:rPr>
              <w:t>o not support this large Pedunculate oak being pruned back to the main stem</w:t>
            </w:r>
            <w:r w:rsidRPr="120F5F2B" w:rsidR="5A09ADE7">
              <w:rPr>
                <w:rFonts w:ascii="Calibri" w:hAnsi="Calibri" w:eastAsia="Calibri" w:cs="Calibri"/>
                <w:noProof w:val="0"/>
                <w:sz w:val="24"/>
                <w:szCs w:val="24"/>
                <w:lang w:val="en-GB"/>
              </w:rPr>
              <w:t>. T</w:t>
            </w:r>
            <w:r w:rsidRPr="120F5F2B" w:rsidR="003A655A">
              <w:rPr>
                <w:rFonts w:ascii="Calibri" w:hAnsi="Calibri" w:eastAsia="Calibri" w:cs="Calibri"/>
                <w:noProof w:val="0"/>
                <w:sz w:val="24"/>
                <w:szCs w:val="24"/>
                <w:lang w:val="en-GB"/>
              </w:rPr>
              <w:t xml:space="preserve">his drastic work is likely to kill such a mature tree with shock. Although can see that some maintenance </w:t>
            </w:r>
            <w:r w:rsidRPr="120F5F2B" w:rsidR="003A655A">
              <w:rPr>
                <w:rFonts w:ascii="Calibri" w:hAnsi="Calibri" w:eastAsia="Calibri" w:cs="Calibri"/>
                <w:noProof w:val="0"/>
                <w:sz w:val="24"/>
                <w:szCs w:val="24"/>
                <w:lang w:val="en-GB"/>
              </w:rPr>
              <w:t>maybe necessary</w:t>
            </w:r>
            <w:r w:rsidRPr="120F5F2B" w:rsidR="003A655A">
              <w:rPr>
                <w:rFonts w:ascii="Calibri" w:hAnsi="Calibri" w:eastAsia="Calibri" w:cs="Calibri"/>
                <w:noProof w:val="0"/>
                <w:sz w:val="24"/>
                <w:szCs w:val="24"/>
                <w:lang w:val="en-GB"/>
              </w:rPr>
              <w:t>, cannot see a valid reason for such major work to this mature tree.</w:t>
            </w:r>
          </w:p>
          <w:p w:rsidR="003A655A" w:rsidP="120F5F2B" w:rsidRDefault="003A655A" w14:paraId="098EC0B1" w14:textId="4DEDABA2">
            <w:pPr>
              <w:spacing w:before="0" w:beforeAutospacing="off" w:after="0" w:afterAutospacing="off"/>
              <w:rPr>
                <w:rFonts w:ascii="Calibri" w:hAnsi="Calibri" w:eastAsia="Calibri" w:cs="Calibri"/>
                <w:noProof w:val="0"/>
                <w:sz w:val="24"/>
                <w:szCs w:val="24"/>
                <w:lang w:val="en-GB"/>
              </w:rPr>
            </w:pPr>
            <w:r w:rsidRPr="120F5F2B" w:rsidR="003A655A">
              <w:rPr>
                <w:rFonts w:ascii="Calibri" w:hAnsi="Calibri" w:eastAsia="Calibri" w:cs="Calibri"/>
                <w:noProof w:val="0"/>
                <w:sz w:val="24"/>
                <w:szCs w:val="24"/>
                <w:lang w:val="en-GB"/>
              </w:rPr>
              <w:t>T2</w:t>
            </w:r>
            <w:r w:rsidRPr="120F5F2B" w:rsidR="036C2095">
              <w:rPr>
                <w:rFonts w:ascii="Calibri" w:hAnsi="Calibri" w:eastAsia="Calibri" w:cs="Calibri"/>
                <w:noProof w:val="0"/>
                <w:sz w:val="24"/>
                <w:szCs w:val="24"/>
                <w:lang w:val="en-GB"/>
              </w:rPr>
              <w:t>:</w:t>
            </w:r>
            <w:r w:rsidRPr="120F5F2B" w:rsidR="003A655A">
              <w:rPr>
                <w:rFonts w:ascii="Calibri" w:hAnsi="Calibri" w:eastAsia="Calibri" w:cs="Calibri"/>
                <w:noProof w:val="0"/>
                <w:sz w:val="24"/>
                <w:szCs w:val="24"/>
                <w:lang w:val="en-GB"/>
              </w:rPr>
              <w:t xml:space="preserve"> Quercus ilex, evergreen oak, again this tree is important in the street scene. </w:t>
            </w:r>
            <w:r w:rsidRPr="120F5F2B" w:rsidR="253B228D">
              <w:rPr>
                <w:rFonts w:ascii="Calibri" w:hAnsi="Calibri" w:eastAsia="Calibri" w:cs="Calibri"/>
                <w:noProof w:val="0"/>
                <w:sz w:val="24"/>
                <w:szCs w:val="24"/>
                <w:lang w:val="en-GB"/>
              </w:rPr>
              <w:t>U</w:t>
            </w:r>
            <w:r w:rsidRPr="120F5F2B" w:rsidR="003A655A">
              <w:rPr>
                <w:rFonts w:ascii="Calibri" w:hAnsi="Calibri" w:eastAsia="Calibri" w:cs="Calibri"/>
                <w:noProof w:val="0"/>
                <w:sz w:val="24"/>
                <w:szCs w:val="24"/>
                <w:lang w:val="en-GB"/>
              </w:rPr>
              <w:t>nderstand that some crown lifting may be necessary as it is over the carriageway, but it is not on a bus route or an A road.</w:t>
            </w:r>
          </w:p>
          <w:p w:rsidR="003A655A" w:rsidP="120F5F2B" w:rsidRDefault="003A655A" w14:paraId="318AD504" w14:textId="23F581D8">
            <w:pPr>
              <w:spacing w:before="0" w:beforeAutospacing="off" w:after="0" w:afterAutospacing="off"/>
              <w:rPr>
                <w:rFonts w:ascii="Calibri" w:hAnsi="Calibri" w:eastAsia="Calibri" w:cs="Calibri"/>
                <w:noProof w:val="0"/>
                <w:sz w:val="24"/>
                <w:szCs w:val="24"/>
                <w:lang w:val="en-GB"/>
              </w:rPr>
            </w:pPr>
            <w:r w:rsidRPr="120F5F2B" w:rsidR="003A655A">
              <w:rPr>
                <w:rFonts w:ascii="Calibri" w:hAnsi="Calibri" w:eastAsia="Calibri" w:cs="Calibri"/>
                <w:noProof w:val="0"/>
                <w:sz w:val="24"/>
                <w:szCs w:val="24"/>
                <w:lang w:val="en-GB"/>
              </w:rPr>
              <w:t>T3</w:t>
            </w:r>
            <w:r w:rsidRPr="120F5F2B" w:rsidR="0E6154DC">
              <w:rPr>
                <w:rFonts w:ascii="Calibri" w:hAnsi="Calibri" w:eastAsia="Calibri" w:cs="Calibri"/>
                <w:noProof w:val="0"/>
                <w:sz w:val="24"/>
                <w:szCs w:val="24"/>
                <w:lang w:val="en-GB"/>
              </w:rPr>
              <w:t>:</w:t>
            </w:r>
            <w:r w:rsidRPr="120F5F2B" w:rsidR="003A655A">
              <w:rPr>
                <w:rFonts w:ascii="Calibri" w:hAnsi="Calibri" w:eastAsia="Calibri" w:cs="Calibri"/>
                <w:noProof w:val="0"/>
                <w:sz w:val="24"/>
                <w:szCs w:val="24"/>
                <w:lang w:val="en-GB"/>
              </w:rPr>
              <w:t xml:space="preserve"> </w:t>
            </w:r>
            <w:r w:rsidRPr="120F5F2B" w:rsidR="3ADF1043">
              <w:rPr>
                <w:rFonts w:ascii="Calibri" w:hAnsi="Calibri" w:eastAsia="Calibri" w:cs="Calibri"/>
                <w:noProof w:val="0"/>
                <w:sz w:val="24"/>
                <w:szCs w:val="24"/>
                <w:lang w:val="en-GB"/>
              </w:rPr>
              <w:t>H</w:t>
            </w:r>
            <w:r w:rsidRPr="120F5F2B" w:rsidR="003A655A">
              <w:rPr>
                <w:rFonts w:ascii="Calibri" w:hAnsi="Calibri" w:eastAsia="Calibri" w:cs="Calibri"/>
                <w:noProof w:val="0"/>
                <w:sz w:val="24"/>
                <w:szCs w:val="24"/>
                <w:lang w:val="en-GB"/>
              </w:rPr>
              <w:t xml:space="preserve">ave no objection to this tree being pruned to shape but would prefer that </w:t>
            </w:r>
            <w:r w:rsidRPr="120F5F2B" w:rsidR="30B24565">
              <w:rPr>
                <w:rFonts w:ascii="Calibri" w:hAnsi="Calibri" w:eastAsia="Calibri" w:cs="Calibri"/>
                <w:noProof w:val="0"/>
                <w:sz w:val="24"/>
                <w:szCs w:val="24"/>
                <w:lang w:val="en-GB"/>
              </w:rPr>
              <w:t>it</w:t>
            </w:r>
            <w:r w:rsidRPr="120F5F2B" w:rsidR="003A655A">
              <w:rPr>
                <w:rFonts w:ascii="Calibri" w:hAnsi="Calibri" w:eastAsia="Calibri" w:cs="Calibri"/>
                <w:noProof w:val="0"/>
                <w:sz w:val="24"/>
                <w:szCs w:val="24"/>
                <w:lang w:val="en-GB"/>
              </w:rPr>
              <w:t xml:space="preserve"> was not felled.</w:t>
            </w:r>
            <w:r w:rsidRPr="120F5F2B" w:rsidR="30501E0A">
              <w:rPr>
                <w:rFonts w:ascii="Calibri" w:hAnsi="Calibri" w:eastAsia="Calibri" w:cs="Calibri"/>
                <w:noProof w:val="0"/>
                <w:sz w:val="24"/>
                <w:szCs w:val="24"/>
                <w:lang w:val="en-GB"/>
              </w:rPr>
              <w:t>#</w:t>
            </w:r>
          </w:p>
          <w:p w:rsidR="30501E0A" w:rsidP="120F5F2B" w:rsidRDefault="30501E0A" w14:paraId="5A421FC1" w14:textId="613D4746">
            <w:pPr>
              <w:spacing w:before="0" w:beforeAutospacing="off" w:after="0" w:afterAutospacing="off"/>
              <w:rPr>
                <w:rFonts w:ascii="Calibri" w:hAnsi="Calibri" w:eastAsia="Calibri" w:cs="Calibri"/>
                <w:noProof w:val="0"/>
                <w:sz w:val="24"/>
                <w:szCs w:val="24"/>
                <w:lang w:val="en-GB"/>
              </w:rPr>
            </w:pPr>
            <w:r w:rsidRPr="120F5F2B" w:rsidR="30501E0A">
              <w:rPr>
                <w:rFonts w:ascii="Calibri" w:hAnsi="Calibri" w:eastAsia="Calibri" w:cs="Calibri"/>
                <w:noProof w:val="0"/>
                <w:sz w:val="24"/>
                <w:szCs w:val="24"/>
                <w:lang w:val="en-GB"/>
              </w:rPr>
              <w:t>Any tree works to be undertaken should be between September and March, outside of the bird nesting season.</w:t>
            </w:r>
          </w:p>
        </w:tc>
        <w:tc>
          <w:tcPr>
            <w:tcW w:w="1290" w:type="dxa"/>
            <w:tcMar>
              <w:left w:w="105" w:type="dxa"/>
              <w:right w:w="105" w:type="dxa"/>
            </w:tcMar>
            <w:vAlign w:val="top"/>
          </w:tcPr>
          <w:p w:rsidR="120F5F2B" w:rsidP="120F5F2B" w:rsidRDefault="120F5F2B" w14:paraId="74145731" w14:textId="747D12F9">
            <w:pPr>
              <w:rPr>
                <w:rFonts w:ascii="Calibri" w:hAnsi="Calibri" w:eastAsia="Calibri" w:cs="Calibri"/>
                <w:b w:val="0"/>
                <w:bCs w:val="0"/>
                <w:i w:val="0"/>
                <w:iCs w:val="0"/>
                <w:caps w:val="0"/>
                <w:smallCaps w:val="0"/>
                <w:color w:val="000000" w:themeColor="text1" w:themeTint="FF" w:themeShade="FF"/>
                <w:sz w:val="24"/>
                <w:szCs w:val="24"/>
              </w:rPr>
            </w:pPr>
          </w:p>
        </w:tc>
      </w:tr>
      <w:tr w:rsidR="0741CC53" w:rsidTr="120F5F2B" w14:paraId="7CD53409">
        <w:trPr>
          <w:trHeight w:val="300"/>
        </w:trPr>
        <w:tc>
          <w:tcPr>
            <w:tcW w:w="1230" w:type="dxa"/>
            <w:tcMar>
              <w:left w:w="105" w:type="dxa"/>
              <w:right w:w="105" w:type="dxa"/>
            </w:tcMar>
            <w:vAlign w:val="top"/>
          </w:tcPr>
          <w:p w:rsidR="120F5F2B" w:rsidP="120F5F2B" w:rsidRDefault="120F5F2B" w14:paraId="7F19404C" w14:textId="592F4C1E">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1"/>
                <w:bCs w:val="1"/>
                <w:i w:val="0"/>
                <w:iCs w:val="0"/>
                <w:caps w:val="0"/>
                <w:smallCaps w:val="0"/>
                <w:color w:val="000000" w:themeColor="text1" w:themeTint="FF" w:themeShade="FF"/>
                <w:sz w:val="24"/>
                <w:szCs w:val="24"/>
                <w:lang w:val="en-GB"/>
              </w:rPr>
              <w:t>25/00641</w:t>
            </w:r>
          </w:p>
        </w:tc>
        <w:tc>
          <w:tcPr>
            <w:tcW w:w="2205" w:type="dxa"/>
            <w:tcMar>
              <w:left w:w="105" w:type="dxa"/>
              <w:right w:w="105" w:type="dxa"/>
            </w:tcMar>
            <w:vAlign w:val="top"/>
          </w:tcPr>
          <w:p w:rsidR="120F5F2B" w:rsidP="120F5F2B" w:rsidRDefault="120F5F2B" w14:paraId="3299C58D" w14:textId="5574F96D">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22 Streetfield</w:t>
            </w:r>
          </w:p>
        </w:tc>
        <w:tc>
          <w:tcPr>
            <w:tcW w:w="5715" w:type="dxa"/>
            <w:tcMar>
              <w:left w:w="105" w:type="dxa"/>
              <w:right w:w="105" w:type="dxa"/>
            </w:tcMar>
            <w:vAlign w:val="top"/>
          </w:tcPr>
          <w:p w:rsidR="120F5F2B" w:rsidP="120F5F2B" w:rsidRDefault="120F5F2B" w14:paraId="6CF7BD63" w14:textId="3F2D1182">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Non- material amendment to planning permission CA/22/00635/FUL Two-storey side extension together with replacement porch to front elevation following removal of carport; to allow for revised design to the proposed porch consisting of smaller window and change in external wall materials</w:t>
            </w:r>
          </w:p>
        </w:tc>
        <w:tc>
          <w:tcPr>
            <w:tcW w:w="1290" w:type="dxa"/>
            <w:tcMar>
              <w:left w:w="105" w:type="dxa"/>
              <w:right w:w="105" w:type="dxa"/>
            </w:tcMar>
            <w:vAlign w:val="top"/>
          </w:tcPr>
          <w:p w:rsidR="120F5F2B" w:rsidP="120F5F2B" w:rsidRDefault="120F5F2B" w14:paraId="3D75E3C7" w14:textId="0D119287">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25/04/25</w:t>
            </w:r>
          </w:p>
        </w:tc>
      </w:tr>
      <w:tr w:rsidR="0741CC53" w:rsidTr="120F5F2B" w14:paraId="3485E9CF">
        <w:trPr>
          <w:trHeight w:val="300"/>
        </w:trPr>
        <w:tc>
          <w:tcPr>
            <w:tcW w:w="1230" w:type="dxa"/>
            <w:tcMar>
              <w:left w:w="105" w:type="dxa"/>
              <w:right w:w="105" w:type="dxa"/>
            </w:tcMar>
            <w:vAlign w:val="top"/>
          </w:tcPr>
          <w:p w:rsidR="120F5F2B" w:rsidP="120F5F2B" w:rsidRDefault="120F5F2B" w14:paraId="7FA89CB7" w14:textId="0155AF58">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120F5F2B" w:rsidP="120F5F2B" w:rsidRDefault="120F5F2B" w14:paraId="12F457DA" w14:textId="1F728025">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8688281" w:rsidP="120F5F2B" w:rsidRDefault="08688281" w14:paraId="1C4E7F1B" w14:textId="1576B6F2">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08688281">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08688281" w:rsidP="120F5F2B" w:rsidRDefault="08688281" w14:paraId="24C25CA0" w14:textId="73FF1C2A">
            <w:pPr>
              <w:rPr>
                <w:rFonts w:ascii="Calibri" w:hAnsi="Calibri" w:eastAsia="Calibri" w:cs="Calibri"/>
                <w:b w:val="0"/>
                <w:bCs w:val="0"/>
                <w:i w:val="0"/>
                <w:iCs w:val="0"/>
                <w:caps w:val="0"/>
                <w:smallCaps w:val="0"/>
                <w:color w:val="000000" w:themeColor="text1" w:themeTint="FF" w:themeShade="FF"/>
                <w:sz w:val="24"/>
                <w:szCs w:val="24"/>
                <w:lang w:val="en-GB"/>
              </w:rPr>
            </w:pPr>
            <w:r w:rsidRPr="120F5F2B" w:rsidR="08688281">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120F5F2B" w:rsidP="120F5F2B" w:rsidRDefault="120F5F2B" w14:paraId="29D6789E" w14:textId="327C823B">
            <w:pPr>
              <w:rPr>
                <w:rFonts w:ascii="Calibri" w:hAnsi="Calibri" w:eastAsia="Calibri" w:cs="Calibri"/>
                <w:b w:val="0"/>
                <w:bCs w:val="0"/>
                <w:i w:val="0"/>
                <w:iCs w:val="0"/>
                <w:caps w:val="0"/>
                <w:smallCaps w:val="0"/>
                <w:color w:val="000000" w:themeColor="text1" w:themeTint="FF" w:themeShade="FF"/>
                <w:sz w:val="24"/>
                <w:szCs w:val="24"/>
              </w:rPr>
            </w:pPr>
          </w:p>
        </w:tc>
      </w:tr>
      <w:tr w:rsidR="1942AE9A" w:rsidTr="120F5F2B" w14:paraId="611C2B19">
        <w:trPr>
          <w:trHeight w:val="300"/>
        </w:trPr>
        <w:tc>
          <w:tcPr>
            <w:tcW w:w="1230" w:type="dxa"/>
            <w:tcMar>
              <w:left w:w="105" w:type="dxa"/>
              <w:right w:w="105" w:type="dxa"/>
            </w:tcMar>
            <w:vAlign w:val="top"/>
          </w:tcPr>
          <w:p w:rsidR="120F5F2B" w:rsidP="120F5F2B" w:rsidRDefault="120F5F2B" w14:paraId="2D39E2CD" w14:textId="6FB2BEC5">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1"/>
                <w:bCs w:val="1"/>
                <w:i w:val="0"/>
                <w:iCs w:val="0"/>
                <w:caps w:val="0"/>
                <w:smallCaps w:val="0"/>
                <w:color w:val="000000" w:themeColor="text1" w:themeTint="FF" w:themeShade="FF"/>
                <w:sz w:val="24"/>
                <w:szCs w:val="24"/>
                <w:lang w:val="en-GB"/>
              </w:rPr>
              <w:t>25/00173</w:t>
            </w:r>
          </w:p>
        </w:tc>
        <w:tc>
          <w:tcPr>
            <w:tcW w:w="2205" w:type="dxa"/>
            <w:tcMar>
              <w:left w:w="105" w:type="dxa"/>
              <w:right w:w="105" w:type="dxa"/>
            </w:tcMar>
            <w:vAlign w:val="top"/>
          </w:tcPr>
          <w:p w:rsidR="120F5F2B" w:rsidP="120F5F2B" w:rsidRDefault="120F5F2B" w14:paraId="075B640D" w14:textId="330CAC87">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2 Stocks Walk</w:t>
            </w:r>
          </w:p>
        </w:tc>
        <w:tc>
          <w:tcPr>
            <w:tcW w:w="5715" w:type="dxa"/>
            <w:tcMar>
              <w:left w:w="105" w:type="dxa"/>
              <w:right w:w="105" w:type="dxa"/>
            </w:tcMar>
            <w:vAlign w:val="top"/>
          </w:tcPr>
          <w:p w:rsidR="120F5F2B" w:rsidP="120F5F2B" w:rsidRDefault="120F5F2B" w14:paraId="1BD090AC" w14:textId="5E45D9D2">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Single-storey</w:t>
            </w: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 xml:space="preserve"> detached garage</w:t>
            </w:r>
          </w:p>
        </w:tc>
        <w:tc>
          <w:tcPr>
            <w:tcW w:w="1290" w:type="dxa"/>
            <w:tcMar>
              <w:left w:w="105" w:type="dxa"/>
              <w:right w:w="105" w:type="dxa"/>
            </w:tcMar>
            <w:vAlign w:val="top"/>
          </w:tcPr>
          <w:p w:rsidR="120F5F2B" w:rsidP="120F5F2B" w:rsidRDefault="120F5F2B" w14:paraId="0D0123C6" w14:textId="3D5C535D">
            <w:pPr>
              <w:rPr>
                <w:rFonts w:ascii="Calibri" w:hAnsi="Calibri" w:eastAsia="Calibri" w:cs="Calibri"/>
                <w:b w:val="0"/>
                <w:bCs w:val="0"/>
                <w:i w:val="0"/>
                <w:iCs w:val="0"/>
                <w:caps w:val="0"/>
                <w:smallCaps w:val="0"/>
                <w:color w:val="000000" w:themeColor="text1" w:themeTint="FF" w:themeShade="FF"/>
                <w:sz w:val="24"/>
                <w:szCs w:val="24"/>
              </w:rPr>
            </w:pPr>
            <w:r w:rsidRPr="120F5F2B" w:rsidR="120F5F2B">
              <w:rPr>
                <w:rFonts w:ascii="Calibri" w:hAnsi="Calibri" w:eastAsia="Calibri" w:cs="Calibri"/>
                <w:b w:val="0"/>
                <w:bCs w:val="0"/>
                <w:i w:val="0"/>
                <w:iCs w:val="0"/>
                <w:caps w:val="0"/>
                <w:smallCaps w:val="0"/>
                <w:color w:val="000000" w:themeColor="text1" w:themeTint="FF" w:themeShade="FF"/>
                <w:sz w:val="24"/>
                <w:szCs w:val="24"/>
                <w:lang w:val="en-GB"/>
              </w:rPr>
              <w:t>23/05/25</w:t>
            </w:r>
          </w:p>
        </w:tc>
      </w:tr>
      <w:tr w:rsidR="1942AE9A" w:rsidTr="120F5F2B" w14:paraId="3B9507C4">
        <w:trPr>
          <w:trHeight w:val="300"/>
        </w:trPr>
        <w:tc>
          <w:tcPr>
            <w:tcW w:w="1230" w:type="dxa"/>
            <w:tcMar>
              <w:left w:w="105" w:type="dxa"/>
              <w:right w:w="105" w:type="dxa"/>
            </w:tcMar>
            <w:vAlign w:val="top"/>
          </w:tcPr>
          <w:p w:rsidR="120F5F2B" w:rsidP="120F5F2B" w:rsidRDefault="120F5F2B" w14:paraId="4BDF86A7" w14:textId="07F4C2EF">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120F5F2B" w:rsidP="120F5F2B" w:rsidRDefault="120F5F2B" w14:paraId="0439FDEF" w14:textId="4E441E9B">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136F59F" w:rsidP="120F5F2B" w:rsidRDefault="0136F59F" w14:paraId="465FF7C4" w14:textId="1576B6F2">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0136F59F">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0136F59F" w:rsidP="120F5F2B" w:rsidRDefault="0136F59F" w14:paraId="08B33DC2" w14:textId="20C7B029">
            <w:pPr>
              <w:rPr>
                <w:rFonts w:ascii="Calibri" w:hAnsi="Calibri" w:eastAsia="Calibri" w:cs="Calibri"/>
                <w:b w:val="0"/>
                <w:bCs w:val="0"/>
                <w:i w:val="0"/>
                <w:iCs w:val="0"/>
                <w:caps w:val="0"/>
                <w:smallCaps w:val="0"/>
                <w:color w:val="000000" w:themeColor="text1" w:themeTint="FF" w:themeShade="FF"/>
                <w:sz w:val="24"/>
                <w:szCs w:val="24"/>
                <w:lang w:val="en-GB"/>
              </w:rPr>
            </w:pPr>
            <w:r w:rsidRPr="120F5F2B" w:rsidR="0136F59F">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120F5F2B" w:rsidP="120F5F2B" w:rsidRDefault="120F5F2B" w14:paraId="2131420B" w14:textId="1DE83EE8">
            <w:pPr>
              <w:rPr>
                <w:rFonts w:ascii="Calibri" w:hAnsi="Calibri" w:eastAsia="Calibri" w:cs="Calibri"/>
                <w:b w:val="0"/>
                <w:bCs w:val="0"/>
                <w:i w:val="0"/>
                <w:iCs w:val="0"/>
                <w:caps w:val="0"/>
                <w:smallCaps w:val="0"/>
                <w:color w:val="000000" w:themeColor="text1" w:themeTint="FF" w:themeShade="FF"/>
                <w:sz w:val="24"/>
                <w:szCs w:val="24"/>
              </w:rPr>
            </w:pPr>
          </w:p>
        </w:tc>
      </w:tr>
    </w:tbl>
    <w:p w:rsidR="2BE75698" w:rsidP="2A52A0CB" w:rsidRDefault="2BE75698" w14:paraId="65F46851" w14:textId="0439D6B5">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A52A0CB" w:rsidR="2BE75698">
        <w:rPr>
          <w:rFonts w:ascii="Calibri" w:hAnsi="Calibri" w:eastAsia="Calibri" w:cs="Calibri"/>
          <w:b w:val="1"/>
          <w:bCs w:val="1"/>
          <w:i w:val="0"/>
          <w:iCs w:val="0"/>
          <w:caps w:val="0"/>
          <w:smallCaps w:val="0"/>
          <w:noProof w:val="0"/>
          <w:color w:val="000000" w:themeColor="text1" w:themeTint="FF" w:themeShade="FF"/>
          <w:sz w:val="24"/>
          <w:szCs w:val="24"/>
          <w:lang w:val="en-GB"/>
        </w:rPr>
        <w:t>Any applications submitted prior to the meeting will be considered.</w:t>
      </w:r>
    </w:p>
    <w:p w:rsidR="2BE75698" w:rsidP="120F5F2B" w:rsidRDefault="2BE75698" w14:paraId="0D11469A" w14:textId="13E89ABD">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0171E430">
        <w:rPr>
          <w:rFonts w:ascii="Calibri" w:hAnsi="Calibri" w:eastAsia="Calibri" w:cs="Calibri"/>
          <w:b w:val="1"/>
          <w:bCs w:val="1"/>
          <w:i w:val="0"/>
          <w:iCs w:val="0"/>
          <w:caps w:val="0"/>
          <w:smallCaps w:val="0"/>
          <w:noProof w:val="0"/>
          <w:color w:val="000000" w:themeColor="text1" w:themeTint="FF" w:themeShade="FF"/>
          <w:sz w:val="24"/>
          <w:szCs w:val="24"/>
          <w:lang w:val="en-GB"/>
        </w:rPr>
        <w:t>25/00173</w:t>
      </w:r>
      <w:r w:rsidRPr="120F5F2B" w:rsidR="0171E43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2 Stocks Walk</w:t>
      </w:r>
    </w:p>
    <w:p w:rsidR="2BE75698" w:rsidP="2A52A0CB" w:rsidRDefault="2BE75698" w14:paraId="513E214A" w14:textId="78E92090">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BE75698">
        <w:rPr>
          <w:rFonts w:ascii="Calibri" w:hAnsi="Calibri" w:eastAsia="Calibri" w:cs="Calibri"/>
          <w:b w:val="1"/>
          <w:bCs w:val="1"/>
          <w:i w:val="0"/>
          <w:iCs w:val="0"/>
          <w:caps w:val="0"/>
          <w:smallCaps w:val="0"/>
          <w:noProof w:val="0"/>
          <w:color w:val="000000" w:themeColor="text1" w:themeTint="FF" w:themeShade="FF"/>
          <w:sz w:val="24"/>
          <w:szCs w:val="24"/>
          <w:lang w:val="en-GB"/>
        </w:rPr>
        <w:t>Details above.</w:t>
      </w:r>
    </w:p>
    <w:p w:rsidR="5679A613" w:rsidP="7D9B7832" w:rsidRDefault="5679A613" w14:paraId="7D718D2C" w14:textId="0C864C40">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3BD0603">
        <w:rPr>
          <w:rFonts w:ascii="Calibri" w:hAnsi="Calibri" w:eastAsia="Calibri" w:cs="Calibri"/>
          <w:b w:val="1"/>
          <w:bCs w:val="1"/>
          <w:i w:val="0"/>
          <w:iCs w:val="0"/>
          <w:caps w:val="0"/>
          <w:smallCaps w:val="0"/>
          <w:noProof w:val="0"/>
          <w:color w:val="000000" w:themeColor="text1" w:themeTint="FF" w:themeShade="FF"/>
          <w:sz w:val="24"/>
          <w:szCs w:val="24"/>
          <w:lang w:val="en-GB"/>
        </w:rPr>
        <w:t>Correspondence received:</w:t>
      </w:r>
    </w:p>
    <w:p w:rsidR="2724C89A" w:rsidP="120F5F2B" w:rsidRDefault="2724C89A" w14:paraId="3C38CD43" w14:textId="615F8479">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2724C89A">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5A9EB92F" w:rsidP="120F5F2B" w:rsidRDefault="5A9EB92F" w14:paraId="1832EBAA" w14:textId="6152B86F">
      <w:pPr>
        <w:spacing w:before="12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Applications approved by CCC.:</w:t>
      </w:r>
    </w:p>
    <w:p w:rsidR="5A9EB92F" w:rsidP="120F5F2B" w:rsidRDefault="5A9EB92F" w14:paraId="31612EEC" w14:textId="0ACAA90C">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24/01686</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Strode Farm, Lower Herne Road</w:t>
      </w:r>
    </w:p>
    <w:p w:rsidR="5A9EB92F" w:rsidP="120F5F2B" w:rsidRDefault="5A9EB92F" w14:paraId="1D27C479" w14:textId="3D7A9E58">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24/02026</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Land adjoining 256 Canterbury Road</w:t>
      </w:r>
    </w:p>
    <w:p w:rsidR="5A9EB92F" w:rsidP="120F5F2B" w:rsidRDefault="5A9EB92F" w14:paraId="6BB1EA50" w14:textId="46AE36EA">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25/00359</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70 Woodrow Chase</w:t>
      </w:r>
    </w:p>
    <w:p w:rsidR="5A9EB92F" w:rsidP="120F5F2B" w:rsidRDefault="5A9EB92F" w14:paraId="795B9CC5" w14:textId="4E0E256D">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25/00406</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69 Margate Road</w:t>
      </w:r>
    </w:p>
    <w:p w:rsidR="5A9EB92F" w:rsidP="120F5F2B" w:rsidRDefault="5A9EB92F" w14:paraId="3F848EDB" w14:textId="04F1EB4D">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25/00450</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Herne CofE Junior School, School Lane</w:t>
      </w:r>
    </w:p>
    <w:p w:rsidR="5A9EB92F" w:rsidP="120F5F2B" w:rsidRDefault="5A9EB92F" w14:paraId="58377352" w14:textId="74179741">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25/00313</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2 Walcot Place</w:t>
      </w:r>
    </w:p>
    <w:p w:rsidR="5A9EB92F" w:rsidP="120F5F2B" w:rsidRDefault="5A9EB92F" w14:paraId="5A5CB68F" w14:textId="0A3BAFF1">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25/00627</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290 Canterbury Road</w:t>
      </w:r>
    </w:p>
    <w:p w:rsidR="5A9EB92F" w:rsidP="120F5F2B" w:rsidRDefault="5A9EB92F" w14:paraId="5555C9C4" w14:textId="29EF2425">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Applications withdrawn:</w:t>
      </w:r>
    </w:p>
    <w:p w:rsidR="5A9EB92F" w:rsidP="120F5F2B" w:rsidRDefault="5A9EB92F" w14:paraId="2592EC1B" w14:textId="4F5AED51">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25/00558</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70 Woodrow Chase</w:t>
      </w:r>
    </w:p>
    <w:p w:rsidR="5A9EB92F" w:rsidP="120F5F2B" w:rsidRDefault="5A9EB92F" w14:paraId="68DCF44D" w14:textId="19AA33F6">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To discuss any Highways issues:</w:t>
      </w:r>
    </w:p>
    <w:p w:rsidR="5A9EB92F" w:rsidP="120F5F2B" w:rsidRDefault="5A9EB92F" w14:paraId="52CB439E" w14:textId="7E38314E">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A9EB92F">
        <w:rPr>
          <w:rFonts w:ascii="Calibri" w:hAnsi="Calibri" w:eastAsia="Calibri" w:cs="Calibri"/>
          <w:b w:val="1"/>
          <w:bCs w:val="1"/>
          <w:i w:val="0"/>
          <w:iCs w:val="0"/>
          <w:caps w:val="0"/>
          <w:smallCaps w:val="0"/>
          <w:noProof w:val="0"/>
          <w:color w:val="000000" w:themeColor="text1" w:themeTint="FF" w:themeShade="FF"/>
          <w:sz w:val="24"/>
          <w:szCs w:val="24"/>
          <w:lang w:val="en-GB"/>
        </w:rPr>
        <w:t>Parking issues 70 Albion Lane:</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clerk reported that this had been reported to </w:t>
      </w:r>
      <w:r w:rsidRPr="120F5F2B" w:rsidR="2FF56D38">
        <w:rPr>
          <w:rFonts w:ascii="Calibri" w:hAnsi="Calibri" w:eastAsia="Calibri" w:cs="Calibri"/>
          <w:b w:val="0"/>
          <w:bCs w:val="0"/>
          <w:i w:val="0"/>
          <w:iCs w:val="0"/>
          <w:caps w:val="0"/>
          <w:smallCaps w:val="0"/>
          <w:noProof w:val="0"/>
          <w:color w:val="000000" w:themeColor="text1" w:themeTint="FF" w:themeShade="FF"/>
          <w:sz w:val="24"/>
          <w:szCs w:val="24"/>
          <w:lang w:val="en-GB"/>
        </w:rPr>
        <w:t>Canterbury City Council (</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CCC</w:t>
      </w:r>
      <w:r w:rsidRPr="120F5F2B" w:rsidR="292AACE4">
        <w:rPr>
          <w:rFonts w:ascii="Calibri" w:hAnsi="Calibri" w:eastAsia="Calibri" w:cs="Calibri"/>
          <w:b w:val="0"/>
          <w:bCs w:val="0"/>
          <w:i w:val="0"/>
          <w:iCs w:val="0"/>
          <w:caps w:val="0"/>
          <w:smallCaps w:val="0"/>
          <w:noProof w:val="0"/>
          <w:color w:val="000000" w:themeColor="text1" w:themeTint="FF" w:themeShade="FF"/>
          <w:sz w:val="24"/>
          <w:szCs w:val="24"/>
          <w:lang w:val="en-GB"/>
        </w:rPr>
        <w:t>). CCC had responded that parking enforcement would be attending.</w:t>
      </w:r>
    </w:p>
    <w:p w:rsidR="6A4C5AE4" w:rsidP="120F5F2B" w:rsidRDefault="6A4C5AE4" w14:paraId="12035C5A" w14:textId="7A32EEE1">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6A4C5AE4">
        <w:rPr>
          <w:rFonts w:ascii="Calibri" w:hAnsi="Calibri" w:eastAsia="Calibri" w:cs="Calibri"/>
          <w:b w:val="1"/>
          <w:bCs w:val="1"/>
          <w:i w:val="0"/>
          <w:iCs w:val="0"/>
          <w:caps w:val="0"/>
          <w:smallCaps w:val="0"/>
          <w:noProof w:val="0"/>
          <w:color w:val="000000" w:themeColor="text1" w:themeTint="FF" w:themeShade="FF"/>
          <w:sz w:val="24"/>
          <w:szCs w:val="24"/>
          <w:lang w:val="en-GB"/>
        </w:rPr>
        <w:t>Seymour Close:</w:t>
      </w:r>
      <w:r w:rsidRPr="120F5F2B" w:rsidR="5F5A1A1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w:t>
      </w:r>
      <w:r w:rsidRPr="120F5F2B" w:rsidR="6A4C5AE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 clerk reported that a resident had raised concerns </w:t>
      </w:r>
      <w:r w:rsidRPr="120F5F2B" w:rsidR="7B5019C3">
        <w:rPr>
          <w:rFonts w:ascii="Calibri" w:hAnsi="Calibri" w:eastAsia="Calibri" w:cs="Calibri"/>
          <w:b w:val="0"/>
          <w:bCs w:val="0"/>
          <w:i w:val="0"/>
          <w:iCs w:val="0"/>
          <w:caps w:val="0"/>
          <w:smallCaps w:val="0"/>
          <w:noProof w:val="0"/>
          <w:color w:val="000000" w:themeColor="text1" w:themeTint="FF" w:themeShade="FF"/>
          <w:sz w:val="24"/>
          <w:szCs w:val="24"/>
          <w:lang w:val="en-GB"/>
        </w:rPr>
        <w:t>regarding at school times. The resident reported that vehicles were</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causing </w:t>
      </w:r>
      <w:r w:rsidRPr="120F5F2B" w:rsidR="60831EB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 </w:t>
      </w:r>
      <w:r w:rsidRPr="120F5F2B" w:rsidR="5A9EB92F">
        <w:rPr>
          <w:rFonts w:ascii="Calibri" w:hAnsi="Calibri" w:eastAsia="Calibri" w:cs="Calibri"/>
          <w:b w:val="0"/>
          <w:bCs w:val="0"/>
          <w:i w:val="0"/>
          <w:iCs w:val="0"/>
          <w:caps w:val="0"/>
          <w:smallCaps w:val="0"/>
          <w:noProof w:val="0"/>
          <w:color w:val="000000" w:themeColor="text1" w:themeTint="FF" w:themeShade="FF"/>
          <w:sz w:val="24"/>
          <w:szCs w:val="24"/>
          <w:lang w:val="en-GB"/>
        </w:rPr>
        <w:t>obstruction.</w:t>
      </w:r>
    </w:p>
    <w:p w:rsidR="120F5F2B" w:rsidP="120F5F2B" w:rsidRDefault="120F5F2B" w14:paraId="294A9FF9" w14:textId="6C31EAA1">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w:rsidR="120F5F2B" w:rsidP="120F5F2B" w:rsidRDefault="120F5F2B" w14:paraId="745B5517" w14:textId="77F0D3A9">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F0060" w:rsidP="2EAFA4A8" w:rsidRDefault="009F0060" w14:paraId="6BF6FE33" w14:textId="6E1370BA">
      <w:pPr>
        <w:pStyle w:val="Normal"/>
        <w:spacing w:before="120" w:beforeAutospacing="off" w:after="0"/>
        <w:rPr>
          <w:rFonts w:cs="Calibri" w:cstheme="minorAscii"/>
          <w:b w:val="1"/>
          <w:bCs w:val="1"/>
          <w:sz w:val="24"/>
          <w:szCs w:val="24"/>
        </w:rPr>
      </w:pPr>
      <w:r w:rsidRPr="120F5F2B" w:rsidR="768E7EA4">
        <w:rPr>
          <w:rFonts w:cs="Calibri" w:cstheme="minorAscii"/>
          <w:b w:val="1"/>
          <w:bCs w:val="1"/>
          <w:sz w:val="24"/>
          <w:szCs w:val="24"/>
        </w:rPr>
        <w:t xml:space="preserve">Meeting closed at </w:t>
      </w:r>
      <w:r w:rsidRPr="120F5F2B" w:rsidR="31FA13F3">
        <w:rPr>
          <w:rFonts w:cs="Calibri" w:cstheme="minorAscii"/>
          <w:b w:val="1"/>
          <w:bCs w:val="1"/>
          <w:sz w:val="24"/>
          <w:szCs w:val="24"/>
        </w:rPr>
        <w:t>7</w:t>
      </w:r>
      <w:r w:rsidRPr="120F5F2B" w:rsidR="7A6A7B37">
        <w:rPr>
          <w:rFonts w:cs="Calibri" w:cstheme="minorAscii"/>
          <w:b w:val="1"/>
          <w:bCs w:val="1"/>
          <w:sz w:val="24"/>
          <w:szCs w:val="24"/>
        </w:rPr>
        <w:t>.</w:t>
      </w:r>
      <w:r w:rsidRPr="120F5F2B" w:rsidR="5CB76292">
        <w:rPr>
          <w:rFonts w:cs="Calibri" w:cstheme="minorAscii"/>
          <w:b w:val="1"/>
          <w:bCs w:val="1"/>
          <w:sz w:val="24"/>
          <w:szCs w:val="24"/>
        </w:rPr>
        <w:t>5</w:t>
      </w:r>
      <w:r w:rsidRPr="120F5F2B" w:rsidR="16875AD6">
        <w:rPr>
          <w:rFonts w:cs="Calibri" w:cstheme="minorAscii"/>
          <w:b w:val="1"/>
          <w:bCs w:val="1"/>
          <w:sz w:val="24"/>
          <w:szCs w:val="24"/>
        </w:rPr>
        <w:t>0</w:t>
      </w:r>
      <w:r w:rsidRPr="120F5F2B" w:rsidR="2B73106F">
        <w:rPr>
          <w:rFonts w:cs="Calibri" w:cstheme="minorAscii"/>
          <w:b w:val="1"/>
          <w:bCs w:val="1"/>
          <w:sz w:val="24"/>
          <w:szCs w:val="24"/>
        </w:rPr>
        <w:t>pm.</w:t>
      </w:r>
    </w:p>
    <w:p w:rsidR="64A46CA3" w:rsidP="64A46CA3" w:rsidRDefault="64A46CA3" w14:paraId="776D2838" w14:textId="2798281D">
      <w:pPr>
        <w:pStyle w:val="Normal"/>
        <w:spacing w:before="120" w:beforeAutospacing="off" w:after="0"/>
        <w:rPr>
          <w:rFonts w:cs="Calibri" w:cstheme="minorAscii"/>
          <w:b w:val="1"/>
          <w:bCs w:val="1"/>
          <w:sz w:val="24"/>
          <w:szCs w:val="24"/>
        </w:rPr>
      </w:pPr>
    </w:p>
    <w:sectPr w:rsidR="0063226B" w:rsidSect="00B2703E">
      <w:pgSz w:w="11906" w:h="16838" w:orient="portrait"/>
      <w:pgMar w:top="288" w:right="864" w:bottom="288" w:left="8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mIHSdsZOhpp25U" int2:id="7UntFUQF">
      <int2:state int2:type="AugLoop_Text_Critique" int2:value="Rejected"/>
    </int2:textHash>
    <int2:textHash int2:hashCode="LdwX+bJEInLxHU" int2:id="k62LwnnT">
      <int2:state int2:type="LegacyProofing" int2:value="Rejected"/>
    </int2:textHash>
    <int2:textHash int2:hashCode="+CNZLVNL38FOgl" int2:id="1OYegXIt">
      <int2:state int2:type="LegacyProofing" int2:value="Rejected"/>
    </int2:textHash>
    <int2:textHash int2:hashCode="tFDyZ3UtAUREtc" int2:id="e8WuI5u6">
      <int2:state int2:type="LegacyProofing" int2:value="Rejected"/>
    </int2:textHash>
    <int2:textHash int2:hashCode="HdBUovYaKJbBMj" int2:id="gP3ZGsA9">
      <int2:state int2:type="LegacyProofing" int2:value="Rejected"/>
    </int2:textHash>
    <int2:bookmark int2:bookmarkName="_Int_kPjuQdnh" int2:invalidationBookmarkName="" int2:hashCode="zRtkbr0faETGDd" int2:id="zdFAmj1S">
      <int2:state int2:type="AugLoop_Text_Critique" int2:value="Rejected"/>
    </int2:bookmark>
    <int2:bookmark int2:bookmarkName="_Int_Tsg0FXWi" int2:invalidationBookmarkName="" int2:hashCode="iR6dbUfxus/Lot" int2:id="OOhRCkLB">
      <int2:state int2:type="AugLoop_Text_Critique" int2:value="Rejected"/>
    </int2:bookmark>
    <int2:bookmark int2:bookmarkName="_Int_M96WXmF7" int2:invalidationBookmarkName="" int2:hashCode="xTlio9mL2xv+w7" int2:id="y2oMRSZ1">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2">
    <w:nsid w:val="3047f7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1dac8a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66319a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316cb49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345d297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778db27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34ade03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736644a4"/>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
    <w:nsid w:val="120bfa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f877a2e"/>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4477b7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31319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C7"/>
    <w:rsid w:val="000150C3"/>
    <w:rsid w:val="0003450D"/>
    <w:rsid w:val="00037858"/>
    <w:rsid w:val="0004F4D9"/>
    <w:rsid w:val="000575E2"/>
    <w:rsid w:val="00060983"/>
    <w:rsid w:val="00060CDA"/>
    <w:rsid w:val="000615F9"/>
    <w:rsid w:val="00065DB8"/>
    <w:rsid w:val="000660A0"/>
    <w:rsid w:val="000737B1"/>
    <w:rsid w:val="00073855"/>
    <w:rsid w:val="00077FFB"/>
    <w:rsid w:val="000821C6"/>
    <w:rsid w:val="00086694"/>
    <w:rsid w:val="000904AB"/>
    <w:rsid w:val="00092BC6"/>
    <w:rsid w:val="000930A5"/>
    <w:rsid w:val="00093E58"/>
    <w:rsid w:val="00096EBF"/>
    <w:rsid w:val="000A055C"/>
    <w:rsid w:val="000A0B6E"/>
    <w:rsid w:val="000A2967"/>
    <w:rsid w:val="000B0223"/>
    <w:rsid w:val="000B1E64"/>
    <w:rsid w:val="000B69D8"/>
    <w:rsid w:val="000B6AFF"/>
    <w:rsid w:val="000C08F6"/>
    <w:rsid w:val="000CBECF"/>
    <w:rsid w:val="000D08C8"/>
    <w:rsid w:val="000D5D24"/>
    <w:rsid w:val="000E7F1E"/>
    <w:rsid w:val="000F7929"/>
    <w:rsid w:val="00103C17"/>
    <w:rsid w:val="0011080F"/>
    <w:rsid w:val="001109A9"/>
    <w:rsid w:val="00113906"/>
    <w:rsid w:val="001156DB"/>
    <w:rsid w:val="0012215E"/>
    <w:rsid w:val="00126565"/>
    <w:rsid w:val="001271D3"/>
    <w:rsid w:val="001275EF"/>
    <w:rsid w:val="00132EC4"/>
    <w:rsid w:val="00142D63"/>
    <w:rsid w:val="00144DA4"/>
    <w:rsid w:val="001510C3"/>
    <w:rsid w:val="00156586"/>
    <w:rsid w:val="00157CA9"/>
    <w:rsid w:val="00161605"/>
    <w:rsid w:val="001679C3"/>
    <w:rsid w:val="00175969"/>
    <w:rsid w:val="0017780E"/>
    <w:rsid w:val="001837BE"/>
    <w:rsid w:val="00184257"/>
    <w:rsid w:val="0018623E"/>
    <w:rsid w:val="001A0955"/>
    <w:rsid w:val="001A59F7"/>
    <w:rsid w:val="001A7DCE"/>
    <w:rsid w:val="001B63A1"/>
    <w:rsid w:val="001C08F3"/>
    <w:rsid w:val="001C456F"/>
    <w:rsid w:val="001D0317"/>
    <w:rsid w:val="001D7711"/>
    <w:rsid w:val="001E0E74"/>
    <w:rsid w:val="001E33DE"/>
    <w:rsid w:val="001F03B2"/>
    <w:rsid w:val="001F1BC3"/>
    <w:rsid w:val="00204C11"/>
    <w:rsid w:val="00217D8E"/>
    <w:rsid w:val="00223C75"/>
    <w:rsid w:val="002379D2"/>
    <w:rsid w:val="0024075C"/>
    <w:rsid w:val="00243881"/>
    <w:rsid w:val="00253036"/>
    <w:rsid w:val="002546B8"/>
    <w:rsid w:val="0026086B"/>
    <w:rsid w:val="002627E4"/>
    <w:rsid w:val="002711F0"/>
    <w:rsid w:val="0027279C"/>
    <w:rsid w:val="00275024"/>
    <w:rsid w:val="0028243D"/>
    <w:rsid w:val="002958F9"/>
    <w:rsid w:val="002A47AA"/>
    <w:rsid w:val="002A4AD7"/>
    <w:rsid w:val="002A4D51"/>
    <w:rsid w:val="002A57A5"/>
    <w:rsid w:val="002A6162"/>
    <w:rsid w:val="002A6E2A"/>
    <w:rsid w:val="002A704D"/>
    <w:rsid w:val="002B0006"/>
    <w:rsid w:val="002B3AE4"/>
    <w:rsid w:val="002B5320"/>
    <w:rsid w:val="002C1A5E"/>
    <w:rsid w:val="002C7377"/>
    <w:rsid w:val="002D3589"/>
    <w:rsid w:val="002D52E8"/>
    <w:rsid w:val="002D613A"/>
    <w:rsid w:val="002E530F"/>
    <w:rsid w:val="002F7308"/>
    <w:rsid w:val="00300C85"/>
    <w:rsid w:val="00303F90"/>
    <w:rsid w:val="00304C28"/>
    <w:rsid w:val="00311B87"/>
    <w:rsid w:val="00314FC7"/>
    <w:rsid w:val="00322937"/>
    <w:rsid w:val="00330E44"/>
    <w:rsid w:val="00341AD8"/>
    <w:rsid w:val="00347FA2"/>
    <w:rsid w:val="00364B0E"/>
    <w:rsid w:val="00367573"/>
    <w:rsid w:val="00372D00"/>
    <w:rsid w:val="00373D9E"/>
    <w:rsid w:val="00384A7A"/>
    <w:rsid w:val="003A655A"/>
    <w:rsid w:val="003A75C5"/>
    <w:rsid w:val="003A7CC3"/>
    <w:rsid w:val="003B3881"/>
    <w:rsid w:val="003B492D"/>
    <w:rsid w:val="003C0F34"/>
    <w:rsid w:val="003C2186"/>
    <w:rsid w:val="003C3ECF"/>
    <w:rsid w:val="003D3B69"/>
    <w:rsid w:val="003D68DF"/>
    <w:rsid w:val="003D7656"/>
    <w:rsid w:val="003E0585"/>
    <w:rsid w:val="003E2BF1"/>
    <w:rsid w:val="003F19DA"/>
    <w:rsid w:val="003F53B8"/>
    <w:rsid w:val="003FAB81"/>
    <w:rsid w:val="00401D7A"/>
    <w:rsid w:val="00407349"/>
    <w:rsid w:val="00415525"/>
    <w:rsid w:val="0042F166"/>
    <w:rsid w:val="004368EF"/>
    <w:rsid w:val="0043EE2C"/>
    <w:rsid w:val="00443C8E"/>
    <w:rsid w:val="00445E4A"/>
    <w:rsid w:val="00446D69"/>
    <w:rsid w:val="00455B19"/>
    <w:rsid w:val="00462949"/>
    <w:rsid w:val="00462EAA"/>
    <w:rsid w:val="00473F56"/>
    <w:rsid w:val="004748F1"/>
    <w:rsid w:val="0047655D"/>
    <w:rsid w:val="00476F68"/>
    <w:rsid w:val="004774C3"/>
    <w:rsid w:val="004815C8"/>
    <w:rsid w:val="0049127B"/>
    <w:rsid w:val="00496242"/>
    <w:rsid w:val="004974F2"/>
    <w:rsid w:val="004A7E9A"/>
    <w:rsid w:val="004B30D9"/>
    <w:rsid w:val="004B583D"/>
    <w:rsid w:val="004C2D7E"/>
    <w:rsid w:val="004D0612"/>
    <w:rsid w:val="004D160C"/>
    <w:rsid w:val="004E29AD"/>
    <w:rsid w:val="004F7962"/>
    <w:rsid w:val="005007EF"/>
    <w:rsid w:val="00500A93"/>
    <w:rsid w:val="005022DB"/>
    <w:rsid w:val="005028F0"/>
    <w:rsid w:val="00505260"/>
    <w:rsid w:val="005136FD"/>
    <w:rsid w:val="00516D0B"/>
    <w:rsid w:val="00521B5C"/>
    <w:rsid w:val="00523316"/>
    <w:rsid w:val="00526441"/>
    <w:rsid w:val="00542C21"/>
    <w:rsid w:val="00551DB1"/>
    <w:rsid w:val="00552F0E"/>
    <w:rsid w:val="00554953"/>
    <w:rsid w:val="00555C36"/>
    <w:rsid w:val="00557B17"/>
    <w:rsid w:val="005608BB"/>
    <w:rsid w:val="00560B1A"/>
    <w:rsid w:val="00563B2A"/>
    <w:rsid w:val="00564723"/>
    <w:rsid w:val="005674AD"/>
    <w:rsid w:val="0057226E"/>
    <w:rsid w:val="00580BE4"/>
    <w:rsid w:val="00582A52"/>
    <w:rsid w:val="005934DF"/>
    <w:rsid w:val="00593D72"/>
    <w:rsid w:val="005972EE"/>
    <w:rsid w:val="005A2DAD"/>
    <w:rsid w:val="005A78E9"/>
    <w:rsid w:val="005B3DC9"/>
    <w:rsid w:val="005C1C22"/>
    <w:rsid w:val="005C3278"/>
    <w:rsid w:val="005D59C5"/>
    <w:rsid w:val="005E0B09"/>
    <w:rsid w:val="005E50F6"/>
    <w:rsid w:val="005E5835"/>
    <w:rsid w:val="005F6583"/>
    <w:rsid w:val="00606FDB"/>
    <w:rsid w:val="0061654B"/>
    <w:rsid w:val="00630D85"/>
    <w:rsid w:val="0063226B"/>
    <w:rsid w:val="006355D5"/>
    <w:rsid w:val="006366AB"/>
    <w:rsid w:val="00637069"/>
    <w:rsid w:val="00637F26"/>
    <w:rsid w:val="0064565D"/>
    <w:rsid w:val="006464F1"/>
    <w:rsid w:val="0065033A"/>
    <w:rsid w:val="0065087A"/>
    <w:rsid w:val="006527DE"/>
    <w:rsid w:val="006562CB"/>
    <w:rsid w:val="00657AFB"/>
    <w:rsid w:val="0066038C"/>
    <w:rsid w:val="0066285D"/>
    <w:rsid w:val="00675F0F"/>
    <w:rsid w:val="00677A62"/>
    <w:rsid w:val="00677C84"/>
    <w:rsid w:val="006830EB"/>
    <w:rsid w:val="00687453"/>
    <w:rsid w:val="00687928"/>
    <w:rsid w:val="00691ECD"/>
    <w:rsid w:val="00693271"/>
    <w:rsid w:val="00695701"/>
    <w:rsid w:val="006B40DD"/>
    <w:rsid w:val="006B4367"/>
    <w:rsid w:val="006B50E2"/>
    <w:rsid w:val="006B72B1"/>
    <w:rsid w:val="006C0A16"/>
    <w:rsid w:val="006C0DE7"/>
    <w:rsid w:val="006C1BA8"/>
    <w:rsid w:val="006C41E9"/>
    <w:rsid w:val="006C5417"/>
    <w:rsid w:val="006E697A"/>
    <w:rsid w:val="006E7105"/>
    <w:rsid w:val="006E791C"/>
    <w:rsid w:val="006F3091"/>
    <w:rsid w:val="006F482F"/>
    <w:rsid w:val="006F5DE2"/>
    <w:rsid w:val="006F6439"/>
    <w:rsid w:val="007039CB"/>
    <w:rsid w:val="007045F6"/>
    <w:rsid w:val="00706B42"/>
    <w:rsid w:val="00711F02"/>
    <w:rsid w:val="0072074C"/>
    <w:rsid w:val="00720F54"/>
    <w:rsid w:val="007236C7"/>
    <w:rsid w:val="00723794"/>
    <w:rsid w:val="00732CF7"/>
    <w:rsid w:val="00732F91"/>
    <w:rsid w:val="00734850"/>
    <w:rsid w:val="00743F20"/>
    <w:rsid w:val="00746FD2"/>
    <w:rsid w:val="0074C892"/>
    <w:rsid w:val="00755219"/>
    <w:rsid w:val="00756883"/>
    <w:rsid w:val="0076084A"/>
    <w:rsid w:val="007625A3"/>
    <w:rsid w:val="00764BAC"/>
    <w:rsid w:val="007721A7"/>
    <w:rsid w:val="007738E8"/>
    <w:rsid w:val="00777AE8"/>
    <w:rsid w:val="00782C8F"/>
    <w:rsid w:val="00786C0F"/>
    <w:rsid w:val="00793589"/>
    <w:rsid w:val="007936F2"/>
    <w:rsid w:val="00794FC4"/>
    <w:rsid w:val="007977B8"/>
    <w:rsid w:val="007B10E1"/>
    <w:rsid w:val="007B30AE"/>
    <w:rsid w:val="007B7DE2"/>
    <w:rsid w:val="007D381F"/>
    <w:rsid w:val="007D5FD0"/>
    <w:rsid w:val="007E0FF0"/>
    <w:rsid w:val="007E2200"/>
    <w:rsid w:val="007F0204"/>
    <w:rsid w:val="007F232E"/>
    <w:rsid w:val="007F50DB"/>
    <w:rsid w:val="007F7A58"/>
    <w:rsid w:val="007FC5F8"/>
    <w:rsid w:val="00826832"/>
    <w:rsid w:val="0082CBBD"/>
    <w:rsid w:val="00830384"/>
    <w:rsid w:val="00831688"/>
    <w:rsid w:val="00832A11"/>
    <w:rsid w:val="00833FD3"/>
    <w:rsid w:val="00843698"/>
    <w:rsid w:val="008553D0"/>
    <w:rsid w:val="00861ADC"/>
    <w:rsid w:val="00865343"/>
    <w:rsid w:val="00866B9B"/>
    <w:rsid w:val="00873E01"/>
    <w:rsid w:val="00875098"/>
    <w:rsid w:val="00876BF4"/>
    <w:rsid w:val="008911D4"/>
    <w:rsid w:val="008936D7"/>
    <w:rsid w:val="00897643"/>
    <w:rsid w:val="008A2375"/>
    <w:rsid w:val="008A59ED"/>
    <w:rsid w:val="008B47D4"/>
    <w:rsid w:val="008C1B2D"/>
    <w:rsid w:val="008E507B"/>
    <w:rsid w:val="008E63CA"/>
    <w:rsid w:val="008E6A79"/>
    <w:rsid w:val="008E7017"/>
    <w:rsid w:val="008F3950"/>
    <w:rsid w:val="00905D33"/>
    <w:rsid w:val="00906C5C"/>
    <w:rsid w:val="0091188F"/>
    <w:rsid w:val="0091429D"/>
    <w:rsid w:val="00916977"/>
    <w:rsid w:val="00920A22"/>
    <w:rsid w:val="0092105C"/>
    <w:rsid w:val="00924514"/>
    <w:rsid w:val="00925625"/>
    <w:rsid w:val="009350F0"/>
    <w:rsid w:val="0094654C"/>
    <w:rsid w:val="00946E2C"/>
    <w:rsid w:val="00947846"/>
    <w:rsid w:val="00947E79"/>
    <w:rsid w:val="0094E1ED"/>
    <w:rsid w:val="00950382"/>
    <w:rsid w:val="00954839"/>
    <w:rsid w:val="0095604E"/>
    <w:rsid w:val="00963445"/>
    <w:rsid w:val="009648B4"/>
    <w:rsid w:val="0097F4B9"/>
    <w:rsid w:val="009827E9"/>
    <w:rsid w:val="00985D0F"/>
    <w:rsid w:val="00986770"/>
    <w:rsid w:val="00990BDE"/>
    <w:rsid w:val="009945FD"/>
    <w:rsid w:val="009975CC"/>
    <w:rsid w:val="009A3C81"/>
    <w:rsid w:val="009A3CD7"/>
    <w:rsid w:val="009A7C99"/>
    <w:rsid w:val="009B2522"/>
    <w:rsid w:val="009B3DF1"/>
    <w:rsid w:val="009B43D6"/>
    <w:rsid w:val="009C218B"/>
    <w:rsid w:val="009C7F16"/>
    <w:rsid w:val="009D0A7B"/>
    <w:rsid w:val="009D79CE"/>
    <w:rsid w:val="009F0060"/>
    <w:rsid w:val="009F1F39"/>
    <w:rsid w:val="009F7A7F"/>
    <w:rsid w:val="00A00F80"/>
    <w:rsid w:val="00A03783"/>
    <w:rsid w:val="00A06607"/>
    <w:rsid w:val="00A066A9"/>
    <w:rsid w:val="00A0BA3E"/>
    <w:rsid w:val="00A171FD"/>
    <w:rsid w:val="00A175D3"/>
    <w:rsid w:val="00A21AE1"/>
    <w:rsid w:val="00A22B99"/>
    <w:rsid w:val="00A27C3B"/>
    <w:rsid w:val="00A316DE"/>
    <w:rsid w:val="00A34730"/>
    <w:rsid w:val="00A35FA6"/>
    <w:rsid w:val="00A37585"/>
    <w:rsid w:val="00A436BC"/>
    <w:rsid w:val="00A453DC"/>
    <w:rsid w:val="00A471AF"/>
    <w:rsid w:val="00A47295"/>
    <w:rsid w:val="00A478AB"/>
    <w:rsid w:val="00A52132"/>
    <w:rsid w:val="00A5232E"/>
    <w:rsid w:val="00A63714"/>
    <w:rsid w:val="00A65FF0"/>
    <w:rsid w:val="00A7357A"/>
    <w:rsid w:val="00A74CC9"/>
    <w:rsid w:val="00A769BF"/>
    <w:rsid w:val="00A8118E"/>
    <w:rsid w:val="00A845AA"/>
    <w:rsid w:val="00A872D8"/>
    <w:rsid w:val="00A90790"/>
    <w:rsid w:val="00A94C5C"/>
    <w:rsid w:val="00A9547D"/>
    <w:rsid w:val="00A96595"/>
    <w:rsid w:val="00AA217D"/>
    <w:rsid w:val="00AA7D72"/>
    <w:rsid w:val="00AB034D"/>
    <w:rsid w:val="00AB32AF"/>
    <w:rsid w:val="00AB47C1"/>
    <w:rsid w:val="00AB5943"/>
    <w:rsid w:val="00AC1693"/>
    <w:rsid w:val="00AD1D99"/>
    <w:rsid w:val="00AD1DA2"/>
    <w:rsid w:val="00AD6FD5"/>
    <w:rsid w:val="00AD7480"/>
    <w:rsid w:val="00AD74D3"/>
    <w:rsid w:val="00AE0146"/>
    <w:rsid w:val="00AE1449"/>
    <w:rsid w:val="00AE4111"/>
    <w:rsid w:val="00AEE0EC"/>
    <w:rsid w:val="00AF5049"/>
    <w:rsid w:val="00AF570E"/>
    <w:rsid w:val="00AF5E6C"/>
    <w:rsid w:val="00AF6F5B"/>
    <w:rsid w:val="00B01951"/>
    <w:rsid w:val="00B03940"/>
    <w:rsid w:val="00B1475D"/>
    <w:rsid w:val="00B1E8DA"/>
    <w:rsid w:val="00B21574"/>
    <w:rsid w:val="00B2207F"/>
    <w:rsid w:val="00B2270D"/>
    <w:rsid w:val="00B241C6"/>
    <w:rsid w:val="00B2703E"/>
    <w:rsid w:val="00B424B0"/>
    <w:rsid w:val="00B4293B"/>
    <w:rsid w:val="00B54A00"/>
    <w:rsid w:val="00B57882"/>
    <w:rsid w:val="00B62365"/>
    <w:rsid w:val="00B62F68"/>
    <w:rsid w:val="00B809D5"/>
    <w:rsid w:val="00B81217"/>
    <w:rsid w:val="00B81E2B"/>
    <w:rsid w:val="00B86D3D"/>
    <w:rsid w:val="00B870B0"/>
    <w:rsid w:val="00B8B8AE"/>
    <w:rsid w:val="00B96272"/>
    <w:rsid w:val="00BA077F"/>
    <w:rsid w:val="00BA1F45"/>
    <w:rsid w:val="00BA1F69"/>
    <w:rsid w:val="00BB2572"/>
    <w:rsid w:val="00BC45F5"/>
    <w:rsid w:val="00BC5C94"/>
    <w:rsid w:val="00BD0845"/>
    <w:rsid w:val="00BD0E4A"/>
    <w:rsid w:val="00BD20D0"/>
    <w:rsid w:val="00BD7C25"/>
    <w:rsid w:val="00BE7F33"/>
    <w:rsid w:val="00BF5184"/>
    <w:rsid w:val="00BF5A73"/>
    <w:rsid w:val="00C04224"/>
    <w:rsid w:val="00C10D0A"/>
    <w:rsid w:val="00C14FF8"/>
    <w:rsid w:val="00C15478"/>
    <w:rsid w:val="00C15C66"/>
    <w:rsid w:val="00C200E4"/>
    <w:rsid w:val="00C20348"/>
    <w:rsid w:val="00C25380"/>
    <w:rsid w:val="00C34EE4"/>
    <w:rsid w:val="00C35028"/>
    <w:rsid w:val="00C356FD"/>
    <w:rsid w:val="00C454B6"/>
    <w:rsid w:val="00C5119A"/>
    <w:rsid w:val="00C539B5"/>
    <w:rsid w:val="00C56FA0"/>
    <w:rsid w:val="00C6228C"/>
    <w:rsid w:val="00C63B0C"/>
    <w:rsid w:val="00C66D33"/>
    <w:rsid w:val="00C674BA"/>
    <w:rsid w:val="00C72296"/>
    <w:rsid w:val="00C820CC"/>
    <w:rsid w:val="00C87D3B"/>
    <w:rsid w:val="00C94FE5"/>
    <w:rsid w:val="00C962C8"/>
    <w:rsid w:val="00C963D9"/>
    <w:rsid w:val="00C97354"/>
    <w:rsid w:val="00CA1CC6"/>
    <w:rsid w:val="00CA8190"/>
    <w:rsid w:val="00CB1634"/>
    <w:rsid w:val="00CB3A9A"/>
    <w:rsid w:val="00CB6641"/>
    <w:rsid w:val="00CC32E6"/>
    <w:rsid w:val="00CC3BAD"/>
    <w:rsid w:val="00CE110C"/>
    <w:rsid w:val="00CE46C7"/>
    <w:rsid w:val="00CF2919"/>
    <w:rsid w:val="00CF2C8B"/>
    <w:rsid w:val="00CF3ADD"/>
    <w:rsid w:val="00CF4890"/>
    <w:rsid w:val="00D048F4"/>
    <w:rsid w:val="00D10081"/>
    <w:rsid w:val="00D10F6A"/>
    <w:rsid w:val="00D1169A"/>
    <w:rsid w:val="00D1A3DE"/>
    <w:rsid w:val="00D218FB"/>
    <w:rsid w:val="00D273BF"/>
    <w:rsid w:val="00D35830"/>
    <w:rsid w:val="00D35FC5"/>
    <w:rsid w:val="00D455D1"/>
    <w:rsid w:val="00D50169"/>
    <w:rsid w:val="00D545AA"/>
    <w:rsid w:val="00D5585C"/>
    <w:rsid w:val="00D64D39"/>
    <w:rsid w:val="00D66C2F"/>
    <w:rsid w:val="00D734DF"/>
    <w:rsid w:val="00D83880"/>
    <w:rsid w:val="00D93E62"/>
    <w:rsid w:val="00D97DE4"/>
    <w:rsid w:val="00D9CE41"/>
    <w:rsid w:val="00DA3024"/>
    <w:rsid w:val="00DA3043"/>
    <w:rsid w:val="00DB449B"/>
    <w:rsid w:val="00DB5A2F"/>
    <w:rsid w:val="00DB7FDE"/>
    <w:rsid w:val="00DC0BF2"/>
    <w:rsid w:val="00DC6AD4"/>
    <w:rsid w:val="00DC7B7B"/>
    <w:rsid w:val="00DC7DFB"/>
    <w:rsid w:val="00DD47F2"/>
    <w:rsid w:val="00DE01A0"/>
    <w:rsid w:val="00DE0956"/>
    <w:rsid w:val="00DF097D"/>
    <w:rsid w:val="00E01B17"/>
    <w:rsid w:val="00E11753"/>
    <w:rsid w:val="00E178B8"/>
    <w:rsid w:val="00E25E86"/>
    <w:rsid w:val="00E278E1"/>
    <w:rsid w:val="00E3558D"/>
    <w:rsid w:val="00E35733"/>
    <w:rsid w:val="00E4154F"/>
    <w:rsid w:val="00E60C70"/>
    <w:rsid w:val="00E73CB5"/>
    <w:rsid w:val="00E81937"/>
    <w:rsid w:val="00E86769"/>
    <w:rsid w:val="00E871D7"/>
    <w:rsid w:val="00E901A3"/>
    <w:rsid w:val="00E9176E"/>
    <w:rsid w:val="00E923F1"/>
    <w:rsid w:val="00E92D14"/>
    <w:rsid w:val="00E93834"/>
    <w:rsid w:val="00E9546E"/>
    <w:rsid w:val="00EA1D15"/>
    <w:rsid w:val="00EA6908"/>
    <w:rsid w:val="00EB0263"/>
    <w:rsid w:val="00EB44C4"/>
    <w:rsid w:val="00EB7A4C"/>
    <w:rsid w:val="00EC3E6F"/>
    <w:rsid w:val="00EC6F6F"/>
    <w:rsid w:val="00ED1A74"/>
    <w:rsid w:val="00ED1F9A"/>
    <w:rsid w:val="00EE0662"/>
    <w:rsid w:val="00EE0A8C"/>
    <w:rsid w:val="00EE1B1A"/>
    <w:rsid w:val="00EF3D00"/>
    <w:rsid w:val="00EF4031"/>
    <w:rsid w:val="00EF4C17"/>
    <w:rsid w:val="00EF609D"/>
    <w:rsid w:val="00EF7379"/>
    <w:rsid w:val="00F044A9"/>
    <w:rsid w:val="00F1096D"/>
    <w:rsid w:val="00F1135B"/>
    <w:rsid w:val="00F12027"/>
    <w:rsid w:val="00F1392F"/>
    <w:rsid w:val="00F1533D"/>
    <w:rsid w:val="00F215DC"/>
    <w:rsid w:val="00F225E1"/>
    <w:rsid w:val="00F22ABD"/>
    <w:rsid w:val="00F22F2C"/>
    <w:rsid w:val="00F2354F"/>
    <w:rsid w:val="00F31EB4"/>
    <w:rsid w:val="00F32325"/>
    <w:rsid w:val="00F457EA"/>
    <w:rsid w:val="00F50F85"/>
    <w:rsid w:val="00F53684"/>
    <w:rsid w:val="00F5662E"/>
    <w:rsid w:val="00F71628"/>
    <w:rsid w:val="00F74E18"/>
    <w:rsid w:val="00F74F26"/>
    <w:rsid w:val="00F76AA9"/>
    <w:rsid w:val="00F8101B"/>
    <w:rsid w:val="00F82481"/>
    <w:rsid w:val="00F838B3"/>
    <w:rsid w:val="00F92511"/>
    <w:rsid w:val="00F96A8D"/>
    <w:rsid w:val="00FB15C2"/>
    <w:rsid w:val="00FD1875"/>
    <w:rsid w:val="00FE0B6B"/>
    <w:rsid w:val="00FE37AD"/>
    <w:rsid w:val="00FF4F1D"/>
    <w:rsid w:val="00FF685A"/>
    <w:rsid w:val="01035483"/>
    <w:rsid w:val="0105025B"/>
    <w:rsid w:val="010605A3"/>
    <w:rsid w:val="010608B0"/>
    <w:rsid w:val="011C261D"/>
    <w:rsid w:val="011DA015"/>
    <w:rsid w:val="0120046D"/>
    <w:rsid w:val="0123CDD3"/>
    <w:rsid w:val="0136F59F"/>
    <w:rsid w:val="01380963"/>
    <w:rsid w:val="0141949D"/>
    <w:rsid w:val="01427092"/>
    <w:rsid w:val="0143D274"/>
    <w:rsid w:val="01446D48"/>
    <w:rsid w:val="014EFA9D"/>
    <w:rsid w:val="014F3A01"/>
    <w:rsid w:val="01598635"/>
    <w:rsid w:val="015D95A5"/>
    <w:rsid w:val="016E3249"/>
    <w:rsid w:val="0171E430"/>
    <w:rsid w:val="017D7F3D"/>
    <w:rsid w:val="0181B14B"/>
    <w:rsid w:val="018F0764"/>
    <w:rsid w:val="01942B94"/>
    <w:rsid w:val="0194CECE"/>
    <w:rsid w:val="019660B2"/>
    <w:rsid w:val="01967F12"/>
    <w:rsid w:val="01967F12"/>
    <w:rsid w:val="0196EB9E"/>
    <w:rsid w:val="0199FF01"/>
    <w:rsid w:val="0199FF01"/>
    <w:rsid w:val="019D4434"/>
    <w:rsid w:val="01A2B792"/>
    <w:rsid w:val="01AA314B"/>
    <w:rsid w:val="01ADFB8D"/>
    <w:rsid w:val="01AE62E0"/>
    <w:rsid w:val="01B66EB6"/>
    <w:rsid w:val="01B8552A"/>
    <w:rsid w:val="01B9E214"/>
    <w:rsid w:val="01C7018A"/>
    <w:rsid w:val="01C7D29F"/>
    <w:rsid w:val="01D1E19A"/>
    <w:rsid w:val="01D4767B"/>
    <w:rsid w:val="01D62100"/>
    <w:rsid w:val="01D7D80E"/>
    <w:rsid w:val="01DC167E"/>
    <w:rsid w:val="01DC167E"/>
    <w:rsid w:val="01DCE837"/>
    <w:rsid w:val="01F2DBF7"/>
    <w:rsid w:val="021AE6B0"/>
    <w:rsid w:val="021D02E8"/>
    <w:rsid w:val="021E5A27"/>
    <w:rsid w:val="021F0F97"/>
    <w:rsid w:val="02221207"/>
    <w:rsid w:val="0224A546"/>
    <w:rsid w:val="02281056"/>
    <w:rsid w:val="022EE772"/>
    <w:rsid w:val="023124CF"/>
    <w:rsid w:val="023A06DA"/>
    <w:rsid w:val="023F2486"/>
    <w:rsid w:val="02438689"/>
    <w:rsid w:val="02499E96"/>
    <w:rsid w:val="024F74C2"/>
    <w:rsid w:val="024F74C2"/>
    <w:rsid w:val="025D565A"/>
    <w:rsid w:val="02675549"/>
    <w:rsid w:val="026B18F1"/>
    <w:rsid w:val="026C2A2C"/>
    <w:rsid w:val="027EA15C"/>
    <w:rsid w:val="027F4A86"/>
    <w:rsid w:val="027F4A86"/>
    <w:rsid w:val="02822025"/>
    <w:rsid w:val="0282CBA7"/>
    <w:rsid w:val="0282E535"/>
    <w:rsid w:val="02835E65"/>
    <w:rsid w:val="0298D7DB"/>
    <w:rsid w:val="02A34B8B"/>
    <w:rsid w:val="02AB0AB9"/>
    <w:rsid w:val="02AD9676"/>
    <w:rsid w:val="02AD9676"/>
    <w:rsid w:val="02ADA278"/>
    <w:rsid w:val="02BD613B"/>
    <w:rsid w:val="02CA6154"/>
    <w:rsid w:val="02CF2684"/>
    <w:rsid w:val="02DC7601"/>
    <w:rsid w:val="02E006A6"/>
    <w:rsid w:val="02E5FCD0"/>
    <w:rsid w:val="02E5FCD0"/>
    <w:rsid w:val="02E6E1F2"/>
    <w:rsid w:val="02E85B36"/>
    <w:rsid w:val="02E9E920"/>
    <w:rsid w:val="02E9E920"/>
    <w:rsid w:val="02F255F1"/>
    <w:rsid w:val="02F3830D"/>
    <w:rsid w:val="02F52114"/>
    <w:rsid w:val="02F61E2C"/>
    <w:rsid w:val="02F6873D"/>
    <w:rsid w:val="02F69CC6"/>
    <w:rsid w:val="02FFA437"/>
    <w:rsid w:val="0304F6FB"/>
    <w:rsid w:val="0304F6FB"/>
    <w:rsid w:val="0312C3D4"/>
    <w:rsid w:val="0314199B"/>
    <w:rsid w:val="031AC7CE"/>
    <w:rsid w:val="03294767"/>
    <w:rsid w:val="032CD94F"/>
    <w:rsid w:val="0346D56C"/>
    <w:rsid w:val="034784EC"/>
    <w:rsid w:val="0348B1F8"/>
    <w:rsid w:val="03541B57"/>
    <w:rsid w:val="0354258B"/>
    <w:rsid w:val="0354258B"/>
    <w:rsid w:val="035B619B"/>
    <w:rsid w:val="035C5C85"/>
    <w:rsid w:val="03617ABE"/>
    <w:rsid w:val="036462F8"/>
    <w:rsid w:val="0365B26A"/>
    <w:rsid w:val="036C1369"/>
    <w:rsid w:val="036C2095"/>
    <w:rsid w:val="037505DF"/>
    <w:rsid w:val="037677F0"/>
    <w:rsid w:val="037757BE"/>
    <w:rsid w:val="03781D16"/>
    <w:rsid w:val="037D4806"/>
    <w:rsid w:val="037D57FF"/>
    <w:rsid w:val="03812DAB"/>
    <w:rsid w:val="03879C25"/>
    <w:rsid w:val="038E6848"/>
    <w:rsid w:val="038E6848"/>
    <w:rsid w:val="0392CBED"/>
    <w:rsid w:val="0395AB06"/>
    <w:rsid w:val="0396FFEF"/>
    <w:rsid w:val="03A27409"/>
    <w:rsid w:val="03A9AEA6"/>
    <w:rsid w:val="03ACF50E"/>
    <w:rsid w:val="03AF8B14"/>
    <w:rsid w:val="03BD56FE"/>
    <w:rsid w:val="03CAD70D"/>
    <w:rsid w:val="03D24E78"/>
    <w:rsid w:val="03DDA873"/>
    <w:rsid w:val="03E4E4F5"/>
    <w:rsid w:val="03F0E5E1"/>
    <w:rsid w:val="03F56628"/>
    <w:rsid w:val="03FD6546"/>
    <w:rsid w:val="0422F5D3"/>
    <w:rsid w:val="04338741"/>
    <w:rsid w:val="0434E54B"/>
    <w:rsid w:val="04420AAE"/>
    <w:rsid w:val="04459F9E"/>
    <w:rsid w:val="0445B746"/>
    <w:rsid w:val="0446DB1A"/>
    <w:rsid w:val="044B7D15"/>
    <w:rsid w:val="044B7D15"/>
    <w:rsid w:val="044FE456"/>
    <w:rsid w:val="0454E0C9"/>
    <w:rsid w:val="045D5746"/>
    <w:rsid w:val="0468C0FB"/>
    <w:rsid w:val="0468C0FB"/>
    <w:rsid w:val="0470C550"/>
    <w:rsid w:val="047BD0CE"/>
    <w:rsid w:val="047F4061"/>
    <w:rsid w:val="047FE0F2"/>
    <w:rsid w:val="0484B63D"/>
    <w:rsid w:val="048519DE"/>
    <w:rsid w:val="0486D759"/>
    <w:rsid w:val="048CD8C0"/>
    <w:rsid w:val="0491BEC5"/>
    <w:rsid w:val="0495E454"/>
    <w:rsid w:val="04967CA2"/>
    <w:rsid w:val="049BB4C4"/>
    <w:rsid w:val="049BB4C4"/>
    <w:rsid w:val="04A016C1"/>
    <w:rsid w:val="04A29122"/>
    <w:rsid w:val="04A88701"/>
    <w:rsid w:val="04A8925A"/>
    <w:rsid w:val="04B3D4F7"/>
    <w:rsid w:val="04B89222"/>
    <w:rsid w:val="04CE9F72"/>
    <w:rsid w:val="04D29779"/>
    <w:rsid w:val="04D62998"/>
    <w:rsid w:val="04DE9C8E"/>
    <w:rsid w:val="04E0C232"/>
    <w:rsid w:val="04E48259"/>
    <w:rsid w:val="04E9D95E"/>
    <w:rsid w:val="04F05B11"/>
    <w:rsid w:val="04F1D377"/>
    <w:rsid w:val="04F1E607"/>
    <w:rsid w:val="05000B19"/>
    <w:rsid w:val="050044C3"/>
    <w:rsid w:val="05076B12"/>
    <w:rsid w:val="050AA496"/>
    <w:rsid w:val="050B4CDF"/>
    <w:rsid w:val="05156369"/>
    <w:rsid w:val="051A1EB2"/>
    <w:rsid w:val="051A1EB2"/>
    <w:rsid w:val="05229667"/>
    <w:rsid w:val="05265233"/>
    <w:rsid w:val="0535D881"/>
    <w:rsid w:val="0537C36A"/>
    <w:rsid w:val="0537C36A"/>
    <w:rsid w:val="053812BF"/>
    <w:rsid w:val="05381547"/>
    <w:rsid w:val="05491C25"/>
    <w:rsid w:val="054B431B"/>
    <w:rsid w:val="054D771B"/>
    <w:rsid w:val="05683483"/>
    <w:rsid w:val="0571C93B"/>
    <w:rsid w:val="0573CA49"/>
    <w:rsid w:val="05837FA3"/>
    <w:rsid w:val="0584C2FC"/>
    <w:rsid w:val="0585CFB0"/>
    <w:rsid w:val="0588B3EA"/>
    <w:rsid w:val="058B1D88"/>
    <w:rsid w:val="058B1D88"/>
    <w:rsid w:val="058D9EE2"/>
    <w:rsid w:val="05980BA1"/>
    <w:rsid w:val="059D90F0"/>
    <w:rsid w:val="05A1E730"/>
    <w:rsid w:val="05ADEA23"/>
    <w:rsid w:val="05B062E4"/>
    <w:rsid w:val="05B3D2B9"/>
    <w:rsid w:val="05B874E8"/>
    <w:rsid w:val="05BB79E6"/>
    <w:rsid w:val="05BC0651"/>
    <w:rsid w:val="05BE2C10"/>
    <w:rsid w:val="05BFA861"/>
    <w:rsid w:val="05C017DD"/>
    <w:rsid w:val="05D2772E"/>
    <w:rsid w:val="05D31E6B"/>
    <w:rsid w:val="05DC37BF"/>
    <w:rsid w:val="05E18606"/>
    <w:rsid w:val="05E18B36"/>
    <w:rsid w:val="05E65D7F"/>
    <w:rsid w:val="05EA9D05"/>
    <w:rsid w:val="05ECD0DA"/>
    <w:rsid w:val="05F33671"/>
    <w:rsid w:val="05FB204D"/>
    <w:rsid w:val="060CD945"/>
    <w:rsid w:val="060D92B1"/>
    <w:rsid w:val="062057C0"/>
    <w:rsid w:val="06218B03"/>
    <w:rsid w:val="0625D40B"/>
    <w:rsid w:val="06299FD4"/>
    <w:rsid w:val="0630A702"/>
    <w:rsid w:val="0637E5CC"/>
    <w:rsid w:val="064463B1"/>
    <w:rsid w:val="06460A74"/>
    <w:rsid w:val="065174AB"/>
    <w:rsid w:val="065697D1"/>
    <w:rsid w:val="065AC0AF"/>
    <w:rsid w:val="0660CAEF"/>
    <w:rsid w:val="06679E9E"/>
    <w:rsid w:val="06685695"/>
    <w:rsid w:val="066BF92A"/>
    <w:rsid w:val="0671C387"/>
    <w:rsid w:val="0671C387"/>
    <w:rsid w:val="06740C99"/>
    <w:rsid w:val="0674BCAB"/>
    <w:rsid w:val="067D096F"/>
    <w:rsid w:val="067D096F"/>
    <w:rsid w:val="06802420"/>
    <w:rsid w:val="06895879"/>
    <w:rsid w:val="068C27ED"/>
    <w:rsid w:val="069617A0"/>
    <w:rsid w:val="069874B2"/>
    <w:rsid w:val="0699200D"/>
    <w:rsid w:val="069A9B5C"/>
    <w:rsid w:val="06A038B4"/>
    <w:rsid w:val="06A29B07"/>
    <w:rsid w:val="06A4DABC"/>
    <w:rsid w:val="06A4DABC"/>
    <w:rsid w:val="06A5DF7B"/>
    <w:rsid w:val="06A6B743"/>
    <w:rsid w:val="06AE9A58"/>
    <w:rsid w:val="06B00ED0"/>
    <w:rsid w:val="06BFD7C4"/>
    <w:rsid w:val="06D61CCB"/>
    <w:rsid w:val="06D67DAD"/>
    <w:rsid w:val="06D71E4F"/>
    <w:rsid w:val="06D91327"/>
    <w:rsid w:val="06E72682"/>
    <w:rsid w:val="06E78E70"/>
    <w:rsid w:val="06E8DAD2"/>
    <w:rsid w:val="06F23989"/>
    <w:rsid w:val="06F53600"/>
    <w:rsid w:val="07078EB0"/>
    <w:rsid w:val="070973D4"/>
    <w:rsid w:val="070973D4"/>
    <w:rsid w:val="070B68F0"/>
    <w:rsid w:val="07134684"/>
    <w:rsid w:val="0714A0D6"/>
    <w:rsid w:val="0716004A"/>
    <w:rsid w:val="0716CBE3"/>
    <w:rsid w:val="07209746"/>
    <w:rsid w:val="0727FA32"/>
    <w:rsid w:val="07299D1F"/>
    <w:rsid w:val="07299D1F"/>
    <w:rsid w:val="07301D7F"/>
    <w:rsid w:val="07325F1F"/>
    <w:rsid w:val="0733CA53"/>
    <w:rsid w:val="073AC5E8"/>
    <w:rsid w:val="073DF61A"/>
    <w:rsid w:val="0740AE9B"/>
    <w:rsid w:val="0741CC53"/>
    <w:rsid w:val="07437ECA"/>
    <w:rsid w:val="0748371C"/>
    <w:rsid w:val="075209BB"/>
    <w:rsid w:val="07537C65"/>
    <w:rsid w:val="07566D7D"/>
    <w:rsid w:val="075A2F49"/>
    <w:rsid w:val="0769B265"/>
    <w:rsid w:val="076EB38C"/>
    <w:rsid w:val="07719004"/>
    <w:rsid w:val="0771CE43"/>
    <w:rsid w:val="077688FD"/>
    <w:rsid w:val="077DE465"/>
    <w:rsid w:val="0782CB76"/>
    <w:rsid w:val="07854E8D"/>
    <w:rsid w:val="078BC18D"/>
    <w:rsid w:val="0799C1A1"/>
    <w:rsid w:val="07A05D90"/>
    <w:rsid w:val="07AC0BBC"/>
    <w:rsid w:val="07AE92F3"/>
    <w:rsid w:val="07BE3C71"/>
    <w:rsid w:val="07BFA1A9"/>
    <w:rsid w:val="07D2090D"/>
    <w:rsid w:val="07D53B63"/>
    <w:rsid w:val="07EA610E"/>
    <w:rsid w:val="07F69285"/>
    <w:rsid w:val="07FD5F71"/>
    <w:rsid w:val="07FECE82"/>
    <w:rsid w:val="0807305C"/>
    <w:rsid w:val="080E6E51"/>
    <w:rsid w:val="080E6E51"/>
    <w:rsid w:val="08133132"/>
    <w:rsid w:val="081D1F3A"/>
    <w:rsid w:val="081E4A91"/>
    <w:rsid w:val="08208D06"/>
    <w:rsid w:val="08246E36"/>
    <w:rsid w:val="082FBE04"/>
    <w:rsid w:val="0838A046"/>
    <w:rsid w:val="083D301F"/>
    <w:rsid w:val="083EBC09"/>
    <w:rsid w:val="084114CC"/>
    <w:rsid w:val="0844AA27"/>
    <w:rsid w:val="084661A8"/>
    <w:rsid w:val="084661A8"/>
    <w:rsid w:val="08494A68"/>
    <w:rsid w:val="0854C5CF"/>
    <w:rsid w:val="08568B24"/>
    <w:rsid w:val="08688281"/>
    <w:rsid w:val="08689088"/>
    <w:rsid w:val="0869236B"/>
    <w:rsid w:val="0874E05E"/>
    <w:rsid w:val="0875A958"/>
    <w:rsid w:val="08766B99"/>
    <w:rsid w:val="08769A36"/>
    <w:rsid w:val="087973F2"/>
    <w:rsid w:val="0882E6DA"/>
    <w:rsid w:val="088C355B"/>
    <w:rsid w:val="088D12F5"/>
    <w:rsid w:val="088E5329"/>
    <w:rsid w:val="08A08552"/>
    <w:rsid w:val="08A8C6DE"/>
    <w:rsid w:val="08B198F3"/>
    <w:rsid w:val="08B34F8A"/>
    <w:rsid w:val="08B6F5DE"/>
    <w:rsid w:val="08BCEF2E"/>
    <w:rsid w:val="08BD3EC1"/>
    <w:rsid w:val="08C7D4F7"/>
    <w:rsid w:val="08CFE28C"/>
    <w:rsid w:val="08D4D3C7"/>
    <w:rsid w:val="08D6ED4D"/>
    <w:rsid w:val="08DD3034"/>
    <w:rsid w:val="08E21203"/>
    <w:rsid w:val="08E21203"/>
    <w:rsid w:val="08E29579"/>
    <w:rsid w:val="08EA6376"/>
    <w:rsid w:val="08EAF8E5"/>
    <w:rsid w:val="08F015AA"/>
    <w:rsid w:val="08F241CE"/>
    <w:rsid w:val="08F241CE"/>
    <w:rsid w:val="08F613A8"/>
    <w:rsid w:val="08FB0339"/>
    <w:rsid w:val="08FBA42E"/>
    <w:rsid w:val="09003DEB"/>
    <w:rsid w:val="091A5851"/>
    <w:rsid w:val="091BC31E"/>
    <w:rsid w:val="0923BB97"/>
    <w:rsid w:val="092BF5DD"/>
    <w:rsid w:val="0930D6B7"/>
    <w:rsid w:val="0930D7EC"/>
    <w:rsid w:val="093581A5"/>
    <w:rsid w:val="093C9D1B"/>
    <w:rsid w:val="093EC677"/>
    <w:rsid w:val="0941224F"/>
    <w:rsid w:val="095013E4"/>
    <w:rsid w:val="095316DA"/>
    <w:rsid w:val="0965C8C1"/>
    <w:rsid w:val="0981283B"/>
    <w:rsid w:val="09884383"/>
    <w:rsid w:val="098CCC0A"/>
    <w:rsid w:val="09903A72"/>
    <w:rsid w:val="09956073"/>
    <w:rsid w:val="099D2CF0"/>
    <w:rsid w:val="09A300BD"/>
    <w:rsid w:val="09AB2B01"/>
    <w:rsid w:val="09AB4EB1"/>
    <w:rsid w:val="09AEDCBD"/>
    <w:rsid w:val="09AEDCBD"/>
    <w:rsid w:val="09BB42E3"/>
    <w:rsid w:val="09C7461B"/>
    <w:rsid w:val="09C96864"/>
    <w:rsid w:val="09CD8941"/>
    <w:rsid w:val="09CF5F55"/>
    <w:rsid w:val="09D470A7"/>
    <w:rsid w:val="09D7D414"/>
    <w:rsid w:val="09D9F683"/>
    <w:rsid w:val="09E1E51D"/>
    <w:rsid w:val="09E1E51D"/>
    <w:rsid w:val="09E7C8A0"/>
    <w:rsid w:val="09EAEE53"/>
    <w:rsid w:val="09EE1108"/>
    <w:rsid w:val="09EEE8B8"/>
    <w:rsid w:val="09EFFACC"/>
    <w:rsid w:val="09F6730D"/>
    <w:rsid w:val="09F6B817"/>
    <w:rsid w:val="09F76A90"/>
    <w:rsid w:val="09F881A4"/>
    <w:rsid w:val="09FD60A1"/>
    <w:rsid w:val="0A002A68"/>
    <w:rsid w:val="0A04CE7D"/>
    <w:rsid w:val="0A04EC8A"/>
    <w:rsid w:val="0A1462E2"/>
    <w:rsid w:val="0A1718E2"/>
    <w:rsid w:val="0A2057CD"/>
    <w:rsid w:val="0A2A9881"/>
    <w:rsid w:val="0A2DA30F"/>
    <w:rsid w:val="0A2EB128"/>
    <w:rsid w:val="0A2F3C71"/>
    <w:rsid w:val="0A3224AA"/>
    <w:rsid w:val="0A38EE88"/>
    <w:rsid w:val="0A3E47F3"/>
    <w:rsid w:val="0A48A2D5"/>
    <w:rsid w:val="0A52C63F"/>
    <w:rsid w:val="0A53662D"/>
    <w:rsid w:val="0A5D684C"/>
    <w:rsid w:val="0A60C8E5"/>
    <w:rsid w:val="0A6551C2"/>
    <w:rsid w:val="0A806780"/>
    <w:rsid w:val="0A85F27F"/>
    <w:rsid w:val="0A8865F7"/>
    <w:rsid w:val="0A89848F"/>
    <w:rsid w:val="0A95F7AB"/>
    <w:rsid w:val="0A9BB32F"/>
    <w:rsid w:val="0A9E4B9C"/>
    <w:rsid w:val="0A9E4B9C"/>
    <w:rsid w:val="0A9EB4CA"/>
    <w:rsid w:val="0AAD32B1"/>
    <w:rsid w:val="0AB149C0"/>
    <w:rsid w:val="0AC58758"/>
    <w:rsid w:val="0AC5D8B5"/>
    <w:rsid w:val="0ACA6271"/>
    <w:rsid w:val="0AD0BB7D"/>
    <w:rsid w:val="0AD3D37D"/>
    <w:rsid w:val="0AD51C30"/>
    <w:rsid w:val="0AE89154"/>
    <w:rsid w:val="0AEABE21"/>
    <w:rsid w:val="0AF64632"/>
    <w:rsid w:val="0AF64632"/>
    <w:rsid w:val="0AF95F6D"/>
    <w:rsid w:val="0AFD422D"/>
    <w:rsid w:val="0B02C133"/>
    <w:rsid w:val="0B1B5381"/>
    <w:rsid w:val="0B2FD1C9"/>
    <w:rsid w:val="0B306DE0"/>
    <w:rsid w:val="0B339A64"/>
    <w:rsid w:val="0B358590"/>
    <w:rsid w:val="0B377CF7"/>
    <w:rsid w:val="0B377CF7"/>
    <w:rsid w:val="0B54CD49"/>
    <w:rsid w:val="0B5C0968"/>
    <w:rsid w:val="0B5C4B72"/>
    <w:rsid w:val="0B5D6EEE"/>
    <w:rsid w:val="0B6078BC"/>
    <w:rsid w:val="0B6E0739"/>
    <w:rsid w:val="0B75B703"/>
    <w:rsid w:val="0B7C5AA1"/>
    <w:rsid w:val="0B7C66E1"/>
    <w:rsid w:val="0B7F6C46"/>
    <w:rsid w:val="0B7F7D48"/>
    <w:rsid w:val="0B7F7D48"/>
    <w:rsid w:val="0B83E5A6"/>
    <w:rsid w:val="0B8C4959"/>
    <w:rsid w:val="0B8FAF5D"/>
    <w:rsid w:val="0B9157A3"/>
    <w:rsid w:val="0BA1C628"/>
    <w:rsid w:val="0BAFFAA4"/>
    <w:rsid w:val="0BB9DB98"/>
    <w:rsid w:val="0BBFC8E6"/>
    <w:rsid w:val="0BC29A5E"/>
    <w:rsid w:val="0BD6601D"/>
    <w:rsid w:val="0BE30D67"/>
    <w:rsid w:val="0BE9BC8F"/>
    <w:rsid w:val="0BF592F7"/>
    <w:rsid w:val="0BF7C456"/>
    <w:rsid w:val="0BFDE3E7"/>
    <w:rsid w:val="0C0CAED4"/>
    <w:rsid w:val="0C15B67F"/>
    <w:rsid w:val="0C189233"/>
    <w:rsid w:val="0C1B1726"/>
    <w:rsid w:val="0C203BFC"/>
    <w:rsid w:val="0C204ACA"/>
    <w:rsid w:val="0C238B1D"/>
    <w:rsid w:val="0C2450A2"/>
    <w:rsid w:val="0C31C80C"/>
    <w:rsid w:val="0C4A017D"/>
    <w:rsid w:val="0C5037AD"/>
    <w:rsid w:val="0C575DF8"/>
    <w:rsid w:val="0C5788CC"/>
    <w:rsid w:val="0C583EBA"/>
    <w:rsid w:val="0C5B5C59"/>
    <w:rsid w:val="0C629400"/>
    <w:rsid w:val="0C68E7D6"/>
    <w:rsid w:val="0C6AF17E"/>
    <w:rsid w:val="0C705688"/>
    <w:rsid w:val="0C710B02"/>
    <w:rsid w:val="0C7418A0"/>
    <w:rsid w:val="0C746E54"/>
    <w:rsid w:val="0C79588F"/>
    <w:rsid w:val="0C7E32D4"/>
    <w:rsid w:val="0C8F86CA"/>
    <w:rsid w:val="0CA976AC"/>
    <w:rsid w:val="0CAB508B"/>
    <w:rsid w:val="0CB47F0E"/>
    <w:rsid w:val="0CB4BDB0"/>
    <w:rsid w:val="0CCD821E"/>
    <w:rsid w:val="0CD3E947"/>
    <w:rsid w:val="0CDFA883"/>
    <w:rsid w:val="0CEAEC3E"/>
    <w:rsid w:val="0CF0905D"/>
    <w:rsid w:val="0CF1973E"/>
    <w:rsid w:val="0CF24015"/>
    <w:rsid w:val="0CF487A4"/>
    <w:rsid w:val="0CF66A32"/>
    <w:rsid w:val="0D0211B9"/>
    <w:rsid w:val="0D04CBD7"/>
    <w:rsid w:val="0D247F41"/>
    <w:rsid w:val="0D2645D8"/>
    <w:rsid w:val="0D2B1CDA"/>
    <w:rsid w:val="0D30BDCE"/>
    <w:rsid w:val="0D46A84C"/>
    <w:rsid w:val="0D483599"/>
    <w:rsid w:val="0D58F163"/>
    <w:rsid w:val="0D59D0A8"/>
    <w:rsid w:val="0D59D0A8"/>
    <w:rsid w:val="0D5D4F64"/>
    <w:rsid w:val="0D622A2D"/>
    <w:rsid w:val="0D66F5F0"/>
    <w:rsid w:val="0D6AF2CB"/>
    <w:rsid w:val="0D6B306B"/>
    <w:rsid w:val="0D700A03"/>
    <w:rsid w:val="0D7320EA"/>
    <w:rsid w:val="0D76C159"/>
    <w:rsid w:val="0D7B1666"/>
    <w:rsid w:val="0D823A99"/>
    <w:rsid w:val="0D92B079"/>
    <w:rsid w:val="0D95F8F3"/>
    <w:rsid w:val="0DA2EFEA"/>
    <w:rsid w:val="0DAD4E38"/>
    <w:rsid w:val="0DB1B4FE"/>
    <w:rsid w:val="0DB2ED63"/>
    <w:rsid w:val="0DB959A9"/>
    <w:rsid w:val="0DBE5E2A"/>
    <w:rsid w:val="0DC126A3"/>
    <w:rsid w:val="0DDAADE1"/>
    <w:rsid w:val="0DE13E5B"/>
    <w:rsid w:val="0DE7FFFF"/>
    <w:rsid w:val="0E0114A2"/>
    <w:rsid w:val="0E02FBD9"/>
    <w:rsid w:val="0E04B837"/>
    <w:rsid w:val="0E08D728"/>
    <w:rsid w:val="0E0D38E6"/>
    <w:rsid w:val="0E0E876D"/>
    <w:rsid w:val="0E13A48B"/>
    <w:rsid w:val="0E1DAB14"/>
    <w:rsid w:val="0E1E4FFC"/>
    <w:rsid w:val="0E23D846"/>
    <w:rsid w:val="0E356F09"/>
    <w:rsid w:val="0E35D383"/>
    <w:rsid w:val="0E3ADD39"/>
    <w:rsid w:val="0E3EAE35"/>
    <w:rsid w:val="0E429051"/>
    <w:rsid w:val="0E42A790"/>
    <w:rsid w:val="0E4F9A2A"/>
    <w:rsid w:val="0E54D649"/>
    <w:rsid w:val="0E5B4D85"/>
    <w:rsid w:val="0E6154DC"/>
    <w:rsid w:val="0E6B5476"/>
    <w:rsid w:val="0E6C55FA"/>
    <w:rsid w:val="0E6C7977"/>
    <w:rsid w:val="0E71B31B"/>
    <w:rsid w:val="0E8378A2"/>
    <w:rsid w:val="0E84ED65"/>
    <w:rsid w:val="0E853777"/>
    <w:rsid w:val="0E854A0A"/>
    <w:rsid w:val="0E89F40C"/>
    <w:rsid w:val="0E900C8C"/>
    <w:rsid w:val="0EA6D33C"/>
    <w:rsid w:val="0EA76DD2"/>
    <w:rsid w:val="0EABE5D4"/>
    <w:rsid w:val="0EB41414"/>
    <w:rsid w:val="0EB6AA33"/>
    <w:rsid w:val="0EB9945B"/>
    <w:rsid w:val="0EBCD9D9"/>
    <w:rsid w:val="0EBFF02D"/>
    <w:rsid w:val="0EC56ED1"/>
    <w:rsid w:val="0EC6E81F"/>
    <w:rsid w:val="0ECB40E4"/>
    <w:rsid w:val="0ECB40E4"/>
    <w:rsid w:val="0ED09D99"/>
    <w:rsid w:val="0ED1B588"/>
    <w:rsid w:val="0ED85DAD"/>
    <w:rsid w:val="0EE8E6EB"/>
    <w:rsid w:val="0EECB6FD"/>
    <w:rsid w:val="0EF8E4D3"/>
    <w:rsid w:val="0EFD7137"/>
    <w:rsid w:val="0F05A7B6"/>
    <w:rsid w:val="0F078790"/>
    <w:rsid w:val="0F0CF998"/>
    <w:rsid w:val="0F105DA2"/>
    <w:rsid w:val="0F1DB3D6"/>
    <w:rsid w:val="0F252FDF"/>
    <w:rsid w:val="0F2A8251"/>
    <w:rsid w:val="0F2CBB68"/>
    <w:rsid w:val="0F2D3762"/>
    <w:rsid w:val="0F31FA3A"/>
    <w:rsid w:val="0F363EBE"/>
    <w:rsid w:val="0F363EBE"/>
    <w:rsid w:val="0F3673F5"/>
    <w:rsid w:val="0F3D0058"/>
    <w:rsid w:val="0F405BC9"/>
    <w:rsid w:val="0F44BAAD"/>
    <w:rsid w:val="0F47C07C"/>
    <w:rsid w:val="0F491E99"/>
    <w:rsid w:val="0F4FE967"/>
    <w:rsid w:val="0F544D0D"/>
    <w:rsid w:val="0F566E67"/>
    <w:rsid w:val="0F7A90B9"/>
    <w:rsid w:val="0F7E0965"/>
    <w:rsid w:val="0F7EDAEF"/>
    <w:rsid w:val="0F808C6F"/>
    <w:rsid w:val="0F834F92"/>
    <w:rsid w:val="0F8A68B3"/>
    <w:rsid w:val="0F8A68B3"/>
    <w:rsid w:val="0FA157F8"/>
    <w:rsid w:val="0FAF45BB"/>
    <w:rsid w:val="0FB36C2B"/>
    <w:rsid w:val="0FBA3104"/>
    <w:rsid w:val="0FCE1F0E"/>
    <w:rsid w:val="0FCE2A7F"/>
    <w:rsid w:val="0FCE9171"/>
    <w:rsid w:val="0FCF38F4"/>
    <w:rsid w:val="0FD57548"/>
    <w:rsid w:val="0FE1F52E"/>
    <w:rsid w:val="0FE7926E"/>
    <w:rsid w:val="0FEB432F"/>
    <w:rsid w:val="0FF03BBF"/>
    <w:rsid w:val="0FF11AC8"/>
    <w:rsid w:val="0FF7388C"/>
    <w:rsid w:val="10083B08"/>
    <w:rsid w:val="100E8A41"/>
    <w:rsid w:val="1010C2DA"/>
    <w:rsid w:val="102A278D"/>
    <w:rsid w:val="102B76B3"/>
    <w:rsid w:val="10399EE5"/>
    <w:rsid w:val="103B170F"/>
    <w:rsid w:val="103C2303"/>
    <w:rsid w:val="1040A12B"/>
    <w:rsid w:val="104182E6"/>
    <w:rsid w:val="10442987"/>
    <w:rsid w:val="1046434C"/>
    <w:rsid w:val="104EECCA"/>
    <w:rsid w:val="106414EB"/>
    <w:rsid w:val="10662FD0"/>
    <w:rsid w:val="10666FFF"/>
    <w:rsid w:val="106B10D4"/>
    <w:rsid w:val="106BF91E"/>
    <w:rsid w:val="106E9AF1"/>
    <w:rsid w:val="1071CB5F"/>
    <w:rsid w:val="107B3492"/>
    <w:rsid w:val="107E3410"/>
    <w:rsid w:val="1081DE77"/>
    <w:rsid w:val="1084E347"/>
    <w:rsid w:val="1085D5C6"/>
    <w:rsid w:val="10866079"/>
    <w:rsid w:val="108786C7"/>
    <w:rsid w:val="108B1B34"/>
    <w:rsid w:val="108E3D5A"/>
    <w:rsid w:val="108F0D54"/>
    <w:rsid w:val="108F0D54"/>
    <w:rsid w:val="109A7A44"/>
    <w:rsid w:val="109B0376"/>
    <w:rsid w:val="10B7480A"/>
    <w:rsid w:val="10B935BE"/>
    <w:rsid w:val="10C57BF4"/>
    <w:rsid w:val="10C652B2"/>
    <w:rsid w:val="10D22A5E"/>
    <w:rsid w:val="10D82824"/>
    <w:rsid w:val="10E47F0E"/>
    <w:rsid w:val="10E6BCD0"/>
    <w:rsid w:val="10F1C61D"/>
    <w:rsid w:val="10F35E70"/>
    <w:rsid w:val="10F3D925"/>
    <w:rsid w:val="1100EFAF"/>
    <w:rsid w:val="11076C3C"/>
    <w:rsid w:val="11165552"/>
    <w:rsid w:val="111EE6DD"/>
    <w:rsid w:val="11267417"/>
    <w:rsid w:val="1137DCC1"/>
    <w:rsid w:val="1145C705"/>
    <w:rsid w:val="11467E5E"/>
    <w:rsid w:val="114CC0CE"/>
    <w:rsid w:val="114E9F01"/>
    <w:rsid w:val="115266B2"/>
    <w:rsid w:val="1154CC81"/>
    <w:rsid w:val="1157D893"/>
    <w:rsid w:val="115882D6"/>
    <w:rsid w:val="115882D6"/>
    <w:rsid w:val="11591BF1"/>
    <w:rsid w:val="11595B75"/>
    <w:rsid w:val="1167B8DF"/>
    <w:rsid w:val="11696DB5"/>
    <w:rsid w:val="116B03D7"/>
    <w:rsid w:val="116D2EE5"/>
    <w:rsid w:val="11743318"/>
    <w:rsid w:val="1177D521"/>
    <w:rsid w:val="117C7D78"/>
    <w:rsid w:val="11811372"/>
    <w:rsid w:val="118232FF"/>
    <w:rsid w:val="1187887D"/>
    <w:rsid w:val="1188ABA2"/>
    <w:rsid w:val="118A0676"/>
    <w:rsid w:val="11983D09"/>
    <w:rsid w:val="11985377"/>
    <w:rsid w:val="1199BC39"/>
    <w:rsid w:val="11A83ED5"/>
    <w:rsid w:val="11AAD923"/>
    <w:rsid w:val="11B0C719"/>
    <w:rsid w:val="11B487CC"/>
    <w:rsid w:val="11B7759A"/>
    <w:rsid w:val="11B973C4"/>
    <w:rsid w:val="11C40E9B"/>
    <w:rsid w:val="11C72BEB"/>
    <w:rsid w:val="11DADD29"/>
    <w:rsid w:val="11DE9E24"/>
    <w:rsid w:val="11E49AC5"/>
    <w:rsid w:val="11E49AC5"/>
    <w:rsid w:val="11ED02CB"/>
    <w:rsid w:val="11EE934D"/>
    <w:rsid w:val="11EFC8F7"/>
    <w:rsid w:val="11F1DD20"/>
    <w:rsid w:val="11FB8ADD"/>
    <w:rsid w:val="11FD6D6A"/>
    <w:rsid w:val="12038371"/>
    <w:rsid w:val="1206A170"/>
    <w:rsid w:val="1206BAE3"/>
    <w:rsid w:val="120D82C8"/>
    <w:rsid w:val="120F5F2B"/>
    <w:rsid w:val="121453BC"/>
    <w:rsid w:val="1218B01E"/>
    <w:rsid w:val="12275D83"/>
    <w:rsid w:val="12290116"/>
    <w:rsid w:val="123325EB"/>
    <w:rsid w:val="12375664"/>
    <w:rsid w:val="1244C705"/>
    <w:rsid w:val="125A6B3F"/>
    <w:rsid w:val="1262021B"/>
    <w:rsid w:val="12664AC6"/>
    <w:rsid w:val="12689DBB"/>
    <w:rsid w:val="126B4777"/>
    <w:rsid w:val="126B6230"/>
    <w:rsid w:val="126E83F4"/>
    <w:rsid w:val="127255DD"/>
    <w:rsid w:val="12775969"/>
    <w:rsid w:val="127BC5C8"/>
    <w:rsid w:val="128A76F7"/>
    <w:rsid w:val="128AE706"/>
    <w:rsid w:val="12934AD9"/>
    <w:rsid w:val="12966B04"/>
    <w:rsid w:val="129FA3F6"/>
    <w:rsid w:val="12A8EAA9"/>
    <w:rsid w:val="12AA1F30"/>
    <w:rsid w:val="12AD68C1"/>
    <w:rsid w:val="12CAAB9B"/>
    <w:rsid w:val="12D49D02"/>
    <w:rsid w:val="12D703E6"/>
    <w:rsid w:val="12DA1668"/>
    <w:rsid w:val="12EC5135"/>
    <w:rsid w:val="12F4F5AD"/>
    <w:rsid w:val="12F70072"/>
    <w:rsid w:val="12F7B883"/>
    <w:rsid w:val="131A33DA"/>
    <w:rsid w:val="131DF962"/>
    <w:rsid w:val="1322CF34"/>
    <w:rsid w:val="1333E2A5"/>
    <w:rsid w:val="134AEA9F"/>
    <w:rsid w:val="134AEA9F"/>
    <w:rsid w:val="134D9BEA"/>
    <w:rsid w:val="134F7F71"/>
    <w:rsid w:val="135A2C5F"/>
    <w:rsid w:val="135D91CF"/>
    <w:rsid w:val="135D91CF"/>
    <w:rsid w:val="135EB31E"/>
    <w:rsid w:val="135F01CE"/>
    <w:rsid w:val="13628E4E"/>
    <w:rsid w:val="136CAE16"/>
    <w:rsid w:val="136E2CA9"/>
    <w:rsid w:val="136F1D37"/>
    <w:rsid w:val="13704744"/>
    <w:rsid w:val="13704744"/>
    <w:rsid w:val="1373C3C5"/>
    <w:rsid w:val="13765E45"/>
    <w:rsid w:val="1380858A"/>
    <w:rsid w:val="138539E6"/>
    <w:rsid w:val="1385B290"/>
    <w:rsid w:val="138F428F"/>
    <w:rsid w:val="13ABCED0"/>
    <w:rsid w:val="13B03270"/>
    <w:rsid w:val="13B2CEE7"/>
    <w:rsid w:val="13B7B411"/>
    <w:rsid w:val="13C875C0"/>
    <w:rsid w:val="13C882CA"/>
    <w:rsid w:val="13C9D85B"/>
    <w:rsid w:val="13CB1945"/>
    <w:rsid w:val="13CBF657"/>
    <w:rsid w:val="13D05C35"/>
    <w:rsid w:val="13DC29B3"/>
    <w:rsid w:val="13DF8320"/>
    <w:rsid w:val="13E1C50C"/>
    <w:rsid w:val="13E35495"/>
    <w:rsid w:val="13EE485A"/>
    <w:rsid w:val="13F3012D"/>
    <w:rsid w:val="13F42A94"/>
    <w:rsid w:val="13FAEF1C"/>
    <w:rsid w:val="13FDF374"/>
    <w:rsid w:val="14021FEB"/>
    <w:rsid w:val="140DBAE8"/>
    <w:rsid w:val="141B98D1"/>
    <w:rsid w:val="1425BA58"/>
    <w:rsid w:val="142C8352"/>
    <w:rsid w:val="142D997B"/>
    <w:rsid w:val="1430C52E"/>
    <w:rsid w:val="14330329"/>
    <w:rsid w:val="14343B8F"/>
    <w:rsid w:val="14358C17"/>
    <w:rsid w:val="1451331E"/>
    <w:rsid w:val="14550F02"/>
    <w:rsid w:val="145AC535"/>
    <w:rsid w:val="146512EF"/>
    <w:rsid w:val="14720F26"/>
    <w:rsid w:val="1477754D"/>
    <w:rsid w:val="147F0478"/>
    <w:rsid w:val="14A76168"/>
    <w:rsid w:val="14AC526A"/>
    <w:rsid w:val="14B5242E"/>
    <w:rsid w:val="14C41786"/>
    <w:rsid w:val="14C8E1DC"/>
    <w:rsid w:val="14D7DA18"/>
    <w:rsid w:val="14DAE65A"/>
    <w:rsid w:val="14E2152C"/>
    <w:rsid w:val="14E2AC28"/>
    <w:rsid w:val="14E2BD70"/>
    <w:rsid w:val="14EC761F"/>
    <w:rsid w:val="14EF4B03"/>
    <w:rsid w:val="14F44C0A"/>
    <w:rsid w:val="14FB4DCC"/>
    <w:rsid w:val="14FBAE4E"/>
    <w:rsid w:val="14FD9F6E"/>
    <w:rsid w:val="14FE2B4D"/>
    <w:rsid w:val="151F1917"/>
    <w:rsid w:val="152E9403"/>
    <w:rsid w:val="15350E2C"/>
    <w:rsid w:val="1536B14F"/>
    <w:rsid w:val="1537E10E"/>
    <w:rsid w:val="153EBC34"/>
    <w:rsid w:val="1540267B"/>
    <w:rsid w:val="1540550F"/>
    <w:rsid w:val="1541FD6A"/>
    <w:rsid w:val="1548BB18"/>
    <w:rsid w:val="154A07FD"/>
    <w:rsid w:val="1555D993"/>
    <w:rsid w:val="155B65B5"/>
    <w:rsid w:val="155F0A47"/>
    <w:rsid w:val="155F6097"/>
    <w:rsid w:val="156879CF"/>
    <w:rsid w:val="15694AB0"/>
    <w:rsid w:val="156B241E"/>
    <w:rsid w:val="15893162"/>
    <w:rsid w:val="158D4C7E"/>
    <w:rsid w:val="158E404A"/>
    <w:rsid w:val="158E7432"/>
    <w:rsid w:val="158F7F1A"/>
    <w:rsid w:val="15903608"/>
    <w:rsid w:val="15903608"/>
    <w:rsid w:val="159E536F"/>
    <w:rsid w:val="159ED0F1"/>
    <w:rsid w:val="15AB9C39"/>
    <w:rsid w:val="15AF0727"/>
    <w:rsid w:val="15AFD84F"/>
    <w:rsid w:val="15AFD84F"/>
    <w:rsid w:val="15B18496"/>
    <w:rsid w:val="15B4AC38"/>
    <w:rsid w:val="15BA4AA0"/>
    <w:rsid w:val="15BAC5B0"/>
    <w:rsid w:val="15BB453C"/>
    <w:rsid w:val="15BDBC8C"/>
    <w:rsid w:val="15C2A647"/>
    <w:rsid w:val="15C340D9"/>
    <w:rsid w:val="15C8B8F0"/>
    <w:rsid w:val="15D6C202"/>
    <w:rsid w:val="15DF94B3"/>
    <w:rsid w:val="15E7B72B"/>
    <w:rsid w:val="15E7DFB2"/>
    <w:rsid w:val="15F02087"/>
    <w:rsid w:val="15FDCAA4"/>
    <w:rsid w:val="1603AC0E"/>
    <w:rsid w:val="160D3A43"/>
    <w:rsid w:val="162B7344"/>
    <w:rsid w:val="162BA401"/>
    <w:rsid w:val="1647B7AA"/>
    <w:rsid w:val="164915EB"/>
    <w:rsid w:val="164E5BEB"/>
    <w:rsid w:val="1656C728"/>
    <w:rsid w:val="1662D7E1"/>
    <w:rsid w:val="1663BFD4"/>
    <w:rsid w:val="1666D59F"/>
    <w:rsid w:val="1668FF2F"/>
    <w:rsid w:val="166DE3CF"/>
    <w:rsid w:val="166F1C6A"/>
    <w:rsid w:val="16755EBF"/>
    <w:rsid w:val="16766429"/>
    <w:rsid w:val="1676B6BB"/>
    <w:rsid w:val="167E85CB"/>
    <w:rsid w:val="1680CB7D"/>
    <w:rsid w:val="1680CB7D"/>
    <w:rsid w:val="168128F0"/>
    <w:rsid w:val="1684E0DE"/>
    <w:rsid w:val="1684E0DE"/>
    <w:rsid w:val="1684E550"/>
    <w:rsid w:val="16875AD6"/>
    <w:rsid w:val="1687A0F4"/>
    <w:rsid w:val="1689386F"/>
    <w:rsid w:val="1694CF2E"/>
    <w:rsid w:val="169A36FE"/>
    <w:rsid w:val="16A0877F"/>
    <w:rsid w:val="16A0877F"/>
    <w:rsid w:val="16A31313"/>
    <w:rsid w:val="16B499A2"/>
    <w:rsid w:val="16B8DABA"/>
    <w:rsid w:val="16BE7592"/>
    <w:rsid w:val="16CF642A"/>
    <w:rsid w:val="16D84F88"/>
    <w:rsid w:val="16D84F88"/>
    <w:rsid w:val="16E1815A"/>
    <w:rsid w:val="16E78825"/>
    <w:rsid w:val="16EB5D18"/>
    <w:rsid w:val="16FE0F4F"/>
    <w:rsid w:val="17038F09"/>
    <w:rsid w:val="17089CCB"/>
    <w:rsid w:val="170E5E22"/>
    <w:rsid w:val="170E8E5F"/>
    <w:rsid w:val="171C3DEC"/>
    <w:rsid w:val="1731CAAD"/>
    <w:rsid w:val="1732CCA9"/>
    <w:rsid w:val="1734E13F"/>
    <w:rsid w:val="173702BF"/>
    <w:rsid w:val="175D477E"/>
    <w:rsid w:val="176499A3"/>
    <w:rsid w:val="177A5F79"/>
    <w:rsid w:val="177CBE3A"/>
    <w:rsid w:val="177E25F9"/>
    <w:rsid w:val="178206A0"/>
    <w:rsid w:val="1786DD9D"/>
    <w:rsid w:val="178BED3A"/>
    <w:rsid w:val="178CBDAD"/>
    <w:rsid w:val="1796182C"/>
    <w:rsid w:val="1798B600"/>
    <w:rsid w:val="17A06F8F"/>
    <w:rsid w:val="17A3160D"/>
    <w:rsid w:val="17A5F7D3"/>
    <w:rsid w:val="17AC17AD"/>
    <w:rsid w:val="17B97AE4"/>
    <w:rsid w:val="17BA0108"/>
    <w:rsid w:val="17BB2447"/>
    <w:rsid w:val="17BEE319"/>
    <w:rsid w:val="17C0D9F8"/>
    <w:rsid w:val="17C32D79"/>
    <w:rsid w:val="17C9E326"/>
    <w:rsid w:val="17CE996F"/>
    <w:rsid w:val="17D0DB54"/>
    <w:rsid w:val="17D4D39E"/>
    <w:rsid w:val="17D8AF39"/>
    <w:rsid w:val="17D91C3C"/>
    <w:rsid w:val="17DA45C3"/>
    <w:rsid w:val="17EF9809"/>
    <w:rsid w:val="1801024C"/>
    <w:rsid w:val="1807DDA6"/>
    <w:rsid w:val="180C1EAE"/>
    <w:rsid w:val="180F9595"/>
    <w:rsid w:val="180FDF07"/>
    <w:rsid w:val="1810057C"/>
    <w:rsid w:val="181C00F5"/>
    <w:rsid w:val="1823137F"/>
    <w:rsid w:val="18235BBD"/>
    <w:rsid w:val="1826635B"/>
    <w:rsid w:val="182E9075"/>
    <w:rsid w:val="182F4874"/>
    <w:rsid w:val="183E61DA"/>
    <w:rsid w:val="184AAD28"/>
    <w:rsid w:val="185292C0"/>
    <w:rsid w:val="1857B885"/>
    <w:rsid w:val="185B267B"/>
    <w:rsid w:val="185C86EA"/>
    <w:rsid w:val="186B8615"/>
    <w:rsid w:val="1873E7C9"/>
    <w:rsid w:val="18751E46"/>
    <w:rsid w:val="18828FA9"/>
    <w:rsid w:val="188BC4C9"/>
    <w:rsid w:val="18903AFC"/>
    <w:rsid w:val="1890F42E"/>
    <w:rsid w:val="1899936A"/>
    <w:rsid w:val="189D15B3"/>
    <w:rsid w:val="189D66C5"/>
    <w:rsid w:val="189FC092"/>
    <w:rsid w:val="18A126CF"/>
    <w:rsid w:val="18A126CF"/>
    <w:rsid w:val="18A84CE3"/>
    <w:rsid w:val="18A936F8"/>
    <w:rsid w:val="18BCEEE0"/>
    <w:rsid w:val="18BCEEE0"/>
    <w:rsid w:val="18CB8030"/>
    <w:rsid w:val="18CEB434"/>
    <w:rsid w:val="18DA4CAD"/>
    <w:rsid w:val="18E59F6D"/>
    <w:rsid w:val="18EAAF9B"/>
    <w:rsid w:val="18EF27B0"/>
    <w:rsid w:val="18F0F7B2"/>
    <w:rsid w:val="18FA3125"/>
    <w:rsid w:val="18FCE6A7"/>
    <w:rsid w:val="18FDBA62"/>
    <w:rsid w:val="190A15C1"/>
    <w:rsid w:val="190E62C4"/>
    <w:rsid w:val="190FE761"/>
    <w:rsid w:val="1916BABE"/>
    <w:rsid w:val="1916BABE"/>
    <w:rsid w:val="1917370A"/>
    <w:rsid w:val="191D61A1"/>
    <w:rsid w:val="19228CAE"/>
    <w:rsid w:val="1936BF0E"/>
    <w:rsid w:val="19378346"/>
    <w:rsid w:val="193D0701"/>
    <w:rsid w:val="193D2CCB"/>
    <w:rsid w:val="193FBB88"/>
    <w:rsid w:val="19402F3F"/>
    <w:rsid w:val="19402F3F"/>
    <w:rsid w:val="1940B85B"/>
    <w:rsid w:val="1940B85B"/>
    <w:rsid w:val="19418FBA"/>
    <w:rsid w:val="1942AE9A"/>
    <w:rsid w:val="1947B60A"/>
    <w:rsid w:val="1949A598"/>
    <w:rsid w:val="1949A598"/>
    <w:rsid w:val="1949B86D"/>
    <w:rsid w:val="194B7885"/>
    <w:rsid w:val="1953C21F"/>
    <w:rsid w:val="195AC40B"/>
    <w:rsid w:val="1960F87A"/>
    <w:rsid w:val="196344C3"/>
    <w:rsid w:val="19639705"/>
    <w:rsid w:val="196F68CE"/>
    <w:rsid w:val="196FAF17"/>
    <w:rsid w:val="19747F9A"/>
    <w:rsid w:val="197E9555"/>
    <w:rsid w:val="1981D867"/>
    <w:rsid w:val="1981D867"/>
    <w:rsid w:val="1988D63E"/>
    <w:rsid w:val="1989495A"/>
    <w:rsid w:val="198DFA10"/>
    <w:rsid w:val="199511BB"/>
    <w:rsid w:val="1996AC34"/>
    <w:rsid w:val="19A321B9"/>
    <w:rsid w:val="19A4F2C3"/>
    <w:rsid w:val="19AB0C9B"/>
    <w:rsid w:val="19AFFEC8"/>
    <w:rsid w:val="19B312BA"/>
    <w:rsid w:val="19B507B6"/>
    <w:rsid w:val="19B8035B"/>
    <w:rsid w:val="19B8035B"/>
    <w:rsid w:val="19BD3A04"/>
    <w:rsid w:val="19BD50B0"/>
    <w:rsid w:val="19C1EBE6"/>
    <w:rsid w:val="19C30911"/>
    <w:rsid w:val="19C9B100"/>
    <w:rsid w:val="19CD2265"/>
    <w:rsid w:val="19D25C10"/>
    <w:rsid w:val="19D4F7C9"/>
    <w:rsid w:val="19E6D19B"/>
    <w:rsid w:val="19EFFD5F"/>
    <w:rsid w:val="19F27B6B"/>
    <w:rsid w:val="19FDCD0B"/>
    <w:rsid w:val="19FDCD0B"/>
    <w:rsid w:val="1A0C6E10"/>
    <w:rsid w:val="1A201718"/>
    <w:rsid w:val="1A22FDDA"/>
    <w:rsid w:val="1A29B9DA"/>
    <w:rsid w:val="1A2D7DD6"/>
    <w:rsid w:val="1A3A8AB5"/>
    <w:rsid w:val="1A490375"/>
    <w:rsid w:val="1A4A1DC9"/>
    <w:rsid w:val="1A4FCD63"/>
    <w:rsid w:val="1A5C09B9"/>
    <w:rsid w:val="1A650700"/>
    <w:rsid w:val="1A6CB777"/>
    <w:rsid w:val="1A7259C8"/>
    <w:rsid w:val="1A7BEB8A"/>
    <w:rsid w:val="1A86BAF3"/>
    <w:rsid w:val="1A880EE4"/>
    <w:rsid w:val="1A9195ED"/>
    <w:rsid w:val="1A9B700F"/>
    <w:rsid w:val="1AA9ADFB"/>
    <w:rsid w:val="1AB2AC7E"/>
    <w:rsid w:val="1AB2AC7E"/>
    <w:rsid w:val="1AB6840C"/>
    <w:rsid w:val="1ABB34CF"/>
    <w:rsid w:val="1AC0A313"/>
    <w:rsid w:val="1ADE22FF"/>
    <w:rsid w:val="1AE3537B"/>
    <w:rsid w:val="1AE40802"/>
    <w:rsid w:val="1AE6CF04"/>
    <w:rsid w:val="1AE80B93"/>
    <w:rsid w:val="1AEF5935"/>
    <w:rsid w:val="1B071E00"/>
    <w:rsid w:val="1B10CE0F"/>
    <w:rsid w:val="1B117B0B"/>
    <w:rsid w:val="1B18BF3B"/>
    <w:rsid w:val="1B1AD52D"/>
    <w:rsid w:val="1B21F501"/>
    <w:rsid w:val="1B25C237"/>
    <w:rsid w:val="1B3549F4"/>
    <w:rsid w:val="1B3730F7"/>
    <w:rsid w:val="1B37B08B"/>
    <w:rsid w:val="1B387C1B"/>
    <w:rsid w:val="1B497F18"/>
    <w:rsid w:val="1B5E7246"/>
    <w:rsid w:val="1B6018EF"/>
    <w:rsid w:val="1B6018EF"/>
    <w:rsid w:val="1B6594F5"/>
    <w:rsid w:val="1B6766AB"/>
    <w:rsid w:val="1B93A226"/>
    <w:rsid w:val="1B9683AF"/>
    <w:rsid w:val="1BBECE3B"/>
    <w:rsid w:val="1BCF96A0"/>
    <w:rsid w:val="1BD23078"/>
    <w:rsid w:val="1BDA7768"/>
    <w:rsid w:val="1BDA7768"/>
    <w:rsid w:val="1BDB3CA6"/>
    <w:rsid w:val="1BDD28A2"/>
    <w:rsid w:val="1BE284B0"/>
    <w:rsid w:val="1BE7CE5F"/>
    <w:rsid w:val="1BF5525B"/>
    <w:rsid w:val="1BF91C19"/>
    <w:rsid w:val="1BFE5196"/>
    <w:rsid w:val="1C0E74A9"/>
    <w:rsid w:val="1C135B80"/>
    <w:rsid w:val="1C135B80"/>
    <w:rsid w:val="1C14C0F3"/>
    <w:rsid w:val="1C16E3C7"/>
    <w:rsid w:val="1C1C7BB5"/>
    <w:rsid w:val="1C24346A"/>
    <w:rsid w:val="1C323432"/>
    <w:rsid w:val="1C36C59A"/>
    <w:rsid w:val="1C47B968"/>
    <w:rsid w:val="1C495925"/>
    <w:rsid w:val="1C4B5773"/>
    <w:rsid w:val="1C59F0F5"/>
    <w:rsid w:val="1C5B2860"/>
    <w:rsid w:val="1C5CF0CB"/>
    <w:rsid w:val="1C5D324A"/>
    <w:rsid w:val="1C5E214C"/>
    <w:rsid w:val="1C5E214C"/>
    <w:rsid w:val="1C60AB80"/>
    <w:rsid w:val="1C674992"/>
    <w:rsid w:val="1C90D79D"/>
    <w:rsid w:val="1C9356F7"/>
    <w:rsid w:val="1C9D8B37"/>
    <w:rsid w:val="1CB3489D"/>
    <w:rsid w:val="1CC3DF63"/>
    <w:rsid w:val="1CC69E9E"/>
    <w:rsid w:val="1CCCC338"/>
    <w:rsid w:val="1CD63BCD"/>
    <w:rsid w:val="1CE013CC"/>
    <w:rsid w:val="1CE013CC"/>
    <w:rsid w:val="1CFA78FE"/>
    <w:rsid w:val="1CFC1638"/>
    <w:rsid w:val="1D010EF0"/>
    <w:rsid w:val="1D01C792"/>
    <w:rsid w:val="1D0DE95C"/>
    <w:rsid w:val="1D15C1D6"/>
    <w:rsid w:val="1D1882E7"/>
    <w:rsid w:val="1D271EEC"/>
    <w:rsid w:val="1D2BC4BA"/>
    <w:rsid w:val="1D3EE51E"/>
    <w:rsid w:val="1D40876C"/>
    <w:rsid w:val="1D451352"/>
    <w:rsid w:val="1D47A54E"/>
    <w:rsid w:val="1D4D7639"/>
    <w:rsid w:val="1D63B857"/>
    <w:rsid w:val="1D63B857"/>
    <w:rsid w:val="1D74903C"/>
    <w:rsid w:val="1D762B37"/>
    <w:rsid w:val="1D8453B1"/>
    <w:rsid w:val="1D8947F8"/>
    <w:rsid w:val="1D8947F8"/>
    <w:rsid w:val="1D8E62D0"/>
    <w:rsid w:val="1D8F89A4"/>
    <w:rsid w:val="1D94589C"/>
    <w:rsid w:val="1D986111"/>
    <w:rsid w:val="1D99C356"/>
    <w:rsid w:val="1D9D84F6"/>
    <w:rsid w:val="1D9F03F8"/>
    <w:rsid w:val="1DAB6ED5"/>
    <w:rsid w:val="1DAC8CCD"/>
    <w:rsid w:val="1DB21CCA"/>
    <w:rsid w:val="1DB6CFDE"/>
    <w:rsid w:val="1DB7FB9D"/>
    <w:rsid w:val="1DC261D1"/>
    <w:rsid w:val="1DC62815"/>
    <w:rsid w:val="1DCB176F"/>
    <w:rsid w:val="1DD16D0A"/>
    <w:rsid w:val="1DD5FED7"/>
    <w:rsid w:val="1DE89829"/>
    <w:rsid w:val="1DEB476F"/>
    <w:rsid w:val="1DECEBDB"/>
    <w:rsid w:val="1DF311B1"/>
    <w:rsid w:val="1E045A6B"/>
    <w:rsid w:val="1E04C655"/>
    <w:rsid w:val="1E0CFFF8"/>
    <w:rsid w:val="1E0EBFE5"/>
    <w:rsid w:val="1E1186A5"/>
    <w:rsid w:val="1E127A48"/>
    <w:rsid w:val="1E1550B4"/>
    <w:rsid w:val="1E1B0EBC"/>
    <w:rsid w:val="1E1C1F78"/>
    <w:rsid w:val="1E23460B"/>
    <w:rsid w:val="1E26F9F7"/>
    <w:rsid w:val="1E334803"/>
    <w:rsid w:val="1E3362A4"/>
    <w:rsid w:val="1E344C51"/>
    <w:rsid w:val="1E458E64"/>
    <w:rsid w:val="1E5F1CFA"/>
    <w:rsid w:val="1E608A57"/>
    <w:rsid w:val="1E62BA15"/>
    <w:rsid w:val="1E68A043"/>
    <w:rsid w:val="1E6ED1B9"/>
    <w:rsid w:val="1E76065A"/>
    <w:rsid w:val="1E7682B6"/>
    <w:rsid w:val="1E76FD5D"/>
    <w:rsid w:val="1E7C0860"/>
    <w:rsid w:val="1E7D4B06"/>
    <w:rsid w:val="1E7E36C6"/>
    <w:rsid w:val="1E80B504"/>
    <w:rsid w:val="1E909160"/>
    <w:rsid w:val="1E9F6B37"/>
    <w:rsid w:val="1EA1BECC"/>
    <w:rsid w:val="1EA1BECC"/>
    <w:rsid w:val="1EA1DDB1"/>
    <w:rsid w:val="1EAEA5E4"/>
    <w:rsid w:val="1EBE5AF2"/>
    <w:rsid w:val="1EDDC2BC"/>
    <w:rsid w:val="1EE04093"/>
    <w:rsid w:val="1EE1FB6B"/>
    <w:rsid w:val="1EE6B31B"/>
    <w:rsid w:val="1EF0EED4"/>
    <w:rsid w:val="1EF67C80"/>
    <w:rsid w:val="1EFAB4D8"/>
    <w:rsid w:val="1EFC363C"/>
    <w:rsid w:val="1EFD1975"/>
    <w:rsid w:val="1F0BD2E1"/>
    <w:rsid w:val="1F0F6BC1"/>
    <w:rsid w:val="1F228B53"/>
    <w:rsid w:val="1F28921B"/>
    <w:rsid w:val="1F3C356A"/>
    <w:rsid w:val="1F44DB76"/>
    <w:rsid w:val="1F4F86B3"/>
    <w:rsid w:val="1F5032C8"/>
    <w:rsid w:val="1F5137E8"/>
    <w:rsid w:val="1F58D7AD"/>
    <w:rsid w:val="1F6B414D"/>
    <w:rsid w:val="1F6C4139"/>
    <w:rsid w:val="1F8A0E02"/>
    <w:rsid w:val="1F902808"/>
    <w:rsid w:val="1F96BC22"/>
    <w:rsid w:val="1F9EB438"/>
    <w:rsid w:val="1FA1467F"/>
    <w:rsid w:val="1FA43A3B"/>
    <w:rsid w:val="1FB494CA"/>
    <w:rsid w:val="1FB494CA"/>
    <w:rsid w:val="1FB5FFAD"/>
    <w:rsid w:val="1FB63A5E"/>
    <w:rsid w:val="1FBE6845"/>
    <w:rsid w:val="1FC4E54B"/>
    <w:rsid w:val="1FCA2066"/>
    <w:rsid w:val="1FD3B05B"/>
    <w:rsid w:val="1FD6E0B7"/>
    <w:rsid w:val="1FD76F95"/>
    <w:rsid w:val="1FE50E17"/>
    <w:rsid w:val="1FE7AA7C"/>
    <w:rsid w:val="1FE9F188"/>
    <w:rsid w:val="1FFCC040"/>
    <w:rsid w:val="1FFE76AB"/>
    <w:rsid w:val="1FFFFB4E"/>
    <w:rsid w:val="202437AF"/>
    <w:rsid w:val="20252C8C"/>
    <w:rsid w:val="2027F32B"/>
    <w:rsid w:val="202A4CCF"/>
    <w:rsid w:val="202CDAFB"/>
    <w:rsid w:val="202CFE3E"/>
    <w:rsid w:val="202F12C4"/>
    <w:rsid w:val="20355A95"/>
    <w:rsid w:val="20391CFE"/>
    <w:rsid w:val="20391CFE"/>
    <w:rsid w:val="2039768C"/>
    <w:rsid w:val="2039768C"/>
    <w:rsid w:val="203DEFF7"/>
    <w:rsid w:val="2041D167"/>
    <w:rsid w:val="2041D987"/>
    <w:rsid w:val="20438C3D"/>
    <w:rsid w:val="204D7F97"/>
    <w:rsid w:val="2050158E"/>
    <w:rsid w:val="20516A93"/>
    <w:rsid w:val="20530ABF"/>
    <w:rsid w:val="2059425C"/>
    <w:rsid w:val="20644539"/>
    <w:rsid w:val="206552EA"/>
    <w:rsid w:val="2069E0C7"/>
    <w:rsid w:val="20722ED0"/>
    <w:rsid w:val="207557CD"/>
    <w:rsid w:val="20856E2D"/>
    <w:rsid w:val="2089F47B"/>
    <w:rsid w:val="20923F5E"/>
    <w:rsid w:val="2098069D"/>
    <w:rsid w:val="209AE63A"/>
    <w:rsid w:val="20AA1DD0"/>
    <w:rsid w:val="20AF7F11"/>
    <w:rsid w:val="20B4C2A6"/>
    <w:rsid w:val="20B5E4FC"/>
    <w:rsid w:val="20B6E1A8"/>
    <w:rsid w:val="20C136D5"/>
    <w:rsid w:val="20C33595"/>
    <w:rsid w:val="20C6F669"/>
    <w:rsid w:val="20C93DAC"/>
    <w:rsid w:val="20CFCBB0"/>
    <w:rsid w:val="20D4B2A5"/>
    <w:rsid w:val="20D5F057"/>
    <w:rsid w:val="20E49DED"/>
    <w:rsid w:val="20E88F63"/>
    <w:rsid w:val="20F1561C"/>
    <w:rsid w:val="20FB7B04"/>
    <w:rsid w:val="20FC69A2"/>
    <w:rsid w:val="21001082"/>
    <w:rsid w:val="2103E254"/>
    <w:rsid w:val="21063552"/>
    <w:rsid w:val="21064158"/>
    <w:rsid w:val="2109424B"/>
    <w:rsid w:val="210D0D17"/>
    <w:rsid w:val="2116A26D"/>
    <w:rsid w:val="2118612F"/>
    <w:rsid w:val="211CCA48"/>
    <w:rsid w:val="21213002"/>
    <w:rsid w:val="2121622F"/>
    <w:rsid w:val="21236447"/>
    <w:rsid w:val="21282671"/>
    <w:rsid w:val="212E2647"/>
    <w:rsid w:val="21306245"/>
    <w:rsid w:val="213290DD"/>
    <w:rsid w:val="2139716B"/>
    <w:rsid w:val="213CFF5C"/>
    <w:rsid w:val="213F335A"/>
    <w:rsid w:val="2142CC3E"/>
    <w:rsid w:val="214A8D62"/>
    <w:rsid w:val="214AABF5"/>
    <w:rsid w:val="215754B2"/>
    <w:rsid w:val="216E1E5D"/>
    <w:rsid w:val="2178298E"/>
    <w:rsid w:val="217AA755"/>
    <w:rsid w:val="217B1074"/>
    <w:rsid w:val="217C0A2F"/>
    <w:rsid w:val="2180CC85"/>
    <w:rsid w:val="2185AE86"/>
    <w:rsid w:val="2190E570"/>
    <w:rsid w:val="2196155F"/>
    <w:rsid w:val="2196EF9C"/>
    <w:rsid w:val="21981F0C"/>
    <w:rsid w:val="219C4EA0"/>
    <w:rsid w:val="21AD8BFE"/>
    <w:rsid w:val="21BCB056"/>
    <w:rsid w:val="21C5A68E"/>
    <w:rsid w:val="21CBDE77"/>
    <w:rsid w:val="21CFA8DA"/>
    <w:rsid w:val="21D63D32"/>
    <w:rsid w:val="21D63D32"/>
    <w:rsid w:val="21D8B41E"/>
    <w:rsid w:val="21D8C261"/>
    <w:rsid w:val="21E10A89"/>
    <w:rsid w:val="21F58EB7"/>
    <w:rsid w:val="21FBC0CB"/>
    <w:rsid w:val="21FCF4D9"/>
    <w:rsid w:val="21FD1600"/>
    <w:rsid w:val="22000A9B"/>
    <w:rsid w:val="22016C97"/>
    <w:rsid w:val="2208FB98"/>
    <w:rsid w:val="2212CB5E"/>
    <w:rsid w:val="22149118"/>
    <w:rsid w:val="221CA43B"/>
    <w:rsid w:val="2226E999"/>
    <w:rsid w:val="222B49DF"/>
    <w:rsid w:val="2232CF8C"/>
    <w:rsid w:val="22331BF9"/>
    <w:rsid w:val="2234149B"/>
    <w:rsid w:val="223EDDD3"/>
    <w:rsid w:val="224116AE"/>
    <w:rsid w:val="2241B9D3"/>
    <w:rsid w:val="226AB489"/>
    <w:rsid w:val="226C8361"/>
    <w:rsid w:val="226CE520"/>
    <w:rsid w:val="226CE520"/>
    <w:rsid w:val="2272D73F"/>
    <w:rsid w:val="227BF6F6"/>
    <w:rsid w:val="2285BE06"/>
    <w:rsid w:val="22870B80"/>
    <w:rsid w:val="228A2929"/>
    <w:rsid w:val="22910A33"/>
    <w:rsid w:val="22961A2E"/>
    <w:rsid w:val="2297800F"/>
    <w:rsid w:val="22996345"/>
    <w:rsid w:val="229A9221"/>
    <w:rsid w:val="229D3784"/>
    <w:rsid w:val="22A27068"/>
    <w:rsid w:val="22AA2CE1"/>
    <w:rsid w:val="22AD2291"/>
    <w:rsid w:val="22AD2291"/>
    <w:rsid w:val="22ADA92C"/>
    <w:rsid w:val="22B3642A"/>
    <w:rsid w:val="22B89AA9"/>
    <w:rsid w:val="22CCED4E"/>
    <w:rsid w:val="22CD4356"/>
    <w:rsid w:val="22D3D1FD"/>
    <w:rsid w:val="22D414EF"/>
    <w:rsid w:val="22D59E56"/>
    <w:rsid w:val="22E016E5"/>
    <w:rsid w:val="22E051D9"/>
    <w:rsid w:val="22E051D9"/>
    <w:rsid w:val="22F3664D"/>
    <w:rsid w:val="22FD6C19"/>
    <w:rsid w:val="230A8241"/>
    <w:rsid w:val="230D1C07"/>
    <w:rsid w:val="230D64B6"/>
    <w:rsid w:val="230FBB10"/>
    <w:rsid w:val="231D44AD"/>
    <w:rsid w:val="231E5021"/>
    <w:rsid w:val="231F9E30"/>
    <w:rsid w:val="2323D9A5"/>
    <w:rsid w:val="2323D9A5"/>
    <w:rsid w:val="2323E60C"/>
    <w:rsid w:val="23283666"/>
    <w:rsid w:val="232936F9"/>
    <w:rsid w:val="232A4953"/>
    <w:rsid w:val="2331C982"/>
    <w:rsid w:val="23347AE7"/>
    <w:rsid w:val="233E12BF"/>
    <w:rsid w:val="2349D9A7"/>
    <w:rsid w:val="234F6E78"/>
    <w:rsid w:val="23586E46"/>
    <w:rsid w:val="23586E46"/>
    <w:rsid w:val="235D75AE"/>
    <w:rsid w:val="23640283"/>
    <w:rsid w:val="2367BB77"/>
    <w:rsid w:val="2369F6B0"/>
    <w:rsid w:val="236AB23F"/>
    <w:rsid w:val="236CECC1"/>
    <w:rsid w:val="236D0CBA"/>
    <w:rsid w:val="2371B6F5"/>
    <w:rsid w:val="2373A8F7"/>
    <w:rsid w:val="237B8A4C"/>
    <w:rsid w:val="2382CDE2"/>
    <w:rsid w:val="238A8BAF"/>
    <w:rsid w:val="239CF3AC"/>
    <w:rsid w:val="23A46D99"/>
    <w:rsid w:val="23A92A9A"/>
    <w:rsid w:val="23AC07B8"/>
    <w:rsid w:val="23B69BE5"/>
    <w:rsid w:val="23BE9408"/>
    <w:rsid w:val="23C40551"/>
    <w:rsid w:val="23C68ECE"/>
    <w:rsid w:val="23CC075A"/>
    <w:rsid w:val="23CDB596"/>
    <w:rsid w:val="23D28BFD"/>
    <w:rsid w:val="23E4410A"/>
    <w:rsid w:val="23E71FD3"/>
    <w:rsid w:val="23E79181"/>
    <w:rsid w:val="23F5BB45"/>
    <w:rsid w:val="23F6D7EC"/>
    <w:rsid w:val="23FC0CB4"/>
    <w:rsid w:val="2408E1FD"/>
    <w:rsid w:val="2421B095"/>
    <w:rsid w:val="242271FF"/>
    <w:rsid w:val="242412BC"/>
    <w:rsid w:val="243301CD"/>
    <w:rsid w:val="2435F252"/>
    <w:rsid w:val="244E42EF"/>
    <w:rsid w:val="245233D5"/>
    <w:rsid w:val="24592438"/>
    <w:rsid w:val="245FC733"/>
    <w:rsid w:val="2463C19B"/>
    <w:rsid w:val="24685FE5"/>
    <w:rsid w:val="2470DE90"/>
    <w:rsid w:val="24756DC1"/>
    <w:rsid w:val="247B8A2D"/>
    <w:rsid w:val="247BE9DB"/>
    <w:rsid w:val="248A1F5A"/>
    <w:rsid w:val="248A1F5A"/>
    <w:rsid w:val="248B65A4"/>
    <w:rsid w:val="248E3D6F"/>
    <w:rsid w:val="249323D9"/>
    <w:rsid w:val="24982230"/>
    <w:rsid w:val="249AA34A"/>
    <w:rsid w:val="249D9189"/>
    <w:rsid w:val="249D9189"/>
    <w:rsid w:val="24A65136"/>
    <w:rsid w:val="24A6616C"/>
    <w:rsid w:val="24A9A768"/>
    <w:rsid w:val="24AE34E8"/>
    <w:rsid w:val="24BB1A0A"/>
    <w:rsid w:val="24BD4857"/>
    <w:rsid w:val="24C701B1"/>
    <w:rsid w:val="24CB7E98"/>
    <w:rsid w:val="24D625FA"/>
    <w:rsid w:val="24D962EE"/>
    <w:rsid w:val="24DA4629"/>
    <w:rsid w:val="24DE48D8"/>
    <w:rsid w:val="24E3FF24"/>
    <w:rsid w:val="24E56B4D"/>
    <w:rsid w:val="24E64EDB"/>
    <w:rsid w:val="24E82B13"/>
    <w:rsid w:val="24F6F332"/>
    <w:rsid w:val="24FB5E35"/>
    <w:rsid w:val="24FD1719"/>
    <w:rsid w:val="2518FB41"/>
    <w:rsid w:val="251B91F5"/>
    <w:rsid w:val="2522A42C"/>
    <w:rsid w:val="252A0D71"/>
    <w:rsid w:val="253AAAF8"/>
    <w:rsid w:val="253B228D"/>
    <w:rsid w:val="253F4C2C"/>
    <w:rsid w:val="25450866"/>
    <w:rsid w:val="25450866"/>
    <w:rsid w:val="25513CEF"/>
    <w:rsid w:val="25567BF1"/>
    <w:rsid w:val="255AEE4E"/>
    <w:rsid w:val="255BBC0A"/>
    <w:rsid w:val="255DA321"/>
    <w:rsid w:val="25662CFC"/>
    <w:rsid w:val="2567C29D"/>
    <w:rsid w:val="256DA2DB"/>
    <w:rsid w:val="256DE4AB"/>
    <w:rsid w:val="256DEA25"/>
    <w:rsid w:val="256EBBF9"/>
    <w:rsid w:val="25708AD6"/>
    <w:rsid w:val="25708AD6"/>
    <w:rsid w:val="25767CD0"/>
    <w:rsid w:val="257C0756"/>
    <w:rsid w:val="257D58B2"/>
    <w:rsid w:val="25828C11"/>
    <w:rsid w:val="25828C11"/>
    <w:rsid w:val="25A485DA"/>
    <w:rsid w:val="25A55FD4"/>
    <w:rsid w:val="25B6F973"/>
    <w:rsid w:val="25BA249C"/>
    <w:rsid w:val="25C6B833"/>
    <w:rsid w:val="25CFB172"/>
    <w:rsid w:val="25D13271"/>
    <w:rsid w:val="25DCD42B"/>
    <w:rsid w:val="25E0BDE1"/>
    <w:rsid w:val="25E2489A"/>
    <w:rsid w:val="25ED7647"/>
    <w:rsid w:val="25F03B6B"/>
    <w:rsid w:val="25F2C544"/>
    <w:rsid w:val="25F4D352"/>
    <w:rsid w:val="25FEE73C"/>
    <w:rsid w:val="25FEE73C"/>
    <w:rsid w:val="26057F37"/>
    <w:rsid w:val="260BB6B3"/>
    <w:rsid w:val="2612D918"/>
    <w:rsid w:val="2612D918"/>
    <w:rsid w:val="2614B416"/>
    <w:rsid w:val="261583D1"/>
    <w:rsid w:val="26169AED"/>
    <w:rsid w:val="26261524"/>
    <w:rsid w:val="263E8DDC"/>
    <w:rsid w:val="26412593"/>
    <w:rsid w:val="26412BF5"/>
    <w:rsid w:val="264A7AA1"/>
    <w:rsid w:val="264E7D00"/>
    <w:rsid w:val="264EFABF"/>
    <w:rsid w:val="2652BFC4"/>
    <w:rsid w:val="2652BFC4"/>
    <w:rsid w:val="265666AD"/>
    <w:rsid w:val="265A1094"/>
    <w:rsid w:val="2661824C"/>
    <w:rsid w:val="2664DB10"/>
    <w:rsid w:val="2664DB10"/>
    <w:rsid w:val="26686CF6"/>
    <w:rsid w:val="266DDA83"/>
    <w:rsid w:val="266E54E6"/>
    <w:rsid w:val="267FEEB2"/>
    <w:rsid w:val="2689AA2F"/>
    <w:rsid w:val="269F29BF"/>
    <w:rsid w:val="26A5E48D"/>
    <w:rsid w:val="26B3D0D8"/>
    <w:rsid w:val="26BCE39E"/>
    <w:rsid w:val="26C190D1"/>
    <w:rsid w:val="26C19B7E"/>
    <w:rsid w:val="26C4262E"/>
    <w:rsid w:val="26CA86A1"/>
    <w:rsid w:val="26D096AB"/>
    <w:rsid w:val="26D0AFD1"/>
    <w:rsid w:val="26D0D36A"/>
    <w:rsid w:val="26D0D36A"/>
    <w:rsid w:val="26D39620"/>
    <w:rsid w:val="26D4946E"/>
    <w:rsid w:val="26D4F962"/>
    <w:rsid w:val="26D8AADE"/>
    <w:rsid w:val="26DC767A"/>
    <w:rsid w:val="26DD670A"/>
    <w:rsid w:val="26E02395"/>
    <w:rsid w:val="26F31ED5"/>
    <w:rsid w:val="26F5A273"/>
    <w:rsid w:val="26F9E0D9"/>
    <w:rsid w:val="26FEB3EE"/>
    <w:rsid w:val="27066977"/>
    <w:rsid w:val="270E647E"/>
    <w:rsid w:val="27149338"/>
    <w:rsid w:val="271EA590"/>
    <w:rsid w:val="2724C89A"/>
    <w:rsid w:val="2725C2CC"/>
    <w:rsid w:val="27290E3E"/>
    <w:rsid w:val="272BD17C"/>
    <w:rsid w:val="27339AD1"/>
    <w:rsid w:val="273A1AF3"/>
    <w:rsid w:val="273AECCF"/>
    <w:rsid w:val="2740170A"/>
    <w:rsid w:val="2740F025"/>
    <w:rsid w:val="27410C78"/>
    <w:rsid w:val="27430342"/>
    <w:rsid w:val="2744993A"/>
    <w:rsid w:val="27452B4D"/>
    <w:rsid w:val="2746B726"/>
    <w:rsid w:val="27485F1E"/>
    <w:rsid w:val="274DAC74"/>
    <w:rsid w:val="2756C74A"/>
    <w:rsid w:val="275C9013"/>
    <w:rsid w:val="275FBAA4"/>
    <w:rsid w:val="2763C3E7"/>
    <w:rsid w:val="2764B952"/>
    <w:rsid w:val="276E9440"/>
    <w:rsid w:val="276F473A"/>
    <w:rsid w:val="2776F685"/>
    <w:rsid w:val="2777CEF2"/>
    <w:rsid w:val="2782E56A"/>
    <w:rsid w:val="27837370"/>
    <w:rsid w:val="278AEC81"/>
    <w:rsid w:val="278CBF93"/>
    <w:rsid w:val="2790A3B3"/>
    <w:rsid w:val="279AB79D"/>
    <w:rsid w:val="27A0A5F5"/>
    <w:rsid w:val="27A4E04F"/>
    <w:rsid w:val="27A962A2"/>
    <w:rsid w:val="27AE41FC"/>
    <w:rsid w:val="27AEED26"/>
    <w:rsid w:val="27AEED26"/>
    <w:rsid w:val="27AF47A4"/>
    <w:rsid w:val="27B0B2EF"/>
    <w:rsid w:val="27B89C2B"/>
    <w:rsid w:val="27C1BBC0"/>
    <w:rsid w:val="27C61FFC"/>
    <w:rsid w:val="27CBDBA0"/>
    <w:rsid w:val="27CE3421"/>
    <w:rsid w:val="27D5324B"/>
    <w:rsid w:val="27D8B854"/>
    <w:rsid w:val="27D9209B"/>
    <w:rsid w:val="27DC75E9"/>
    <w:rsid w:val="27DE19E6"/>
    <w:rsid w:val="27E3F1D8"/>
    <w:rsid w:val="27E7C93D"/>
    <w:rsid w:val="27ECAE58"/>
    <w:rsid w:val="27ED799D"/>
    <w:rsid w:val="27F41AF9"/>
    <w:rsid w:val="27F68143"/>
    <w:rsid w:val="28010658"/>
    <w:rsid w:val="28033E75"/>
    <w:rsid w:val="28056AD3"/>
    <w:rsid w:val="280BA5C4"/>
    <w:rsid w:val="280C648A"/>
    <w:rsid w:val="2812885D"/>
    <w:rsid w:val="28169701"/>
    <w:rsid w:val="28186B3F"/>
    <w:rsid w:val="28203332"/>
    <w:rsid w:val="282AA9BB"/>
    <w:rsid w:val="282E9173"/>
    <w:rsid w:val="2835AB9B"/>
    <w:rsid w:val="283A20AE"/>
    <w:rsid w:val="283C058D"/>
    <w:rsid w:val="283FDDFB"/>
    <w:rsid w:val="283FDED8"/>
    <w:rsid w:val="2842FA6A"/>
    <w:rsid w:val="284499BB"/>
    <w:rsid w:val="28451D94"/>
    <w:rsid w:val="28458991"/>
    <w:rsid w:val="2857AB98"/>
    <w:rsid w:val="2857BF9D"/>
    <w:rsid w:val="2857BF9D"/>
    <w:rsid w:val="285DA737"/>
    <w:rsid w:val="286363F3"/>
    <w:rsid w:val="28671896"/>
    <w:rsid w:val="286CEA7B"/>
    <w:rsid w:val="286E2BE1"/>
    <w:rsid w:val="28759F77"/>
    <w:rsid w:val="287CB21F"/>
    <w:rsid w:val="287D17EE"/>
    <w:rsid w:val="2880B7F4"/>
    <w:rsid w:val="2888DDB1"/>
    <w:rsid w:val="288CA0CD"/>
    <w:rsid w:val="288CA0CD"/>
    <w:rsid w:val="2893C09D"/>
    <w:rsid w:val="28982792"/>
    <w:rsid w:val="2899ABDE"/>
    <w:rsid w:val="289D0000"/>
    <w:rsid w:val="28AC131E"/>
    <w:rsid w:val="28AEE003"/>
    <w:rsid w:val="28B0453C"/>
    <w:rsid w:val="28C1B4D3"/>
    <w:rsid w:val="28C20BB5"/>
    <w:rsid w:val="28C684E4"/>
    <w:rsid w:val="28C79578"/>
    <w:rsid w:val="28D9D535"/>
    <w:rsid w:val="28DB699D"/>
    <w:rsid w:val="28E115CC"/>
    <w:rsid w:val="28F0D981"/>
    <w:rsid w:val="28F21C47"/>
    <w:rsid w:val="28F28D01"/>
    <w:rsid w:val="28F29669"/>
    <w:rsid w:val="28F40802"/>
    <w:rsid w:val="28FE0B62"/>
    <w:rsid w:val="28FE0B62"/>
    <w:rsid w:val="2908AEF3"/>
    <w:rsid w:val="290E4A5A"/>
    <w:rsid w:val="2913198A"/>
    <w:rsid w:val="291549EF"/>
    <w:rsid w:val="291BE0CE"/>
    <w:rsid w:val="292AACE4"/>
    <w:rsid w:val="29317363"/>
    <w:rsid w:val="29350D10"/>
    <w:rsid w:val="293738FF"/>
    <w:rsid w:val="293D802C"/>
    <w:rsid w:val="2941231B"/>
    <w:rsid w:val="294C452F"/>
    <w:rsid w:val="294CC92A"/>
    <w:rsid w:val="29511BA5"/>
    <w:rsid w:val="295AC674"/>
    <w:rsid w:val="29611574"/>
    <w:rsid w:val="29611574"/>
    <w:rsid w:val="296823B8"/>
    <w:rsid w:val="296C2884"/>
    <w:rsid w:val="29754D37"/>
    <w:rsid w:val="297B2964"/>
    <w:rsid w:val="298055A9"/>
    <w:rsid w:val="298B21CB"/>
    <w:rsid w:val="29922B71"/>
    <w:rsid w:val="2999230E"/>
    <w:rsid w:val="2999D80B"/>
    <w:rsid w:val="299A6175"/>
    <w:rsid w:val="299E4E30"/>
    <w:rsid w:val="29A10D18"/>
    <w:rsid w:val="29A61889"/>
    <w:rsid w:val="29A88A89"/>
    <w:rsid w:val="29B5ABA0"/>
    <w:rsid w:val="29B78281"/>
    <w:rsid w:val="29C94BD6"/>
    <w:rsid w:val="29CB6948"/>
    <w:rsid w:val="29D82E88"/>
    <w:rsid w:val="29D8712E"/>
    <w:rsid w:val="29D92A76"/>
    <w:rsid w:val="29F1226C"/>
    <w:rsid w:val="29F6F4A0"/>
    <w:rsid w:val="29FD0824"/>
    <w:rsid w:val="2A03F692"/>
    <w:rsid w:val="2A03F692"/>
    <w:rsid w:val="2A0F0F9A"/>
    <w:rsid w:val="2A16121A"/>
    <w:rsid w:val="2A183AC3"/>
    <w:rsid w:val="2A183AC3"/>
    <w:rsid w:val="2A1CC3B8"/>
    <w:rsid w:val="2A216397"/>
    <w:rsid w:val="2A28A381"/>
    <w:rsid w:val="2A2CBF2E"/>
    <w:rsid w:val="2A2F295E"/>
    <w:rsid w:val="2A35A2E5"/>
    <w:rsid w:val="2A37EA13"/>
    <w:rsid w:val="2A37EA13"/>
    <w:rsid w:val="2A3C702A"/>
    <w:rsid w:val="2A44151B"/>
    <w:rsid w:val="2A49D596"/>
    <w:rsid w:val="2A52A0CB"/>
    <w:rsid w:val="2A5AF8AE"/>
    <w:rsid w:val="2A69E2D4"/>
    <w:rsid w:val="2A7A89A4"/>
    <w:rsid w:val="2A838778"/>
    <w:rsid w:val="2A8636F0"/>
    <w:rsid w:val="2A89AFB6"/>
    <w:rsid w:val="2A9948D5"/>
    <w:rsid w:val="2A9B078C"/>
    <w:rsid w:val="2AA02647"/>
    <w:rsid w:val="2AAB3AF8"/>
    <w:rsid w:val="2AAFE3B8"/>
    <w:rsid w:val="2AAFE3B8"/>
    <w:rsid w:val="2AB393F5"/>
    <w:rsid w:val="2AC92D8D"/>
    <w:rsid w:val="2ACF08B7"/>
    <w:rsid w:val="2AD13193"/>
    <w:rsid w:val="2AD5345D"/>
    <w:rsid w:val="2AD68C21"/>
    <w:rsid w:val="2AD878FF"/>
    <w:rsid w:val="2AF17872"/>
    <w:rsid w:val="2AF2591F"/>
    <w:rsid w:val="2AF2591F"/>
    <w:rsid w:val="2AF49685"/>
    <w:rsid w:val="2B06991C"/>
    <w:rsid w:val="2B0C9439"/>
    <w:rsid w:val="2B0E7B1F"/>
    <w:rsid w:val="2B1093F9"/>
    <w:rsid w:val="2B21B06E"/>
    <w:rsid w:val="2B221A66"/>
    <w:rsid w:val="2B242426"/>
    <w:rsid w:val="2B276A26"/>
    <w:rsid w:val="2B2C55DA"/>
    <w:rsid w:val="2B2EE305"/>
    <w:rsid w:val="2B335D6D"/>
    <w:rsid w:val="2B3AC169"/>
    <w:rsid w:val="2B40D1C5"/>
    <w:rsid w:val="2B40D1C5"/>
    <w:rsid w:val="2B48CDC2"/>
    <w:rsid w:val="2B5601EB"/>
    <w:rsid w:val="2B5776FF"/>
    <w:rsid w:val="2B5AC018"/>
    <w:rsid w:val="2B5B257B"/>
    <w:rsid w:val="2B629403"/>
    <w:rsid w:val="2B65BAF4"/>
    <w:rsid w:val="2B6F1468"/>
    <w:rsid w:val="2B714C39"/>
    <w:rsid w:val="2B7223D9"/>
    <w:rsid w:val="2B73106F"/>
    <w:rsid w:val="2B7C3A7D"/>
    <w:rsid w:val="2B9237F3"/>
    <w:rsid w:val="2B9501F4"/>
    <w:rsid w:val="2B97F961"/>
    <w:rsid w:val="2B9AB47B"/>
    <w:rsid w:val="2BC36E5B"/>
    <w:rsid w:val="2BC868F0"/>
    <w:rsid w:val="2BCDEFF9"/>
    <w:rsid w:val="2BCFC74C"/>
    <w:rsid w:val="2BDC4ED4"/>
    <w:rsid w:val="2BE54BF2"/>
    <w:rsid w:val="2BE75698"/>
    <w:rsid w:val="2BEF2DC2"/>
    <w:rsid w:val="2BF32146"/>
    <w:rsid w:val="2BFB3780"/>
    <w:rsid w:val="2BFDBA19"/>
    <w:rsid w:val="2C0C707C"/>
    <w:rsid w:val="2C12AC44"/>
    <w:rsid w:val="2C17AB21"/>
    <w:rsid w:val="2C1EA3AD"/>
    <w:rsid w:val="2C2880DF"/>
    <w:rsid w:val="2C2DC692"/>
    <w:rsid w:val="2C304EF3"/>
    <w:rsid w:val="2C39C3F6"/>
    <w:rsid w:val="2C3F0B9F"/>
    <w:rsid w:val="2C4061AD"/>
    <w:rsid w:val="2C40AB5C"/>
    <w:rsid w:val="2C417DAA"/>
    <w:rsid w:val="2C4730D9"/>
    <w:rsid w:val="2C4EBC49"/>
    <w:rsid w:val="2C50805C"/>
    <w:rsid w:val="2C51E3DB"/>
    <w:rsid w:val="2C5AD578"/>
    <w:rsid w:val="2C613EC2"/>
    <w:rsid w:val="2C62EB92"/>
    <w:rsid w:val="2C6932A5"/>
    <w:rsid w:val="2C76D1A5"/>
    <w:rsid w:val="2C77B815"/>
    <w:rsid w:val="2C7868B7"/>
    <w:rsid w:val="2C88C4E7"/>
    <w:rsid w:val="2C8C0C6F"/>
    <w:rsid w:val="2C9706F5"/>
    <w:rsid w:val="2C9C3DE0"/>
    <w:rsid w:val="2C9DFAB8"/>
    <w:rsid w:val="2CA4A59A"/>
    <w:rsid w:val="2CAD9A95"/>
    <w:rsid w:val="2CAE7F6B"/>
    <w:rsid w:val="2CB0E099"/>
    <w:rsid w:val="2CB1EC3B"/>
    <w:rsid w:val="2CB47750"/>
    <w:rsid w:val="2CBEB252"/>
    <w:rsid w:val="2CBF57AF"/>
    <w:rsid w:val="2CC29F84"/>
    <w:rsid w:val="2CD6204F"/>
    <w:rsid w:val="2CDD6207"/>
    <w:rsid w:val="2CEBCCCB"/>
    <w:rsid w:val="2CEDE97B"/>
    <w:rsid w:val="2CF62BE2"/>
    <w:rsid w:val="2D015856"/>
    <w:rsid w:val="2D015856"/>
    <w:rsid w:val="2D06BF1E"/>
    <w:rsid w:val="2D094A72"/>
    <w:rsid w:val="2D0ACCE2"/>
    <w:rsid w:val="2D0E06BD"/>
    <w:rsid w:val="2D0EF67D"/>
    <w:rsid w:val="2D128F61"/>
    <w:rsid w:val="2D132F95"/>
    <w:rsid w:val="2D132F95"/>
    <w:rsid w:val="2D1548B5"/>
    <w:rsid w:val="2D1FD558"/>
    <w:rsid w:val="2D2D56AC"/>
    <w:rsid w:val="2D325D6C"/>
    <w:rsid w:val="2D3399D0"/>
    <w:rsid w:val="2D36DC42"/>
    <w:rsid w:val="2D37FFCD"/>
    <w:rsid w:val="2D3DF72B"/>
    <w:rsid w:val="2D3E1944"/>
    <w:rsid w:val="2D42EAEA"/>
    <w:rsid w:val="2D4F9475"/>
    <w:rsid w:val="2D59A91C"/>
    <w:rsid w:val="2D650177"/>
    <w:rsid w:val="2D6A6D52"/>
    <w:rsid w:val="2D6D8877"/>
    <w:rsid w:val="2D6D8877"/>
    <w:rsid w:val="2D6EFFD6"/>
    <w:rsid w:val="2D742F17"/>
    <w:rsid w:val="2D793649"/>
    <w:rsid w:val="2D793649"/>
    <w:rsid w:val="2D7E05EB"/>
    <w:rsid w:val="2D8A2F95"/>
    <w:rsid w:val="2D911548"/>
    <w:rsid w:val="2DA18396"/>
    <w:rsid w:val="2DA573BE"/>
    <w:rsid w:val="2DA977F0"/>
    <w:rsid w:val="2DAB1667"/>
    <w:rsid w:val="2DB386F7"/>
    <w:rsid w:val="2DBB1073"/>
    <w:rsid w:val="2DBBB344"/>
    <w:rsid w:val="2DC7B845"/>
    <w:rsid w:val="2DC7C416"/>
    <w:rsid w:val="2DDCE0AC"/>
    <w:rsid w:val="2DE2EAD4"/>
    <w:rsid w:val="2DE68AAD"/>
    <w:rsid w:val="2DED68FF"/>
    <w:rsid w:val="2DEF426A"/>
    <w:rsid w:val="2DFA923A"/>
    <w:rsid w:val="2DFEBBF3"/>
    <w:rsid w:val="2E00BB4B"/>
    <w:rsid w:val="2E06B399"/>
    <w:rsid w:val="2E0B646B"/>
    <w:rsid w:val="2E1327DF"/>
    <w:rsid w:val="2E18EA49"/>
    <w:rsid w:val="2E2B32BF"/>
    <w:rsid w:val="2E3C75E6"/>
    <w:rsid w:val="2E3DC26F"/>
    <w:rsid w:val="2E3ECD03"/>
    <w:rsid w:val="2E4310D4"/>
    <w:rsid w:val="2E47E103"/>
    <w:rsid w:val="2E4B1B5A"/>
    <w:rsid w:val="2E4B5CFC"/>
    <w:rsid w:val="2E4C3624"/>
    <w:rsid w:val="2E5917A9"/>
    <w:rsid w:val="2E597038"/>
    <w:rsid w:val="2E5C42AD"/>
    <w:rsid w:val="2E6149C0"/>
    <w:rsid w:val="2E6149C0"/>
    <w:rsid w:val="2E770879"/>
    <w:rsid w:val="2E79D025"/>
    <w:rsid w:val="2E79D025"/>
    <w:rsid w:val="2E7A1E46"/>
    <w:rsid w:val="2E86048C"/>
    <w:rsid w:val="2E87CB87"/>
    <w:rsid w:val="2E8CE309"/>
    <w:rsid w:val="2E901790"/>
    <w:rsid w:val="2E92A87A"/>
    <w:rsid w:val="2E9342F3"/>
    <w:rsid w:val="2E95E0D9"/>
    <w:rsid w:val="2E98B977"/>
    <w:rsid w:val="2E9B2D33"/>
    <w:rsid w:val="2EA15970"/>
    <w:rsid w:val="2EAFA4A8"/>
    <w:rsid w:val="2EB06859"/>
    <w:rsid w:val="2EB774CA"/>
    <w:rsid w:val="2EB87ADA"/>
    <w:rsid w:val="2EB9D0BE"/>
    <w:rsid w:val="2EBE4924"/>
    <w:rsid w:val="2ECAC1AD"/>
    <w:rsid w:val="2ECC0979"/>
    <w:rsid w:val="2ED1C3AF"/>
    <w:rsid w:val="2ED28941"/>
    <w:rsid w:val="2ED68055"/>
    <w:rsid w:val="2ED881F0"/>
    <w:rsid w:val="2EDD5246"/>
    <w:rsid w:val="2EDDF384"/>
    <w:rsid w:val="2EE36555"/>
    <w:rsid w:val="2EF48DFE"/>
    <w:rsid w:val="2EF7E88B"/>
    <w:rsid w:val="2F1CE5D1"/>
    <w:rsid w:val="2F1EB5C9"/>
    <w:rsid w:val="2F1F86C0"/>
    <w:rsid w:val="2F31D1EC"/>
    <w:rsid w:val="2F3D53F7"/>
    <w:rsid w:val="2F42F9C8"/>
    <w:rsid w:val="2F468392"/>
    <w:rsid w:val="2F484481"/>
    <w:rsid w:val="2F48E70B"/>
    <w:rsid w:val="2F4C0F06"/>
    <w:rsid w:val="2F592CCD"/>
    <w:rsid w:val="2F593859"/>
    <w:rsid w:val="2F59CFEC"/>
    <w:rsid w:val="2F5D6B5B"/>
    <w:rsid w:val="2F720997"/>
    <w:rsid w:val="2F7303D7"/>
    <w:rsid w:val="2F75F17E"/>
    <w:rsid w:val="2F78450D"/>
    <w:rsid w:val="2F78AB51"/>
    <w:rsid w:val="2F7F189E"/>
    <w:rsid w:val="2F86633F"/>
    <w:rsid w:val="2F878F8C"/>
    <w:rsid w:val="2F934F18"/>
    <w:rsid w:val="2F9971F2"/>
    <w:rsid w:val="2F9971F2"/>
    <w:rsid w:val="2F9B1982"/>
    <w:rsid w:val="2FA279DA"/>
    <w:rsid w:val="2FC95FF1"/>
    <w:rsid w:val="2FC95FF1"/>
    <w:rsid w:val="2FD37165"/>
    <w:rsid w:val="2FD694C7"/>
    <w:rsid w:val="2FD694C7"/>
    <w:rsid w:val="2FD778F5"/>
    <w:rsid w:val="2FDF4D38"/>
    <w:rsid w:val="2FE32A9E"/>
    <w:rsid w:val="2FE40852"/>
    <w:rsid w:val="2FE5EB7F"/>
    <w:rsid w:val="2FEBA792"/>
    <w:rsid w:val="2FEEA1F2"/>
    <w:rsid w:val="2FF56D38"/>
    <w:rsid w:val="2FFF0B4A"/>
    <w:rsid w:val="302E6023"/>
    <w:rsid w:val="302EA7B7"/>
    <w:rsid w:val="3031848B"/>
    <w:rsid w:val="303DB17B"/>
    <w:rsid w:val="303E4FB9"/>
    <w:rsid w:val="303E5FE0"/>
    <w:rsid w:val="3049985F"/>
    <w:rsid w:val="30501E0A"/>
    <w:rsid w:val="30510A1E"/>
    <w:rsid w:val="30576489"/>
    <w:rsid w:val="305A1985"/>
    <w:rsid w:val="305C2EE0"/>
    <w:rsid w:val="305D098B"/>
    <w:rsid w:val="30629B76"/>
    <w:rsid w:val="306BE3D3"/>
    <w:rsid w:val="307ADD8F"/>
    <w:rsid w:val="3088B171"/>
    <w:rsid w:val="3088DC3A"/>
    <w:rsid w:val="3090AFAE"/>
    <w:rsid w:val="30918119"/>
    <w:rsid w:val="30918A50"/>
    <w:rsid w:val="30A2B013"/>
    <w:rsid w:val="30A3BC02"/>
    <w:rsid w:val="30B215F4"/>
    <w:rsid w:val="30B24565"/>
    <w:rsid w:val="30B8A18F"/>
    <w:rsid w:val="30B8F063"/>
    <w:rsid w:val="30BB5721"/>
    <w:rsid w:val="30C344A7"/>
    <w:rsid w:val="30C46F1E"/>
    <w:rsid w:val="30C46F1E"/>
    <w:rsid w:val="30CD9061"/>
    <w:rsid w:val="30D0C0D8"/>
    <w:rsid w:val="30D3F246"/>
    <w:rsid w:val="30E04B68"/>
    <w:rsid w:val="30E0774B"/>
    <w:rsid w:val="30E15E54"/>
    <w:rsid w:val="30E48437"/>
    <w:rsid w:val="30E8D758"/>
    <w:rsid w:val="30EA7D55"/>
    <w:rsid w:val="30EB0701"/>
    <w:rsid w:val="30EF104D"/>
    <w:rsid w:val="30FA3864"/>
    <w:rsid w:val="30FAED02"/>
    <w:rsid w:val="310B32BD"/>
    <w:rsid w:val="31125A19"/>
    <w:rsid w:val="311D5094"/>
    <w:rsid w:val="311F609D"/>
    <w:rsid w:val="3124CAFD"/>
    <w:rsid w:val="31297B9B"/>
    <w:rsid w:val="312CD574"/>
    <w:rsid w:val="312CD574"/>
    <w:rsid w:val="312FD535"/>
    <w:rsid w:val="313434A8"/>
    <w:rsid w:val="3137E642"/>
    <w:rsid w:val="313E4A3B"/>
    <w:rsid w:val="3143052D"/>
    <w:rsid w:val="314F7DAF"/>
    <w:rsid w:val="315D54CF"/>
    <w:rsid w:val="31614226"/>
    <w:rsid w:val="31632C60"/>
    <w:rsid w:val="3167D012"/>
    <w:rsid w:val="3173449B"/>
    <w:rsid w:val="31746F63"/>
    <w:rsid w:val="31746F63"/>
    <w:rsid w:val="3178AE32"/>
    <w:rsid w:val="31795D97"/>
    <w:rsid w:val="317EC007"/>
    <w:rsid w:val="317FA25A"/>
    <w:rsid w:val="318011DE"/>
    <w:rsid w:val="3187A015"/>
    <w:rsid w:val="31894A76"/>
    <w:rsid w:val="31894A76"/>
    <w:rsid w:val="31A82BD3"/>
    <w:rsid w:val="31AA04D5"/>
    <w:rsid w:val="31ADC85F"/>
    <w:rsid w:val="31C2E1E6"/>
    <w:rsid w:val="31C483CB"/>
    <w:rsid w:val="31C6C9EE"/>
    <w:rsid w:val="31C7DCFA"/>
    <w:rsid w:val="31CA59C3"/>
    <w:rsid w:val="31CD34DC"/>
    <w:rsid w:val="31CF67DD"/>
    <w:rsid w:val="31D27983"/>
    <w:rsid w:val="31E93B6C"/>
    <w:rsid w:val="31F2F2FC"/>
    <w:rsid w:val="31F688AB"/>
    <w:rsid w:val="31FA13F3"/>
    <w:rsid w:val="31FDD0BE"/>
    <w:rsid w:val="3203950A"/>
    <w:rsid w:val="3203CF70"/>
    <w:rsid w:val="3210D350"/>
    <w:rsid w:val="32129715"/>
    <w:rsid w:val="32129715"/>
    <w:rsid w:val="3213FBEA"/>
    <w:rsid w:val="3218AE15"/>
    <w:rsid w:val="32193CF6"/>
    <w:rsid w:val="321DDFD8"/>
    <w:rsid w:val="3225C333"/>
    <w:rsid w:val="3243B4E6"/>
    <w:rsid w:val="3245BAD1"/>
    <w:rsid w:val="32569968"/>
    <w:rsid w:val="3256B57E"/>
    <w:rsid w:val="325B660F"/>
    <w:rsid w:val="32603F7F"/>
    <w:rsid w:val="3265BF76"/>
    <w:rsid w:val="3268C670"/>
    <w:rsid w:val="326F5613"/>
    <w:rsid w:val="32776774"/>
    <w:rsid w:val="32815671"/>
    <w:rsid w:val="3281D5AD"/>
    <w:rsid w:val="3291260C"/>
    <w:rsid w:val="3293377A"/>
    <w:rsid w:val="32934E20"/>
    <w:rsid w:val="329668DC"/>
    <w:rsid w:val="32AA7F65"/>
    <w:rsid w:val="32AC6780"/>
    <w:rsid w:val="32B41E6C"/>
    <w:rsid w:val="32B5FC68"/>
    <w:rsid w:val="32B5FC68"/>
    <w:rsid w:val="32BAFC63"/>
    <w:rsid w:val="32BF6CDB"/>
    <w:rsid w:val="32CD1695"/>
    <w:rsid w:val="32CDC1F5"/>
    <w:rsid w:val="32D22FEF"/>
    <w:rsid w:val="32D93F94"/>
    <w:rsid w:val="32DECC05"/>
    <w:rsid w:val="32EED2F7"/>
    <w:rsid w:val="32EF9E37"/>
    <w:rsid w:val="32F843E1"/>
    <w:rsid w:val="32FA1F43"/>
    <w:rsid w:val="3300EFD3"/>
    <w:rsid w:val="33050A52"/>
    <w:rsid w:val="330847A8"/>
    <w:rsid w:val="33157FB7"/>
    <w:rsid w:val="331FC3B5"/>
    <w:rsid w:val="33239FE8"/>
    <w:rsid w:val="3323D824"/>
    <w:rsid w:val="33280E65"/>
    <w:rsid w:val="332ADE0B"/>
    <w:rsid w:val="3339DC6E"/>
    <w:rsid w:val="33425617"/>
    <w:rsid w:val="334D315D"/>
    <w:rsid w:val="335D817E"/>
    <w:rsid w:val="335D817E"/>
    <w:rsid w:val="335E4EC6"/>
    <w:rsid w:val="335E70AD"/>
    <w:rsid w:val="3366C135"/>
    <w:rsid w:val="3366C135"/>
    <w:rsid w:val="336CA7D4"/>
    <w:rsid w:val="336D6164"/>
    <w:rsid w:val="336F6FE8"/>
    <w:rsid w:val="336FBDB4"/>
    <w:rsid w:val="3377119A"/>
    <w:rsid w:val="33800EBF"/>
    <w:rsid w:val="3381D3D0"/>
    <w:rsid w:val="338CE454"/>
    <w:rsid w:val="338EC35D"/>
    <w:rsid w:val="33900C6B"/>
    <w:rsid w:val="3393A2FC"/>
    <w:rsid w:val="339E593E"/>
    <w:rsid w:val="33A18103"/>
    <w:rsid w:val="33A4C48C"/>
    <w:rsid w:val="33AB4BE6"/>
    <w:rsid w:val="33BFC154"/>
    <w:rsid w:val="33BFCC2F"/>
    <w:rsid w:val="33C16A70"/>
    <w:rsid w:val="33D81D3C"/>
    <w:rsid w:val="33F86DEF"/>
    <w:rsid w:val="33FC0FE0"/>
    <w:rsid w:val="3412FC3D"/>
    <w:rsid w:val="341BAAEF"/>
    <w:rsid w:val="341BB5A4"/>
    <w:rsid w:val="341E862C"/>
    <w:rsid w:val="342222C9"/>
    <w:rsid w:val="342B3FB9"/>
    <w:rsid w:val="342ED318"/>
    <w:rsid w:val="3432C74D"/>
    <w:rsid w:val="3440E87B"/>
    <w:rsid w:val="34489EF1"/>
    <w:rsid w:val="3448BA38"/>
    <w:rsid w:val="344F9EC7"/>
    <w:rsid w:val="344F9EC7"/>
    <w:rsid w:val="3452FC84"/>
    <w:rsid w:val="3454A702"/>
    <w:rsid w:val="345879D7"/>
    <w:rsid w:val="3468BCB0"/>
    <w:rsid w:val="346DEC3C"/>
    <w:rsid w:val="346F639F"/>
    <w:rsid w:val="34724E01"/>
    <w:rsid w:val="34747595"/>
    <w:rsid w:val="3475EAFD"/>
    <w:rsid w:val="3477A76E"/>
    <w:rsid w:val="347C92F0"/>
    <w:rsid w:val="3483F46B"/>
    <w:rsid w:val="34906F81"/>
    <w:rsid w:val="34920D68"/>
    <w:rsid w:val="349BFC0C"/>
    <w:rsid w:val="349EC75E"/>
    <w:rsid w:val="34A80D7B"/>
    <w:rsid w:val="34BAD17B"/>
    <w:rsid w:val="34BBCFAD"/>
    <w:rsid w:val="34BFEAC6"/>
    <w:rsid w:val="34C90793"/>
    <w:rsid w:val="34CACC55"/>
    <w:rsid w:val="34CF7FF2"/>
    <w:rsid w:val="34D1862A"/>
    <w:rsid w:val="34D42621"/>
    <w:rsid w:val="34E0DB04"/>
    <w:rsid w:val="34E113F5"/>
    <w:rsid w:val="34E8763B"/>
    <w:rsid w:val="34ECC3D4"/>
    <w:rsid w:val="34FC650A"/>
    <w:rsid w:val="35064190"/>
    <w:rsid w:val="3508DB9A"/>
    <w:rsid w:val="35123DDE"/>
    <w:rsid w:val="351743F3"/>
    <w:rsid w:val="35188855"/>
    <w:rsid w:val="35264814"/>
    <w:rsid w:val="35264814"/>
    <w:rsid w:val="352707D2"/>
    <w:rsid w:val="35277E72"/>
    <w:rsid w:val="35286FA4"/>
    <w:rsid w:val="3529956E"/>
    <w:rsid w:val="35363327"/>
    <w:rsid w:val="35363327"/>
    <w:rsid w:val="3538DD51"/>
    <w:rsid w:val="353EDD33"/>
    <w:rsid w:val="354069BC"/>
    <w:rsid w:val="35437E66"/>
    <w:rsid w:val="3549E463"/>
    <w:rsid w:val="3560045E"/>
    <w:rsid w:val="3560B502"/>
    <w:rsid w:val="35642882"/>
    <w:rsid w:val="356B9588"/>
    <w:rsid w:val="357CA24C"/>
    <w:rsid w:val="3587D5CA"/>
    <w:rsid w:val="3596B5CA"/>
    <w:rsid w:val="359B97AB"/>
    <w:rsid w:val="35A6243B"/>
    <w:rsid w:val="35A68482"/>
    <w:rsid w:val="35B054E0"/>
    <w:rsid w:val="35BA66FD"/>
    <w:rsid w:val="35BEDD96"/>
    <w:rsid w:val="35C1EC5B"/>
    <w:rsid w:val="35C3E10C"/>
    <w:rsid w:val="35C974C8"/>
    <w:rsid w:val="35D7BEC6"/>
    <w:rsid w:val="35DB6DF1"/>
    <w:rsid w:val="35DB842F"/>
    <w:rsid w:val="35DCEDB1"/>
    <w:rsid w:val="35DF7EDC"/>
    <w:rsid w:val="35E3D5AD"/>
    <w:rsid w:val="35E3D5AD"/>
    <w:rsid w:val="35EA80F2"/>
    <w:rsid w:val="35ED9D2A"/>
    <w:rsid w:val="35EE4FCD"/>
    <w:rsid w:val="35F4115C"/>
    <w:rsid w:val="35FE89DC"/>
    <w:rsid w:val="3601377A"/>
    <w:rsid w:val="3602BA27"/>
    <w:rsid w:val="360C1EB3"/>
    <w:rsid w:val="360F6884"/>
    <w:rsid w:val="361229A6"/>
    <w:rsid w:val="36134A24"/>
    <w:rsid w:val="36167650"/>
    <w:rsid w:val="361E4935"/>
    <w:rsid w:val="36200D6C"/>
    <w:rsid w:val="36200D6C"/>
    <w:rsid w:val="362012DC"/>
    <w:rsid w:val="36255169"/>
    <w:rsid w:val="3627F67F"/>
    <w:rsid w:val="3636CF76"/>
    <w:rsid w:val="363E9F5A"/>
    <w:rsid w:val="364801C2"/>
    <w:rsid w:val="36566EE1"/>
    <w:rsid w:val="3656D987"/>
    <w:rsid w:val="365B06A1"/>
    <w:rsid w:val="365D80A7"/>
    <w:rsid w:val="365E7DB9"/>
    <w:rsid w:val="36691E5E"/>
    <w:rsid w:val="366E7ECE"/>
    <w:rsid w:val="3670B8DE"/>
    <w:rsid w:val="36740FCF"/>
    <w:rsid w:val="36745573"/>
    <w:rsid w:val="36745573"/>
    <w:rsid w:val="36754150"/>
    <w:rsid w:val="3676ADBE"/>
    <w:rsid w:val="367D9458"/>
    <w:rsid w:val="367DEF93"/>
    <w:rsid w:val="367DF041"/>
    <w:rsid w:val="3681FFAB"/>
    <w:rsid w:val="368783AB"/>
    <w:rsid w:val="36934AC1"/>
    <w:rsid w:val="3695EA37"/>
    <w:rsid w:val="3698B9F9"/>
    <w:rsid w:val="369D61C9"/>
    <w:rsid w:val="369E4774"/>
    <w:rsid w:val="369F1C0B"/>
    <w:rsid w:val="36A0A5FF"/>
    <w:rsid w:val="36A3BFE3"/>
    <w:rsid w:val="36AC7D5E"/>
    <w:rsid w:val="36B76139"/>
    <w:rsid w:val="36BED354"/>
    <w:rsid w:val="36C168AA"/>
    <w:rsid w:val="36C168AA"/>
    <w:rsid w:val="36C1774E"/>
    <w:rsid w:val="36C1774E"/>
    <w:rsid w:val="36C5211B"/>
    <w:rsid w:val="36C7B25B"/>
    <w:rsid w:val="36CFFBAE"/>
    <w:rsid w:val="36D9A546"/>
    <w:rsid w:val="36DFCB8B"/>
    <w:rsid w:val="36E0F9CB"/>
    <w:rsid w:val="36E484AA"/>
    <w:rsid w:val="36E6B14A"/>
    <w:rsid w:val="36E85E34"/>
    <w:rsid w:val="36ED9629"/>
    <w:rsid w:val="36F7F090"/>
    <w:rsid w:val="36FD08D0"/>
    <w:rsid w:val="37093B11"/>
    <w:rsid w:val="3712783F"/>
    <w:rsid w:val="37152F79"/>
    <w:rsid w:val="3717E8C3"/>
    <w:rsid w:val="371B6002"/>
    <w:rsid w:val="371B89F0"/>
    <w:rsid w:val="371FFECB"/>
    <w:rsid w:val="3723AFD1"/>
    <w:rsid w:val="37263CD8"/>
    <w:rsid w:val="37265ADB"/>
    <w:rsid w:val="3728111B"/>
    <w:rsid w:val="3734743E"/>
    <w:rsid w:val="37360873"/>
    <w:rsid w:val="37360D43"/>
    <w:rsid w:val="37516AB4"/>
    <w:rsid w:val="3754EC7E"/>
    <w:rsid w:val="37567002"/>
    <w:rsid w:val="37567002"/>
    <w:rsid w:val="375DABD6"/>
    <w:rsid w:val="3760C717"/>
    <w:rsid w:val="3769D9FF"/>
    <w:rsid w:val="37751293"/>
    <w:rsid w:val="3778093F"/>
    <w:rsid w:val="3778FA0F"/>
    <w:rsid w:val="3781E097"/>
    <w:rsid w:val="3783025C"/>
    <w:rsid w:val="378877DB"/>
    <w:rsid w:val="37896D8B"/>
    <w:rsid w:val="378AFE09"/>
    <w:rsid w:val="379A3C8C"/>
    <w:rsid w:val="37A35349"/>
    <w:rsid w:val="37A96D59"/>
    <w:rsid w:val="37AB189C"/>
    <w:rsid w:val="37AC7A34"/>
    <w:rsid w:val="37AD8BBF"/>
    <w:rsid w:val="37BF5F27"/>
    <w:rsid w:val="37C2ADE8"/>
    <w:rsid w:val="37C31546"/>
    <w:rsid w:val="37C3E0D9"/>
    <w:rsid w:val="37C499B5"/>
    <w:rsid w:val="37DB9FE5"/>
    <w:rsid w:val="37EC3A6B"/>
    <w:rsid w:val="37F3706F"/>
    <w:rsid w:val="37F5E080"/>
    <w:rsid w:val="380C07B0"/>
    <w:rsid w:val="380F2DF1"/>
    <w:rsid w:val="38120A07"/>
    <w:rsid w:val="3813015A"/>
    <w:rsid w:val="381687C3"/>
    <w:rsid w:val="3817AF17"/>
    <w:rsid w:val="381A3E9C"/>
    <w:rsid w:val="381C45A7"/>
    <w:rsid w:val="3821C1AA"/>
    <w:rsid w:val="382473B9"/>
    <w:rsid w:val="38259D0D"/>
    <w:rsid w:val="38259D0D"/>
    <w:rsid w:val="382FC63A"/>
    <w:rsid w:val="38367DE3"/>
    <w:rsid w:val="3836912A"/>
    <w:rsid w:val="383D36F0"/>
    <w:rsid w:val="3851A5BB"/>
    <w:rsid w:val="3854417D"/>
    <w:rsid w:val="3860BF18"/>
    <w:rsid w:val="3861A039"/>
    <w:rsid w:val="3862AB0B"/>
    <w:rsid w:val="38641D74"/>
    <w:rsid w:val="38645675"/>
    <w:rsid w:val="3869E8F6"/>
    <w:rsid w:val="386DD623"/>
    <w:rsid w:val="3871FF87"/>
    <w:rsid w:val="38754B38"/>
    <w:rsid w:val="387BC28D"/>
    <w:rsid w:val="387CCA2C"/>
    <w:rsid w:val="387E6B8F"/>
    <w:rsid w:val="388CA06D"/>
    <w:rsid w:val="38904E05"/>
    <w:rsid w:val="38904E05"/>
    <w:rsid w:val="38948F99"/>
    <w:rsid w:val="389F3DBF"/>
    <w:rsid w:val="38A13B17"/>
    <w:rsid w:val="38A148AF"/>
    <w:rsid w:val="38A609A4"/>
    <w:rsid w:val="38AB7D07"/>
    <w:rsid w:val="38B063A5"/>
    <w:rsid w:val="38B40E1E"/>
    <w:rsid w:val="38B5C51A"/>
    <w:rsid w:val="38B9C436"/>
    <w:rsid w:val="38BE9A9D"/>
    <w:rsid w:val="38D49E5D"/>
    <w:rsid w:val="38DC1DDC"/>
    <w:rsid w:val="38DE56A5"/>
    <w:rsid w:val="38E0887B"/>
    <w:rsid w:val="38E56573"/>
    <w:rsid w:val="38E9C6F3"/>
    <w:rsid w:val="38EC8028"/>
    <w:rsid w:val="3900A8AF"/>
    <w:rsid w:val="3900B232"/>
    <w:rsid w:val="39157747"/>
    <w:rsid w:val="391C0446"/>
    <w:rsid w:val="39227E7A"/>
    <w:rsid w:val="39236D02"/>
    <w:rsid w:val="39253DEC"/>
    <w:rsid w:val="39253DEC"/>
    <w:rsid w:val="392BEAFA"/>
    <w:rsid w:val="392BEAFA"/>
    <w:rsid w:val="3930BF7B"/>
    <w:rsid w:val="393361CB"/>
    <w:rsid w:val="393A7B03"/>
    <w:rsid w:val="393B85F4"/>
    <w:rsid w:val="394A200B"/>
    <w:rsid w:val="394D3FFD"/>
    <w:rsid w:val="394E624E"/>
    <w:rsid w:val="39529783"/>
    <w:rsid w:val="39529783"/>
    <w:rsid w:val="3954994E"/>
    <w:rsid w:val="3957BFC6"/>
    <w:rsid w:val="396CFFB1"/>
    <w:rsid w:val="39790C3A"/>
    <w:rsid w:val="397AE496"/>
    <w:rsid w:val="397BC736"/>
    <w:rsid w:val="3985D906"/>
    <w:rsid w:val="3985FACD"/>
    <w:rsid w:val="39898ED9"/>
    <w:rsid w:val="398A1D28"/>
    <w:rsid w:val="398F7126"/>
    <w:rsid w:val="39901DA1"/>
    <w:rsid w:val="3995816D"/>
    <w:rsid w:val="3995816D"/>
    <w:rsid w:val="3996E525"/>
    <w:rsid w:val="3996E525"/>
    <w:rsid w:val="39988200"/>
    <w:rsid w:val="399A0FB2"/>
    <w:rsid w:val="39A279C9"/>
    <w:rsid w:val="39A45722"/>
    <w:rsid w:val="39AE869C"/>
    <w:rsid w:val="39AF8FA4"/>
    <w:rsid w:val="39B8B376"/>
    <w:rsid w:val="39BA8D22"/>
    <w:rsid w:val="39CDBB45"/>
    <w:rsid w:val="39CE0BCA"/>
    <w:rsid w:val="39DC6217"/>
    <w:rsid w:val="39DE1BC2"/>
    <w:rsid w:val="39E00C74"/>
    <w:rsid w:val="39E67C5F"/>
    <w:rsid w:val="39EBF9C8"/>
    <w:rsid w:val="39EF280D"/>
    <w:rsid w:val="39F1D5AB"/>
    <w:rsid w:val="39F2DDFB"/>
    <w:rsid w:val="3A002A18"/>
    <w:rsid w:val="3A027B39"/>
    <w:rsid w:val="3A085AF2"/>
    <w:rsid w:val="3A0881B8"/>
    <w:rsid w:val="3A0B595E"/>
    <w:rsid w:val="3A214649"/>
    <w:rsid w:val="3A295D96"/>
    <w:rsid w:val="3A319853"/>
    <w:rsid w:val="3A36C3D4"/>
    <w:rsid w:val="3A50507E"/>
    <w:rsid w:val="3A6979D4"/>
    <w:rsid w:val="3A6A26ED"/>
    <w:rsid w:val="3A72E98E"/>
    <w:rsid w:val="3A845188"/>
    <w:rsid w:val="3A845188"/>
    <w:rsid w:val="3A8E972B"/>
    <w:rsid w:val="3A901031"/>
    <w:rsid w:val="3A9AA728"/>
    <w:rsid w:val="3A9D7BDB"/>
    <w:rsid w:val="3AB3C3C5"/>
    <w:rsid w:val="3AB9501E"/>
    <w:rsid w:val="3AC7BB5B"/>
    <w:rsid w:val="3AC7FCF4"/>
    <w:rsid w:val="3ACB2E24"/>
    <w:rsid w:val="3ACDFFA6"/>
    <w:rsid w:val="3ACE6B28"/>
    <w:rsid w:val="3ADF1043"/>
    <w:rsid w:val="3ADF2295"/>
    <w:rsid w:val="3AE48101"/>
    <w:rsid w:val="3AE52C81"/>
    <w:rsid w:val="3AE69397"/>
    <w:rsid w:val="3AEA53BC"/>
    <w:rsid w:val="3AEC5D62"/>
    <w:rsid w:val="3AEF7FA1"/>
    <w:rsid w:val="3AFCF390"/>
    <w:rsid w:val="3B014AF0"/>
    <w:rsid w:val="3B1BA88F"/>
    <w:rsid w:val="3B1F7C6B"/>
    <w:rsid w:val="3B269917"/>
    <w:rsid w:val="3B2D4E36"/>
    <w:rsid w:val="3B2DE64F"/>
    <w:rsid w:val="3B2E3EE7"/>
    <w:rsid w:val="3B3526DA"/>
    <w:rsid w:val="3B3F7F24"/>
    <w:rsid w:val="3B4C1A74"/>
    <w:rsid w:val="3B5284C8"/>
    <w:rsid w:val="3B55F017"/>
    <w:rsid w:val="3B5BBA41"/>
    <w:rsid w:val="3B657E01"/>
    <w:rsid w:val="3B699D64"/>
    <w:rsid w:val="3B6FF7E0"/>
    <w:rsid w:val="3B73BA6D"/>
    <w:rsid w:val="3B75D31C"/>
    <w:rsid w:val="3B87E9DA"/>
    <w:rsid w:val="3B8A293B"/>
    <w:rsid w:val="3B9595B7"/>
    <w:rsid w:val="3B97B128"/>
    <w:rsid w:val="3B98C986"/>
    <w:rsid w:val="3B9A57B5"/>
    <w:rsid w:val="3B9F63FD"/>
    <w:rsid w:val="3BA69EBA"/>
    <w:rsid w:val="3BA6AAE0"/>
    <w:rsid w:val="3BA84543"/>
    <w:rsid w:val="3BAADE51"/>
    <w:rsid w:val="3BAC53ED"/>
    <w:rsid w:val="3BB2412B"/>
    <w:rsid w:val="3BB447B7"/>
    <w:rsid w:val="3BB7A6B9"/>
    <w:rsid w:val="3BB9955A"/>
    <w:rsid w:val="3BB9FF5C"/>
    <w:rsid w:val="3BBF185B"/>
    <w:rsid w:val="3BC8644F"/>
    <w:rsid w:val="3BC8644F"/>
    <w:rsid w:val="3BD01473"/>
    <w:rsid w:val="3BDAABBE"/>
    <w:rsid w:val="3BDAABBE"/>
    <w:rsid w:val="3BDFA237"/>
    <w:rsid w:val="3BE39F14"/>
    <w:rsid w:val="3BE6D785"/>
    <w:rsid w:val="3BF0E475"/>
    <w:rsid w:val="3BF0E475"/>
    <w:rsid w:val="3BF48A76"/>
    <w:rsid w:val="3BF4A30C"/>
    <w:rsid w:val="3BFA050A"/>
    <w:rsid w:val="3BFC3719"/>
    <w:rsid w:val="3C03FFD4"/>
    <w:rsid w:val="3C04AE3B"/>
    <w:rsid w:val="3C0545DE"/>
    <w:rsid w:val="3C0EC4AE"/>
    <w:rsid w:val="3C15D01D"/>
    <w:rsid w:val="3C190527"/>
    <w:rsid w:val="3C276C1D"/>
    <w:rsid w:val="3C28425D"/>
    <w:rsid w:val="3C2EA3A8"/>
    <w:rsid w:val="3C339BEE"/>
    <w:rsid w:val="3C3A6E82"/>
    <w:rsid w:val="3C4E63F8"/>
    <w:rsid w:val="3C4FFDF3"/>
    <w:rsid w:val="3C5122D1"/>
    <w:rsid w:val="3C515DD0"/>
    <w:rsid w:val="3C5E14AE"/>
    <w:rsid w:val="3C606902"/>
    <w:rsid w:val="3C62513B"/>
    <w:rsid w:val="3C66E389"/>
    <w:rsid w:val="3C6F89AF"/>
    <w:rsid w:val="3C72D8FB"/>
    <w:rsid w:val="3C74D57A"/>
    <w:rsid w:val="3C78EC2C"/>
    <w:rsid w:val="3C78EC2C"/>
    <w:rsid w:val="3C79B969"/>
    <w:rsid w:val="3C7A9A1C"/>
    <w:rsid w:val="3C7C139A"/>
    <w:rsid w:val="3C7C689D"/>
    <w:rsid w:val="3C80FCE2"/>
    <w:rsid w:val="3C85C054"/>
    <w:rsid w:val="3C8E8E75"/>
    <w:rsid w:val="3C8E9091"/>
    <w:rsid w:val="3C97C5A3"/>
    <w:rsid w:val="3C9A4B18"/>
    <w:rsid w:val="3CA48D60"/>
    <w:rsid w:val="3CA85B75"/>
    <w:rsid w:val="3CAC1749"/>
    <w:rsid w:val="3CB0E522"/>
    <w:rsid w:val="3CBEA0A4"/>
    <w:rsid w:val="3CBF9212"/>
    <w:rsid w:val="3CC26978"/>
    <w:rsid w:val="3CC32B9B"/>
    <w:rsid w:val="3CC9600D"/>
    <w:rsid w:val="3CD06E40"/>
    <w:rsid w:val="3CD4A60A"/>
    <w:rsid w:val="3CE3225E"/>
    <w:rsid w:val="3D0F8ACE"/>
    <w:rsid w:val="3D15846B"/>
    <w:rsid w:val="3D199445"/>
    <w:rsid w:val="3D1C5D85"/>
    <w:rsid w:val="3D1D48F4"/>
    <w:rsid w:val="3D1E2F87"/>
    <w:rsid w:val="3D24C8B8"/>
    <w:rsid w:val="3D2759FE"/>
    <w:rsid w:val="3D338189"/>
    <w:rsid w:val="3D460A1B"/>
    <w:rsid w:val="3D4DBAFF"/>
    <w:rsid w:val="3D65D519"/>
    <w:rsid w:val="3D6C3CD6"/>
    <w:rsid w:val="3D6C3CD6"/>
    <w:rsid w:val="3D7737B4"/>
    <w:rsid w:val="3D88C24F"/>
    <w:rsid w:val="3D8CFEBC"/>
    <w:rsid w:val="3D8E887C"/>
    <w:rsid w:val="3D920BC0"/>
    <w:rsid w:val="3D9219F3"/>
    <w:rsid w:val="3DA934A0"/>
    <w:rsid w:val="3DADAD59"/>
    <w:rsid w:val="3DB00308"/>
    <w:rsid w:val="3DB850DF"/>
    <w:rsid w:val="3DBA3373"/>
    <w:rsid w:val="3DBF85C2"/>
    <w:rsid w:val="3DC36968"/>
    <w:rsid w:val="3DC7CC8B"/>
    <w:rsid w:val="3DD295C9"/>
    <w:rsid w:val="3DEACCA3"/>
    <w:rsid w:val="3DEB207A"/>
    <w:rsid w:val="3DEDEDEA"/>
    <w:rsid w:val="3DF243E0"/>
    <w:rsid w:val="3DF7E7C0"/>
    <w:rsid w:val="3DF8EE3F"/>
    <w:rsid w:val="3DFA1E9B"/>
    <w:rsid w:val="3DFBA329"/>
    <w:rsid w:val="3DFC5B7A"/>
    <w:rsid w:val="3E04674B"/>
    <w:rsid w:val="3E04674B"/>
    <w:rsid w:val="3E07A4B8"/>
    <w:rsid w:val="3E09E401"/>
    <w:rsid w:val="3E0C20DA"/>
    <w:rsid w:val="3E0DFAAC"/>
    <w:rsid w:val="3E0F88BC"/>
    <w:rsid w:val="3E0F88BC"/>
    <w:rsid w:val="3E1A6986"/>
    <w:rsid w:val="3E1CCD43"/>
    <w:rsid w:val="3E1F39E9"/>
    <w:rsid w:val="3E20E278"/>
    <w:rsid w:val="3E22E16C"/>
    <w:rsid w:val="3E237367"/>
    <w:rsid w:val="3E248E2C"/>
    <w:rsid w:val="3E24F37A"/>
    <w:rsid w:val="3E24F37A"/>
    <w:rsid w:val="3E320CA6"/>
    <w:rsid w:val="3E3A3154"/>
    <w:rsid w:val="3E3BEF9F"/>
    <w:rsid w:val="3E3FE5AD"/>
    <w:rsid w:val="3E400A6D"/>
    <w:rsid w:val="3E41D2D4"/>
    <w:rsid w:val="3E41E603"/>
    <w:rsid w:val="3E442120"/>
    <w:rsid w:val="3E4B8AF6"/>
    <w:rsid w:val="3E52D805"/>
    <w:rsid w:val="3E53002E"/>
    <w:rsid w:val="3E55D777"/>
    <w:rsid w:val="3E566396"/>
    <w:rsid w:val="3E5CFC5B"/>
    <w:rsid w:val="3E6180C6"/>
    <w:rsid w:val="3E618717"/>
    <w:rsid w:val="3E63A4A6"/>
    <w:rsid w:val="3E66F675"/>
    <w:rsid w:val="3E6A0318"/>
    <w:rsid w:val="3E873CAC"/>
    <w:rsid w:val="3E89535C"/>
    <w:rsid w:val="3E8C2499"/>
    <w:rsid w:val="3E8DD865"/>
    <w:rsid w:val="3E9CF793"/>
    <w:rsid w:val="3E9DBB3F"/>
    <w:rsid w:val="3EABB7E4"/>
    <w:rsid w:val="3EAF15BC"/>
    <w:rsid w:val="3EAF3BC6"/>
    <w:rsid w:val="3EAFA2AC"/>
    <w:rsid w:val="3EB0365B"/>
    <w:rsid w:val="3EB7DF0B"/>
    <w:rsid w:val="3EC553B4"/>
    <w:rsid w:val="3ED76AAB"/>
    <w:rsid w:val="3ED80900"/>
    <w:rsid w:val="3EF1E89F"/>
    <w:rsid w:val="3EF99E37"/>
    <w:rsid w:val="3EFA03B3"/>
    <w:rsid w:val="3F03365A"/>
    <w:rsid w:val="3F11BC93"/>
    <w:rsid w:val="3F145914"/>
    <w:rsid w:val="3F151A2C"/>
    <w:rsid w:val="3F1A3F94"/>
    <w:rsid w:val="3F1C24C1"/>
    <w:rsid w:val="3F202571"/>
    <w:rsid w:val="3F22DA00"/>
    <w:rsid w:val="3F2D3FE7"/>
    <w:rsid w:val="3F3A2408"/>
    <w:rsid w:val="3F3DD49C"/>
    <w:rsid w:val="3F4061A0"/>
    <w:rsid w:val="3F41CB49"/>
    <w:rsid w:val="3F44B321"/>
    <w:rsid w:val="3F4541DA"/>
    <w:rsid w:val="3F49E652"/>
    <w:rsid w:val="3F4E6227"/>
    <w:rsid w:val="3F56E913"/>
    <w:rsid w:val="3F5A2E1E"/>
    <w:rsid w:val="3F5AC2FD"/>
    <w:rsid w:val="3F669D27"/>
    <w:rsid w:val="3F704C65"/>
    <w:rsid w:val="3F738FAD"/>
    <w:rsid w:val="3F73B7FE"/>
    <w:rsid w:val="3F7A8C9B"/>
    <w:rsid w:val="3F8746DE"/>
    <w:rsid w:val="3F8973DB"/>
    <w:rsid w:val="3F8AB743"/>
    <w:rsid w:val="3F945973"/>
    <w:rsid w:val="3F9ABB94"/>
    <w:rsid w:val="3FA64B3E"/>
    <w:rsid w:val="3FAC2F18"/>
    <w:rsid w:val="3FAE5C83"/>
    <w:rsid w:val="3FB3814D"/>
    <w:rsid w:val="3FB7B50C"/>
    <w:rsid w:val="3FB89DA4"/>
    <w:rsid w:val="3FBAA754"/>
    <w:rsid w:val="3FBDC3B4"/>
    <w:rsid w:val="3FC294BC"/>
    <w:rsid w:val="3FC363D7"/>
    <w:rsid w:val="3FD990B7"/>
    <w:rsid w:val="3FDD8F52"/>
    <w:rsid w:val="3FDD8F52"/>
    <w:rsid w:val="3FDF4DA9"/>
    <w:rsid w:val="3FE41EA6"/>
    <w:rsid w:val="3FEA4995"/>
    <w:rsid w:val="3FEA4995"/>
    <w:rsid w:val="3FEB9007"/>
    <w:rsid w:val="3FED116F"/>
    <w:rsid w:val="3FF0BB28"/>
    <w:rsid w:val="3FF31C38"/>
    <w:rsid w:val="3FF743B1"/>
    <w:rsid w:val="3FFB9106"/>
    <w:rsid w:val="3FFCD489"/>
    <w:rsid w:val="4001DE47"/>
    <w:rsid w:val="40093668"/>
    <w:rsid w:val="400CAEDE"/>
    <w:rsid w:val="4014717A"/>
    <w:rsid w:val="4015DA18"/>
    <w:rsid w:val="4016FB49"/>
    <w:rsid w:val="401D09AB"/>
    <w:rsid w:val="401E133F"/>
    <w:rsid w:val="4022D3BF"/>
    <w:rsid w:val="4025786E"/>
    <w:rsid w:val="4025A65E"/>
    <w:rsid w:val="402A59C2"/>
    <w:rsid w:val="4032027F"/>
    <w:rsid w:val="4035C9CC"/>
    <w:rsid w:val="4038A9C3"/>
    <w:rsid w:val="403E2B84"/>
    <w:rsid w:val="40472B90"/>
    <w:rsid w:val="4047FE68"/>
    <w:rsid w:val="40480F64"/>
    <w:rsid w:val="404CBC2D"/>
    <w:rsid w:val="404DF65B"/>
    <w:rsid w:val="404E9854"/>
    <w:rsid w:val="40543AE0"/>
    <w:rsid w:val="405CF479"/>
    <w:rsid w:val="4065ECAE"/>
    <w:rsid w:val="406A8339"/>
    <w:rsid w:val="407D3854"/>
    <w:rsid w:val="4082FE09"/>
    <w:rsid w:val="4087DC11"/>
    <w:rsid w:val="40974511"/>
    <w:rsid w:val="4097C605"/>
    <w:rsid w:val="4098DC73"/>
    <w:rsid w:val="409AA369"/>
    <w:rsid w:val="409D576E"/>
    <w:rsid w:val="409F2877"/>
    <w:rsid w:val="40A58EEF"/>
    <w:rsid w:val="40AE25DA"/>
    <w:rsid w:val="40B0EA8D"/>
    <w:rsid w:val="40C068A9"/>
    <w:rsid w:val="40C49CEF"/>
    <w:rsid w:val="40C662AE"/>
    <w:rsid w:val="40CA87B7"/>
    <w:rsid w:val="40D0225D"/>
    <w:rsid w:val="40D0D0D3"/>
    <w:rsid w:val="40DD879D"/>
    <w:rsid w:val="40DD879D"/>
    <w:rsid w:val="40E16269"/>
    <w:rsid w:val="40E190EA"/>
    <w:rsid w:val="40E2B21F"/>
    <w:rsid w:val="40F23EF3"/>
    <w:rsid w:val="4106E8A8"/>
    <w:rsid w:val="410E8751"/>
    <w:rsid w:val="410E8751"/>
    <w:rsid w:val="4110BC45"/>
    <w:rsid w:val="4111AAA7"/>
    <w:rsid w:val="4118EDBC"/>
    <w:rsid w:val="411971CA"/>
    <w:rsid w:val="411B084A"/>
    <w:rsid w:val="411B084A"/>
    <w:rsid w:val="4124813B"/>
    <w:rsid w:val="41260E7E"/>
    <w:rsid w:val="4144ED86"/>
    <w:rsid w:val="4145CBEB"/>
    <w:rsid w:val="4145CBEB"/>
    <w:rsid w:val="41559E20"/>
    <w:rsid w:val="41566D5D"/>
    <w:rsid w:val="4164D344"/>
    <w:rsid w:val="41726BA2"/>
    <w:rsid w:val="417CB23E"/>
    <w:rsid w:val="4181A017"/>
    <w:rsid w:val="41824734"/>
    <w:rsid w:val="4185C06A"/>
    <w:rsid w:val="418BDE6C"/>
    <w:rsid w:val="418BDE6C"/>
    <w:rsid w:val="4195DA9B"/>
    <w:rsid w:val="4196CCA0"/>
    <w:rsid w:val="4197D4F9"/>
    <w:rsid w:val="41A5867E"/>
    <w:rsid w:val="41A8FDEB"/>
    <w:rsid w:val="41AED6BB"/>
    <w:rsid w:val="41B8E042"/>
    <w:rsid w:val="41BD6372"/>
    <w:rsid w:val="41D6A444"/>
    <w:rsid w:val="41D84274"/>
    <w:rsid w:val="41D9FEB5"/>
    <w:rsid w:val="41DA00A9"/>
    <w:rsid w:val="41DB26AA"/>
    <w:rsid w:val="41E1D8F5"/>
    <w:rsid w:val="41E64070"/>
    <w:rsid w:val="41EBF8D5"/>
    <w:rsid w:val="41ECEDA6"/>
    <w:rsid w:val="41F059A5"/>
    <w:rsid w:val="41F0BA17"/>
    <w:rsid w:val="41F13CAF"/>
    <w:rsid w:val="41F1643A"/>
    <w:rsid w:val="41F490DC"/>
    <w:rsid w:val="41F7E5D0"/>
    <w:rsid w:val="4211044C"/>
    <w:rsid w:val="42120201"/>
    <w:rsid w:val="4215E03E"/>
    <w:rsid w:val="421AF0D0"/>
    <w:rsid w:val="421C8582"/>
    <w:rsid w:val="4223AC72"/>
    <w:rsid w:val="4224BAC0"/>
    <w:rsid w:val="42284459"/>
    <w:rsid w:val="422993EE"/>
    <w:rsid w:val="423386E7"/>
    <w:rsid w:val="424410D8"/>
    <w:rsid w:val="42466C28"/>
    <w:rsid w:val="42466C28"/>
    <w:rsid w:val="425020DE"/>
    <w:rsid w:val="425020DE"/>
    <w:rsid w:val="42522CF1"/>
    <w:rsid w:val="42599E09"/>
    <w:rsid w:val="42668604"/>
    <w:rsid w:val="426D6A69"/>
    <w:rsid w:val="4275BA8C"/>
    <w:rsid w:val="4276FCDD"/>
    <w:rsid w:val="4277BA68"/>
    <w:rsid w:val="4282A0B4"/>
    <w:rsid w:val="4284C869"/>
    <w:rsid w:val="4284E439"/>
    <w:rsid w:val="428602E9"/>
    <w:rsid w:val="428C55BE"/>
    <w:rsid w:val="428EE2E9"/>
    <w:rsid w:val="42954905"/>
    <w:rsid w:val="42A4AF46"/>
    <w:rsid w:val="42A8C9E6"/>
    <w:rsid w:val="42BAD9A8"/>
    <w:rsid w:val="42C9FEC2"/>
    <w:rsid w:val="42CC32F1"/>
    <w:rsid w:val="42CF144C"/>
    <w:rsid w:val="42D7349B"/>
    <w:rsid w:val="42DA05CA"/>
    <w:rsid w:val="42E422EE"/>
    <w:rsid w:val="42E71876"/>
    <w:rsid w:val="42E7A575"/>
    <w:rsid w:val="42E81241"/>
    <w:rsid w:val="42E81241"/>
    <w:rsid w:val="42E816CE"/>
    <w:rsid w:val="42EA27E5"/>
    <w:rsid w:val="430B0DAF"/>
    <w:rsid w:val="43154FDD"/>
    <w:rsid w:val="4321D6AF"/>
    <w:rsid w:val="4329FD0C"/>
    <w:rsid w:val="432ABBAF"/>
    <w:rsid w:val="432EEC06"/>
    <w:rsid w:val="4337FE71"/>
    <w:rsid w:val="433FC472"/>
    <w:rsid w:val="43440D7A"/>
    <w:rsid w:val="4345E80B"/>
    <w:rsid w:val="434A4EB5"/>
    <w:rsid w:val="4354CBEC"/>
    <w:rsid w:val="435CB2C8"/>
    <w:rsid w:val="43699FD7"/>
    <w:rsid w:val="4373A26D"/>
    <w:rsid w:val="43756619"/>
    <w:rsid w:val="437E8BE9"/>
    <w:rsid w:val="43824B6C"/>
    <w:rsid w:val="4390F966"/>
    <w:rsid w:val="43925DDB"/>
    <w:rsid w:val="43A20479"/>
    <w:rsid w:val="43B1210B"/>
    <w:rsid w:val="43B1B09F"/>
    <w:rsid w:val="43B6F1B6"/>
    <w:rsid w:val="43B6F1B6"/>
    <w:rsid w:val="43BEFB6D"/>
    <w:rsid w:val="43C38BDE"/>
    <w:rsid w:val="43C68EC9"/>
    <w:rsid w:val="43D14AF6"/>
    <w:rsid w:val="43E36DE2"/>
    <w:rsid w:val="43EF30D3"/>
    <w:rsid w:val="43FCEB7F"/>
    <w:rsid w:val="440AE997"/>
    <w:rsid w:val="44192286"/>
    <w:rsid w:val="44192286"/>
    <w:rsid w:val="44212E6E"/>
    <w:rsid w:val="44287D93"/>
    <w:rsid w:val="442A208B"/>
    <w:rsid w:val="442F86F0"/>
    <w:rsid w:val="44389264"/>
    <w:rsid w:val="443BC691"/>
    <w:rsid w:val="44411A08"/>
    <w:rsid w:val="444241E0"/>
    <w:rsid w:val="44485D07"/>
    <w:rsid w:val="444ECACB"/>
    <w:rsid w:val="4451F458"/>
    <w:rsid w:val="4455AFA1"/>
    <w:rsid w:val="446131BE"/>
    <w:rsid w:val="4472D233"/>
    <w:rsid w:val="448C0EC7"/>
    <w:rsid w:val="448C6272"/>
    <w:rsid w:val="4498BC22"/>
    <w:rsid w:val="44A04C2F"/>
    <w:rsid w:val="44A29FBA"/>
    <w:rsid w:val="44A632C9"/>
    <w:rsid w:val="44A7F1CE"/>
    <w:rsid w:val="44A948D4"/>
    <w:rsid w:val="44B04451"/>
    <w:rsid w:val="44B1F661"/>
    <w:rsid w:val="44B4D498"/>
    <w:rsid w:val="44BA20E0"/>
    <w:rsid w:val="44C37F2E"/>
    <w:rsid w:val="44C3F2FC"/>
    <w:rsid w:val="44CB9A21"/>
    <w:rsid w:val="44CD968E"/>
    <w:rsid w:val="44D8A061"/>
    <w:rsid w:val="44D8C51A"/>
    <w:rsid w:val="44DA7448"/>
    <w:rsid w:val="44DFE0F6"/>
    <w:rsid w:val="44E0DA97"/>
    <w:rsid w:val="44E2AFD9"/>
    <w:rsid w:val="44E4D211"/>
    <w:rsid w:val="44E62E2F"/>
    <w:rsid w:val="44E80EEC"/>
    <w:rsid w:val="44E9F366"/>
    <w:rsid w:val="44F62931"/>
    <w:rsid w:val="44FFC13C"/>
    <w:rsid w:val="450573A2"/>
    <w:rsid w:val="450A99ED"/>
    <w:rsid w:val="450AAEA5"/>
    <w:rsid w:val="450B0348"/>
    <w:rsid w:val="450C3917"/>
    <w:rsid w:val="450E8F1E"/>
    <w:rsid w:val="450F07E9"/>
    <w:rsid w:val="45132CA0"/>
    <w:rsid w:val="451512D5"/>
    <w:rsid w:val="4515200C"/>
    <w:rsid w:val="45180E97"/>
    <w:rsid w:val="451AF968"/>
    <w:rsid w:val="451B7352"/>
    <w:rsid w:val="451C2B60"/>
    <w:rsid w:val="4546CFEE"/>
    <w:rsid w:val="45556F58"/>
    <w:rsid w:val="4556CF34"/>
    <w:rsid w:val="455C63CB"/>
    <w:rsid w:val="456117B4"/>
    <w:rsid w:val="45638C4E"/>
    <w:rsid w:val="4564BCF5"/>
    <w:rsid w:val="4566A95D"/>
    <w:rsid w:val="4573B391"/>
    <w:rsid w:val="4575E63A"/>
    <w:rsid w:val="457AAC5F"/>
    <w:rsid w:val="457C7B1B"/>
    <w:rsid w:val="457FF624"/>
    <w:rsid w:val="4585D8D1"/>
    <w:rsid w:val="458765AB"/>
    <w:rsid w:val="458C372B"/>
    <w:rsid w:val="45A599C6"/>
    <w:rsid w:val="45A7E6A9"/>
    <w:rsid w:val="45A8A418"/>
    <w:rsid w:val="45A8C247"/>
    <w:rsid w:val="45A914F9"/>
    <w:rsid w:val="45ACAFEA"/>
    <w:rsid w:val="45B9FF4A"/>
    <w:rsid w:val="45C683AB"/>
    <w:rsid w:val="45E2BCCA"/>
    <w:rsid w:val="45E9E2A7"/>
    <w:rsid w:val="45F80E84"/>
    <w:rsid w:val="460449CE"/>
    <w:rsid w:val="4604CA85"/>
    <w:rsid w:val="4606B4B8"/>
    <w:rsid w:val="4608EAA4"/>
    <w:rsid w:val="460C97FF"/>
    <w:rsid w:val="46110D51"/>
    <w:rsid w:val="4612D079"/>
    <w:rsid w:val="46197AC7"/>
    <w:rsid w:val="461AF884"/>
    <w:rsid w:val="461B0E4C"/>
    <w:rsid w:val="461B5C2D"/>
    <w:rsid w:val="461B8723"/>
    <w:rsid w:val="462151D7"/>
    <w:rsid w:val="46226749"/>
    <w:rsid w:val="46242FC8"/>
    <w:rsid w:val="46280501"/>
    <w:rsid w:val="462A19E4"/>
    <w:rsid w:val="46330749"/>
    <w:rsid w:val="46354500"/>
    <w:rsid w:val="4636C52B"/>
    <w:rsid w:val="46377524"/>
    <w:rsid w:val="4638C028"/>
    <w:rsid w:val="464655BD"/>
    <w:rsid w:val="4646B695"/>
    <w:rsid w:val="4648D5EF"/>
    <w:rsid w:val="464A8DF7"/>
    <w:rsid w:val="464A8DF7"/>
    <w:rsid w:val="464CADEA"/>
    <w:rsid w:val="4657DFC5"/>
    <w:rsid w:val="46588C9C"/>
    <w:rsid w:val="465A4F3C"/>
    <w:rsid w:val="46680DED"/>
    <w:rsid w:val="466EA2EB"/>
    <w:rsid w:val="46750822"/>
    <w:rsid w:val="467F92AF"/>
    <w:rsid w:val="468618C9"/>
    <w:rsid w:val="4689B696"/>
    <w:rsid w:val="468F6183"/>
    <w:rsid w:val="4691AD25"/>
    <w:rsid w:val="4691BFE4"/>
    <w:rsid w:val="469270EE"/>
    <w:rsid w:val="469C1415"/>
    <w:rsid w:val="469C1415"/>
    <w:rsid w:val="46A58EF2"/>
    <w:rsid w:val="46AA7763"/>
    <w:rsid w:val="46B25D96"/>
    <w:rsid w:val="46B2D112"/>
    <w:rsid w:val="46B77215"/>
    <w:rsid w:val="46BA469E"/>
    <w:rsid w:val="46C3271E"/>
    <w:rsid w:val="46C9A1ED"/>
    <w:rsid w:val="46CF9DA5"/>
    <w:rsid w:val="46D0691E"/>
    <w:rsid w:val="46D6FA3F"/>
    <w:rsid w:val="46D862C4"/>
    <w:rsid w:val="46DD03E9"/>
    <w:rsid w:val="46DF8E54"/>
    <w:rsid w:val="46E977A5"/>
    <w:rsid w:val="46EA4CFD"/>
    <w:rsid w:val="46EA68C0"/>
    <w:rsid w:val="46FB12A6"/>
    <w:rsid w:val="4700DB6C"/>
    <w:rsid w:val="470C5843"/>
    <w:rsid w:val="470E7389"/>
    <w:rsid w:val="470ED1B4"/>
    <w:rsid w:val="4712D120"/>
    <w:rsid w:val="47184FD4"/>
    <w:rsid w:val="472EAB86"/>
    <w:rsid w:val="47348C41"/>
    <w:rsid w:val="4742D856"/>
    <w:rsid w:val="4742D856"/>
    <w:rsid w:val="4747C8EA"/>
    <w:rsid w:val="4748A9F5"/>
    <w:rsid w:val="474D8AE3"/>
    <w:rsid w:val="475B4111"/>
    <w:rsid w:val="475DEDEA"/>
    <w:rsid w:val="47751012"/>
    <w:rsid w:val="4776CEFB"/>
    <w:rsid w:val="47779B02"/>
    <w:rsid w:val="477D649E"/>
    <w:rsid w:val="477D679F"/>
    <w:rsid w:val="47801B0A"/>
    <w:rsid w:val="478CA0CD"/>
    <w:rsid w:val="479BBBE7"/>
    <w:rsid w:val="479FBB1F"/>
    <w:rsid w:val="47A3BCBB"/>
    <w:rsid w:val="47B4358D"/>
    <w:rsid w:val="47B9E3D0"/>
    <w:rsid w:val="47BCFDA8"/>
    <w:rsid w:val="47BD00B9"/>
    <w:rsid w:val="47BD8A7C"/>
    <w:rsid w:val="47C0A45E"/>
    <w:rsid w:val="47C99C91"/>
    <w:rsid w:val="47CA3C27"/>
    <w:rsid w:val="47D2A795"/>
    <w:rsid w:val="47D59CAB"/>
    <w:rsid w:val="47DCA9AA"/>
    <w:rsid w:val="47E5A84F"/>
    <w:rsid w:val="47F2D8DF"/>
    <w:rsid w:val="47F87D74"/>
    <w:rsid w:val="47FA39A8"/>
    <w:rsid w:val="47FA39A8"/>
    <w:rsid w:val="47FA3AF5"/>
    <w:rsid w:val="47FB1FF0"/>
    <w:rsid w:val="47FB1FF0"/>
    <w:rsid w:val="47FCB26A"/>
    <w:rsid w:val="48028DE2"/>
    <w:rsid w:val="4808A1D7"/>
    <w:rsid w:val="48094B8F"/>
    <w:rsid w:val="480B9B1A"/>
    <w:rsid w:val="480C8EB2"/>
    <w:rsid w:val="480DA389"/>
    <w:rsid w:val="480E71F5"/>
    <w:rsid w:val="4815997E"/>
    <w:rsid w:val="4819CDCD"/>
    <w:rsid w:val="4826CF5F"/>
    <w:rsid w:val="482C6901"/>
    <w:rsid w:val="482D059B"/>
    <w:rsid w:val="482DCEAF"/>
    <w:rsid w:val="4832963E"/>
    <w:rsid w:val="48369F03"/>
    <w:rsid w:val="483AC684"/>
    <w:rsid w:val="483BA301"/>
    <w:rsid w:val="4844302D"/>
    <w:rsid w:val="484444C0"/>
    <w:rsid w:val="484E9805"/>
    <w:rsid w:val="485A84AE"/>
    <w:rsid w:val="48630C1B"/>
    <w:rsid w:val="48714384"/>
    <w:rsid w:val="48781D9A"/>
    <w:rsid w:val="487A2BEB"/>
    <w:rsid w:val="487D5078"/>
    <w:rsid w:val="487E5D80"/>
    <w:rsid w:val="4882A036"/>
    <w:rsid w:val="48906E3A"/>
    <w:rsid w:val="48973F78"/>
    <w:rsid w:val="489D710E"/>
    <w:rsid w:val="48A1D267"/>
    <w:rsid w:val="48A1D267"/>
    <w:rsid w:val="48A6BCCA"/>
    <w:rsid w:val="48B47BB2"/>
    <w:rsid w:val="48B6D526"/>
    <w:rsid w:val="48B7A8D9"/>
    <w:rsid w:val="48BD3DF9"/>
    <w:rsid w:val="48BFA466"/>
    <w:rsid w:val="48C06A76"/>
    <w:rsid w:val="48C4E3AD"/>
    <w:rsid w:val="48C5486E"/>
    <w:rsid w:val="48C6B38D"/>
    <w:rsid w:val="48C7B6AF"/>
    <w:rsid w:val="48C9CE5A"/>
    <w:rsid w:val="48CCE425"/>
    <w:rsid w:val="48CCE911"/>
    <w:rsid w:val="48CF51AD"/>
    <w:rsid w:val="48D0F3ED"/>
    <w:rsid w:val="48D6BF2A"/>
    <w:rsid w:val="48D74D88"/>
    <w:rsid w:val="48D74D88"/>
    <w:rsid w:val="48E3994B"/>
    <w:rsid w:val="48E47A56"/>
    <w:rsid w:val="4903C97D"/>
    <w:rsid w:val="4909758B"/>
    <w:rsid w:val="49199936"/>
    <w:rsid w:val="49257BFE"/>
    <w:rsid w:val="492F64E9"/>
    <w:rsid w:val="4937D88F"/>
    <w:rsid w:val="493A18AD"/>
    <w:rsid w:val="494323A8"/>
    <w:rsid w:val="49464356"/>
    <w:rsid w:val="494D2EA2"/>
    <w:rsid w:val="4954A4D8"/>
    <w:rsid w:val="4957F808"/>
    <w:rsid w:val="496F228A"/>
    <w:rsid w:val="497958C2"/>
    <w:rsid w:val="497AEDB8"/>
    <w:rsid w:val="497EBB92"/>
    <w:rsid w:val="49835938"/>
    <w:rsid w:val="49876139"/>
    <w:rsid w:val="4990B57F"/>
    <w:rsid w:val="4994A742"/>
    <w:rsid w:val="4996F051"/>
    <w:rsid w:val="49990A24"/>
    <w:rsid w:val="499C7B13"/>
    <w:rsid w:val="499C7B13"/>
    <w:rsid w:val="499F9D74"/>
    <w:rsid w:val="49A023D0"/>
    <w:rsid w:val="49A156B4"/>
    <w:rsid w:val="49A57229"/>
    <w:rsid w:val="49A64985"/>
    <w:rsid w:val="49A84863"/>
    <w:rsid w:val="49ADE537"/>
    <w:rsid w:val="49B07E08"/>
    <w:rsid w:val="49B43960"/>
    <w:rsid w:val="49B5A9BF"/>
    <w:rsid w:val="49B5A9BF"/>
    <w:rsid w:val="49B78325"/>
    <w:rsid w:val="49C5A6BD"/>
    <w:rsid w:val="49C6E3D7"/>
    <w:rsid w:val="49CB2D05"/>
    <w:rsid w:val="49D18172"/>
    <w:rsid w:val="49D340E2"/>
    <w:rsid w:val="49D8D781"/>
    <w:rsid w:val="49E07AC7"/>
    <w:rsid w:val="49F17092"/>
    <w:rsid w:val="49F3943E"/>
    <w:rsid w:val="49F65811"/>
    <w:rsid w:val="49F7FD1B"/>
    <w:rsid w:val="4A02541F"/>
    <w:rsid w:val="4A04EC8D"/>
    <w:rsid w:val="4A0DDEE5"/>
    <w:rsid w:val="4A10B3A2"/>
    <w:rsid w:val="4A132753"/>
    <w:rsid w:val="4A143E50"/>
    <w:rsid w:val="4A2BBC5E"/>
    <w:rsid w:val="4A2F85E7"/>
    <w:rsid w:val="4A32019D"/>
    <w:rsid w:val="4A32D114"/>
    <w:rsid w:val="4A37DB52"/>
    <w:rsid w:val="4A39416F"/>
    <w:rsid w:val="4A401FF2"/>
    <w:rsid w:val="4A4BABD5"/>
    <w:rsid w:val="4A4BDB97"/>
    <w:rsid w:val="4A53551E"/>
    <w:rsid w:val="4A5995E0"/>
    <w:rsid w:val="4A5995E0"/>
    <w:rsid w:val="4A5B9F4C"/>
    <w:rsid w:val="4A7195D4"/>
    <w:rsid w:val="4A7BA823"/>
    <w:rsid w:val="4A8B5701"/>
    <w:rsid w:val="4A9CB62D"/>
    <w:rsid w:val="4A9CE045"/>
    <w:rsid w:val="4AA5CCCF"/>
    <w:rsid w:val="4AA699D0"/>
    <w:rsid w:val="4AA7106C"/>
    <w:rsid w:val="4AA91269"/>
    <w:rsid w:val="4AA99644"/>
    <w:rsid w:val="4AAEB56E"/>
    <w:rsid w:val="4AB8C1F3"/>
    <w:rsid w:val="4ABE77A4"/>
    <w:rsid w:val="4ABF8C11"/>
    <w:rsid w:val="4AC35B7A"/>
    <w:rsid w:val="4ACABDF6"/>
    <w:rsid w:val="4ACB4C89"/>
    <w:rsid w:val="4ACE95B0"/>
    <w:rsid w:val="4ADA2631"/>
    <w:rsid w:val="4ADADE82"/>
    <w:rsid w:val="4ADBE9E1"/>
    <w:rsid w:val="4ADBE9E1"/>
    <w:rsid w:val="4ADFF968"/>
    <w:rsid w:val="4AEB6C32"/>
    <w:rsid w:val="4AF6BBBF"/>
    <w:rsid w:val="4AFACBF5"/>
    <w:rsid w:val="4AFC6E84"/>
    <w:rsid w:val="4AFE90DF"/>
    <w:rsid w:val="4B00BCD2"/>
    <w:rsid w:val="4B00BCD2"/>
    <w:rsid w:val="4B024DCC"/>
    <w:rsid w:val="4B0D7DCB"/>
    <w:rsid w:val="4B0DBC7F"/>
    <w:rsid w:val="4B1C5178"/>
    <w:rsid w:val="4B234E76"/>
    <w:rsid w:val="4B25AB85"/>
    <w:rsid w:val="4B2F4513"/>
    <w:rsid w:val="4B31DD14"/>
    <w:rsid w:val="4B34E95B"/>
    <w:rsid w:val="4B3F0A23"/>
    <w:rsid w:val="4B4B1C83"/>
    <w:rsid w:val="4B4F9E7E"/>
    <w:rsid w:val="4B588E41"/>
    <w:rsid w:val="4B58DEEA"/>
    <w:rsid w:val="4B623F3C"/>
    <w:rsid w:val="4B653107"/>
    <w:rsid w:val="4B65E5F4"/>
    <w:rsid w:val="4B752723"/>
    <w:rsid w:val="4B76C82C"/>
    <w:rsid w:val="4B76C82C"/>
    <w:rsid w:val="4B7F14EC"/>
    <w:rsid w:val="4B8077FE"/>
    <w:rsid w:val="4B845767"/>
    <w:rsid w:val="4B845767"/>
    <w:rsid w:val="4B87CAAC"/>
    <w:rsid w:val="4B912417"/>
    <w:rsid w:val="4B99137B"/>
    <w:rsid w:val="4BA2D2A2"/>
    <w:rsid w:val="4BB7E692"/>
    <w:rsid w:val="4BB9E2D0"/>
    <w:rsid w:val="4BBDB663"/>
    <w:rsid w:val="4BBDB663"/>
    <w:rsid w:val="4BC76110"/>
    <w:rsid w:val="4BCA2DC7"/>
    <w:rsid w:val="4BD2E8BD"/>
    <w:rsid w:val="4BD78283"/>
    <w:rsid w:val="4BE1CA1F"/>
    <w:rsid w:val="4BE7B3E2"/>
    <w:rsid w:val="4BEEBAC9"/>
    <w:rsid w:val="4BEF0F9E"/>
    <w:rsid w:val="4BF3F541"/>
    <w:rsid w:val="4BF6EA9C"/>
    <w:rsid w:val="4BFA7DC0"/>
    <w:rsid w:val="4BFA7DC0"/>
    <w:rsid w:val="4BFD6368"/>
    <w:rsid w:val="4C02965A"/>
    <w:rsid w:val="4C11512D"/>
    <w:rsid w:val="4C1BCF91"/>
    <w:rsid w:val="4C1EF398"/>
    <w:rsid w:val="4C1FA162"/>
    <w:rsid w:val="4C2C3F5A"/>
    <w:rsid w:val="4C38B0A2"/>
    <w:rsid w:val="4C39B151"/>
    <w:rsid w:val="4C3CC94D"/>
    <w:rsid w:val="4C3D0F35"/>
    <w:rsid w:val="4C3F4C7E"/>
    <w:rsid w:val="4C41C3DB"/>
    <w:rsid w:val="4C4B45BA"/>
    <w:rsid w:val="4C4B45BA"/>
    <w:rsid w:val="4C4E1B7A"/>
    <w:rsid w:val="4C4E27AB"/>
    <w:rsid w:val="4C5139F8"/>
    <w:rsid w:val="4C5ECEEC"/>
    <w:rsid w:val="4C61E6CC"/>
    <w:rsid w:val="4C6A8544"/>
    <w:rsid w:val="4C6D1E4C"/>
    <w:rsid w:val="4C6D68D4"/>
    <w:rsid w:val="4C71D5BD"/>
    <w:rsid w:val="4C737369"/>
    <w:rsid w:val="4C7C7B9B"/>
    <w:rsid w:val="4C7C8DF1"/>
    <w:rsid w:val="4C8F1EEF"/>
    <w:rsid w:val="4CAC2D63"/>
    <w:rsid w:val="4CBDBB7C"/>
    <w:rsid w:val="4CC039AB"/>
    <w:rsid w:val="4CC0EAAC"/>
    <w:rsid w:val="4CC98F57"/>
    <w:rsid w:val="4CCA97B0"/>
    <w:rsid w:val="4CCBDA8C"/>
    <w:rsid w:val="4CCF5EC4"/>
    <w:rsid w:val="4CCFE0CE"/>
    <w:rsid w:val="4CD1FAAD"/>
    <w:rsid w:val="4CDF43B3"/>
    <w:rsid w:val="4CE0109B"/>
    <w:rsid w:val="4CE1371C"/>
    <w:rsid w:val="4CEB631D"/>
    <w:rsid w:val="4CEF3A59"/>
    <w:rsid w:val="4CF6EAA4"/>
    <w:rsid w:val="4CF730E5"/>
    <w:rsid w:val="4CF7E032"/>
    <w:rsid w:val="4CFE229F"/>
    <w:rsid w:val="4D02E84C"/>
    <w:rsid w:val="4D031338"/>
    <w:rsid w:val="4D05CA54"/>
    <w:rsid w:val="4D102077"/>
    <w:rsid w:val="4D142F6A"/>
    <w:rsid w:val="4D1ADDC7"/>
    <w:rsid w:val="4D1BCF82"/>
    <w:rsid w:val="4D2E3845"/>
    <w:rsid w:val="4D33179B"/>
    <w:rsid w:val="4D3D0199"/>
    <w:rsid w:val="4D46464E"/>
    <w:rsid w:val="4D4715C7"/>
    <w:rsid w:val="4D56964D"/>
    <w:rsid w:val="4D5C3AF1"/>
    <w:rsid w:val="4D702CEB"/>
    <w:rsid w:val="4D736F1E"/>
    <w:rsid w:val="4D7CEAA7"/>
    <w:rsid w:val="4D82C32E"/>
    <w:rsid w:val="4D8E6682"/>
    <w:rsid w:val="4D908BCC"/>
    <w:rsid w:val="4D908BCC"/>
    <w:rsid w:val="4D93AA6B"/>
    <w:rsid w:val="4D9EC31C"/>
    <w:rsid w:val="4DA5B51E"/>
    <w:rsid w:val="4DAB9D73"/>
    <w:rsid w:val="4DB135B0"/>
    <w:rsid w:val="4DBACBDF"/>
    <w:rsid w:val="4DBCD46C"/>
    <w:rsid w:val="4DC1C712"/>
    <w:rsid w:val="4DC304BD"/>
    <w:rsid w:val="4DCD0C5D"/>
    <w:rsid w:val="4DCF30EC"/>
    <w:rsid w:val="4DD2E6D8"/>
    <w:rsid w:val="4DD33B65"/>
    <w:rsid w:val="4DDB4614"/>
    <w:rsid w:val="4DDFB53D"/>
    <w:rsid w:val="4DE01FEF"/>
    <w:rsid w:val="4DE3FE03"/>
    <w:rsid w:val="4DF0E0B8"/>
    <w:rsid w:val="4DF54C69"/>
    <w:rsid w:val="4DF54C69"/>
    <w:rsid w:val="4DF69041"/>
    <w:rsid w:val="4DF897E5"/>
    <w:rsid w:val="4DFB59EB"/>
    <w:rsid w:val="4E01B2CC"/>
    <w:rsid w:val="4E125D8A"/>
    <w:rsid w:val="4E14C040"/>
    <w:rsid w:val="4E19B479"/>
    <w:rsid w:val="4E221ED6"/>
    <w:rsid w:val="4E38F761"/>
    <w:rsid w:val="4E39E3B6"/>
    <w:rsid w:val="4E40D925"/>
    <w:rsid w:val="4E42D37B"/>
    <w:rsid w:val="4E48229F"/>
    <w:rsid w:val="4E48BB9D"/>
    <w:rsid w:val="4E51BCA4"/>
    <w:rsid w:val="4E51BCA4"/>
    <w:rsid w:val="4E5CAF5E"/>
    <w:rsid w:val="4E6607D6"/>
    <w:rsid w:val="4E670DFA"/>
    <w:rsid w:val="4E73E6E5"/>
    <w:rsid w:val="4E7FD803"/>
    <w:rsid w:val="4E839D58"/>
    <w:rsid w:val="4E85D7F0"/>
    <w:rsid w:val="4E8A6E13"/>
    <w:rsid w:val="4E8C62DD"/>
    <w:rsid w:val="4E93B086"/>
    <w:rsid w:val="4E9CE127"/>
    <w:rsid w:val="4EA702E3"/>
    <w:rsid w:val="4EABC2BB"/>
    <w:rsid w:val="4EB829C7"/>
    <w:rsid w:val="4EB94504"/>
    <w:rsid w:val="4EBA18AB"/>
    <w:rsid w:val="4EC4E1B5"/>
    <w:rsid w:val="4EC9ED2D"/>
    <w:rsid w:val="4ECAF961"/>
    <w:rsid w:val="4ED7D889"/>
    <w:rsid w:val="4ED99BBF"/>
    <w:rsid w:val="4EDB6F82"/>
    <w:rsid w:val="4EDD2B92"/>
    <w:rsid w:val="4EE18E17"/>
    <w:rsid w:val="4EEC86C1"/>
    <w:rsid w:val="4F04E4CF"/>
    <w:rsid w:val="4F1F018D"/>
    <w:rsid w:val="4F2291A3"/>
    <w:rsid w:val="4F25032D"/>
    <w:rsid w:val="4F292F9B"/>
    <w:rsid w:val="4F36217C"/>
    <w:rsid w:val="4F36217C"/>
    <w:rsid w:val="4F39E02D"/>
    <w:rsid w:val="4F3CE031"/>
    <w:rsid w:val="4F44E2EE"/>
    <w:rsid w:val="4F53BBDA"/>
    <w:rsid w:val="4F5476AD"/>
    <w:rsid w:val="4F59A07B"/>
    <w:rsid w:val="4F5A842A"/>
    <w:rsid w:val="4F638E40"/>
    <w:rsid w:val="4F66CB88"/>
    <w:rsid w:val="4F6AC23F"/>
    <w:rsid w:val="4F76255E"/>
    <w:rsid w:val="4F76E170"/>
    <w:rsid w:val="4F8B981E"/>
    <w:rsid w:val="4F971490"/>
    <w:rsid w:val="4F9C1058"/>
    <w:rsid w:val="4FB93AE1"/>
    <w:rsid w:val="4FC102E2"/>
    <w:rsid w:val="4FC159F0"/>
    <w:rsid w:val="4FC2AAEF"/>
    <w:rsid w:val="4FC366FB"/>
    <w:rsid w:val="4FC52B4E"/>
    <w:rsid w:val="4FCA3AB3"/>
    <w:rsid w:val="4FCA42AD"/>
    <w:rsid w:val="4FD1036F"/>
    <w:rsid w:val="4FD71B0C"/>
    <w:rsid w:val="4FE222A9"/>
    <w:rsid w:val="4FFB1219"/>
    <w:rsid w:val="50112AFB"/>
    <w:rsid w:val="501B11C0"/>
    <w:rsid w:val="501F5FF9"/>
    <w:rsid w:val="5029140A"/>
    <w:rsid w:val="50299EA5"/>
    <w:rsid w:val="502E5670"/>
    <w:rsid w:val="50386008"/>
    <w:rsid w:val="5038A22A"/>
    <w:rsid w:val="5042359A"/>
    <w:rsid w:val="504A7E4B"/>
    <w:rsid w:val="504CD94C"/>
    <w:rsid w:val="504D8595"/>
    <w:rsid w:val="5066ACF6"/>
    <w:rsid w:val="5084C145"/>
    <w:rsid w:val="5087D636"/>
    <w:rsid w:val="5089DEFD"/>
    <w:rsid w:val="508C1E8A"/>
    <w:rsid w:val="50A7CC03"/>
    <w:rsid w:val="50A8DE74"/>
    <w:rsid w:val="50AE5B4C"/>
    <w:rsid w:val="50AF54FE"/>
    <w:rsid w:val="50B52229"/>
    <w:rsid w:val="50C99A4F"/>
    <w:rsid w:val="50CD7EF3"/>
    <w:rsid w:val="50D79561"/>
    <w:rsid w:val="50DC3B95"/>
    <w:rsid w:val="50E3B7DD"/>
    <w:rsid w:val="50ED2E72"/>
    <w:rsid w:val="50ED5E1A"/>
    <w:rsid w:val="50F01F7A"/>
    <w:rsid w:val="50FF6A0A"/>
    <w:rsid w:val="51045706"/>
    <w:rsid w:val="5106B878"/>
    <w:rsid w:val="5107289E"/>
    <w:rsid w:val="510BE268"/>
    <w:rsid w:val="511450BA"/>
    <w:rsid w:val="511604E1"/>
    <w:rsid w:val="5127F9FC"/>
    <w:rsid w:val="512B63FA"/>
    <w:rsid w:val="512CED5E"/>
    <w:rsid w:val="512DE845"/>
    <w:rsid w:val="51360EA6"/>
    <w:rsid w:val="51360EA6"/>
    <w:rsid w:val="5136E435"/>
    <w:rsid w:val="5136EDA4"/>
    <w:rsid w:val="513D49DD"/>
    <w:rsid w:val="513E0BF0"/>
    <w:rsid w:val="51447D4E"/>
    <w:rsid w:val="5154DF44"/>
    <w:rsid w:val="51550190"/>
    <w:rsid w:val="5155EDDD"/>
    <w:rsid w:val="5173C389"/>
    <w:rsid w:val="5173ED86"/>
    <w:rsid w:val="517E2220"/>
    <w:rsid w:val="5183608F"/>
    <w:rsid w:val="518B44DA"/>
    <w:rsid w:val="518F33A5"/>
    <w:rsid w:val="51966C03"/>
    <w:rsid w:val="51A6426A"/>
    <w:rsid w:val="51BD115F"/>
    <w:rsid w:val="51BE914F"/>
    <w:rsid w:val="51C22016"/>
    <w:rsid w:val="51C63EBC"/>
    <w:rsid w:val="51C7169A"/>
    <w:rsid w:val="51CA67B2"/>
    <w:rsid w:val="51CCEE04"/>
    <w:rsid w:val="51D4307E"/>
    <w:rsid w:val="51DFCE2E"/>
    <w:rsid w:val="51E83E97"/>
    <w:rsid w:val="51E955F6"/>
    <w:rsid w:val="51EDC0A9"/>
    <w:rsid w:val="51F586D5"/>
    <w:rsid w:val="520169F6"/>
    <w:rsid w:val="520280AD"/>
    <w:rsid w:val="5209FF4E"/>
    <w:rsid w:val="52108D66"/>
    <w:rsid w:val="5214CB02"/>
    <w:rsid w:val="52159018"/>
    <w:rsid w:val="5229F15A"/>
    <w:rsid w:val="5232FDA3"/>
    <w:rsid w:val="523EDD4F"/>
    <w:rsid w:val="524F46A3"/>
    <w:rsid w:val="525093C8"/>
    <w:rsid w:val="525F6CDE"/>
    <w:rsid w:val="52654406"/>
    <w:rsid w:val="526553E9"/>
    <w:rsid w:val="526B726A"/>
    <w:rsid w:val="5270F797"/>
    <w:rsid w:val="5276FD6C"/>
    <w:rsid w:val="52798BA1"/>
    <w:rsid w:val="5281B498"/>
    <w:rsid w:val="5285B703"/>
    <w:rsid w:val="528B1115"/>
    <w:rsid w:val="528BEFDB"/>
    <w:rsid w:val="528E51C3"/>
    <w:rsid w:val="5295415D"/>
    <w:rsid w:val="5297B981"/>
    <w:rsid w:val="5298F259"/>
    <w:rsid w:val="529B8C7D"/>
    <w:rsid w:val="52A9DD6F"/>
    <w:rsid w:val="52AB7D3C"/>
    <w:rsid w:val="52ACBE5F"/>
    <w:rsid w:val="52B1055F"/>
    <w:rsid w:val="52B87A18"/>
    <w:rsid w:val="52BCC530"/>
    <w:rsid w:val="52C03C23"/>
    <w:rsid w:val="52C07B7C"/>
    <w:rsid w:val="52C18377"/>
    <w:rsid w:val="52D42294"/>
    <w:rsid w:val="52DA9B6C"/>
    <w:rsid w:val="52DD788D"/>
    <w:rsid w:val="52E53816"/>
    <w:rsid w:val="52F00374"/>
    <w:rsid w:val="52F278F7"/>
    <w:rsid w:val="52F278F7"/>
    <w:rsid w:val="52F5977E"/>
    <w:rsid w:val="52FCCC10"/>
    <w:rsid w:val="53023FFD"/>
    <w:rsid w:val="53035942"/>
    <w:rsid w:val="5304B736"/>
    <w:rsid w:val="5304DCD1"/>
    <w:rsid w:val="5306F252"/>
    <w:rsid w:val="53118C49"/>
    <w:rsid w:val="53136333"/>
    <w:rsid w:val="531F2020"/>
    <w:rsid w:val="53237A88"/>
    <w:rsid w:val="53239AF2"/>
    <w:rsid w:val="5328F99B"/>
    <w:rsid w:val="5332B2DB"/>
    <w:rsid w:val="533478A4"/>
    <w:rsid w:val="53353D0C"/>
    <w:rsid w:val="53353D0C"/>
    <w:rsid w:val="53372EB0"/>
    <w:rsid w:val="533EC92F"/>
    <w:rsid w:val="534B7EE8"/>
    <w:rsid w:val="534C9E69"/>
    <w:rsid w:val="534EBC4E"/>
    <w:rsid w:val="5353DFE5"/>
    <w:rsid w:val="53580CCC"/>
    <w:rsid w:val="5359EB26"/>
    <w:rsid w:val="536DF246"/>
    <w:rsid w:val="536F456F"/>
    <w:rsid w:val="536F456F"/>
    <w:rsid w:val="5371C87F"/>
    <w:rsid w:val="53749DE6"/>
    <w:rsid w:val="537AFD70"/>
    <w:rsid w:val="537B3A7E"/>
    <w:rsid w:val="537C135C"/>
    <w:rsid w:val="537C3486"/>
    <w:rsid w:val="537F8E02"/>
    <w:rsid w:val="5387494E"/>
    <w:rsid w:val="5397C693"/>
    <w:rsid w:val="539AFDF9"/>
    <w:rsid w:val="539BE6AE"/>
    <w:rsid w:val="539D4B06"/>
    <w:rsid w:val="53BB4930"/>
    <w:rsid w:val="53BD0603"/>
    <w:rsid w:val="53C74171"/>
    <w:rsid w:val="53CEC917"/>
    <w:rsid w:val="53D93089"/>
    <w:rsid w:val="53DD9B93"/>
    <w:rsid w:val="53DDBA7E"/>
    <w:rsid w:val="53E2952B"/>
    <w:rsid w:val="53E2952B"/>
    <w:rsid w:val="53F1E3E1"/>
    <w:rsid w:val="53FA1BC9"/>
    <w:rsid w:val="541F5B08"/>
    <w:rsid w:val="5422AEBA"/>
    <w:rsid w:val="5427C03C"/>
    <w:rsid w:val="54305B10"/>
    <w:rsid w:val="54349DBC"/>
    <w:rsid w:val="5435B159"/>
    <w:rsid w:val="543EAB35"/>
    <w:rsid w:val="543ED8A6"/>
    <w:rsid w:val="544FC249"/>
    <w:rsid w:val="5460DD68"/>
    <w:rsid w:val="547BE724"/>
    <w:rsid w:val="547E2F6B"/>
    <w:rsid w:val="5486A3D9"/>
    <w:rsid w:val="5486CE3C"/>
    <w:rsid w:val="5487B304"/>
    <w:rsid w:val="54887867"/>
    <w:rsid w:val="5491F324"/>
    <w:rsid w:val="5496F78E"/>
    <w:rsid w:val="549D8591"/>
    <w:rsid w:val="54B0DEBE"/>
    <w:rsid w:val="54B3EC70"/>
    <w:rsid w:val="54D12262"/>
    <w:rsid w:val="54D30B38"/>
    <w:rsid w:val="54DEEC6A"/>
    <w:rsid w:val="54E1187E"/>
    <w:rsid w:val="54E4C61E"/>
    <w:rsid w:val="54ED917E"/>
    <w:rsid w:val="54EE0825"/>
    <w:rsid w:val="54F654B4"/>
    <w:rsid w:val="54F76960"/>
    <w:rsid w:val="54FBC31F"/>
    <w:rsid w:val="5503B5A6"/>
    <w:rsid w:val="5507C51D"/>
    <w:rsid w:val="550C863F"/>
    <w:rsid w:val="551D80F2"/>
    <w:rsid w:val="5523514C"/>
    <w:rsid w:val="5525AD01"/>
    <w:rsid w:val="55264AFF"/>
    <w:rsid w:val="55271611"/>
    <w:rsid w:val="552B0CE7"/>
    <w:rsid w:val="55314DEF"/>
    <w:rsid w:val="55391B67"/>
    <w:rsid w:val="553B10CF"/>
    <w:rsid w:val="55454226"/>
    <w:rsid w:val="554CFE7B"/>
    <w:rsid w:val="55514C0A"/>
    <w:rsid w:val="555889A4"/>
    <w:rsid w:val="55649BE1"/>
    <w:rsid w:val="5565E195"/>
    <w:rsid w:val="557E9E46"/>
    <w:rsid w:val="558D71FB"/>
    <w:rsid w:val="558EEF70"/>
    <w:rsid w:val="5593A257"/>
    <w:rsid w:val="5593F503"/>
    <w:rsid w:val="55995645"/>
    <w:rsid w:val="559A1D5B"/>
    <w:rsid w:val="55A4A36F"/>
    <w:rsid w:val="55A687C0"/>
    <w:rsid w:val="55A7925D"/>
    <w:rsid w:val="55BC54B1"/>
    <w:rsid w:val="55C96279"/>
    <w:rsid w:val="55CB02A5"/>
    <w:rsid w:val="55D63D8F"/>
    <w:rsid w:val="55DBB4FB"/>
    <w:rsid w:val="55E242C2"/>
    <w:rsid w:val="55E58AA2"/>
    <w:rsid w:val="55F8CD57"/>
    <w:rsid w:val="55F8CD57"/>
    <w:rsid w:val="55FBB869"/>
    <w:rsid w:val="56006D5F"/>
    <w:rsid w:val="560631BA"/>
    <w:rsid w:val="560810A7"/>
    <w:rsid w:val="560B9E01"/>
    <w:rsid w:val="560FBB70"/>
    <w:rsid w:val="56123F06"/>
    <w:rsid w:val="561BB922"/>
    <w:rsid w:val="561CD8D8"/>
    <w:rsid w:val="56270837"/>
    <w:rsid w:val="563BDD97"/>
    <w:rsid w:val="564618AF"/>
    <w:rsid w:val="564E806F"/>
    <w:rsid w:val="5657A51A"/>
    <w:rsid w:val="5665662B"/>
    <w:rsid w:val="5667A50A"/>
    <w:rsid w:val="5671BC2A"/>
    <w:rsid w:val="567675A6"/>
    <w:rsid w:val="5679A613"/>
    <w:rsid w:val="567A7DFD"/>
    <w:rsid w:val="567ED51A"/>
    <w:rsid w:val="56835DA9"/>
    <w:rsid w:val="568E3C16"/>
    <w:rsid w:val="568EB48F"/>
    <w:rsid w:val="569DDB6C"/>
    <w:rsid w:val="56A5D09E"/>
    <w:rsid w:val="56A86871"/>
    <w:rsid w:val="56AD42F1"/>
    <w:rsid w:val="56B8811B"/>
    <w:rsid w:val="56C4AFEA"/>
    <w:rsid w:val="56CBAF3E"/>
    <w:rsid w:val="56D4DB19"/>
    <w:rsid w:val="56EA3CA6"/>
    <w:rsid w:val="56F174FA"/>
    <w:rsid w:val="57022F3B"/>
    <w:rsid w:val="570BE2A5"/>
    <w:rsid w:val="57110E1D"/>
    <w:rsid w:val="57150492"/>
    <w:rsid w:val="57159E99"/>
    <w:rsid w:val="57228470"/>
    <w:rsid w:val="5723DAB6"/>
    <w:rsid w:val="5727F10A"/>
    <w:rsid w:val="57306497"/>
    <w:rsid w:val="5746B341"/>
    <w:rsid w:val="574EDDD4"/>
    <w:rsid w:val="57529D91"/>
    <w:rsid w:val="5755C362"/>
    <w:rsid w:val="5760E16B"/>
    <w:rsid w:val="5760E406"/>
    <w:rsid w:val="5760E406"/>
    <w:rsid w:val="57657E89"/>
    <w:rsid w:val="5766A060"/>
    <w:rsid w:val="57789772"/>
    <w:rsid w:val="577E1323"/>
    <w:rsid w:val="577E1323"/>
    <w:rsid w:val="5782C9C6"/>
    <w:rsid w:val="578B5979"/>
    <w:rsid w:val="57987672"/>
    <w:rsid w:val="579ACA92"/>
    <w:rsid w:val="579BDA25"/>
    <w:rsid w:val="57A72B74"/>
    <w:rsid w:val="57A7477A"/>
    <w:rsid w:val="57A7477A"/>
    <w:rsid w:val="57A9841A"/>
    <w:rsid w:val="57A9841A"/>
    <w:rsid w:val="57B22B22"/>
    <w:rsid w:val="57B33E69"/>
    <w:rsid w:val="57B3A8A4"/>
    <w:rsid w:val="57B486F8"/>
    <w:rsid w:val="57BE8D42"/>
    <w:rsid w:val="57C06968"/>
    <w:rsid w:val="57CC07BE"/>
    <w:rsid w:val="57DBA43F"/>
    <w:rsid w:val="57E0C024"/>
    <w:rsid w:val="57F4B14A"/>
    <w:rsid w:val="57F558C2"/>
    <w:rsid w:val="580654EC"/>
    <w:rsid w:val="58111F67"/>
    <w:rsid w:val="58144DFF"/>
    <w:rsid w:val="581695C7"/>
    <w:rsid w:val="5818B6EF"/>
    <w:rsid w:val="58249BAA"/>
    <w:rsid w:val="582DA206"/>
    <w:rsid w:val="58316DE8"/>
    <w:rsid w:val="584253EB"/>
    <w:rsid w:val="5842693B"/>
    <w:rsid w:val="5842774C"/>
    <w:rsid w:val="5849D7F4"/>
    <w:rsid w:val="58514825"/>
    <w:rsid w:val="58522612"/>
    <w:rsid w:val="58522612"/>
    <w:rsid w:val="585C7B7B"/>
    <w:rsid w:val="585F371D"/>
    <w:rsid w:val="5867BC04"/>
    <w:rsid w:val="586897F8"/>
    <w:rsid w:val="586D78E1"/>
    <w:rsid w:val="5879B058"/>
    <w:rsid w:val="587E615F"/>
    <w:rsid w:val="588B265E"/>
    <w:rsid w:val="58960122"/>
    <w:rsid w:val="589B61C8"/>
    <w:rsid w:val="58A09175"/>
    <w:rsid w:val="58A64CCE"/>
    <w:rsid w:val="58A75441"/>
    <w:rsid w:val="58AA83A6"/>
    <w:rsid w:val="58B25138"/>
    <w:rsid w:val="58B59A46"/>
    <w:rsid w:val="58C89DB9"/>
    <w:rsid w:val="58D50042"/>
    <w:rsid w:val="58D70A6B"/>
    <w:rsid w:val="58D872FE"/>
    <w:rsid w:val="58DA284F"/>
    <w:rsid w:val="58DF6DA5"/>
    <w:rsid w:val="58E2A081"/>
    <w:rsid w:val="58E987CA"/>
    <w:rsid w:val="58F97175"/>
    <w:rsid w:val="58FB0AAA"/>
    <w:rsid w:val="58FCF3B1"/>
    <w:rsid w:val="5902EFD8"/>
    <w:rsid w:val="5904AAFB"/>
    <w:rsid w:val="59143F24"/>
    <w:rsid w:val="5916B19D"/>
    <w:rsid w:val="591FA3C4"/>
    <w:rsid w:val="592046E3"/>
    <w:rsid w:val="5926D3A7"/>
    <w:rsid w:val="5927C0A9"/>
    <w:rsid w:val="592ECFB6"/>
    <w:rsid w:val="5932F4D2"/>
    <w:rsid w:val="5933A5E7"/>
    <w:rsid w:val="5934E06E"/>
    <w:rsid w:val="5943265D"/>
    <w:rsid w:val="5943265D"/>
    <w:rsid w:val="59460FF0"/>
    <w:rsid w:val="59476258"/>
    <w:rsid w:val="595064D8"/>
    <w:rsid w:val="5950B9FB"/>
    <w:rsid w:val="5955A150"/>
    <w:rsid w:val="596FB38A"/>
    <w:rsid w:val="5977A1A4"/>
    <w:rsid w:val="59860CFD"/>
    <w:rsid w:val="59864557"/>
    <w:rsid w:val="5987418A"/>
    <w:rsid w:val="5989AB43"/>
    <w:rsid w:val="598DBB92"/>
    <w:rsid w:val="5996766E"/>
    <w:rsid w:val="59A4813B"/>
    <w:rsid w:val="59A655AF"/>
    <w:rsid w:val="59A928A7"/>
    <w:rsid w:val="59ACD706"/>
    <w:rsid w:val="59B2A436"/>
    <w:rsid w:val="59BDAEF0"/>
    <w:rsid w:val="59C1C551"/>
    <w:rsid w:val="59CE70B6"/>
    <w:rsid w:val="59D41215"/>
    <w:rsid w:val="59DCA5A7"/>
    <w:rsid w:val="59DD9774"/>
    <w:rsid w:val="59E0AD36"/>
    <w:rsid w:val="59E47AA4"/>
    <w:rsid w:val="59F00C59"/>
    <w:rsid w:val="59F305ED"/>
    <w:rsid w:val="59F87B2B"/>
    <w:rsid w:val="59F90796"/>
    <w:rsid w:val="59F93459"/>
    <w:rsid w:val="5A09ADE7"/>
    <w:rsid w:val="5A0C797C"/>
    <w:rsid w:val="5A125923"/>
    <w:rsid w:val="5A1A020B"/>
    <w:rsid w:val="5A2827DF"/>
    <w:rsid w:val="5A2827DF"/>
    <w:rsid w:val="5A292569"/>
    <w:rsid w:val="5A296689"/>
    <w:rsid w:val="5A29F5E6"/>
    <w:rsid w:val="5A2B53D9"/>
    <w:rsid w:val="5A2CD073"/>
    <w:rsid w:val="5A3233CF"/>
    <w:rsid w:val="5A39E226"/>
    <w:rsid w:val="5A3AC40F"/>
    <w:rsid w:val="5A3B6330"/>
    <w:rsid w:val="5A3D8702"/>
    <w:rsid w:val="5A40A7D2"/>
    <w:rsid w:val="5A4786C8"/>
    <w:rsid w:val="5A4E6332"/>
    <w:rsid w:val="5A5AC3CA"/>
    <w:rsid w:val="5A5DFFE1"/>
    <w:rsid w:val="5A651BF4"/>
    <w:rsid w:val="5A6795D7"/>
    <w:rsid w:val="5A680559"/>
    <w:rsid w:val="5A6E8CCF"/>
    <w:rsid w:val="5A6F009E"/>
    <w:rsid w:val="5A74E2ED"/>
    <w:rsid w:val="5A7715A9"/>
    <w:rsid w:val="5A8260C8"/>
    <w:rsid w:val="5A860A6C"/>
    <w:rsid w:val="5A8723D7"/>
    <w:rsid w:val="5A8A3E53"/>
    <w:rsid w:val="5A8DA5D7"/>
    <w:rsid w:val="5A984183"/>
    <w:rsid w:val="5A984183"/>
    <w:rsid w:val="5A9E0B84"/>
    <w:rsid w:val="5A9EB92F"/>
    <w:rsid w:val="5AA35F66"/>
    <w:rsid w:val="5AA4DE3B"/>
    <w:rsid w:val="5AA77079"/>
    <w:rsid w:val="5AA904F5"/>
    <w:rsid w:val="5AABC349"/>
    <w:rsid w:val="5AAE87DC"/>
    <w:rsid w:val="5AAE87DC"/>
    <w:rsid w:val="5AB7A87A"/>
    <w:rsid w:val="5AB969B5"/>
    <w:rsid w:val="5ABD12CE"/>
    <w:rsid w:val="5ABF2148"/>
    <w:rsid w:val="5AC176BD"/>
    <w:rsid w:val="5AC92C22"/>
    <w:rsid w:val="5AD27913"/>
    <w:rsid w:val="5AD37AE7"/>
    <w:rsid w:val="5AD40271"/>
    <w:rsid w:val="5AD82869"/>
    <w:rsid w:val="5ADE432C"/>
    <w:rsid w:val="5ADF0F24"/>
    <w:rsid w:val="5AE0AC9C"/>
    <w:rsid w:val="5AF090E7"/>
    <w:rsid w:val="5AF090E7"/>
    <w:rsid w:val="5AF14E38"/>
    <w:rsid w:val="5AF251F1"/>
    <w:rsid w:val="5AF869E9"/>
    <w:rsid w:val="5AF869E9"/>
    <w:rsid w:val="5AF88988"/>
    <w:rsid w:val="5B000D91"/>
    <w:rsid w:val="5B02467D"/>
    <w:rsid w:val="5B03F307"/>
    <w:rsid w:val="5B08050B"/>
    <w:rsid w:val="5B094EC4"/>
    <w:rsid w:val="5B19E2B3"/>
    <w:rsid w:val="5B19E2B3"/>
    <w:rsid w:val="5B2222EE"/>
    <w:rsid w:val="5B24E304"/>
    <w:rsid w:val="5B2D3205"/>
    <w:rsid w:val="5B2E31D3"/>
    <w:rsid w:val="5B2F6E77"/>
    <w:rsid w:val="5B2FC52E"/>
    <w:rsid w:val="5B3826BA"/>
    <w:rsid w:val="5B45B0D4"/>
    <w:rsid w:val="5B47D0DF"/>
    <w:rsid w:val="5B4E2C2E"/>
    <w:rsid w:val="5B4E6CFD"/>
    <w:rsid w:val="5B4FD49C"/>
    <w:rsid w:val="5B6E8290"/>
    <w:rsid w:val="5B6FD26F"/>
    <w:rsid w:val="5B89F69F"/>
    <w:rsid w:val="5B8E7E09"/>
    <w:rsid w:val="5B8FE38E"/>
    <w:rsid w:val="5B8FED24"/>
    <w:rsid w:val="5B9545FA"/>
    <w:rsid w:val="5B96F137"/>
    <w:rsid w:val="5B9933E2"/>
    <w:rsid w:val="5B9A78F8"/>
    <w:rsid w:val="5B9AA1F4"/>
    <w:rsid w:val="5B9F8FD3"/>
    <w:rsid w:val="5BA0E03D"/>
    <w:rsid w:val="5BA84C3C"/>
    <w:rsid w:val="5BA996F9"/>
    <w:rsid w:val="5BACC4BB"/>
    <w:rsid w:val="5BB33E3D"/>
    <w:rsid w:val="5BB74A83"/>
    <w:rsid w:val="5BBEF385"/>
    <w:rsid w:val="5BC2FE63"/>
    <w:rsid w:val="5BD0B4DB"/>
    <w:rsid w:val="5BD4A303"/>
    <w:rsid w:val="5BD8E543"/>
    <w:rsid w:val="5BE6BF93"/>
    <w:rsid w:val="5BEA5EB1"/>
    <w:rsid w:val="5BEA779D"/>
    <w:rsid w:val="5BFA0455"/>
    <w:rsid w:val="5BFA0455"/>
    <w:rsid w:val="5BFC827F"/>
    <w:rsid w:val="5C019A7A"/>
    <w:rsid w:val="5C0F5391"/>
    <w:rsid w:val="5C1452E4"/>
    <w:rsid w:val="5C14A6DE"/>
    <w:rsid w:val="5C237F12"/>
    <w:rsid w:val="5C362F9E"/>
    <w:rsid w:val="5C41DBDA"/>
    <w:rsid w:val="5C5D5198"/>
    <w:rsid w:val="5C634F97"/>
    <w:rsid w:val="5C63D0B0"/>
    <w:rsid w:val="5C66B202"/>
    <w:rsid w:val="5C8DED55"/>
    <w:rsid w:val="5C91D8BB"/>
    <w:rsid w:val="5C94147B"/>
    <w:rsid w:val="5C9A54FF"/>
    <w:rsid w:val="5C9C4C3D"/>
    <w:rsid w:val="5C9EB5BC"/>
    <w:rsid w:val="5CA0219D"/>
    <w:rsid w:val="5CAED17B"/>
    <w:rsid w:val="5CB6FFF1"/>
    <w:rsid w:val="5CB76292"/>
    <w:rsid w:val="5CB9ED2F"/>
    <w:rsid w:val="5CC6CF96"/>
    <w:rsid w:val="5CD7CFA2"/>
    <w:rsid w:val="5CDEE07A"/>
    <w:rsid w:val="5CEA9435"/>
    <w:rsid w:val="5CEEE2DF"/>
    <w:rsid w:val="5CF04535"/>
    <w:rsid w:val="5CF0703E"/>
    <w:rsid w:val="5CF165D7"/>
    <w:rsid w:val="5CF20E6A"/>
    <w:rsid w:val="5CF96613"/>
    <w:rsid w:val="5CFA86CF"/>
    <w:rsid w:val="5CFDB1A2"/>
    <w:rsid w:val="5D142B34"/>
    <w:rsid w:val="5D3B660D"/>
    <w:rsid w:val="5D3E334C"/>
    <w:rsid w:val="5D441C9D"/>
    <w:rsid w:val="5D46D9B2"/>
    <w:rsid w:val="5D5573C2"/>
    <w:rsid w:val="5D558509"/>
    <w:rsid w:val="5D603D66"/>
    <w:rsid w:val="5D645EA9"/>
    <w:rsid w:val="5D67131C"/>
    <w:rsid w:val="5D7448F6"/>
    <w:rsid w:val="5D849DD9"/>
    <w:rsid w:val="5D86C3F5"/>
    <w:rsid w:val="5D8EC206"/>
    <w:rsid w:val="5D8F3D05"/>
    <w:rsid w:val="5DA547C0"/>
    <w:rsid w:val="5DA68C18"/>
    <w:rsid w:val="5DAB6B8F"/>
    <w:rsid w:val="5DB02345"/>
    <w:rsid w:val="5DB1727E"/>
    <w:rsid w:val="5DB6432E"/>
    <w:rsid w:val="5DB6D219"/>
    <w:rsid w:val="5DBC419F"/>
    <w:rsid w:val="5DBD5E50"/>
    <w:rsid w:val="5DC4AB18"/>
    <w:rsid w:val="5DC7D9E3"/>
    <w:rsid w:val="5DD38C0B"/>
    <w:rsid w:val="5DD38C0B"/>
    <w:rsid w:val="5DD4176F"/>
    <w:rsid w:val="5DD4176F"/>
    <w:rsid w:val="5DD68F4F"/>
    <w:rsid w:val="5DDB2B74"/>
    <w:rsid w:val="5DE25164"/>
    <w:rsid w:val="5DEC125C"/>
    <w:rsid w:val="5E0065B0"/>
    <w:rsid w:val="5E084D2D"/>
    <w:rsid w:val="5E084D2D"/>
    <w:rsid w:val="5E09C516"/>
    <w:rsid w:val="5E0AA905"/>
    <w:rsid w:val="5E15D1AA"/>
    <w:rsid w:val="5E15E841"/>
    <w:rsid w:val="5E164AF0"/>
    <w:rsid w:val="5E1EB733"/>
    <w:rsid w:val="5E271AE6"/>
    <w:rsid w:val="5E33D24E"/>
    <w:rsid w:val="5E34A176"/>
    <w:rsid w:val="5E3FE07D"/>
    <w:rsid w:val="5E414333"/>
    <w:rsid w:val="5E435B69"/>
    <w:rsid w:val="5E510723"/>
    <w:rsid w:val="5E5ABCAB"/>
    <w:rsid w:val="5E5ED49F"/>
    <w:rsid w:val="5E672B68"/>
    <w:rsid w:val="5E685337"/>
    <w:rsid w:val="5E6973DA"/>
    <w:rsid w:val="5E699024"/>
    <w:rsid w:val="5E699ACC"/>
    <w:rsid w:val="5E7547FA"/>
    <w:rsid w:val="5E7B2A26"/>
    <w:rsid w:val="5E80448A"/>
    <w:rsid w:val="5E81E5CC"/>
    <w:rsid w:val="5EA0A8F4"/>
    <w:rsid w:val="5EA2BD72"/>
    <w:rsid w:val="5EB01AC5"/>
    <w:rsid w:val="5EB96A67"/>
    <w:rsid w:val="5EC04607"/>
    <w:rsid w:val="5ECE15DF"/>
    <w:rsid w:val="5ECF1DAD"/>
    <w:rsid w:val="5EE72E1E"/>
    <w:rsid w:val="5EE72E1E"/>
    <w:rsid w:val="5EE8B332"/>
    <w:rsid w:val="5EFED387"/>
    <w:rsid w:val="5F061C4E"/>
    <w:rsid w:val="5F127496"/>
    <w:rsid w:val="5F1E4AB8"/>
    <w:rsid w:val="5F22A681"/>
    <w:rsid w:val="5F32BC81"/>
    <w:rsid w:val="5F384239"/>
    <w:rsid w:val="5F385701"/>
    <w:rsid w:val="5F3A7485"/>
    <w:rsid w:val="5F3B6FDF"/>
    <w:rsid w:val="5F45D969"/>
    <w:rsid w:val="5F560513"/>
    <w:rsid w:val="5F56C123"/>
    <w:rsid w:val="5F5A1A1F"/>
    <w:rsid w:val="5F6281D8"/>
    <w:rsid w:val="5F6281D8"/>
    <w:rsid w:val="5F6436C2"/>
    <w:rsid w:val="5F656C72"/>
    <w:rsid w:val="5F657179"/>
    <w:rsid w:val="5F679D3E"/>
    <w:rsid w:val="5F7951C5"/>
    <w:rsid w:val="5F7F1FEA"/>
    <w:rsid w:val="5F85709D"/>
    <w:rsid w:val="5F85EEF9"/>
    <w:rsid w:val="5F8D334D"/>
    <w:rsid w:val="5F9775ED"/>
    <w:rsid w:val="5FA01429"/>
    <w:rsid w:val="5FA18F35"/>
    <w:rsid w:val="5FA6EC0A"/>
    <w:rsid w:val="5FA8F659"/>
    <w:rsid w:val="5FA9EA08"/>
    <w:rsid w:val="5FB00C21"/>
    <w:rsid w:val="5FBFA65C"/>
    <w:rsid w:val="5FC33347"/>
    <w:rsid w:val="5FC99269"/>
    <w:rsid w:val="5FDB27E5"/>
    <w:rsid w:val="5FDE219A"/>
    <w:rsid w:val="5FDE6A47"/>
    <w:rsid w:val="5FE63675"/>
    <w:rsid w:val="5FEC90C9"/>
    <w:rsid w:val="5FF1EE84"/>
    <w:rsid w:val="5FF335F4"/>
    <w:rsid w:val="5FFADB60"/>
    <w:rsid w:val="5FFE4A03"/>
    <w:rsid w:val="600CC43E"/>
    <w:rsid w:val="600D6540"/>
    <w:rsid w:val="6015AF0C"/>
    <w:rsid w:val="6018C85F"/>
    <w:rsid w:val="6019BAAF"/>
    <w:rsid w:val="601F6064"/>
    <w:rsid w:val="6026E8B0"/>
    <w:rsid w:val="602C4B21"/>
    <w:rsid w:val="6030168E"/>
    <w:rsid w:val="60456CFC"/>
    <w:rsid w:val="604C3AC0"/>
    <w:rsid w:val="604D10B8"/>
    <w:rsid w:val="604D11EF"/>
    <w:rsid w:val="6051EA78"/>
    <w:rsid w:val="605AC74B"/>
    <w:rsid w:val="6067A228"/>
    <w:rsid w:val="606C78CB"/>
    <w:rsid w:val="60739BD6"/>
    <w:rsid w:val="607B19E2"/>
    <w:rsid w:val="607E31E5"/>
    <w:rsid w:val="607E6E99"/>
    <w:rsid w:val="6081C9BB"/>
    <w:rsid w:val="60831EBA"/>
    <w:rsid w:val="608D4B50"/>
    <w:rsid w:val="60928558"/>
    <w:rsid w:val="60943F9B"/>
    <w:rsid w:val="60A1E2F6"/>
    <w:rsid w:val="60A7D896"/>
    <w:rsid w:val="60A92649"/>
    <w:rsid w:val="60AE44F7"/>
    <w:rsid w:val="60B5AAF3"/>
    <w:rsid w:val="60BC5D74"/>
    <w:rsid w:val="60C0A8CF"/>
    <w:rsid w:val="60CC2846"/>
    <w:rsid w:val="60D40978"/>
    <w:rsid w:val="60D98A2B"/>
    <w:rsid w:val="60E46812"/>
    <w:rsid w:val="60E46812"/>
    <w:rsid w:val="60E5BAF8"/>
    <w:rsid w:val="60EBEA24"/>
    <w:rsid w:val="60F027E9"/>
    <w:rsid w:val="60F2886C"/>
    <w:rsid w:val="60F85D01"/>
    <w:rsid w:val="6103D8C3"/>
    <w:rsid w:val="6103DFEF"/>
    <w:rsid w:val="610C7214"/>
    <w:rsid w:val="61142FAF"/>
    <w:rsid w:val="61166370"/>
    <w:rsid w:val="6124C9C8"/>
    <w:rsid w:val="612B218B"/>
    <w:rsid w:val="6133CB8A"/>
    <w:rsid w:val="6133CB8A"/>
    <w:rsid w:val="6137E9E6"/>
    <w:rsid w:val="61449A47"/>
    <w:rsid w:val="6144F15F"/>
    <w:rsid w:val="614B1E13"/>
    <w:rsid w:val="614CA916"/>
    <w:rsid w:val="615A7BE4"/>
    <w:rsid w:val="61677905"/>
    <w:rsid w:val="616C23B4"/>
    <w:rsid w:val="616C5B50"/>
    <w:rsid w:val="616C5B50"/>
    <w:rsid w:val="6179F1FB"/>
    <w:rsid w:val="617C52C0"/>
    <w:rsid w:val="6181216A"/>
    <w:rsid w:val="61868F02"/>
    <w:rsid w:val="6187C7EE"/>
    <w:rsid w:val="6188B3CD"/>
    <w:rsid w:val="618EF31F"/>
    <w:rsid w:val="619F1544"/>
    <w:rsid w:val="61BF21BC"/>
    <w:rsid w:val="61C1F42B"/>
    <w:rsid w:val="61C5283C"/>
    <w:rsid w:val="61C65E95"/>
    <w:rsid w:val="61DA45E4"/>
    <w:rsid w:val="61DAD66D"/>
    <w:rsid w:val="61E0CE6B"/>
    <w:rsid w:val="61E5B76C"/>
    <w:rsid w:val="61E5E115"/>
    <w:rsid w:val="61F9F4B2"/>
    <w:rsid w:val="61FB863A"/>
    <w:rsid w:val="6205EE1B"/>
    <w:rsid w:val="620F7D9B"/>
    <w:rsid w:val="62114F2A"/>
    <w:rsid w:val="6233B371"/>
    <w:rsid w:val="6233C7B2"/>
    <w:rsid w:val="62348EEF"/>
    <w:rsid w:val="62389E54"/>
    <w:rsid w:val="623ADE66"/>
    <w:rsid w:val="623E08CD"/>
    <w:rsid w:val="623E58BC"/>
    <w:rsid w:val="623F1F81"/>
    <w:rsid w:val="62422D62"/>
    <w:rsid w:val="6250339C"/>
    <w:rsid w:val="6251FF95"/>
    <w:rsid w:val="6257A2D2"/>
    <w:rsid w:val="625C1242"/>
    <w:rsid w:val="625F1E55"/>
    <w:rsid w:val="626AE26C"/>
    <w:rsid w:val="6279157B"/>
    <w:rsid w:val="62796B69"/>
    <w:rsid w:val="627DF307"/>
    <w:rsid w:val="62811FFE"/>
    <w:rsid w:val="62874940"/>
    <w:rsid w:val="6287E258"/>
    <w:rsid w:val="62891941"/>
    <w:rsid w:val="628FE54D"/>
    <w:rsid w:val="6298C3E0"/>
    <w:rsid w:val="629D8A22"/>
    <w:rsid w:val="629E7A56"/>
    <w:rsid w:val="629EBADC"/>
    <w:rsid w:val="629EBADC"/>
    <w:rsid w:val="62A97AD0"/>
    <w:rsid w:val="62AB8FAA"/>
    <w:rsid w:val="62C09A29"/>
    <w:rsid w:val="62C144BC"/>
    <w:rsid w:val="62C562CF"/>
    <w:rsid w:val="62C5ABD7"/>
    <w:rsid w:val="62D04EE8"/>
    <w:rsid w:val="62DCFA76"/>
    <w:rsid w:val="62DE8CCC"/>
    <w:rsid w:val="62DE8CCC"/>
    <w:rsid w:val="62EA29B8"/>
    <w:rsid w:val="62EF24C5"/>
    <w:rsid w:val="62F4486A"/>
    <w:rsid w:val="62F5F82C"/>
    <w:rsid w:val="62F7AE2A"/>
    <w:rsid w:val="62FBA350"/>
    <w:rsid w:val="6306C531"/>
    <w:rsid w:val="630F5222"/>
    <w:rsid w:val="631152FA"/>
    <w:rsid w:val="63156EA4"/>
    <w:rsid w:val="63156EA4"/>
    <w:rsid w:val="6317E676"/>
    <w:rsid w:val="6318BF6E"/>
    <w:rsid w:val="631F2D9E"/>
    <w:rsid w:val="631F2FDC"/>
    <w:rsid w:val="6322967C"/>
    <w:rsid w:val="63313C9C"/>
    <w:rsid w:val="6341CA03"/>
    <w:rsid w:val="6341CA03"/>
    <w:rsid w:val="6353BF9C"/>
    <w:rsid w:val="63592D60"/>
    <w:rsid w:val="63665B9E"/>
    <w:rsid w:val="6366E55D"/>
    <w:rsid w:val="63695A3D"/>
    <w:rsid w:val="636B33BF"/>
    <w:rsid w:val="636EAB84"/>
    <w:rsid w:val="63744C93"/>
    <w:rsid w:val="63744C93"/>
    <w:rsid w:val="6376E086"/>
    <w:rsid w:val="63770CC5"/>
    <w:rsid w:val="637B7770"/>
    <w:rsid w:val="637BCF75"/>
    <w:rsid w:val="6381B176"/>
    <w:rsid w:val="63877D1D"/>
    <w:rsid w:val="6388BA16"/>
    <w:rsid w:val="638A1AAB"/>
    <w:rsid w:val="638BA5D4"/>
    <w:rsid w:val="63999C51"/>
    <w:rsid w:val="639BF67D"/>
    <w:rsid w:val="639DC8CB"/>
    <w:rsid w:val="63A970FC"/>
    <w:rsid w:val="63AFF25A"/>
    <w:rsid w:val="63B36ED0"/>
    <w:rsid w:val="63BDD4CF"/>
    <w:rsid w:val="63BDD4CF"/>
    <w:rsid w:val="63CE7CAA"/>
    <w:rsid w:val="63D74F22"/>
    <w:rsid w:val="63F5B35D"/>
    <w:rsid w:val="63FE84A8"/>
    <w:rsid w:val="63FED525"/>
    <w:rsid w:val="63FFAF0E"/>
    <w:rsid w:val="64124881"/>
    <w:rsid w:val="6416FE3F"/>
    <w:rsid w:val="64173648"/>
    <w:rsid w:val="641D7814"/>
    <w:rsid w:val="641F64C9"/>
    <w:rsid w:val="642642C6"/>
    <w:rsid w:val="643F8DF8"/>
    <w:rsid w:val="644169E9"/>
    <w:rsid w:val="6441A603"/>
    <w:rsid w:val="6444F2C6"/>
    <w:rsid w:val="6445574E"/>
    <w:rsid w:val="644F6A30"/>
    <w:rsid w:val="6459A13E"/>
    <w:rsid w:val="645D8E68"/>
    <w:rsid w:val="645E2283"/>
    <w:rsid w:val="64604108"/>
    <w:rsid w:val="64604FFE"/>
    <w:rsid w:val="64685903"/>
    <w:rsid w:val="64699873"/>
    <w:rsid w:val="646CB116"/>
    <w:rsid w:val="6474D05A"/>
    <w:rsid w:val="6479754D"/>
    <w:rsid w:val="64886532"/>
    <w:rsid w:val="64895A11"/>
    <w:rsid w:val="649EC826"/>
    <w:rsid w:val="64A46CA3"/>
    <w:rsid w:val="64A92529"/>
    <w:rsid w:val="64AD8C74"/>
    <w:rsid w:val="64AE5C0C"/>
    <w:rsid w:val="64BD4DBC"/>
    <w:rsid w:val="64C8086E"/>
    <w:rsid w:val="64C91454"/>
    <w:rsid w:val="64CD6B5E"/>
    <w:rsid w:val="64CF63E0"/>
    <w:rsid w:val="64D7609E"/>
    <w:rsid w:val="64E0B86B"/>
    <w:rsid w:val="64ECBF49"/>
    <w:rsid w:val="65016329"/>
    <w:rsid w:val="650A9B21"/>
    <w:rsid w:val="65104119"/>
    <w:rsid w:val="65104119"/>
    <w:rsid w:val="65274F59"/>
    <w:rsid w:val="65274F59"/>
    <w:rsid w:val="652B72DB"/>
    <w:rsid w:val="653EA3AD"/>
    <w:rsid w:val="65407A18"/>
    <w:rsid w:val="6543B9D6"/>
    <w:rsid w:val="65574001"/>
    <w:rsid w:val="655AED4C"/>
    <w:rsid w:val="655F8C35"/>
    <w:rsid w:val="655FBDCD"/>
    <w:rsid w:val="6560BC73"/>
    <w:rsid w:val="6560CE00"/>
    <w:rsid w:val="656591B9"/>
    <w:rsid w:val="656627E9"/>
    <w:rsid w:val="6568297D"/>
    <w:rsid w:val="65727F28"/>
    <w:rsid w:val="657D6D51"/>
    <w:rsid w:val="65828D5E"/>
    <w:rsid w:val="6584CB42"/>
    <w:rsid w:val="6584CB42"/>
    <w:rsid w:val="658989C2"/>
    <w:rsid w:val="658D084B"/>
    <w:rsid w:val="658F737E"/>
    <w:rsid w:val="65943666"/>
    <w:rsid w:val="659B10A1"/>
    <w:rsid w:val="659C7DE9"/>
    <w:rsid w:val="659F9969"/>
    <w:rsid w:val="65A200A4"/>
    <w:rsid w:val="65A5DF33"/>
    <w:rsid w:val="65AAB05D"/>
    <w:rsid w:val="65ADCB5F"/>
    <w:rsid w:val="65B172A5"/>
    <w:rsid w:val="65BF419C"/>
    <w:rsid w:val="65C3DF9E"/>
    <w:rsid w:val="65C8B1A7"/>
    <w:rsid w:val="65D4C541"/>
    <w:rsid w:val="65DA447B"/>
    <w:rsid w:val="65DB7947"/>
    <w:rsid w:val="65DBCFD1"/>
    <w:rsid w:val="65DBCFD1"/>
    <w:rsid w:val="65DDFC7B"/>
    <w:rsid w:val="65E451D7"/>
    <w:rsid w:val="65E95F94"/>
    <w:rsid w:val="65F6D5C7"/>
    <w:rsid w:val="66042964"/>
    <w:rsid w:val="66075FB9"/>
    <w:rsid w:val="661D5028"/>
    <w:rsid w:val="661FCD5A"/>
    <w:rsid w:val="66224795"/>
    <w:rsid w:val="662901C1"/>
    <w:rsid w:val="6629C918"/>
    <w:rsid w:val="662A1B29"/>
    <w:rsid w:val="662C8D22"/>
    <w:rsid w:val="66342210"/>
    <w:rsid w:val="6636DAD9"/>
    <w:rsid w:val="663AEA28"/>
    <w:rsid w:val="663C8C7B"/>
    <w:rsid w:val="663CC1B9"/>
    <w:rsid w:val="6640374C"/>
    <w:rsid w:val="664D631E"/>
    <w:rsid w:val="66533D5C"/>
    <w:rsid w:val="66619C27"/>
    <w:rsid w:val="666D1B92"/>
    <w:rsid w:val="6671E68A"/>
    <w:rsid w:val="6673015E"/>
    <w:rsid w:val="6673BCA8"/>
    <w:rsid w:val="6676F273"/>
    <w:rsid w:val="667DA9A9"/>
    <w:rsid w:val="667DED37"/>
    <w:rsid w:val="667ED886"/>
    <w:rsid w:val="6681F50C"/>
    <w:rsid w:val="668825FC"/>
    <w:rsid w:val="66931955"/>
    <w:rsid w:val="66949572"/>
    <w:rsid w:val="669C0537"/>
    <w:rsid w:val="66A79823"/>
    <w:rsid w:val="66ADE108"/>
    <w:rsid w:val="66AF5FF1"/>
    <w:rsid w:val="66B0B637"/>
    <w:rsid w:val="66B56A1F"/>
    <w:rsid w:val="66B92FC0"/>
    <w:rsid w:val="66B9E671"/>
    <w:rsid w:val="66BC660A"/>
    <w:rsid w:val="66BEA29C"/>
    <w:rsid w:val="66BF5404"/>
    <w:rsid w:val="66C81398"/>
    <w:rsid w:val="66C9D6C7"/>
    <w:rsid w:val="66CD5C80"/>
    <w:rsid w:val="66D4E037"/>
    <w:rsid w:val="66DD2EBC"/>
    <w:rsid w:val="66DFFA98"/>
    <w:rsid w:val="66E02ACA"/>
    <w:rsid w:val="66E9617F"/>
    <w:rsid w:val="66EB0F92"/>
    <w:rsid w:val="66F073A4"/>
    <w:rsid w:val="66F3C517"/>
    <w:rsid w:val="66F7670F"/>
    <w:rsid w:val="66F805D6"/>
    <w:rsid w:val="66FC8CD4"/>
    <w:rsid w:val="67203318"/>
    <w:rsid w:val="672531E5"/>
    <w:rsid w:val="6736702B"/>
    <w:rsid w:val="67376701"/>
    <w:rsid w:val="673AF3FE"/>
    <w:rsid w:val="673B69CA"/>
    <w:rsid w:val="673D0CF9"/>
    <w:rsid w:val="67464110"/>
    <w:rsid w:val="674D5752"/>
    <w:rsid w:val="67512750"/>
    <w:rsid w:val="67556AE1"/>
    <w:rsid w:val="67576024"/>
    <w:rsid w:val="675B11FD"/>
    <w:rsid w:val="67643A3D"/>
    <w:rsid w:val="6769B625"/>
    <w:rsid w:val="6771B26D"/>
    <w:rsid w:val="67720EDA"/>
    <w:rsid w:val="6773C102"/>
    <w:rsid w:val="677773BA"/>
    <w:rsid w:val="677D09CB"/>
    <w:rsid w:val="67803DBD"/>
    <w:rsid w:val="67868E28"/>
    <w:rsid w:val="67887D25"/>
    <w:rsid w:val="678F3651"/>
    <w:rsid w:val="6795C345"/>
    <w:rsid w:val="6796C6B4"/>
    <w:rsid w:val="67A21F3E"/>
    <w:rsid w:val="67A9B458"/>
    <w:rsid w:val="67AC711C"/>
    <w:rsid w:val="67AD6CD5"/>
    <w:rsid w:val="67B9A4B5"/>
    <w:rsid w:val="67BB571E"/>
    <w:rsid w:val="67C167DF"/>
    <w:rsid w:val="67D2FAEA"/>
    <w:rsid w:val="67D710BC"/>
    <w:rsid w:val="67E100DC"/>
    <w:rsid w:val="67E4BF5C"/>
    <w:rsid w:val="67EE73EE"/>
    <w:rsid w:val="68006F1A"/>
    <w:rsid w:val="68006F1A"/>
    <w:rsid w:val="6809ECE7"/>
    <w:rsid w:val="6809ECE7"/>
    <w:rsid w:val="680CF512"/>
    <w:rsid w:val="680E3CF4"/>
    <w:rsid w:val="6810F87B"/>
    <w:rsid w:val="68128C1A"/>
    <w:rsid w:val="6812B17F"/>
    <w:rsid w:val="681EE7B6"/>
    <w:rsid w:val="6823A656"/>
    <w:rsid w:val="6824EF8D"/>
    <w:rsid w:val="6825D174"/>
    <w:rsid w:val="682850B4"/>
    <w:rsid w:val="682A6878"/>
    <w:rsid w:val="682A6BC8"/>
    <w:rsid w:val="682E9559"/>
    <w:rsid w:val="682E9559"/>
    <w:rsid w:val="682EB06A"/>
    <w:rsid w:val="682EB06A"/>
    <w:rsid w:val="682EE9B6"/>
    <w:rsid w:val="682F2CD4"/>
    <w:rsid w:val="684043FF"/>
    <w:rsid w:val="684B3052"/>
    <w:rsid w:val="685DB03E"/>
    <w:rsid w:val="685FEF6B"/>
    <w:rsid w:val="6865AB2D"/>
    <w:rsid w:val="686E48A7"/>
    <w:rsid w:val="6875C2AA"/>
    <w:rsid w:val="68792249"/>
    <w:rsid w:val="687BC1A3"/>
    <w:rsid w:val="68898F36"/>
    <w:rsid w:val="689A38A3"/>
    <w:rsid w:val="68A06737"/>
    <w:rsid w:val="68AB3DC8"/>
    <w:rsid w:val="68ABA886"/>
    <w:rsid w:val="68B4A565"/>
    <w:rsid w:val="68B9E2BA"/>
    <w:rsid w:val="68BBCB40"/>
    <w:rsid w:val="68BBCB40"/>
    <w:rsid w:val="68C16FBA"/>
    <w:rsid w:val="68C4A90D"/>
    <w:rsid w:val="68CA675C"/>
    <w:rsid w:val="68CF5CCB"/>
    <w:rsid w:val="68D20FB5"/>
    <w:rsid w:val="68D73A2B"/>
    <w:rsid w:val="68DB35D0"/>
    <w:rsid w:val="68DD02D4"/>
    <w:rsid w:val="68E875B2"/>
    <w:rsid w:val="68EB12C6"/>
    <w:rsid w:val="68EC38EC"/>
    <w:rsid w:val="68FF3B8C"/>
    <w:rsid w:val="69080A4C"/>
    <w:rsid w:val="69095CCA"/>
    <w:rsid w:val="690AB150"/>
    <w:rsid w:val="690AB150"/>
    <w:rsid w:val="690EF0B8"/>
    <w:rsid w:val="691732BC"/>
    <w:rsid w:val="691F90BA"/>
    <w:rsid w:val="69239732"/>
    <w:rsid w:val="6924FFF9"/>
    <w:rsid w:val="6926E017"/>
    <w:rsid w:val="692855AC"/>
    <w:rsid w:val="6929B900"/>
    <w:rsid w:val="692C1823"/>
    <w:rsid w:val="692D1361"/>
    <w:rsid w:val="692D1361"/>
    <w:rsid w:val="692D50CE"/>
    <w:rsid w:val="692FDBAD"/>
    <w:rsid w:val="69314050"/>
    <w:rsid w:val="693E5833"/>
    <w:rsid w:val="693F2328"/>
    <w:rsid w:val="6941D68F"/>
    <w:rsid w:val="6944C0C1"/>
    <w:rsid w:val="695425B1"/>
    <w:rsid w:val="69599DDA"/>
    <w:rsid w:val="69667A94"/>
    <w:rsid w:val="696A0068"/>
    <w:rsid w:val="696F3D30"/>
    <w:rsid w:val="69763FB3"/>
    <w:rsid w:val="697B42C3"/>
    <w:rsid w:val="697B42C3"/>
    <w:rsid w:val="697CEED5"/>
    <w:rsid w:val="697F55D2"/>
    <w:rsid w:val="6986E4A8"/>
    <w:rsid w:val="69876398"/>
    <w:rsid w:val="6988BFE7"/>
    <w:rsid w:val="698A1930"/>
    <w:rsid w:val="698F31F4"/>
    <w:rsid w:val="6990E99D"/>
    <w:rsid w:val="6991AE06"/>
    <w:rsid w:val="6991FA4C"/>
    <w:rsid w:val="699B156D"/>
    <w:rsid w:val="699CE6BE"/>
    <w:rsid w:val="699DFE7B"/>
    <w:rsid w:val="69A17B2D"/>
    <w:rsid w:val="69BABB6C"/>
    <w:rsid w:val="69BB4E46"/>
    <w:rsid w:val="69C1678F"/>
    <w:rsid w:val="69CA50EA"/>
    <w:rsid w:val="69CA65BA"/>
    <w:rsid w:val="69E0F9AD"/>
    <w:rsid w:val="69E700B3"/>
    <w:rsid w:val="69E9F5B3"/>
    <w:rsid w:val="69EC3EF4"/>
    <w:rsid w:val="69EFB187"/>
    <w:rsid w:val="69FEDBFB"/>
    <w:rsid w:val="69FFA17D"/>
    <w:rsid w:val="6A134B50"/>
    <w:rsid w:val="6A15D516"/>
    <w:rsid w:val="6A241820"/>
    <w:rsid w:val="6A33535F"/>
    <w:rsid w:val="6A35CD36"/>
    <w:rsid w:val="6A399F4E"/>
    <w:rsid w:val="6A3B729E"/>
    <w:rsid w:val="6A3B8635"/>
    <w:rsid w:val="6A3BD732"/>
    <w:rsid w:val="6A3EDB55"/>
    <w:rsid w:val="6A4A3166"/>
    <w:rsid w:val="6A4C5AE4"/>
    <w:rsid w:val="6A4DD43C"/>
    <w:rsid w:val="6A580C29"/>
    <w:rsid w:val="6A580C29"/>
    <w:rsid w:val="6A5EAAD6"/>
    <w:rsid w:val="6A6B1A48"/>
    <w:rsid w:val="6A831D20"/>
    <w:rsid w:val="6A92B2BF"/>
    <w:rsid w:val="6A98D589"/>
    <w:rsid w:val="6A9B00A6"/>
    <w:rsid w:val="6A9C5B8B"/>
    <w:rsid w:val="6A9D79ED"/>
    <w:rsid w:val="6A9EE4C5"/>
    <w:rsid w:val="6AAFAA6F"/>
    <w:rsid w:val="6AC671BC"/>
    <w:rsid w:val="6ACDC1D7"/>
    <w:rsid w:val="6ACDCD1E"/>
    <w:rsid w:val="6ACF8E04"/>
    <w:rsid w:val="6ADBA257"/>
    <w:rsid w:val="6AE1B451"/>
    <w:rsid w:val="6AE804E0"/>
    <w:rsid w:val="6AFA56C3"/>
    <w:rsid w:val="6B0B0DE5"/>
    <w:rsid w:val="6B17FF11"/>
    <w:rsid w:val="6B24BDBA"/>
    <w:rsid w:val="6B2FC1D3"/>
    <w:rsid w:val="6B34A614"/>
    <w:rsid w:val="6B357FFF"/>
    <w:rsid w:val="6B3741E4"/>
    <w:rsid w:val="6B385788"/>
    <w:rsid w:val="6B396B32"/>
    <w:rsid w:val="6B46610D"/>
    <w:rsid w:val="6B476920"/>
    <w:rsid w:val="6B4C3D3A"/>
    <w:rsid w:val="6B5043E2"/>
    <w:rsid w:val="6B5C42D5"/>
    <w:rsid w:val="6B5DF8EC"/>
    <w:rsid w:val="6B66361B"/>
    <w:rsid w:val="6B66EC68"/>
    <w:rsid w:val="6B6DEDFB"/>
    <w:rsid w:val="6B740C8D"/>
    <w:rsid w:val="6B753F31"/>
    <w:rsid w:val="6B753F31"/>
    <w:rsid w:val="6B899B36"/>
    <w:rsid w:val="6B8F9C21"/>
    <w:rsid w:val="6B956BAA"/>
    <w:rsid w:val="6B9713C1"/>
    <w:rsid w:val="6B97972A"/>
    <w:rsid w:val="6BA07E0B"/>
    <w:rsid w:val="6BA140AB"/>
    <w:rsid w:val="6BA1E853"/>
    <w:rsid w:val="6BA22840"/>
    <w:rsid w:val="6BAB4AA7"/>
    <w:rsid w:val="6BB66B19"/>
    <w:rsid w:val="6BC1F1A2"/>
    <w:rsid w:val="6BC66E3B"/>
    <w:rsid w:val="6BCAF891"/>
    <w:rsid w:val="6BCF23C0"/>
    <w:rsid w:val="6BD38678"/>
    <w:rsid w:val="6BD38678"/>
    <w:rsid w:val="6BD50FB5"/>
    <w:rsid w:val="6BD5BA8B"/>
    <w:rsid w:val="6BDF24EF"/>
    <w:rsid w:val="6BF93DF7"/>
    <w:rsid w:val="6C041028"/>
    <w:rsid w:val="6C0C6235"/>
    <w:rsid w:val="6C2EC627"/>
    <w:rsid w:val="6C363472"/>
    <w:rsid w:val="6C3F578E"/>
    <w:rsid w:val="6C4A3783"/>
    <w:rsid w:val="6C5C30D0"/>
    <w:rsid w:val="6C70C736"/>
    <w:rsid w:val="6C7A8E33"/>
    <w:rsid w:val="6C846FFE"/>
    <w:rsid w:val="6C866361"/>
    <w:rsid w:val="6C89C84C"/>
    <w:rsid w:val="6C8F3DC3"/>
    <w:rsid w:val="6C9225BE"/>
    <w:rsid w:val="6C981EC3"/>
    <w:rsid w:val="6C98DFF9"/>
    <w:rsid w:val="6CA47803"/>
    <w:rsid w:val="6CA551D9"/>
    <w:rsid w:val="6CA66C0D"/>
    <w:rsid w:val="6CA69A8F"/>
    <w:rsid w:val="6CA76CC3"/>
    <w:rsid w:val="6CA93A02"/>
    <w:rsid w:val="6CAA27F5"/>
    <w:rsid w:val="6CACDC63"/>
    <w:rsid w:val="6CB847EC"/>
    <w:rsid w:val="6CC7C923"/>
    <w:rsid w:val="6CCB9234"/>
    <w:rsid w:val="6CCBCA9B"/>
    <w:rsid w:val="6CDB14F0"/>
    <w:rsid w:val="6CDB78DC"/>
    <w:rsid w:val="6CE0E3B9"/>
    <w:rsid w:val="6CEE4B58"/>
    <w:rsid w:val="6CEEBBE2"/>
    <w:rsid w:val="6CFF66C3"/>
    <w:rsid w:val="6D0A4E64"/>
    <w:rsid w:val="6D11A566"/>
    <w:rsid w:val="6D18DF2A"/>
    <w:rsid w:val="6D1C2AE7"/>
    <w:rsid w:val="6D2A308D"/>
    <w:rsid w:val="6D3028C4"/>
    <w:rsid w:val="6D3408EB"/>
    <w:rsid w:val="6D37BFF3"/>
    <w:rsid w:val="6D3B3781"/>
    <w:rsid w:val="6D445403"/>
    <w:rsid w:val="6D477953"/>
    <w:rsid w:val="6D492989"/>
    <w:rsid w:val="6D5408FD"/>
    <w:rsid w:val="6D5CE6D7"/>
    <w:rsid w:val="6D623E9C"/>
    <w:rsid w:val="6D63069B"/>
    <w:rsid w:val="6D6CB07E"/>
    <w:rsid w:val="6D6F6D9B"/>
    <w:rsid w:val="6D72574F"/>
    <w:rsid w:val="6D78ADFC"/>
    <w:rsid w:val="6D79191D"/>
    <w:rsid w:val="6D844332"/>
    <w:rsid w:val="6D8942B8"/>
    <w:rsid w:val="6D922773"/>
    <w:rsid w:val="6D99732F"/>
    <w:rsid w:val="6D9C1CAD"/>
    <w:rsid w:val="6D9EFB72"/>
    <w:rsid w:val="6D9F03CF"/>
    <w:rsid w:val="6D9F5182"/>
    <w:rsid w:val="6DA0FF9F"/>
    <w:rsid w:val="6DB7729E"/>
    <w:rsid w:val="6DB78523"/>
    <w:rsid w:val="6DC92D86"/>
    <w:rsid w:val="6DC9ADB4"/>
    <w:rsid w:val="6DD2F836"/>
    <w:rsid w:val="6DD6B15F"/>
    <w:rsid w:val="6DD96835"/>
    <w:rsid w:val="6DDFE65E"/>
    <w:rsid w:val="6DEAA3DF"/>
    <w:rsid w:val="6DF166E3"/>
    <w:rsid w:val="6E021C7B"/>
    <w:rsid w:val="6E0D86A8"/>
    <w:rsid w:val="6E1817DF"/>
    <w:rsid w:val="6E22C24C"/>
    <w:rsid w:val="6E2C7650"/>
    <w:rsid w:val="6E32F370"/>
    <w:rsid w:val="6E35C097"/>
    <w:rsid w:val="6E4A202C"/>
    <w:rsid w:val="6E574BE8"/>
    <w:rsid w:val="6E577648"/>
    <w:rsid w:val="6E5A11F5"/>
    <w:rsid w:val="6E676295"/>
    <w:rsid w:val="6E6C42B0"/>
    <w:rsid w:val="6E6EF7DB"/>
    <w:rsid w:val="6E7207E8"/>
    <w:rsid w:val="6E726E51"/>
    <w:rsid w:val="6E7B5B57"/>
    <w:rsid w:val="6E85BE93"/>
    <w:rsid w:val="6EA47DF9"/>
    <w:rsid w:val="6EAA1CC2"/>
    <w:rsid w:val="6EB9F288"/>
    <w:rsid w:val="6EC274E3"/>
    <w:rsid w:val="6ECA3561"/>
    <w:rsid w:val="6ECCC1F1"/>
    <w:rsid w:val="6ED64F05"/>
    <w:rsid w:val="6ED8BBC2"/>
    <w:rsid w:val="6EDAB547"/>
    <w:rsid w:val="6EDD6AD8"/>
    <w:rsid w:val="6EDD9A8A"/>
    <w:rsid w:val="6EE06540"/>
    <w:rsid w:val="6EF5B006"/>
    <w:rsid w:val="6EF7D498"/>
    <w:rsid w:val="6EFB3849"/>
    <w:rsid w:val="6EFBC279"/>
    <w:rsid w:val="6EFED6FC"/>
    <w:rsid w:val="6F0B273A"/>
    <w:rsid w:val="6F0BAE00"/>
    <w:rsid w:val="6F0CA281"/>
    <w:rsid w:val="6F168A65"/>
    <w:rsid w:val="6F1B2546"/>
    <w:rsid w:val="6F205272"/>
    <w:rsid w:val="6F242D3F"/>
    <w:rsid w:val="6F260F6D"/>
    <w:rsid w:val="6F26C850"/>
    <w:rsid w:val="6F372F32"/>
    <w:rsid w:val="6F3B7EE3"/>
    <w:rsid w:val="6F3E7073"/>
    <w:rsid w:val="6F403AF2"/>
    <w:rsid w:val="6F46842F"/>
    <w:rsid w:val="6F47DBD9"/>
    <w:rsid w:val="6F4CA142"/>
    <w:rsid w:val="6F522054"/>
    <w:rsid w:val="6F590791"/>
    <w:rsid w:val="6F5AADA0"/>
    <w:rsid w:val="6F6AFD3E"/>
    <w:rsid w:val="6F70ACDE"/>
    <w:rsid w:val="6F7BE8C9"/>
    <w:rsid w:val="6F858F01"/>
    <w:rsid w:val="6F8CC33B"/>
    <w:rsid w:val="6F9F80F7"/>
    <w:rsid w:val="6FA9F76F"/>
    <w:rsid w:val="6FAD99B7"/>
    <w:rsid w:val="6FAFC93A"/>
    <w:rsid w:val="6FC561D2"/>
    <w:rsid w:val="6FD02F7E"/>
    <w:rsid w:val="6FD04EA9"/>
    <w:rsid w:val="6FD06E85"/>
    <w:rsid w:val="6FD5005C"/>
    <w:rsid w:val="6FDCBDE6"/>
    <w:rsid w:val="6FDCBDE6"/>
    <w:rsid w:val="6FE9EE92"/>
    <w:rsid w:val="6FEA7177"/>
    <w:rsid w:val="6FEBF7C3"/>
    <w:rsid w:val="6FECD9C2"/>
    <w:rsid w:val="6FEDCB47"/>
    <w:rsid w:val="6FF7FAD4"/>
    <w:rsid w:val="6FFC6EB4"/>
    <w:rsid w:val="6FFCE43D"/>
    <w:rsid w:val="6FFCE43D"/>
    <w:rsid w:val="7004AA3B"/>
    <w:rsid w:val="700CDFA4"/>
    <w:rsid w:val="7010DD5A"/>
    <w:rsid w:val="70130361"/>
    <w:rsid w:val="7013BE1C"/>
    <w:rsid w:val="701A2C3A"/>
    <w:rsid w:val="7028B317"/>
    <w:rsid w:val="702D2C03"/>
    <w:rsid w:val="70327390"/>
    <w:rsid w:val="70468D21"/>
    <w:rsid w:val="70485D10"/>
    <w:rsid w:val="705567B3"/>
    <w:rsid w:val="705BBDAA"/>
    <w:rsid w:val="705EA43A"/>
    <w:rsid w:val="70637104"/>
    <w:rsid w:val="706566AB"/>
    <w:rsid w:val="70678F78"/>
    <w:rsid w:val="706DBC27"/>
    <w:rsid w:val="70730F32"/>
    <w:rsid w:val="707615DF"/>
    <w:rsid w:val="70833D1F"/>
    <w:rsid w:val="7087FC22"/>
    <w:rsid w:val="708C74B6"/>
    <w:rsid w:val="708C820F"/>
    <w:rsid w:val="70976390"/>
    <w:rsid w:val="7099AD15"/>
    <w:rsid w:val="709C16ED"/>
    <w:rsid w:val="709E8026"/>
    <w:rsid w:val="70A24EA6"/>
    <w:rsid w:val="70ACAA74"/>
    <w:rsid w:val="70AF24F6"/>
    <w:rsid w:val="70B28A0B"/>
    <w:rsid w:val="70BD3165"/>
    <w:rsid w:val="70C8E759"/>
    <w:rsid w:val="70CBBBDE"/>
    <w:rsid w:val="70DD6DA4"/>
    <w:rsid w:val="70F6D3D7"/>
    <w:rsid w:val="71099D32"/>
    <w:rsid w:val="71104699"/>
    <w:rsid w:val="7114E26C"/>
    <w:rsid w:val="711EC0EB"/>
    <w:rsid w:val="712244A1"/>
    <w:rsid w:val="712497A6"/>
    <w:rsid w:val="712DBC6E"/>
    <w:rsid w:val="713448F2"/>
    <w:rsid w:val="7143AA62"/>
    <w:rsid w:val="7148C6F9"/>
    <w:rsid w:val="714EC991"/>
    <w:rsid w:val="71505E87"/>
    <w:rsid w:val="7165079C"/>
    <w:rsid w:val="716870CF"/>
    <w:rsid w:val="716A3199"/>
    <w:rsid w:val="7179DD30"/>
    <w:rsid w:val="7179DD87"/>
    <w:rsid w:val="719015C5"/>
    <w:rsid w:val="7194593F"/>
    <w:rsid w:val="71980CE8"/>
    <w:rsid w:val="71983F15"/>
    <w:rsid w:val="719CBA65"/>
    <w:rsid w:val="71A10997"/>
    <w:rsid w:val="71ACF771"/>
    <w:rsid w:val="71ADC5E5"/>
    <w:rsid w:val="71B9BAA6"/>
    <w:rsid w:val="71B9E38C"/>
    <w:rsid w:val="71BE722F"/>
    <w:rsid w:val="71BE722F"/>
    <w:rsid w:val="71C36F96"/>
    <w:rsid w:val="71CD1515"/>
    <w:rsid w:val="71D1BBD7"/>
    <w:rsid w:val="71DCA922"/>
    <w:rsid w:val="71E19BEC"/>
    <w:rsid w:val="71E7F38F"/>
    <w:rsid w:val="71F836A3"/>
    <w:rsid w:val="71FF7C54"/>
    <w:rsid w:val="71FFAF8C"/>
    <w:rsid w:val="720319D4"/>
    <w:rsid w:val="7204DE1F"/>
    <w:rsid w:val="72069969"/>
    <w:rsid w:val="7209C92F"/>
    <w:rsid w:val="720FC861"/>
    <w:rsid w:val="721D096B"/>
    <w:rsid w:val="721DD031"/>
    <w:rsid w:val="7225B525"/>
    <w:rsid w:val="72270157"/>
    <w:rsid w:val="723327ED"/>
    <w:rsid w:val="72337ACB"/>
    <w:rsid w:val="7235D736"/>
    <w:rsid w:val="7240CA06"/>
    <w:rsid w:val="72482AB2"/>
    <w:rsid w:val="724AE262"/>
    <w:rsid w:val="724E5F42"/>
    <w:rsid w:val="725411BA"/>
    <w:rsid w:val="7258EFB6"/>
    <w:rsid w:val="725B8005"/>
    <w:rsid w:val="725DC669"/>
    <w:rsid w:val="726C8AEE"/>
    <w:rsid w:val="7274C3B1"/>
    <w:rsid w:val="7277247A"/>
    <w:rsid w:val="72839F7E"/>
    <w:rsid w:val="72925BA0"/>
    <w:rsid w:val="72945287"/>
    <w:rsid w:val="729547AE"/>
    <w:rsid w:val="72A2C65E"/>
    <w:rsid w:val="72AADE21"/>
    <w:rsid w:val="72BC8DD4"/>
    <w:rsid w:val="72C076F2"/>
    <w:rsid w:val="72C61ECE"/>
    <w:rsid w:val="72D149D6"/>
    <w:rsid w:val="72E4975A"/>
    <w:rsid w:val="72E612D4"/>
    <w:rsid w:val="72EA99F2"/>
    <w:rsid w:val="72EBB781"/>
    <w:rsid w:val="7302426D"/>
    <w:rsid w:val="7315586E"/>
    <w:rsid w:val="7315AD91"/>
    <w:rsid w:val="7319D40E"/>
    <w:rsid w:val="7323BA66"/>
    <w:rsid w:val="733C22E2"/>
    <w:rsid w:val="7348B91B"/>
    <w:rsid w:val="734EB31C"/>
    <w:rsid w:val="7352D080"/>
    <w:rsid w:val="7357F4BB"/>
    <w:rsid w:val="735A2DD6"/>
    <w:rsid w:val="735B772A"/>
    <w:rsid w:val="735D812E"/>
    <w:rsid w:val="7367B65D"/>
    <w:rsid w:val="736EDE11"/>
    <w:rsid w:val="73714800"/>
    <w:rsid w:val="7372BB36"/>
    <w:rsid w:val="737517FD"/>
    <w:rsid w:val="737BD426"/>
    <w:rsid w:val="737D951E"/>
    <w:rsid w:val="7388D6ED"/>
    <w:rsid w:val="73919C96"/>
    <w:rsid w:val="7398AF98"/>
    <w:rsid w:val="73AFB2F1"/>
    <w:rsid w:val="73B3BCC6"/>
    <w:rsid w:val="73B8A86E"/>
    <w:rsid w:val="73B8A86E"/>
    <w:rsid w:val="73C10D48"/>
    <w:rsid w:val="73C1DC61"/>
    <w:rsid w:val="73CB1FE2"/>
    <w:rsid w:val="73D151D5"/>
    <w:rsid w:val="73D18020"/>
    <w:rsid w:val="73D2254B"/>
    <w:rsid w:val="73D8FD6C"/>
    <w:rsid w:val="73DCDADC"/>
    <w:rsid w:val="73DCDADC"/>
    <w:rsid w:val="73DDB1F1"/>
    <w:rsid w:val="73DDB1F1"/>
    <w:rsid w:val="73E0E92E"/>
    <w:rsid w:val="73E430F0"/>
    <w:rsid w:val="73EB53A2"/>
    <w:rsid w:val="73EB993A"/>
    <w:rsid w:val="73ED579C"/>
    <w:rsid w:val="73EF778D"/>
    <w:rsid w:val="73F31033"/>
    <w:rsid w:val="73F5088E"/>
    <w:rsid w:val="73F62CAD"/>
    <w:rsid w:val="74004C45"/>
    <w:rsid w:val="740133D0"/>
    <w:rsid w:val="7401A71E"/>
    <w:rsid w:val="74059A33"/>
    <w:rsid w:val="74064FB6"/>
    <w:rsid w:val="74077FB4"/>
    <w:rsid w:val="7413C6FB"/>
    <w:rsid w:val="7413C6FB"/>
    <w:rsid w:val="7414ACDE"/>
    <w:rsid w:val="7414ACDE"/>
    <w:rsid w:val="741CA475"/>
    <w:rsid w:val="74208C77"/>
    <w:rsid w:val="742251C9"/>
    <w:rsid w:val="742BF1C3"/>
    <w:rsid w:val="742E2C01"/>
    <w:rsid w:val="742EBF96"/>
    <w:rsid w:val="742F7D22"/>
    <w:rsid w:val="7431A7DB"/>
    <w:rsid w:val="743644E1"/>
    <w:rsid w:val="74379E8B"/>
    <w:rsid w:val="743CCBEF"/>
    <w:rsid w:val="74410C81"/>
    <w:rsid w:val="74468445"/>
    <w:rsid w:val="744CA247"/>
    <w:rsid w:val="744D8663"/>
    <w:rsid w:val="74650D1B"/>
    <w:rsid w:val="74650D1B"/>
    <w:rsid w:val="746A8415"/>
    <w:rsid w:val="74783BC5"/>
    <w:rsid w:val="747E9A79"/>
    <w:rsid w:val="747EF417"/>
    <w:rsid w:val="747F619D"/>
    <w:rsid w:val="74A54C86"/>
    <w:rsid w:val="74A76FB3"/>
    <w:rsid w:val="74ADA777"/>
    <w:rsid w:val="74AFEF5D"/>
    <w:rsid w:val="74B4C33B"/>
    <w:rsid w:val="74BC8F64"/>
    <w:rsid w:val="74BD6403"/>
    <w:rsid w:val="74C6EC97"/>
    <w:rsid w:val="74CCA7B7"/>
    <w:rsid w:val="74CFDFD7"/>
    <w:rsid w:val="74D44663"/>
    <w:rsid w:val="74D6A419"/>
    <w:rsid w:val="74D700BB"/>
    <w:rsid w:val="74D8C234"/>
    <w:rsid w:val="74DAD533"/>
    <w:rsid w:val="74F6FFA3"/>
    <w:rsid w:val="75000756"/>
    <w:rsid w:val="75028CDE"/>
    <w:rsid w:val="75028CDE"/>
    <w:rsid w:val="75084E4E"/>
    <w:rsid w:val="750D1861"/>
    <w:rsid w:val="750D1861"/>
    <w:rsid w:val="750D81DD"/>
    <w:rsid w:val="75134E18"/>
    <w:rsid w:val="75155A44"/>
    <w:rsid w:val="7528DC9C"/>
    <w:rsid w:val="752D314C"/>
    <w:rsid w:val="75310A9E"/>
    <w:rsid w:val="75360CA2"/>
    <w:rsid w:val="75367E67"/>
    <w:rsid w:val="75451891"/>
    <w:rsid w:val="7548ECBE"/>
    <w:rsid w:val="754FA6C4"/>
    <w:rsid w:val="7555E2C9"/>
    <w:rsid w:val="7559B0B6"/>
    <w:rsid w:val="755DACC2"/>
    <w:rsid w:val="756D5081"/>
    <w:rsid w:val="75793849"/>
    <w:rsid w:val="757BB2BF"/>
    <w:rsid w:val="757C3C9B"/>
    <w:rsid w:val="75814FA1"/>
    <w:rsid w:val="7581FADB"/>
    <w:rsid w:val="7581FADB"/>
    <w:rsid w:val="75862759"/>
    <w:rsid w:val="7586628F"/>
    <w:rsid w:val="7590167E"/>
    <w:rsid w:val="7595F284"/>
    <w:rsid w:val="759A74BA"/>
    <w:rsid w:val="75B1D9D1"/>
    <w:rsid w:val="75B36932"/>
    <w:rsid w:val="75BB79F8"/>
    <w:rsid w:val="75C14404"/>
    <w:rsid w:val="75C819D5"/>
    <w:rsid w:val="75CA7974"/>
    <w:rsid w:val="75CE58C8"/>
    <w:rsid w:val="75D757E8"/>
    <w:rsid w:val="75DA57D4"/>
    <w:rsid w:val="75DB884D"/>
    <w:rsid w:val="75E4A3E9"/>
    <w:rsid w:val="75E5FCFA"/>
    <w:rsid w:val="75E6282D"/>
    <w:rsid w:val="75E7CD18"/>
    <w:rsid w:val="75ECE3F1"/>
    <w:rsid w:val="76160A68"/>
    <w:rsid w:val="761DFC2F"/>
    <w:rsid w:val="762A1B97"/>
    <w:rsid w:val="762BADB3"/>
    <w:rsid w:val="762FB5D0"/>
    <w:rsid w:val="762FF6FD"/>
    <w:rsid w:val="7634583C"/>
    <w:rsid w:val="76353D07"/>
    <w:rsid w:val="763F2FE8"/>
    <w:rsid w:val="763F36EC"/>
    <w:rsid w:val="76499BB3"/>
    <w:rsid w:val="76563930"/>
    <w:rsid w:val="765B3FAB"/>
    <w:rsid w:val="765C99A3"/>
    <w:rsid w:val="7660680D"/>
    <w:rsid w:val="76626EA2"/>
    <w:rsid w:val="7674C4AE"/>
    <w:rsid w:val="76778393"/>
    <w:rsid w:val="76778393"/>
    <w:rsid w:val="767D46BF"/>
    <w:rsid w:val="7682F4C6"/>
    <w:rsid w:val="76845E4C"/>
    <w:rsid w:val="768E7EA4"/>
    <w:rsid w:val="76910783"/>
    <w:rsid w:val="7694BC93"/>
    <w:rsid w:val="7695FE31"/>
    <w:rsid w:val="76969702"/>
    <w:rsid w:val="76A7A19F"/>
    <w:rsid w:val="76AA445B"/>
    <w:rsid w:val="76B03ACD"/>
    <w:rsid w:val="76B3DFD4"/>
    <w:rsid w:val="76BA6C5F"/>
    <w:rsid w:val="76C580A1"/>
    <w:rsid w:val="76CBEE7B"/>
    <w:rsid w:val="76CCDAFF"/>
    <w:rsid w:val="76CCDAFF"/>
    <w:rsid w:val="76D12982"/>
    <w:rsid w:val="76D55D15"/>
    <w:rsid w:val="76D84E11"/>
    <w:rsid w:val="76D85F32"/>
    <w:rsid w:val="76D9039E"/>
    <w:rsid w:val="76DA481F"/>
    <w:rsid w:val="76DAE179"/>
    <w:rsid w:val="76E175ED"/>
    <w:rsid w:val="76E9F516"/>
    <w:rsid w:val="76F38F05"/>
    <w:rsid w:val="76F4736A"/>
    <w:rsid w:val="76F644E4"/>
    <w:rsid w:val="7700B2FF"/>
    <w:rsid w:val="77011FEE"/>
    <w:rsid w:val="7702F6C8"/>
    <w:rsid w:val="77123012"/>
    <w:rsid w:val="771964FD"/>
    <w:rsid w:val="771C734A"/>
    <w:rsid w:val="77229502"/>
    <w:rsid w:val="772341D6"/>
    <w:rsid w:val="77237F92"/>
    <w:rsid w:val="773633F8"/>
    <w:rsid w:val="773FA9D1"/>
    <w:rsid w:val="77410069"/>
    <w:rsid w:val="77481E0E"/>
    <w:rsid w:val="774989B3"/>
    <w:rsid w:val="774DFE3E"/>
    <w:rsid w:val="7755B8B4"/>
    <w:rsid w:val="775646C7"/>
    <w:rsid w:val="775F534B"/>
    <w:rsid w:val="776056FC"/>
    <w:rsid w:val="776D33D2"/>
    <w:rsid w:val="777154E8"/>
    <w:rsid w:val="777516DB"/>
    <w:rsid w:val="7776280F"/>
    <w:rsid w:val="7779BE35"/>
    <w:rsid w:val="777F1EA7"/>
    <w:rsid w:val="777F9CB6"/>
    <w:rsid w:val="77806AB1"/>
    <w:rsid w:val="7782802B"/>
    <w:rsid w:val="77945462"/>
    <w:rsid w:val="779C9FB2"/>
    <w:rsid w:val="779D7777"/>
    <w:rsid w:val="779D7777"/>
    <w:rsid w:val="77A40AE0"/>
    <w:rsid w:val="77A55F19"/>
    <w:rsid w:val="77A8B8AB"/>
    <w:rsid w:val="77AA1001"/>
    <w:rsid w:val="77AA80E6"/>
    <w:rsid w:val="77ACBF02"/>
    <w:rsid w:val="77BC52B0"/>
    <w:rsid w:val="77C0C949"/>
    <w:rsid w:val="77C24755"/>
    <w:rsid w:val="77C3C9E9"/>
    <w:rsid w:val="77CC4579"/>
    <w:rsid w:val="77D90A61"/>
    <w:rsid w:val="77DD0F7C"/>
    <w:rsid w:val="77DF4AAA"/>
    <w:rsid w:val="77E768BA"/>
    <w:rsid w:val="77E8C991"/>
    <w:rsid w:val="77E91EB4"/>
    <w:rsid w:val="77ED4B34"/>
    <w:rsid w:val="77F7F735"/>
    <w:rsid w:val="77F87C97"/>
    <w:rsid w:val="7807AF85"/>
    <w:rsid w:val="78184276"/>
    <w:rsid w:val="781D188D"/>
    <w:rsid w:val="781E4B16"/>
    <w:rsid w:val="7821B8C0"/>
    <w:rsid w:val="7824B71B"/>
    <w:rsid w:val="7827F42C"/>
    <w:rsid w:val="782ED1DC"/>
    <w:rsid w:val="7830E6AA"/>
    <w:rsid w:val="7831AFED"/>
    <w:rsid w:val="78348B61"/>
    <w:rsid w:val="78366815"/>
    <w:rsid w:val="78382AED"/>
    <w:rsid w:val="7841DF73"/>
    <w:rsid w:val="78480853"/>
    <w:rsid w:val="784C0F31"/>
    <w:rsid w:val="784CFB06"/>
    <w:rsid w:val="7856F139"/>
    <w:rsid w:val="785988C9"/>
    <w:rsid w:val="785BBC6B"/>
    <w:rsid w:val="7862C511"/>
    <w:rsid w:val="78686F30"/>
    <w:rsid w:val="788503F4"/>
    <w:rsid w:val="78874786"/>
    <w:rsid w:val="78947E6B"/>
    <w:rsid w:val="78954D84"/>
    <w:rsid w:val="78A87054"/>
    <w:rsid w:val="78A8CCCA"/>
    <w:rsid w:val="78B6B83D"/>
    <w:rsid w:val="78BA68CE"/>
    <w:rsid w:val="78C12CB9"/>
    <w:rsid w:val="78C39FB9"/>
    <w:rsid w:val="78C9FD99"/>
    <w:rsid w:val="78CAD971"/>
    <w:rsid w:val="78CF13EF"/>
    <w:rsid w:val="78D179FE"/>
    <w:rsid w:val="78D57320"/>
    <w:rsid w:val="78D7A3B6"/>
    <w:rsid w:val="78D8D7FE"/>
    <w:rsid w:val="78DCE10D"/>
    <w:rsid w:val="78E3A3F5"/>
    <w:rsid w:val="78E73928"/>
    <w:rsid w:val="78EC6EE6"/>
    <w:rsid w:val="78EFD969"/>
    <w:rsid w:val="78F6CE83"/>
    <w:rsid w:val="78FEA76E"/>
    <w:rsid w:val="78FF5837"/>
    <w:rsid w:val="78FF8474"/>
    <w:rsid w:val="79076912"/>
    <w:rsid w:val="79076912"/>
    <w:rsid w:val="79091B08"/>
    <w:rsid w:val="790F23C6"/>
    <w:rsid w:val="79116563"/>
    <w:rsid w:val="7916DBCF"/>
    <w:rsid w:val="791CF6EF"/>
    <w:rsid w:val="79200B11"/>
    <w:rsid w:val="79246017"/>
    <w:rsid w:val="792DDFAD"/>
    <w:rsid w:val="792E5FD5"/>
    <w:rsid w:val="792F683E"/>
    <w:rsid w:val="7938E27E"/>
    <w:rsid w:val="7938E27E"/>
    <w:rsid w:val="793A72E2"/>
    <w:rsid w:val="793AB5AB"/>
    <w:rsid w:val="793B9A75"/>
    <w:rsid w:val="7940B319"/>
    <w:rsid w:val="794124DC"/>
    <w:rsid w:val="7942AF63"/>
    <w:rsid w:val="7945228E"/>
    <w:rsid w:val="79465147"/>
    <w:rsid w:val="794B722F"/>
    <w:rsid w:val="795D11CB"/>
    <w:rsid w:val="795E6547"/>
    <w:rsid w:val="795FDE9F"/>
    <w:rsid w:val="7967CA3F"/>
    <w:rsid w:val="796A4BED"/>
    <w:rsid w:val="796BB607"/>
    <w:rsid w:val="796EB3C4"/>
    <w:rsid w:val="7973D1E5"/>
    <w:rsid w:val="7974CE94"/>
    <w:rsid w:val="7978F977"/>
    <w:rsid w:val="7979305D"/>
    <w:rsid w:val="797A93AB"/>
    <w:rsid w:val="79858216"/>
    <w:rsid w:val="7987B1DF"/>
    <w:rsid w:val="799475C9"/>
    <w:rsid w:val="7996D985"/>
    <w:rsid w:val="799ADE4A"/>
    <w:rsid w:val="799E37AD"/>
    <w:rsid w:val="79A0F4B6"/>
    <w:rsid w:val="79A2ADF4"/>
    <w:rsid w:val="79A95F8B"/>
    <w:rsid w:val="79AE1F27"/>
    <w:rsid w:val="79BF66D4"/>
    <w:rsid w:val="79C17606"/>
    <w:rsid w:val="79C39CFE"/>
    <w:rsid w:val="79C9021F"/>
    <w:rsid w:val="79E4D3A5"/>
    <w:rsid w:val="79E579A3"/>
    <w:rsid w:val="79E6A52B"/>
    <w:rsid w:val="79E6A52B"/>
    <w:rsid w:val="79E90225"/>
    <w:rsid w:val="79F04573"/>
    <w:rsid w:val="79F882F1"/>
    <w:rsid w:val="79F8E5C3"/>
    <w:rsid w:val="7A04BB0D"/>
    <w:rsid w:val="7A19DEA6"/>
    <w:rsid w:val="7A210832"/>
    <w:rsid w:val="7A24AC1A"/>
    <w:rsid w:val="7A2560B6"/>
    <w:rsid w:val="7A2560B6"/>
    <w:rsid w:val="7A27DA5C"/>
    <w:rsid w:val="7A311DE5"/>
    <w:rsid w:val="7A326969"/>
    <w:rsid w:val="7A5ACAB9"/>
    <w:rsid w:val="7A6A7B37"/>
    <w:rsid w:val="7A6F282A"/>
    <w:rsid w:val="7A739309"/>
    <w:rsid w:val="7A7ADD44"/>
    <w:rsid w:val="7A7F9BAF"/>
    <w:rsid w:val="7A86BC1E"/>
    <w:rsid w:val="7A882774"/>
    <w:rsid w:val="7A929EE4"/>
    <w:rsid w:val="7A9A849E"/>
    <w:rsid w:val="7A9FF2F9"/>
    <w:rsid w:val="7AAB5207"/>
    <w:rsid w:val="7AB33C32"/>
    <w:rsid w:val="7AB5DBFC"/>
    <w:rsid w:val="7AB95338"/>
    <w:rsid w:val="7ABAD450"/>
    <w:rsid w:val="7AC2AABD"/>
    <w:rsid w:val="7AC4DCC6"/>
    <w:rsid w:val="7AC6906F"/>
    <w:rsid w:val="7ACD7A57"/>
    <w:rsid w:val="7ACDFB9D"/>
    <w:rsid w:val="7ACF9F9F"/>
    <w:rsid w:val="7AD30667"/>
    <w:rsid w:val="7AE7E631"/>
    <w:rsid w:val="7AF715FB"/>
    <w:rsid w:val="7AFC41F0"/>
    <w:rsid w:val="7B00D8EE"/>
    <w:rsid w:val="7B08F982"/>
    <w:rsid w:val="7B08F982"/>
    <w:rsid w:val="7B139C02"/>
    <w:rsid w:val="7B16C764"/>
    <w:rsid w:val="7B184A20"/>
    <w:rsid w:val="7B21D80B"/>
    <w:rsid w:val="7B23B1F4"/>
    <w:rsid w:val="7B23CBC0"/>
    <w:rsid w:val="7B324175"/>
    <w:rsid w:val="7B356611"/>
    <w:rsid w:val="7B356611"/>
    <w:rsid w:val="7B3A080E"/>
    <w:rsid w:val="7B3CC1DC"/>
    <w:rsid w:val="7B3E52E7"/>
    <w:rsid w:val="7B407310"/>
    <w:rsid w:val="7B45E59D"/>
    <w:rsid w:val="7B4D2AA7"/>
    <w:rsid w:val="7B5019C3"/>
    <w:rsid w:val="7B5D9607"/>
    <w:rsid w:val="7B63943E"/>
    <w:rsid w:val="7B64CA8E"/>
    <w:rsid w:val="7B66F71C"/>
    <w:rsid w:val="7B68466A"/>
    <w:rsid w:val="7B6BCD2A"/>
    <w:rsid w:val="7B76E2BC"/>
    <w:rsid w:val="7B783CDE"/>
    <w:rsid w:val="7B7BEB60"/>
    <w:rsid w:val="7B80137C"/>
    <w:rsid w:val="7B81A513"/>
    <w:rsid w:val="7B81A513"/>
    <w:rsid w:val="7B84BEAF"/>
    <w:rsid w:val="7B84BEAF"/>
    <w:rsid w:val="7B87FBEF"/>
    <w:rsid w:val="7B8F9935"/>
    <w:rsid w:val="7B9023D0"/>
    <w:rsid w:val="7B9DE019"/>
    <w:rsid w:val="7BA5A059"/>
    <w:rsid w:val="7BA7C71E"/>
    <w:rsid w:val="7BB2406F"/>
    <w:rsid w:val="7BBD685C"/>
    <w:rsid w:val="7BBF24FC"/>
    <w:rsid w:val="7BC50B3A"/>
    <w:rsid w:val="7BCB685C"/>
    <w:rsid w:val="7BCB6B81"/>
    <w:rsid w:val="7BCB8CCB"/>
    <w:rsid w:val="7BCF4833"/>
    <w:rsid w:val="7BCF665D"/>
    <w:rsid w:val="7BCFBEF9"/>
    <w:rsid w:val="7BD2D1EF"/>
    <w:rsid w:val="7BD65097"/>
    <w:rsid w:val="7BD65201"/>
    <w:rsid w:val="7BD73C97"/>
    <w:rsid w:val="7BD84D50"/>
    <w:rsid w:val="7BD91CA3"/>
    <w:rsid w:val="7BDCF024"/>
    <w:rsid w:val="7BE39DA1"/>
    <w:rsid w:val="7BF2648E"/>
    <w:rsid w:val="7BF7959D"/>
    <w:rsid w:val="7BFF779A"/>
    <w:rsid w:val="7C072B8B"/>
    <w:rsid w:val="7C073155"/>
    <w:rsid w:val="7C0770EE"/>
    <w:rsid w:val="7C0CD52B"/>
    <w:rsid w:val="7C16ADA5"/>
    <w:rsid w:val="7C17A2C1"/>
    <w:rsid w:val="7C1C9F0E"/>
    <w:rsid w:val="7C1E2FA8"/>
    <w:rsid w:val="7C1E2FA8"/>
    <w:rsid w:val="7C2CBEEB"/>
    <w:rsid w:val="7C2F3C63"/>
    <w:rsid w:val="7C37CEBE"/>
    <w:rsid w:val="7C3A9479"/>
    <w:rsid w:val="7C432C01"/>
    <w:rsid w:val="7C474A2D"/>
    <w:rsid w:val="7C576FB3"/>
    <w:rsid w:val="7C61793E"/>
    <w:rsid w:val="7C6A57F1"/>
    <w:rsid w:val="7C6A817D"/>
    <w:rsid w:val="7C6A817D"/>
    <w:rsid w:val="7C6B8DA5"/>
    <w:rsid w:val="7C6DB116"/>
    <w:rsid w:val="7C71A49B"/>
    <w:rsid w:val="7C74DB63"/>
    <w:rsid w:val="7C7C9190"/>
    <w:rsid w:val="7C7D2A5D"/>
    <w:rsid w:val="7C7DD57D"/>
    <w:rsid w:val="7C7DD57D"/>
    <w:rsid w:val="7C903BF1"/>
    <w:rsid w:val="7C93C999"/>
    <w:rsid w:val="7C9CDC8F"/>
    <w:rsid w:val="7C9DD370"/>
    <w:rsid w:val="7CA4D7A9"/>
    <w:rsid w:val="7CA9878A"/>
    <w:rsid w:val="7CB38F50"/>
    <w:rsid w:val="7CB38F50"/>
    <w:rsid w:val="7CC03344"/>
    <w:rsid w:val="7CC57A5A"/>
    <w:rsid w:val="7CCD77B0"/>
    <w:rsid w:val="7CD03EFA"/>
    <w:rsid w:val="7CD508FD"/>
    <w:rsid w:val="7CD706D1"/>
    <w:rsid w:val="7CE72C0B"/>
    <w:rsid w:val="7CE78527"/>
    <w:rsid w:val="7CEBE8DC"/>
    <w:rsid w:val="7CF4C8B3"/>
    <w:rsid w:val="7CFADE5B"/>
    <w:rsid w:val="7CFAF25F"/>
    <w:rsid w:val="7D002C5E"/>
    <w:rsid w:val="7D0BF727"/>
    <w:rsid w:val="7D0F466F"/>
    <w:rsid w:val="7D118D29"/>
    <w:rsid w:val="7D180DD0"/>
    <w:rsid w:val="7D1B4A8F"/>
    <w:rsid w:val="7D1E205B"/>
    <w:rsid w:val="7D226634"/>
    <w:rsid w:val="7D266981"/>
    <w:rsid w:val="7D3C3804"/>
    <w:rsid w:val="7D4A25BD"/>
    <w:rsid w:val="7D4D0873"/>
    <w:rsid w:val="7D4D495D"/>
    <w:rsid w:val="7D60CBF1"/>
    <w:rsid w:val="7D621884"/>
    <w:rsid w:val="7D625819"/>
    <w:rsid w:val="7D6520A9"/>
    <w:rsid w:val="7D699FC7"/>
    <w:rsid w:val="7D72158E"/>
    <w:rsid w:val="7D735B77"/>
    <w:rsid w:val="7D762D72"/>
    <w:rsid w:val="7D77C47D"/>
    <w:rsid w:val="7D784673"/>
    <w:rsid w:val="7D8117EB"/>
    <w:rsid w:val="7D865FCC"/>
    <w:rsid w:val="7D8A37E5"/>
    <w:rsid w:val="7D8D4A5E"/>
    <w:rsid w:val="7D8DCDCE"/>
    <w:rsid w:val="7D8E3D51"/>
    <w:rsid w:val="7D9AEA0C"/>
    <w:rsid w:val="7D9B7832"/>
    <w:rsid w:val="7D9BA25D"/>
    <w:rsid w:val="7DA88526"/>
    <w:rsid w:val="7DB2DB7C"/>
    <w:rsid w:val="7DB66BCF"/>
    <w:rsid w:val="7DB897E0"/>
    <w:rsid w:val="7DCED49C"/>
    <w:rsid w:val="7DD5BE0B"/>
    <w:rsid w:val="7DD89CB0"/>
    <w:rsid w:val="7DDAE0D9"/>
    <w:rsid w:val="7DE0BA8A"/>
    <w:rsid w:val="7DE79F4C"/>
    <w:rsid w:val="7DE8BEB9"/>
    <w:rsid w:val="7DEB4ABC"/>
    <w:rsid w:val="7DFE84DD"/>
    <w:rsid w:val="7DFF2803"/>
    <w:rsid w:val="7E028903"/>
    <w:rsid w:val="7E032601"/>
    <w:rsid w:val="7E04B120"/>
    <w:rsid w:val="7E075E06"/>
    <w:rsid w:val="7E0C53A1"/>
    <w:rsid w:val="7E0D382B"/>
    <w:rsid w:val="7E0FC184"/>
    <w:rsid w:val="7E1292E2"/>
    <w:rsid w:val="7E13BBA2"/>
    <w:rsid w:val="7E1C84D6"/>
    <w:rsid w:val="7E2D4C99"/>
    <w:rsid w:val="7E362526"/>
    <w:rsid w:val="7E41B8BA"/>
    <w:rsid w:val="7E470614"/>
    <w:rsid w:val="7E541CF7"/>
    <w:rsid w:val="7E553F47"/>
    <w:rsid w:val="7E5F418D"/>
    <w:rsid w:val="7E600172"/>
    <w:rsid w:val="7E6B36B0"/>
    <w:rsid w:val="7E6E9CE1"/>
    <w:rsid w:val="7E709F39"/>
    <w:rsid w:val="7E727124"/>
    <w:rsid w:val="7E76C21D"/>
    <w:rsid w:val="7E783DAD"/>
    <w:rsid w:val="7E808486"/>
    <w:rsid w:val="7E8274CC"/>
    <w:rsid w:val="7E8C32FF"/>
    <w:rsid w:val="7E954846"/>
    <w:rsid w:val="7E975A59"/>
    <w:rsid w:val="7EA09300"/>
    <w:rsid w:val="7EA885FF"/>
    <w:rsid w:val="7EAC30D1"/>
    <w:rsid w:val="7EC78F87"/>
    <w:rsid w:val="7ECFBC16"/>
    <w:rsid w:val="7ED403FE"/>
    <w:rsid w:val="7ED75C53"/>
    <w:rsid w:val="7ED9D4BD"/>
    <w:rsid w:val="7EDDFA86"/>
    <w:rsid w:val="7EE23214"/>
    <w:rsid w:val="7EE9239F"/>
    <w:rsid w:val="7EE964A1"/>
    <w:rsid w:val="7F019CD9"/>
    <w:rsid w:val="7F07DFBE"/>
    <w:rsid w:val="7F11FDD3"/>
    <w:rsid w:val="7F135386"/>
    <w:rsid w:val="7F15E09E"/>
    <w:rsid w:val="7F1CE84C"/>
    <w:rsid w:val="7F1D9210"/>
    <w:rsid w:val="7F205840"/>
    <w:rsid w:val="7F257F96"/>
    <w:rsid w:val="7F318F84"/>
    <w:rsid w:val="7F31E08C"/>
    <w:rsid w:val="7F32FACE"/>
    <w:rsid w:val="7F3F6E62"/>
    <w:rsid w:val="7F519036"/>
    <w:rsid w:val="7F57557D"/>
    <w:rsid w:val="7F616244"/>
    <w:rsid w:val="7F65DD16"/>
    <w:rsid w:val="7F6A8500"/>
    <w:rsid w:val="7F6E465A"/>
    <w:rsid w:val="7F6F6445"/>
    <w:rsid w:val="7F6F6D6E"/>
    <w:rsid w:val="7F83C9A0"/>
    <w:rsid w:val="7F8EB81F"/>
    <w:rsid w:val="7F8EB81F"/>
    <w:rsid w:val="7F9DA87A"/>
    <w:rsid w:val="7FA32E67"/>
    <w:rsid w:val="7FA65531"/>
    <w:rsid w:val="7FAC94E5"/>
    <w:rsid w:val="7FB42C91"/>
    <w:rsid w:val="7FB77989"/>
    <w:rsid w:val="7FB80CA1"/>
    <w:rsid w:val="7FBABC6E"/>
    <w:rsid w:val="7FBAD072"/>
    <w:rsid w:val="7FBD8053"/>
    <w:rsid w:val="7FBDB0AB"/>
    <w:rsid w:val="7FC35456"/>
    <w:rsid w:val="7FC35456"/>
    <w:rsid w:val="7FC4BB5B"/>
    <w:rsid w:val="7FC9361A"/>
    <w:rsid w:val="7FCB6629"/>
    <w:rsid w:val="7FCE6A4B"/>
    <w:rsid w:val="7FCED04A"/>
    <w:rsid w:val="7FD469A6"/>
    <w:rsid w:val="7FE6D9F9"/>
    <w:rsid w:val="7FEECCE2"/>
    <w:rsid w:val="7FF428F6"/>
    <w:rsid w:val="7FF5388C"/>
    <w:rsid w:val="7FFA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0ED4"/>
  <w15:chartTrackingRefBased/>
  <w15:docId w15:val="{6F61AE09-76F9-4AEF-BC8C-6C471F69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E46C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46C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46C7"/>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1688"/>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C70"/>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CE46C7"/>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CE46C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CE46C7"/>
    <w:rPr>
      <w:rFonts w:asciiTheme="majorHAnsi" w:hAnsiTheme="majorHAnsi" w:eastAsiaTheme="majorEastAsia" w:cstheme="majorBidi"/>
      <w:color w:val="1F3763" w:themeColor="accent1" w:themeShade="7F"/>
      <w:sz w:val="24"/>
      <w:szCs w:val="24"/>
    </w:rPr>
  </w:style>
  <w:style w:type="character" w:styleId="Heading5Char" w:customStyle="1">
    <w:name w:val="Heading 5 Char"/>
    <w:basedOn w:val="DefaultParagraphFont"/>
    <w:link w:val="Heading5"/>
    <w:uiPriority w:val="9"/>
    <w:semiHidden/>
    <w:rsid w:val="00E60C70"/>
    <w:rPr>
      <w:rFonts w:asciiTheme="majorHAnsi" w:hAnsiTheme="majorHAnsi" w:eastAsiaTheme="majorEastAsia" w:cstheme="majorBidi"/>
      <w:color w:val="2F5496" w:themeColor="accent1" w:themeShade="BF"/>
    </w:rPr>
  </w:style>
  <w:style w:type="character" w:styleId="Heading4Char" w:customStyle="1">
    <w:name w:val="Heading 4 Char"/>
    <w:basedOn w:val="DefaultParagraphFont"/>
    <w:link w:val="Heading4"/>
    <w:uiPriority w:val="9"/>
    <w:rsid w:val="00831688"/>
    <w:rPr>
      <w:rFonts w:asciiTheme="majorHAnsi" w:hAnsiTheme="majorHAnsi" w:eastAsiaTheme="majorEastAsia" w:cstheme="majorBidi"/>
      <w:i/>
      <w:iCs/>
      <w:color w:val="2F5496" w:themeColor="accent1" w:themeShade="BF"/>
    </w:rPr>
  </w:style>
  <w:style w:type="table" w:styleId="TableGrid">
    <w:name w:val="Table Grid"/>
    <w:basedOn w:val="TableNormal"/>
    <w:uiPriority w:val="39"/>
    <w:rsid w:val="002C1A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scription" w:customStyle="1">
    <w:name w:val="description"/>
    <w:basedOn w:val="DefaultParagraphFont"/>
    <w:rsid w:val="004D0612"/>
  </w:style>
  <w:style w:type="character" w:styleId="divider2" w:customStyle="1">
    <w:name w:val="divider2"/>
    <w:basedOn w:val="DefaultParagraphFont"/>
    <w:rsid w:val="004D0612"/>
  </w:style>
  <w:style w:type="character" w:styleId="address" w:customStyle="1">
    <w:name w:val="address"/>
    <w:basedOn w:val="DefaultParagraphFont"/>
    <w:rsid w:val="004D0612"/>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character" w:styleId="Hyperlink">
    <w:uiPriority w:val="99"/>
    <w:name w:val="Hyperlink"/>
    <w:basedOn w:val="DefaultParagraphFont"/>
    <w:unhideWhenUsed/>
    <w:rsid w:val="475B41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customXml" Target="../customXml/item4.xml" Id="rId4" /><Relationship Type="http://schemas.microsoft.com/office/2020/10/relationships/intelligence" Target="intelligence2.xml" Id="R8943ab1d11124c47" /><Relationship Type="http://schemas.openxmlformats.org/officeDocument/2006/relationships/numbering" Target="numbering.xml" Id="R0bc912da526c43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B5795-D964-4E07-BB4D-4135FE921F1B}">
  <ds:schemaRefs>
    <ds:schemaRef ds:uri="http://schemas.openxmlformats.org/officeDocument/2006/bibliography"/>
  </ds:schemaRefs>
</ds:datastoreItem>
</file>

<file path=customXml/itemProps2.xml><?xml version="1.0" encoding="utf-8"?>
<ds:datastoreItem xmlns:ds="http://schemas.openxmlformats.org/officeDocument/2006/customXml" ds:itemID="{76F8F467-0DB7-468C-89F5-E200229E39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348D40-23E1-4C9B-84E1-2586670B4676}"/>
</file>

<file path=customXml/itemProps4.xml><?xml version="1.0" encoding="utf-8"?>
<ds:datastoreItem xmlns:ds="http://schemas.openxmlformats.org/officeDocument/2006/customXml" ds:itemID="{6AD1046D-1B95-4BA7-AF2D-AB0787C788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111</revision>
  <lastPrinted>2022-06-30T18:10:00.0000000Z</lastPrinted>
  <dcterms:created xsi:type="dcterms:W3CDTF">2022-08-10T13:23:00.0000000Z</dcterms:created>
  <dcterms:modified xsi:type="dcterms:W3CDTF">2025-05-02T10:32:39.4326302Z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